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9" w:rsidRPr="00D762EB" w:rsidRDefault="00DF2CE9" w:rsidP="00DF2CE9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62EB">
        <w:rPr>
          <w:rFonts w:ascii="Times New Roman" w:eastAsia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DF2CE9" w:rsidRPr="00D762EB" w:rsidRDefault="00DF2CE9" w:rsidP="00DF2CE9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детский сад № 37 </w:t>
      </w:r>
      <w:r w:rsidRPr="00D762EB">
        <w:rPr>
          <w:rFonts w:ascii="Times New Roman" w:eastAsia="Times New Roman" w:hAnsi="Times New Roman"/>
          <w:b/>
          <w:sz w:val="28"/>
          <w:szCs w:val="28"/>
        </w:rPr>
        <w:t xml:space="preserve"> Калининского района</w:t>
      </w:r>
    </w:p>
    <w:p w:rsidR="00DF2CE9" w:rsidRPr="00D762EB" w:rsidRDefault="00DF2CE9" w:rsidP="00DF2CE9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62EB">
        <w:rPr>
          <w:rFonts w:ascii="Times New Roman" w:eastAsia="Times New Roman" w:hAnsi="Times New Roman"/>
          <w:b/>
          <w:sz w:val="28"/>
          <w:szCs w:val="28"/>
        </w:rPr>
        <w:t>Санкт - Петербурга</w:t>
      </w:r>
    </w:p>
    <w:p w:rsidR="00DF2CE9" w:rsidRPr="00D762EB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непосредственной образовательной деятельности</w:t>
      </w:r>
    </w:p>
    <w:p w:rsidR="00DF2CE9" w:rsidRPr="00D762EB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Осень»</w:t>
      </w: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 старшего</w:t>
      </w:r>
      <w:r w:rsidRPr="00D76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дошкольного возраста</w:t>
      </w: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6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Используемые современные образовательные технологии:</w:t>
      </w: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Здоровье с</w:t>
      </w:r>
      <w:r w:rsidRPr="00D7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берегающие технологии</w:t>
      </w: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EB">
        <w:rPr>
          <w:rFonts w:ascii="Times New Roman" w:hAnsi="Times New Roman" w:cs="Times New Roman"/>
          <w:b/>
          <w:sz w:val="28"/>
          <w:szCs w:val="28"/>
        </w:rPr>
        <w:t>- Театрально-игровая технология</w:t>
      </w: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Мнемотехнология</w:t>
      </w: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D762EB">
        <w:rPr>
          <w:rFonts w:ascii="Times New Roman" w:hAnsi="Times New Roman" w:cs="Times New Roman"/>
          <w:b/>
          <w:sz w:val="28"/>
          <w:szCs w:val="28"/>
        </w:rPr>
        <w:t xml:space="preserve"> Игровые технологии</w:t>
      </w:r>
    </w:p>
    <w:p w:rsidR="00DF2CE9" w:rsidRPr="00D762EB" w:rsidRDefault="00DF2CE9" w:rsidP="00DF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Pr="00D762EB" w:rsidRDefault="00DF2CE9" w:rsidP="00DF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9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</w:p>
    <w:p w:rsidR="00DF2CE9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Склянова Майя Валентиновна</w:t>
      </w:r>
    </w:p>
    <w:p w:rsidR="00DF2CE9" w:rsidRPr="00D762EB" w:rsidRDefault="00DF2CE9" w:rsidP="00DF2C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062D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D3A52" w:rsidRDefault="002D3A52"/>
    <w:p w:rsidR="00DF2CE9" w:rsidRDefault="00DF2CE9"/>
    <w:p w:rsidR="00DF2CE9" w:rsidRDefault="00DF2CE9"/>
    <w:p w:rsidR="00DF2CE9" w:rsidRDefault="00DF2CE9"/>
    <w:p w:rsidR="00DF2CE9" w:rsidRPr="009205D7" w:rsidRDefault="00DF2CE9" w:rsidP="00DF2CE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lastRenderedPageBreak/>
        <w:t>Интеграция образовательных областей</w:t>
      </w:r>
      <w:r w:rsidRPr="009205D7">
        <w:rPr>
          <w:rFonts w:ascii="Times New Roman" w:hAnsi="Times New Roman"/>
          <w:sz w:val="24"/>
          <w:szCs w:val="24"/>
        </w:rPr>
        <w:t>: познавательное развитие, социально-коммуникативное развитие, физическое развитие,  речевое развитие.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 xml:space="preserve">Технологии: </w:t>
      </w:r>
      <w:r w:rsidRPr="009205D7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5D7">
        <w:rPr>
          <w:rFonts w:ascii="Times New Roman" w:hAnsi="Times New Roman"/>
          <w:sz w:val="24"/>
          <w:szCs w:val="24"/>
        </w:rPr>
        <w:t>сберегающие, исследовательские м</w:t>
      </w:r>
      <w:r>
        <w:rPr>
          <w:rFonts w:ascii="Times New Roman" w:hAnsi="Times New Roman"/>
          <w:sz w:val="24"/>
          <w:szCs w:val="24"/>
        </w:rPr>
        <w:t>етоды, игровые методы,  использование таблиц м</w:t>
      </w:r>
      <w:r w:rsidR="0064483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емотехники.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>Цель</w:t>
      </w:r>
      <w:r w:rsidRPr="009205D7">
        <w:rPr>
          <w:rFonts w:ascii="Times New Roman" w:hAnsi="Times New Roman"/>
          <w:sz w:val="24"/>
          <w:szCs w:val="24"/>
        </w:rPr>
        <w:t>: Создание</w:t>
      </w:r>
      <w:r>
        <w:rPr>
          <w:rFonts w:ascii="Times New Roman" w:hAnsi="Times New Roman"/>
          <w:sz w:val="24"/>
          <w:szCs w:val="24"/>
        </w:rPr>
        <w:t xml:space="preserve"> положительного настроя при разучивании новых песен с использованием таблиц и игровых приемов.</w:t>
      </w:r>
    </w:p>
    <w:p w:rsidR="00DF2CE9" w:rsidRPr="009205D7" w:rsidRDefault="00DF2CE9" w:rsidP="00DF2CE9">
      <w:pPr>
        <w:rPr>
          <w:rFonts w:ascii="Times New Roman" w:hAnsi="Times New Roman"/>
          <w:b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 xml:space="preserve"> Познакомить детей </w:t>
      </w:r>
      <w:r>
        <w:rPr>
          <w:rFonts w:ascii="Times New Roman" w:hAnsi="Times New Roman"/>
          <w:sz w:val="24"/>
          <w:szCs w:val="24"/>
        </w:rPr>
        <w:t>с новыми произведениями об осени, закрепление пройденных ранее.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.Формировать желание выступать на публике.</w:t>
      </w:r>
    </w:p>
    <w:p w:rsidR="00DF2CE9" w:rsidRPr="009205D7" w:rsidRDefault="00DF2CE9" w:rsidP="00DF2CE9">
      <w:pPr>
        <w:rPr>
          <w:rFonts w:ascii="Times New Roman" w:hAnsi="Times New Roman"/>
          <w:b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Развивать мыслительные операции, способствовать развитию умения  выдвигать гипотезы, делать выводы</w:t>
      </w:r>
      <w:r>
        <w:rPr>
          <w:rFonts w:ascii="Times New Roman" w:hAnsi="Times New Roman"/>
          <w:sz w:val="24"/>
          <w:szCs w:val="24"/>
        </w:rPr>
        <w:t>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Активизировать словарь детей.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Развивать познавательную</w:t>
      </w:r>
      <w:r>
        <w:rPr>
          <w:rFonts w:ascii="Times New Roman" w:hAnsi="Times New Roman"/>
          <w:sz w:val="24"/>
          <w:szCs w:val="24"/>
        </w:rPr>
        <w:t xml:space="preserve"> активность детей в желании прослушать музыкальные произведения и дома.</w:t>
      </w:r>
    </w:p>
    <w:p w:rsidR="00DF2CE9" w:rsidRPr="009205D7" w:rsidRDefault="00DF2CE9" w:rsidP="00DF2CE9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Развивать эмоциональную отзывчивост</w:t>
      </w:r>
      <w:r>
        <w:rPr>
          <w:rFonts w:ascii="Times New Roman" w:hAnsi="Times New Roman"/>
          <w:sz w:val="24"/>
          <w:szCs w:val="24"/>
        </w:rPr>
        <w:t>ь, любознательность.</w:t>
      </w:r>
    </w:p>
    <w:p w:rsidR="00DF2CE9" w:rsidRPr="009205D7" w:rsidRDefault="00DF2CE9" w:rsidP="00DF2CE9">
      <w:pPr>
        <w:rPr>
          <w:rFonts w:ascii="Times New Roman" w:hAnsi="Times New Roman"/>
          <w:b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Воспитывать навыки сотрудничества, инициативности в творческой атмосфере, доброжелательности.</w:t>
      </w:r>
    </w:p>
    <w:p w:rsidR="00DF2CE9" w:rsidRPr="009205D7" w:rsidRDefault="00DF2CE9" w:rsidP="00DF2CE9">
      <w:pPr>
        <w:rPr>
          <w:rFonts w:ascii="Times New Roman" w:hAnsi="Times New Roman"/>
          <w:b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 xml:space="preserve">Методы и приемы: 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>Словесные: вопросы, художественное слово.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Наглядные: обыгрывание героев, таблицы.</w:t>
      </w:r>
    </w:p>
    <w:p w:rsidR="00DF2CE9" w:rsidRPr="009205D7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="0089352B">
        <w:rPr>
          <w:rFonts w:ascii="Times New Roman" w:hAnsi="Times New Roman"/>
          <w:sz w:val="24"/>
          <w:szCs w:val="24"/>
        </w:rPr>
        <w:t xml:space="preserve"> беседы об осени, изменении в природе.</w:t>
      </w:r>
    </w:p>
    <w:p w:rsidR="00DF2CE9" w:rsidRDefault="00DF2CE9" w:rsidP="00DF2CE9">
      <w:pPr>
        <w:rPr>
          <w:rFonts w:ascii="Times New Roman" w:hAnsi="Times New Roman"/>
          <w:sz w:val="24"/>
          <w:szCs w:val="24"/>
        </w:rPr>
      </w:pPr>
      <w:r w:rsidRPr="009205D7">
        <w:rPr>
          <w:rFonts w:ascii="Times New Roman" w:hAnsi="Times New Roman"/>
          <w:sz w:val="24"/>
          <w:szCs w:val="24"/>
        </w:rPr>
        <w:t xml:space="preserve"> </w:t>
      </w:r>
      <w:r w:rsidRPr="009205D7">
        <w:rPr>
          <w:rFonts w:ascii="Times New Roman" w:hAnsi="Times New Roman"/>
          <w:b/>
          <w:sz w:val="24"/>
          <w:szCs w:val="24"/>
        </w:rPr>
        <w:t>Материалы</w:t>
      </w:r>
      <w:r w:rsidRPr="009205D7">
        <w:rPr>
          <w:rFonts w:ascii="Times New Roman" w:hAnsi="Times New Roman"/>
          <w:sz w:val="24"/>
          <w:szCs w:val="24"/>
        </w:rPr>
        <w:t xml:space="preserve"> </w:t>
      </w:r>
      <w:r w:rsidRPr="009205D7">
        <w:rPr>
          <w:rFonts w:ascii="Times New Roman" w:hAnsi="Times New Roman"/>
          <w:b/>
          <w:sz w:val="24"/>
          <w:szCs w:val="24"/>
        </w:rPr>
        <w:t>и оборудование:</w:t>
      </w:r>
      <w:r w:rsidRPr="009205D7">
        <w:rPr>
          <w:rFonts w:ascii="Times New Roman" w:hAnsi="Times New Roman"/>
          <w:sz w:val="24"/>
          <w:szCs w:val="24"/>
        </w:rPr>
        <w:t xml:space="preserve"> </w:t>
      </w:r>
      <w:r w:rsidR="0089352B">
        <w:rPr>
          <w:rFonts w:ascii="Times New Roman" w:hAnsi="Times New Roman"/>
          <w:sz w:val="24"/>
          <w:szCs w:val="24"/>
        </w:rPr>
        <w:t>таблицы, магнитофон,</w:t>
      </w:r>
    </w:p>
    <w:p w:rsidR="0089352B" w:rsidRPr="0064483F" w:rsidRDefault="00DF2CE9" w:rsidP="00DF2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Репертуар</w:t>
      </w:r>
      <w:r w:rsidR="0089352B">
        <w:rPr>
          <w:rFonts w:ascii="Times New Roman" w:hAnsi="Times New Roman"/>
          <w:b/>
          <w:sz w:val="24"/>
          <w:szCs w:val="24"/>
        </w:rPr>
        <w:t>:</w:t>
      </w:r>
      <w:r w:rsidR="0064483F">
        <w:rPr>
          <w:rFonts w:ascii="Times New Roman" w:hAnsi="Times New Roman"/>
          <w:b/>
          <w:sz w:val="24"/>
          <w:szCs w:val="24"/>
        </w:rPr>
        <w:t xml:space="preserve">  </w:t>
      </w:r>
      <w:r w:rsidR="0064483F">
        <w:rPr>
          <w:rFonts w:ascii="Times New Roman" w:hAnsi="Times New Roman"/>
          <w:sz w:val="24"/>
          <w:szCs w:val="24"/>
        </w:rPr>
        <w:t>«Осенняя песнь» Чайковский, р.н. песня «Земелюшка чернозем»,</w:t>
      </w:r>
      <w:r w:rsidR="00850043">
        <w:rPr>
          <w:rFonts w:ascii="Times New Roman" w:hAnsi="Times New Roman"/>
          <w:sz w:val="24"/>
          <w:szCs w:val="24"/>
        </w:rPr>
        <w:t xml:space="preserve"> «Добрый жук» А. Спадавеккиа</w:t>
      </w: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Default="0089352B" w:rsidP="00DF2CE9">
      <w:pPr>
        <w:rPr>
          <w:rFonts w:ascii="Times New Roman" w:hAnsi="Times New Roman"/>
          <w:b/>
          <w:sz w:val="24"/>
          <w:szCs w:val="24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Дети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входят в зал под  спокойную  музыку, встают 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круг.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Музыкальный руководитель: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>оброе</w:t>
      </w:r>
      <w:r w:rsidR="0064483F" w:rsidRPr="00850043">
        <w:rPr>
          <w:rFonts w:ascii="Times New Roman" w:hAnsi="Times New Roman" w:cs="Times New Roman"/>
          <w:sz w:val="24"/>
          <w:szCs w:val="24"/>
        </w:rPr>
        <w:t xml:space="preserve"> утро!Сегодня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 w:rsidR="0064483F" w:rsidRPr="00850043">
        <w:rPr>
          <w:rFonts w:ascii="Times New Roman" w:hAnsi="Times New Roman" w:cs="Times New Roman"/>
          <w:sz w:val="24"/>
          <w:szCs w:val="24"/>
        </w:rPr>
        <w:t xml:space="preserve"> превратился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4483F" w:rsidRPr="00850043">
        <w:rPr>
          <w:rFonts w:ascii="Times New Roman" w:hAnsi="Times New Roman" w:cs="Times New Roman"/>
          <w:sz w:val="24"/>
          <w:szCs w:val="24"/>
        </w:rPr>
        <w:t xml:space="preserve"> осеннюю</w:t>
      </w:r>
      <w:r w:rsidR="0064483F">
        <w:rPr>
          <w:rFonts w:ascii="Times New Roman" w:hAnsi="Times New Roman" w:cs="Times New Roman"/>
          <w:sz w:val="24"/>
          <w:szCs w:val="24"/>
          <w:lang w:val="uk-UA"/>
        </w:rPr>
        <w:t xml:space="preserve"> полянку.</w:t>
      </w:r>
    </w:p>
    <w:p w:rsidR="0089352B" w:rsidRPr="00850043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0043">
        <w:rPr>
          <w:rFonts w:ascii="Times New Roman" w:hAnsi="Times New Roman" w:cs="Times New Roman"/>
          <w:sz w:val="24"/>
          <w:szCs w:val="24"/>
        </w:rPr>
        <w:t>Вновь</w:t>
      </w:r>
      <w:r w:rsidRPr="00850043">
        <w:rPr>
          <w:rFonts w:ascii="Times New Roman" w:hAnsi="Times New Roman" w:cs="Times New Roman"/>
          <w:sz w:val="24"/>
          <w:szCs w:val="24"/>
          <w:lang w:val="ru-MD"/>
        </w:rPr>
        <w:t xml:space="preserve"> осенняя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пора</w:t>
      </w:r>
      <w:r w:rsidRPr="005438BB">
        <w:rPr>
          <w:rFonts w:ascii="Times New Roman" w:hAnsi="Times New Roman" w:cs="Times New Roman"/>
          <w:sz w:val="24"/>
          <w:szCs w:val="24"/>
        </w:rPr>
        <w:t xml:space="preserve"> листья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закружила,</w:t>
      </w:r>
    </w:p>
    <w:p w:rsidR="0089352B" w:rsidRPr="005438B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Чудо – красками</w:t>
      </w:r>
      <w:r w:rsidRPr="005438BB">
        <w:rPr>
          <w:rFonts w:ascii="Times New Roman" w:hAnsi="Times New Roman" w:cs="Times New Roman"/>
          <w:sz w:val="24"/>
          <w:szCs w:val="24"/>
        </w:rPr>
        <w:t xml:space="preserve"> она</w:t>
      </w:r>
      <w:r w:rsidRPr="005438BB">
        <w:rPr>
          <w:rFonts w:ascii="Times New Roman" w:hAnsi="Times New Roman" w:cs="Times New Roman"/>
          <w:sz w:val="24"/>
          <w:szCs w:val="24"/>
          <w:lang w:val="ru-MD"/>
        </w:rPr>
        <w:t xml:space="preserve"> всех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заворожила.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38BB">
        <w:rPr>
          <w:rFonts w:ascii="Times New Roman" w:hAnsi="Times New Roman" w:cs="Times New Roman"/>
          <w:sz w:val="24"/>
          <w:szCs w:val="24"/>
        </w:rPr>
        <w:t>Утро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вами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начинаем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приветствия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9352B" w:rsidRDefault="0089352B" w:rsidP="0089352B">
      <w:pPr>
        <w:pStyle w:val="a5"/>
        <w:rPr>
          <w:b/>
          <w:bCs/>
          <w:color w:val="000000"/>
        </w:rPr>
      </w:pPr>
      <w:proofErr w:type="spellStart"/>
      <w:r w:rsidRPr="0089352B">
        <w:rPr>
          <w:b/>
          <w:lang w:val="uk-UA"/>
        </w:rPr>
        <w:t>Приветствие</w:t>
      </w:r>
      <w:proofErr w:type="spellEnd"/>
      <w:r w:rsidRPr="0089352B">
        <w:rPr>
          <w:b/>
          <w:lang w:val="uk-UA"/>
        </w:rPr>
        <w:t>: «</w:t>
      </w:r>
      <w:r w:rsidRPr="0089352B">
        <w:rPr>
          <w:b/>
          <w:bCs/>
          <w:color w:val="000000"/>
        </w:rPr>
        <w:t xml:space="preserve"> Доброе утро!»</w:t>
      </w:r>
    </w:p>
    <w:p w:rsidR="0064483F" w:rsidRPr="0089352B" w:rsidRDefault="0064483F" w:rsidP="0089352B">
      <w:pPr>
        <w:pStyle w:val="a5"/>
        <w:rPr>
          <w:color w:val="000000"/>
        </w:rPr>
      </w:pPr>
      <w:r>
        <w:rPr>
          <w:b/>
          <w:bCs/>
          <w:color w:val="000000"/>
        </w:rPr>
        <w:t>(воспитатель показывает детям таблицу с картинками к стихотворению)</w:t>
      </w:r>
    </w:p>
    <w:p w:rsidR="0089352B" w:rsidRPr="0089352B" w:rsidRDefault="0089352B" w:rsidP="0089352B">
      <w:pPr>
        <w:pStyle w:val="a5"/>
        <w:rPr>
          <w:color w:val="000000"/>
        </w:rPr>
      </w:pPr>
      <w:r w:rsidRPr="0089352B">
        <w:rPr>
          <w:color w:val="000000"/>
        </w:rPr>
        <w:t>Доброе утро!                                                  (поворачиваются друг к другу)</w:t>
      </w:r>
      <w:r w:rsidRPr="0089352B">
        <w:rPr>
          <w:color w:val="000000"/>
        </w:rPr>
        <w:br/>
        <w:t>Улыбнись скорее!                                      (разводят руки в стороны)</w:t>
      </w:r>
      <w:r w:rsidRPr="0089352B">
        <w:rPr>
          <w:color w:val="000000"/>
        </w:rPr>
        <w:br/>
        <w:t>Будет веселее.                                              (хлопают в ладоши)</w:t>
      </w:r>
      <w:r w:rsidRPr="0089352B">
        <w:rPr>
          <w:color w:val="000000"/>
        </w:rPr>
        <w:br/>
        <w:t>Мы погладим лобик, носик и щечки.      (выполняют движения по тексту)</w:t>
      </w:r>
      <w:r w:rsidRPr="0089352B">
        <w:rPr>
          <w:color w:val="000000"/>
        </w:rPr>
        <w:br/>
        <w:t xml:space="preserve">Будем мы </w:t>
      </w:r>
      <w:proofErr w:type="gramStart"/>
      <w:r w:rsidRPr="0089352B">
        <w:rPr>
          <w:color w:val="000000"/>
        </w:rPr>
        <w:t xml:space="preserve">красивыми,   </w:t>
      </w:r>
      <w:proofErr w:type="gramEnd"/>
      <w:r w:rsidRPr="0089352B">
        <w:rPr>
          <w:color w:val="000000"/>
        </w:rPr>
        <w:t xml:space="preserve">                    (постепенно поднимают руки вверх, "фонарики")</w:t>
      </w:r>
      <w:r w:rsidRPr="0089352B">
        <w:rPr>
          <w:color w:val="000000"/>
        </w:rPr>
        <w:br/>
        <w:t>Как в саду цветочки!</w:t>
      </w:r>
      <w:r w:rsidRPr="0089352B">
        <w:rPr>
          <w:color w:val="000000"/>
        </w:rPr>
        <w:br/>
        <w:t>Разотрем ладошки                                        (движения по тексту)</w:t>
      </w:r>
      <w:r w:rsidRPr="0089352B">
        <w:rPr>
          <w:color w:val="000000"/>
        </w:rPr>
        <w:br/>
        <w:t>Сильнее, сильнее!</w:t>
      </w:r>
      <w:r w:rsidRPr="0089352B">
        <w:rPr>
          <w:color w:val="000000"/>
        </w:rPr>
        <w:br/>
        <w:t>А теперь похлопаем</w:t>
      </w:r>
      <w:r w:rsidRPr="0089352B">
        <w:rPr>
          <w:color w:val="000000"/>
        </w:rPr>
        <w:br/>
        <w:t>Смелее, смелее!</w:t>
      </w:r>
      <w:r w:rsidRPr="0089352B">
        <w:rPr>
          <w:color w:val="000000"/>
        </w:rPr>
        <w:br/>
        <w:t>Ушки мы теперь потрем                                  (потирают ушки)</w:t>
      </w:r>
      <w:r w:rsidRPr="0089352B">
        <w:rPr>
          <w:color w:val="000000"/>
        </w:rPr>
        <w:br/>
        <w:t>И здоровье сбережем.                               (разводят руки в стороны)</w:t>
      </w:r>
      <w:r w:rsidRPr="0089352B">
        <w:rPr>
          <w:color w:val="000000"/>
        </w:rPr>
        <w:br/>
        <w:t>Улыбнемся снова,</w:t>
      </w:r>
      <w:r w:rsidRPr="0089352B">
        <w:rPr>
          <w:color w:val="000000"/>
        </w:rPr>
        <w:br/>
        <w:t>Будьте все здоровы!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</w:rPr>
        <w:t xml:space="preserve">Чтобы чётко говорить, 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</w:rPr>
        <w:t>Чистоговорку нужно повторить.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Чистоговорка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“Л-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Ла-ла-ла -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 нам пришла..  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хлопают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ладоши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Ул-ул-ул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ветерок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подул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 (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Ритмично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вытягивают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руки вперед,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раздвинув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пальцы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         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прижимают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 груди,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сжимая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пальцы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кулаки.)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Ила-ила-ила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- листва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воздухе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кружила.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Вращают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кистями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поднятых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вверх рук.)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Али-али-али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– все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ждали.      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Делают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скользящие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хлопки)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гости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 нам пришла,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нам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принесла?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выбирают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девочку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роль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Осени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Хороводная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игра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“Здравствуй,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р.н.и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483F" w:rsidRPr="0089352B" w:rsidRDefault="0064483F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подставку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экран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выставляется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картинка 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изображением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подарков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взявшись за руки,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идут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 кругу.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Внутри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круга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противоходом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девочка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осеннем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венке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Здравствуй,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! Здравствуй,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пришла,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тебя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спросим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подарок принесла?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останавливаются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стоит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центре круга.)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девочка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Принесла я вам муки!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                                             (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Пекут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пирожки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”)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Значит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пироги!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девочка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Принесла вам гречки!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                                               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>(“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Варят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кашу”)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Каша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печке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девочка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Принесла вам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овощей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(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Отводят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сторону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сначала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одну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руку,потом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другую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раскрыв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ладони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кверху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салата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для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щей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девочка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Принесла и Меду!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(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Поднимают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руки вверх и через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опускают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вниз.)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Полную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колоду!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идут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 кругу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вокруг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яблок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меду,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хлеба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принесла.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щедрая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богатая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вами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побываем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сказке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встретим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сказочного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героя,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живёт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осеннем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лесу,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ему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необходима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наша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готовы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помочь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2B">
        <w:rPr>
          <w:rFonts w:ascii="Times New Roman" w:hAnsi="Times New Roman" w:cs="Times New Roman"/>
          <w:b/>
          <w:sz w:val="24"/>
          <w:szCs w:val="24"/>
        </w:rPr>
        <w:t>Дети: (ОТВЕТЫ ДЕТЕЙ</w:t>
      </w:r>
      <w:r w:rsidRPr="0089352B">
        <w:rPr>
          <w:rFonts w:ascii="Times New Roman" w:hAnsi="Times New Roman" w:cs="Times New Roman"/>
          <w:sz w:val="24"/>
          <w:szCs w:val="24"/>
        </w:rPr>
        <w:t>: готовы, мы хотим помочь)</w:t>
      </w:r>
    </w:p>
    <w:p w:rsidR="0064483F" w:rsidRPr="0089352B" w:rsidRDefault="0064483F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Исполняется русская народная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чернозем»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ж,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путь!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352B">
        <w:rPr>
          <w:rFonts w:ascii="Times New Roman" w:hAnsi="Times New Roman" w:cs="Times New Roman"/>
          <w:b/>
          <w:i/>
          <w:sz w:val="24"/>
          <w:szCs w:val="24"/>
        </w:rPr>
        <w:t>Включается запись звуков леса, ребята строятся парами, и идут спокойным шагом по кругу, садятся на стулья.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Садитесь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поудобнее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да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послушайте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осеннем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лесу жил маленький гном. Ему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всегда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грустно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скучно.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Никто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мог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помочь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маленькому гному,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даже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его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друзья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lastRenderedPageBreak/>
        <w:t>гномы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Выйдет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улицу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своего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домика,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улице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листья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золотые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ветру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дрожат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трепещут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падают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укрывают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землю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разноцветным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ковром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видит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красоты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Сидит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пеньке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спомощью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музыки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попробуйте представить себе, 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чём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включает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аудиозапись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“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Осенняя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песнь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П.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Чайковского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слушают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2B">
        <w:rPr>
          <w:rFonts w:ascii="Times New Roman" w:hAnsi="Times New Roman" w:cs="Times New Roman"/>
          <w:sz w:val="24"/>
          <w:szCs w:val="24"/>
        </w:rPr>
        <w:t xml:space="preserve"> Ребята, как вы думаете, какая музыка по характеру, настроению?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(ОТВЕТЫ ДЕТЕЙ:</w:t>
      </w:r>
      <w:r w:rsidRPr="0089352B">
        <w:rPr>
          <w:rFonts w:ascii="Times New Roman" w:hAnsi="Times New Roman" w:cs="Times New Roman"/>
          <w:sz w:val="24"/>
          <w:szCs w:val="24"/>
        </w:rPr>
        <w:t xml:space="preserve"> </w:t>
      </w:r>
      <w:r w:rsidRPr="0089352B">
        <w:rPr>
          <w:rFonts w:ascii="Times New Roman" w:hAnsi="Times New Roman" w:cs="Times New Roman"/>
          <w:i/>
          <w:sz w:val="24"/>
          <w:szCs w:val="24"/>
        </w:rPr>
        <w:t>задумчивая, мягкая, задушевная, певучая, ласковая, напевная, добрая, плавная, красивая, спокойная)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представили, 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наш гномик?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прослушать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ещё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раз)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 том,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наступила, и скоро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зима;может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идёт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дождь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у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него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друг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уехал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узнал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автор?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“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Осенняя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песнь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”; композитор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П.И.Чайковский;произведение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из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альбома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Времена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года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»)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назвали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композитора.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Видит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гномик: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сидит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дереве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дятел 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слышно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тук-тук-тук, да тук-тук-тук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вами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отстукаем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ритм при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деревянных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палочек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раздаются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деревянные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палочки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Ритмическая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игра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“Тук-тук”.</w:t>
      </w:r>
    </w:p>
    <w:p w:rsidR="0089352B" w:rsidRPr="0089352B" w:rsidRDefault="0089352B" w:rsidP="0064483F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отстукивают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деревянных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палочках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ритмический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рисунок,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повторяя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педагогом,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проговаривая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ритмослоги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Тук,тук, туки-тук.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Туки-туки-туки-тук.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Пока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слушал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стук дятла, в лесу тем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ветер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поднялся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И свою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песню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запел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9352B" w:rsidRPr="0089352B" w:rsidRDefault="0089352B" w:rsidP="006448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Упражнение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развитее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дыхательных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мышц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укрепление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голосового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аппарата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“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Ветер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”. </w:t>
      </w:r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выполняется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стоя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педагог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использует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карточки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со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звуками </w:t>
      </w: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(у), (о), (а), (и)</w:t>
      </w:r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делают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крещендо и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диминуэндо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звуки (у), (о), (а), (и).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молчат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прижимая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ладони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друг к другу.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Разводят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руки в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стороны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усиливают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звучание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приближают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ладони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друг к другу – звук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затихает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Сорвал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ветер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деревьев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много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листьев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в лесу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начался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листопад.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распевку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исполняем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Голосок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разогреваем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Послушайте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слушают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исполняет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педагог)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Распевка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«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Осенная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песенка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Л.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Семёновой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муз.В.Газиловой</w:t>
      </w:r>
      <w:proofErr w:type="spellEnd"/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Листики кружаться,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песенку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поют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Жёлтые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кораблики по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лужицам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плывут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Ветер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подгоняет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собой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маня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Улетают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птички в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тёплые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края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распевку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исполним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исполняют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распевку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Надоело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маленькому гному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сидеть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месте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пошел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он в лес по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тропинке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Идёт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видит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деревьях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листья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расписные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красные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жёлтые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разные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такие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деревьями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кустики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ягодами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брусники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а во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мху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грибы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сыроежки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воскликнул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гномик: «Ах,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!»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Ребята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а вам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нравится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такая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показывает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картинку с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осенним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лесом)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нравиться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очень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красивая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деревья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разноцветными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листьями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желтыми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красными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багряными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люблю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её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краски,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для гнома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исполним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осеннюю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песню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выходите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Песня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«</w:t>
      </w:r>
      <w:r w:rsidR="006448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Листопад» </w:t>
      </w:r>
      <w:proofErr w:type="spellStart"/>
      <w:r w:rsidR="0064483F">
        <w:rPr>
          <w:rFonts w:ascii="Times New Roman" w:hAnsi="Times New Roman" w:cs="Times New Roman"/>
          <w:b/>
          <w:sz w:val="24"/>
          <w:szCs w:val="24"/>
          <w:lang w:val="uk-UA"/>
        </w:rPr>
        <w:t>Т.Попатенко</w:t>
      </w:r>
      <w:proofErr w:type="spellEnd"/>
    </w:p>
    <w:p w:rsidR="0064483F" w:rsidRDefault="0064483F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ориентируются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картинкам – таблице.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предлагаю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вам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превратиться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осенние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листочки, и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показать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же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кружаться на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ветру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Танец-импровизация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: “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Падают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листья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любое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музыкальное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порадуем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нашего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друга гнома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своей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весёлой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полечкой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Руки подали друг другу,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>Встали парами по кругу!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Полька: «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Добрый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жук» муз.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А.Спадавеккиа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0043" w:rsidRPr="0089352B" w:rsidRDefault="00850043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Воспитатель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показывает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детям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схему польки.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Улыбнулся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первый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раз,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веселый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перепляс.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ребята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, помогли гномику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улыбнуться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  </w:t>
      </w: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конечно помогли; да)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чего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грустил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наш гномик?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была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плохая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погода;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солнышко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спряталось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друг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ухал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скоро зима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наступит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какое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помогло нам представить и понять, 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чём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грустит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гномик? 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произведение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“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Осенняя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песнь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”; композитор </w:t>
      </w:r>
      <w:proofErr w:type="spellStart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П.И.Чайковский</w:t>
      </w:r>
      <w:proofErr w:type="spellEnd"/>
      <w:r w:rsidRPr="0089352B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наша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получилась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весёлым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концом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Дети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(ОТВЕТЫ ДЕТЕЙ: </w:t>
      </w:r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 </w:t>
      </w:r>
      <w:proofErr w:type="spellStart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весёлым</w:t>
      </w:r>
      <w:proofErr w:type="spellEnd"/>
      <w:r w:rsidRPr="0089352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Музыкальный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893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9352B" w:rsidRP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всё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то ,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кончается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352B" w:rsidRDefault="0089352B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Ну, а гному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идти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пора, его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ждут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52B">
        <w:rPr>
          <w:rFonts w:ascii="Times New Roman" w:hAnsi="Times New Roman" w:cs="Times New Roman"/>
          <w:sz w:val="24"/>
          <w:szCs w:val="24"/>
          <w:lang w:val="uk-UA"/>
        </w:rPr>
        <w:t>дела</w:t>
      </w:r>
      <w:proofErr w:type="spellEnd"/>
      <w:r w:rsidRPr="0089352B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850043" w:rsidRPr="0089352B" w:rsidRDefault="00850043" w:rsidP="0089352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Гном ушей и нам пора расставаться, до свидания дети!</w:t>
      </w:r>
    </w:p>
    <w:p w:rsidR="0089352B" w:rsidRPr="0089352B" w:rsidRDefault="0089352B" w:rsidP="00DF2CE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F2CE9" w:rsidRDefault="00DF2CE9"/>
    <w:sectPr w:rsidR="00DF2CE9" w:rsidSect="002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E9"/>
    <w:rsid w:val="002D3A52"/>
    <w:rsid w:val="003251EE"/>
    <w:rsid w:val="004062D7"/>
    <w:rsid w:val="005438BB"/>
    <w:rsid w:val="0064483F"/>
    <w:rsid w:val="00850043"/>
    <w:rsid w:val="0089352B"/>
    <w:rsid w:val="00D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DD7"/>
  <w15:docId w15:val="{DCE4843F-EC7F-4245-9E7E-103A7F6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2CE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9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5438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Майя Склянова</cp:lastModifiedBy>
  <cp:revision>5</cp:revision>
  <dcterms:created xsi:type="dcterms:W3CDTF">2018-09-11T08:26:00Z</dcterms:created>
  <dcterms:modified xsi:type="dcterms:W3CDTF">2023-11-16T18:07:00Z</dcterms:modified>
</cp:coreProperties>
</file>