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713" w:rsidRDefault="00956713" w:rsidP="00BE3035">
      <w:pPr>
        <w:rPr>
          <w:rFonts w:ascii="Times New Roman" w:hAnsi="Times New Roman" w:cs="Times New Roman"/>
          <w:sz w:val="24"/>
          <w:szCs w:val="24"/>
        </w:rPr>
      </w:pPr>
    </w:p>
    <w:p w:rsidR="00956713" w:rsidRPr="00956713" w:rsidRDefault="00956713" w:rsidP="00956713">
      <w:pPr>
        <w:jc w:val="center"/>
        <w:rPr>
          <w:rFonts w:ascii="Times New Roman" w:hAnsi="Times New Roman" w:cs="Times New Roman"/>
          <w:sz w:val="32"/>
          <w:szCs w:val="32"/>
        </w:rPr>
      </w:pPr>
      <w:r w:rsidRPr="00956713">
        <w:rPr>
          <w:rFonts w:ascii="Times New Roman" w:hAnsi="Times New Roman" w:cs="Times New Roman"/>
          <w:sz w:val="32"/>
          <w:szCs w:val="32"/>
        </w:rPr>
        <w:t>Формирование у детей старшего дошкольного возраста культуры здоровья и повышение мотивации к его сохранению в самостоятельной деятельности.</w:t>
      </w:r>
    </w:p>
    <w:p w:rsidR="00BE3035" w:rsidRPr="00956713" w:rsidRDefault="00956713" w:rsidP="00BE3035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b/>
          <w:bCs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750A4E5" wp14:editId="5BD2A780">
            <wp:simplePos x="0" y="0"/>
            <wp:positionH relativeFrom="margin">
              <wp:posOffset>-266700</wp:posOffset>
            </wp:positionH>
            <wp:positionV relativeFrom="margin">
              <wp:posOffset>1314450</wp:posOffset>
            </wp:positionV>
            <wp:extent cx="3075940" cy="3333750"/>
            <wp:effectExtent l="19050" t="19050" r="10160" b="1905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9"/>
                    <a:stretch/>
                  </pic:blipFill>
                  <pic:spPr bwMode="auto">
                    <a:xfrm>
                      <a:off x="0" y="0"/>
                      <a:ext cx="3075940" cy="3333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BE3035" w:rsidRPr="00956713">
        <w:rPr>
          <w:rFonts w:ascii="Times New Roman" w:hAnsi="Times New Roman" w:cs="Times New Roman"/>
          <w:sz w:val="24"/>
          <w:szCs w:val="24"/>
        </w:rPr>
        <w:t>Представляем Вашему вниманию материал по использованию кул</w:t>
      </w:r>
      <w:r w:rsidR="005E6BCD" w:rsidRPr="00956713">
        <w:rPr>
          <w:rFonts w:ascii="Times New Roman" w:hAnsi="Times New Roman" w:cs="Times New Roman"/>
          <w:sz w:val="24"/>
          <w:szCs w:val="24"/>
        </w:rPr>
        <w:t>ьтурных практик для формирования</w:t>
      </w:r>
      <w:r w:rsidR="00BE3035" w:rsidRPr="00956713">
        <w:rPr>
          <w:rFonts w:ascii="Times New Roman" w:hAnsi="Times New Roman" w:cs="Times New Roman"/>
          <w:sz w:val="24"/>
          <w:szCs w:val="24"/>
        </w:rPr>
        <w:t xml:space="preserve"> культуры здоровья и повышение мотивации к его сохранению в подготовительной к школе группе.</w:t>
      </w:r>
    </w:p>
    <w:p w:rsidR="00BE3035" w:rsidRPr="00956713" w:rsidRDefault="00BE3035" w:rsidP="00BE3035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Работая с детьми в комбинированной группе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 столкнулись с тем , что нужно организовать работу с детьми таким образом ,что бы удовлетворить запросам детской любознательности  , исходя из особенностей их развития. Направить активность и непоседливость в нужное русло.</w:t>
      </w:r>
    </w:p>
    <w:p w:rsidR="00795368" w:rsidRPr="00956713" w:rsidRDefault="00FA3ED1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Работая над проектами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>обязательно включали материал по формированию культуры здорового образа жизни. Что бы дети в практической деятельности применяли полученный опыт. Использовали имеющиеся знания для решения задач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56713" w:rsidRPr="00956713">
        <w:rPr>
          <w:noProof/>
          <w:lang w:eastAsia="ru-RU"/>
        </w:rPr>
        <w:t xml:space="preserve"> </w:t>
      </w:r>
    </w:p>
    <w:p w:rsidR="00FA3ED1" w:rsidRPr="00956713" w:rsidRDefault="00FA3ED1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Вот некоторые наши проекты.</w:t>
      </w:r>
    </w:p>
    <w:p w:rsidR="00FA3ED1" w:rsidRPr="00956713" w:rsidRDefault="0095671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2005BCA" wp14:editId="42CE51D0">
            <wp:simplePos x="0" y="0"/>
            <wp:positionH relativeFrom="margin">
              <wp:posOffset>3091815</wp:posOffset>
            </wp:positionH>
            <wp:positionV relativeFrom="margin">
              <wp:posOffset>5445125</wp:posOffset>
            </wp:positionV>
            <wp:extent cx="2800350" cy="3734435"/>
            <wp:effectExtent l="19050" t="19050" r="19050" b="18415"/>
            <wp:wrapSquare wrapText="bothSides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734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5B95" w:rsidRPr="00956713">
        <w:rPr>
          <w:rFonts w:ascii="Times New Roman" w:hAnsi="Times New Roman" w:cs="Times New Roman"/>
          <w:b/>
          <w:bCs/>
          <w:sz w:val="24"/>
          <w:szCs w:val="24"/>
        </w:rPr>
        <w:t>«Ребенок в мире профессий»</w:t>
      </w:r>
      <w:r w:rsidRPr="00956713">
        <w:rPr>
          <w:noProof/>
          <w:lang w:eastAsia="ru-RU"/>
        </w:rPr>
        <w:t xml:space="preserve"> </w:t>
      </w:r>
    </w:p>
    <w:p w:rsidR="002D14F5" w:rsidRPr="00956713" w:rsidRDefault="002D14F5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t>Построили большой красивый корабль</w:t>
      </w:r>
      <w:proofErr w:type="gramStart"/>
      <w:r w:rsidRPr="00956713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bCs/>
          <w:sz w:val="24"/>
          <w:szCs w:val="24"/>
        </w:rPr>
        <w:t>в котором отправились в путешествие. Где ребят подстерегали различные непредвиденные ситуации</w:t>
      </w:r>
      <w:proofErr w:type="gramStart"/>
      <w:r w:rsidRPr="00956713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  <w:r w:rsidR="007C0CB6" w:rsidRPr="00956713">
        <w:rPr>
          <w:rFonts w:ascii="Times New Roman" w:hAnsi="Times New Roman" w:cs="Times New Roman"/>
          <w:bCs/>
          <w:sz w:val="24"/>
          <w:szCs w:val="24"/>
        </w:rPr>
        <w:t xml:space="preserve"> Путешествовали мы по Ладожскому озеру.</w:t>
      </w:r>
    </w:p>
    <w:p w:rsidR="00B432CB" w:rsidRPr="00956713" w:rsidRDefault="00417893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t>Поговорили о безопасности на воде и при прогулках на водных судах</w:t>
      </w:r>
      <w:proofErr w:type="gramStart"/>
      <w:r w:rsidRPr="00956713"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B432CB" w:rsidRPr="00956713" w:rsidRDefault="00B432CB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t>Научились пользоваться настоящим спасательным жилетом.</w:t>
      </w:r>
    </w:p>
    <w:p w:rsidR="001713CC" w:rsidRPr="00956713" w:rsidRDefault="001713CC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t>Сделали атрибуты для игры:  спасательные жилеты и круги. В нашем путешествии они нам очень пригодились.</w:t>
      </w:r>
    </w:p>
    <w:p w:rsidR="005655D7" w:rsidRPr="00956713" w:rsidRDefault="00956713" w:rsidP="005655D7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280A5C2C" wp14:editId="307ECBB1">
            <wp:simplePos x="0" y="0"/>
            <wp:positionH relativeFrom="margin">
              <wp:posOffset>-565785</wp:posOffset>
            </wp:positionH>
            <wp:positionV relativeFrom="margin">
              <wp:posOffset>-72390</wp:posOffset>
            </wp:positionV>
            <wp:extent cx="2694940" cy="3590925"/>
            <wp:effectExtent l="19050" t="19050" r="10160" b="28575"/>
            <wp:wrapSquare wrapText="bothSides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5D7" w:rsidRPr="00956713">
        <w:rPr>
          <w:rFonts w:ascii="Times New Roman" w:hAnsi="Times New Roman" w:cs="Times New Roman"/>
          <w:bCs/>
          <w:sz w:val="24"/>
          <w:szCs w:val="24"/>
        </w:rPr>
        <w:t>Туристы падали за борт.</w:t>
      </w:r>
    </w:p>
    <w:p w:rsidR="005655D7" w:rsidRPr="00956713" w:rsidRDefault="005655D7" w:rsidP="005655D7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Судовой врач оказывал первую помощь.</w:t>
      </w:r>
      <w:r w:rsidR="00956713" w:rsidRPr="00956713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606980" w:rsidRPr="00956713" w:rsidRDefault="00606980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t>Солнце</w:t>
      </w:r>
      <w:proofErr w:type="gramStart"/>
      <w:r w:rsidRPr="00956713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bCs/>
          <w:sz w:val="24"/>
          <w:szCs w:val="24"/>
        </w:rPr>
        <w:t>воздух и вода –наши лучшие друзья!  А морская прогулка как раз включает все эти необходимые нашему здоровью факторы.</w:t>
      </w:r>
    </w:p>
    <w:p w:rsidR="00B432CB" w:rsidRPr="00956713" w:rsidRDefault="00B432CB">
      <w:pPr>
        <w:rPr>
          <w:rFonts w:ascii="Times New Roman" w:hAnsi="Times New Roman" w:cs="Times New Roman"/>
          <w:bCs/>
          <w:sz w:val="24"/>
          <w:szCs w:val="24"/>
        </w:rPr>
      </w:pPr>
      <w:r w:rsidRPr="00956713">
        <w:rPr>
          <w:rFonts w:ascii="Times New Roman" w:hAnsi="Times New Roman" w:cs="Times New Roman"/>
          <w:bCs/>
          <w:sz w:val="24"/>
          <w:szCs w:val="24"/>
        </w:rPr>
        <w:t>Использовали балансиры. В нашем путешествии штормило,  и нужно было удерживать равновесие.</w:t>
      </w:r>
    </w:p>
    <w:p w:rsidR="001713CC" w:rsidRPr="00956713" w:rsidRDefault="001713CC" w:rsidP="0041789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Ловили рыбу</w:t>
      </w:r>
      <w:r w:rsidR="005F7CBC" w:rsidRPr="00956713">
        <w:rPr>
          <w:rFonts w:ascii="Times New Roman" w:hAnsi="Times New Roman" w:cs="Times New Roman"/>
          <w:sz w:val="24"/>
          <w:szCs w:val="24"/>
        </w:rPr>
        <w:t xml:space="preserve">. Важно было поймать столько, </w:t>
      </w:r>
      <w:r w:rsidRPr="00956713">
        <w:rPr>
          <w:rFonts w:ascii="Times New Roman" w:hAnsi="Times New Roman" w:cs="Times New Roman"/>
          <w:sz w:val="24"/>
          <w:szCs w:val="24"/>
        </w:rPr>
        <w:t>сколько нужно для пищи. Экологическое здоровье планеты – один из важных факторов, которые влияют на наше здоровье.</w:t>
      </w:r>
    </w:p>
    <w:p w:rsidR="00963ADA" w:rsidRPr="00956713" w:rsidRDefault="00963ADA" w:rsidP="0041789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Нет ничего полезнее свежевыловленной рыбы.</w:t>
      </w:r>
    </w:p>
    <w:p w:rsidR="007C0CB6" w:rsidRPr="00956713" w:rsidRDefault="007C0CB6" w:rsidP="0041789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Кок на камбузе составлял полезное  меню и готовил.</w:t>
      </w:r>
    </w:p>
    <w:p w:rsidR="007C0CB6" w:rsidRPr="00956713" w:rsidRDefault="007C0CB6" w:rsidP="007C0CB6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Узнали правила розжига костра в лесу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7C0CB6" w:rsidRPr="00956713" w:rsidRDefault="00956713" w:rsidP="0041789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899DF20" wp14:editId="0211A313">
            <wp:simplePos x="0" y="0"/>
            <wp:positionH relativeFrom="margin">
              <wp:posOffset>3822065</wp:posOffset>
            </wp:positionH>
            <wp:positionV relativeFrom="margin">
              <wp:posOffset>4083050</wp:posOffset>
            </wp:positionV>
            <wp:extent cx="1873250" cy="3694430"/>
            <wp:effectExtent l="19050" t="19050" r="12700" b="20320"/>
            <wp:wrapSquare wrapText="bothSides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8"/>
                    <a:stretch/>
                  </pic:blipFill>
                  <pic:spPr bwMode="auto">
                    <a:xfrm>
                      <a:off x="0" y="0"/>
                      <a:ext cx="1873250" cy="3694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C0CB6" w:rsidRPr="00956713">
        <w:rPr>
          <w:rFonts w:ascii="Times New Roman" w:hAnsi="Times New Roman" w:cs="Times New Roman"/>
          <w:sz w:val="24"/>
          <w:szCs w:val="24"/>
        </w:rPr>
        <w:t>Проговорили правила поведения</w:t>
      </w:r>
      <w:proofErr w:type="gramStart"/>
      <w:r w:rsidR="007C0CB6"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C0CB6" w:rsidRPr="00956713">
        <w:rPr>
          <w:rFonts w:ascii="Times New Roman" w:hAnsi="Times New Roman" w:cs="Times New Roman"/>
          <w:sz w:val="24"/>
          <w:szCs w:val="24"/>
        </w:rPr>
        <w:t>если ребенок потерялся в лесу.</w:t>
      </w:r>
    </w:p>
    <w:p w:rsidR="005760EF" w:rsidRPr="00956713" w:rsidRDefault="005760EF" w:rsidP="005760EF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Устроили пикник на острове.</w:t>
      </w:r>
    </w:p>
    <w:p w:rsidR="005760EF" w:rsidRPr="00956713" w:rsidRDefault="005760EF" w:rsidP="005760EF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Вспомнили правила розжига костра. Наше здоровье-это безопасность в природе  и сохранение природы.</w:t>
      </w:r>
    </w:p>
    <w:p w:rsidR="001F5F20" w:rsidRPr="00956713" w:rsidRDefault="001F5F20" w:rsidP="005760EF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В ходе проекта</w:t>
      </w:r>
      <w:r w:rsidR="007C0CB6" w:rsidRPr="00956713">
        <w:rPr>
          <w:rFonts w:ascii="Times New Roman" w:hAnsi="Times New Roman" w:cs="Times New Roman"/>
          <w:sz w:val="24"/>
          <w:szCs w:val="24"/>
        </w:rPr>
        <w:t xml:space="preserve"> научились плести </w:t>
      </w:r>
      <w:r w:rsidRPr="00956713">
        <w:rPr>
          <w:rFonts w:ascii="Times New Roman" w:hAnsi="Times New Roman" w:cs="Times New Roman"/>
          <w:sz w:val="24"/>
          <w:szCs w:val="24"/>
        </w:rPr>
        <w:t xml:space="preserve">сеть 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>азвивали моторику.</w:t>
      </w:r>
      <w:r w:rsidR="007C0CB6" w:rsidRPr="00956713">
        <w:rPr>
          <w:rFonts w:ascii="Times New Roman" w:hAnsi="Times New Roman" w:cs="Times New Roman"/>
          <w:sz w:val="24"/>
          <w:szCs w:val="24"/>
        </w:rPr>
        <w:t xml:space="preserve"> Потом дети учили друг друга</w:t>
      </w:r>
      <w:proofErr w:type="gramStart"/>
      <w:r w:rsidR="007C0CB6"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956713" w:rsidRPr="00956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2959" w:rsidRPr="00956713" w:rsidRDefault="001F5F20" w:rsidP="005760EF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Познакомились с лечением пиявками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5F7CBC" w:rsidRPr="00956713">
        <w:rPr>
          <w:rFonts w:ascii="Times New Roman" w:hAnsi="Times New Roman" w:cs="Times New Roman"/>
          <w:sz w:val="24"/>
          <w:szCs w:val="24"/>
        </w:rPr>
        <w:t xml:space="preserve"> </w:t>
      </w:r>
      <w:r w:rsidRPr="00956713">
        <w:rPr>
          <w:rFonts w:ascii="Times New Roman" w:hAnsi="Times New Roman" w:cs="Times New Roman"/>
          <w:sz w:val="24"/>
          <w:szCs w:val="24"/>
        </w:rPr>
        <w:t>Узнали, что пиявка –индикатор чистой воды в водоеме.</w:t>
      </w:r>
      <w:r w:rsidR="00D92959" w:rsidRPr="00956713">
        <w:rPr>
          <w:rFonts w:ascii="Times New Roman" w:hAnsi="Times New Roman" w:cs="Times New Roman"/>
          <w:sz w:val="24"/>
          <w:szCs w:val="24"/>
        </w:rPr>
        <w:t xml:space="preserve"> Применили полученные знания в нашем путешествии.</w:t>
      </w:r>
    </w:p>
    <w:p w:rsidR="00470D79" w:rsidRPr="00956713" w:rsidRDefault="001F5F20" w:rsidP="005760EF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В ходе проекта все время показывали влияние экологического состояния природы на наше здоровье</w:t>
      </w:r>
      <w:proofErr w:type="gramStart"/>
      <w:r w:rsidR="00B37F4C" w:rsidRPr="00956713">
        <w:rPr>
          <w:rFonts w:ascii="Times New Roman" w:hAnsi="Times New Roman" w:cs="Times New Roman"/>
          <w:sz w:val="24"/>
          <w:szCs w:val="24"/>
        </w:rPr>
        <w:t xml:space="preserve"> </w:t>
      </w:r>
      <w:r w:rsidRPr="00956713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37F4C" w:rsidRPr="00956713">
        <w:rPr>
          <w:rFonts w:ascii="Times New Roman" w:hAnsi="Times New Roman" w:cs="Times New Roman"/>
          <w:sz w:val="24"/>
          <w:szCs w:val="24"/>
        </w:rPr>
        <w:t>Безопасное поведение-залог сохранения здоровья человека.</w:t>
      </w:r>
    </w:p>
    <w:p w:rsidR="005760EF" w:rsidRPr="00956713" w:rsidRDefault="001F5F20" w:rsidP="0041789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А само путешествие позволило применить все полученные знания в практических ситуациях.</w:t>
      </w:r>
      <w:r w:rsidR="00470D79" w:rsidRPr="009567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893" w:rsidRPr="00956713" w:rsidRDefault="00214C10">
      <w:pPr>
        <w:rPr>
          <w:rFonts w:ascii="Times New Roman" w:hAnsi="Times New Roman" w:cs="Times New Roman"/>
          <w:b/>
          <w:sz w:val="24"/>
          <w:szCs w:val="24"/>
        </w:rPr>
      </w:pPr>
      <w:r w:rsidRPr="00956713">
        <w:rPr>
          <w:rFonts w:ascii="Times New Roman" w:hAnsi="Times New Roman" w:cs="Times New Roman"/>
          <w:b/>
          <w:sz w:val="24"/>
          <w:szCs w:val="24"/>
        </w:rPr>
        <w:t>« Большое космическое путешествие»</w:t>
      </w:r>
    </w:p>
    <w:p w:rsidR="00214C10" w:rsidRPr="00956713" w:rsidRDefault="00214C10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При подготовке к нашему путешествию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>большое внимание продолжали уделять формированию культуры здорового образа жизни.</w:t>
      </w:r>
    </w:p>
    <w:p w:rsidR="00D12837" w:rsidRPr="00956713" w:rsidRDefault="00D12837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Наша группа превратилась в космическое пространство.</w:t>
      </w:r>
    </w:p>
    <w:p w:rsidR="00214C10" w:rsidRPr="00956713" w:rsidRDefault="0095671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15904359" wp14:editId="5A7479FB">
            <wp:simplePos x="0" y="0"/>
            <wp:positionH relativeFrom="margin">
              <wp:posOffset>-413385</wp:posOffset>
            </wp:positionH>
            <wp:positionV relativeFrom="margin">
              <wp:posOffset>-72390</wp:posOffset>
            </wp:positionV>
            <wp:extent cx="1950085" cy="3409950"/>
            <wp:effectExtent l="19050" t="19050" r="12065" b="19050"/>
            <wp:wrapSquare wrapText="bothSides"/>
            <wp:docPr id="3075" name="Picture 3" descr="C:\Users\Marina\Desktop\Кулькосмос\IMG-202304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C:\Users\Marina\Desktop\Кулькосмос\IMG-20230418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3" b="17363"/>
                    <a:stretch/>
                  </pic:blipFill>
                  <pic:spPr bwMode="auto">
                    <a:xfrm>
                      <a:off x="0" y="0"/>
                      <a:ext cx="1950085" cy="340995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4C10" w:rsidRPr="00956713">
        <w:rPr>
          <w:rFonts w:ascii="Times New Roman" w:hAnsi="Times New Roman" w:cs="Times New Roman"/>
          <w:sz w:val="24"/>
          <w:szCs w:val="24"/>
        </w:rPr>
        <w:t xml:space="preserve">Космонавт </w:t>
      </w:r>
      <w:proofErr w:type="gramStart"/>
      <w:r w:rsidR="00214C10" w:rsidRPr="00956713">
        <w:rPr>
          <w:rFonts w:ascii="Times New Roman" w:hAnsi="Times New Roman" w:cs="Times New Roman"/>
          <w:sz w:val="24"/>
          <w:szCs w:val="24"/>
        </w:rPr>
        <w:t>–э</w:t>
      </w:r>
      <w:proofErr w:type="gramEnd"/>
      <w:r w:rsidR="00214C10" w:rsidRPr="00956713">
        <w:rPr>
          <w:rFonts w:ascii="Times New Roman" w:hAnsi="Times New Roman" w:cs="Times New Roman"/>
          <w:sz w:val="24"/>
          <w:szCs w:val="24"/>
        </w:rPr>
        <w:t>то прежде всего здоровый ,сильный ,выносливый человек с нестандартным мышлением.</w:t>
      </w:r>
    </w:p>
    <w:p w:rsidR="00214C10" w:rsidRPr="00956713" w:rsidRDefault="00214C10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Организовали центр подготовки космонавтов.</w:t>
      </w:r>
    </w:p>
    <w:p w:rsidR="00214C10" w:rsidRPr="00956713" w:rsidRDefault="00214C10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Врачи проверяли состояние здоровья претендентов в кос</w:t>
      </w:r>
      <w:r w:rsidR="00046E61" w:rsidRPr="00956713">
        <w:rPr>
          <w:rFonts w:ascii="Times New Roman" w:hAnsi="Times New Roman" w:cs="Times New Roman"/>
          <w:sz w:val="24"/>
          <w:szCs w:val="24"/>
        </w:rPr>
        <w:t>монавты после физических нагрузо</w:t>
      </w:r>
      <w:r w:rsidRPr="00956713">
        <w:rPr>
          <w:rFonts w:ascii="Times New Roman" w:hAnsi="Times New Roman" w:cs="Times New Roman"/>
          <w:sz w:val="24"/>
          <w:szCs w:val="24"/>
        </w:rPr>
        <w:t>к.</w:t>
      </w:r>
    </w:p>
    <w:p w:rsidR="00214C10" w:rsidRPr="00956713" w:rsidRDefault="00214C10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Развитие интеллекта тоже</w:t>
      </w:r>
      <w:r w:rsidR="00046E61" w:rsidRPr="00956713">
        <w:rPr>
          <w:rFonts w:ascii="Times New Roman" w:hAnsi="Times New Roman" w:cs="Times New Roman"/>
          <w:sz w:val="24"/>
          <w:szCs w:val="24"/>
        </w:rPr>
        <w:t xml:space="preserve"> не маловажно для выживания</w:t>
      </w:r>
      <w:proofErr w:type="gramStart"/>
      <w:r w:rsidR="00046E61"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046E61" w:rsidRPr="00956713">
        <w:rPr>
          <w:rFonts w:ascii="Times New Roman" w:hAnsi="Times New Roman" w:cs="Times New Roman"/>
          <w:sz w:val="24"/>
          <w:szCs w:val="24"/>
        </w:rPr>
        <w:t xml:space="preserve"> Умственные задачи предлагал решить инструктор.</w:t>
      </w:r>
    </w:p>
    <w:p w:rsidR="00214C10" w:rsidRPr="00956713" w:rsidRDefault="008E2E9C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Здоровое питание – неотъемлемая и важная составляющая нашей жизни.</w:t>
      </w:r>
    </w:p>
    <w:p w:rsidR="008E2E9C" w:rsidRPr="00956713" w:rsidRDefault="0095671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CFF9EDB" wp14:editId="057E21A9">
            <wp:simplePos x="0" y="0"/>
            <wp:positionH relativeFrom="margin">
              <wp:posOffset>3580765</wp:posOffset>
            </wp:positionH>
            <wp:positionV relativeFrom="margin">
              <wp:posOffset>2480310</wp:posOffset>
            </wp:positionV>
            <wp:extent cx="2349500" cy="3130550"/>
            <wp:effectExtent l="19050" t="19050" r="12700" b="12700"/>
            <wp:wrapSquare wrapText="bothSides"/>
            <wp:docPr id="9219" name="Picture 3" descr="C:\Users\Marina\Desktop\Космос\IMG-2023041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Marina\Desktop\Космос\IMG-20230419-WA0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130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E9C" w:rsidRPr="00956713">
        <w:rPr>
          <w:rFonts w:ascii="Times New Roman" w:hAnsi="Times New Roman" w:cs="Times New Roman"/>
          <w:sz w:val="24"/>
          <w:szCs w:val="24"/>
        </w:rPr>
        <w:t xml:space="preserve">Организовали </w:t>
      </w:r>
      <w:proofErr w:type="spellStart"/>
      <w:r w:rsidR="008E2E9C" w:rsidRPr="00956713">
        <w:rPr>
          <w:rFonts w:ascii="Times New Roman" w:hAnsi="Times New Roman" w:cs="Times New Roman"/>
          <w:sz w:val="24"/>
          <w:szCs w:val="24"/>
        </w:rPr>
        <w:t>космо</w:t>
      </w:r>
      <w:proofErr w:type="spellEnd"/>
      <w:r w:rsidR="008E2E9C" w:rsidRPr="00956713">
        <w:rPr>
          <w:rFonts w:ascii="Times New Roman" w:hAnsi="Times New Roman" w:cs="Times New Roman"/>
          <w:sz w:val="24"/>
          <w:szCs w:val="24"/>
        </w:rPr>
        <w:t>-кухню. Составляли полезное меню.</w:t>
      </w:r>
    </w:p>
    <w:p w:rsidR="00F72EEE" w:rsidRPr="00956713" w:rsidRDefault="00F72EEE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Не забывали о здоровье планеты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У детей есть опыт фильтрации воды и создания фильтровальной колонки. </w:t>
      </w:r>
      <w:r w:rsidR="002641DF" w:rsidRPr="00956713">
        <w:rPr>
          <w:rFonts w:ascii="Times New Roman" w:hAnsi="Times New Roman" w:cs="Times New Roman"/>
          <w:sz w:val="24"/>
          <w:szCs w:val="24"/>
        </w:rPr>
        <w:t xml:space="preserve">Организовали пункт </w:t>
      </w:r>
      <w:proofErr w:type="spellStart"/>
      <w:r w:rsidR="002641DF" w:rsidRPr="00956713">
        <w:rPr>
          <w:rFonts w:ascii="Times New Roman" w:hAnsi="Times New Roman" w:cs="Times New Roman"/>
          <w:sz w:val="24"/>
          <w:szCs w:val="24"/>
        </w:rPr>
        <w:t>космо</w:t>
      </w:r>
      <w:proofErr w:type="spellEnd"/>
      <w:r w:rsidR="002641DF" w:rsidRPr="00956713">
        <w:rPr>
          <w:rFonts w:ascii="Times New Roman" w:hAnsi="Times New Roman" w:cs="Times New Roman"/>
          <w:sz w:val="24"/>
          <w:szCs w:val="24"/>
        </w:rPr>
        <w:t>-экологов</w:t>
      </w:r>
      <w:proofErr w:type="gramStart"/>
      <w:r w:rsidR="002641DF"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2641DF" w:rsidRPr="00956713">
        <w:rPr>
          <w:rFonts w:ascii="Times New Roman" w:hAnsi="Times New Roman" w:cs="Times New Roman"/>
          <w:sz w:val="24"/>
          <w:szCs w:val="24"/>
        </w:rPr>
        <w:t>Ребята фильтровали воду и поставляли ее на планеты ,где воды нет.</w:t>
      </w:r>
    </w:p>
    <w:p w:rsidR="005556FC" w:rsidRPr="00956713" w:rsidRDefault="005556FC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Узнали о космическом мусоре. Наблюдали его на космическом мониторе. Предлагали способы борьбы с космическим мусором.</w:t>
      </w:r>
    </w:p>
    <w:p w:rsidR="006B3015" w:rsidRPr="00956713" w:rsidRDefault="00956713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66FB9AC" wp14:editId="5732C4D7">
            <wp:simplePos x="0" y="0"/>
            <wp:positionH relativeFrom="margin">
              <wp:posOffset>-651510</wp:posOffset>
            </wp:positionH>
            <wp:positionV relativeFrom="margin">
              <wp:posOffset>5890260</wp:posOffset>
            </wp:positionV>
            <wp:extent cx="2021840" cy="3495675"/>
            <wp:effectExtent l="19050" t="19050" r="16510" b="28575"/>
            <wp:wrapSquare wrapText="bothSides"/>
            <wp:docPr id="2050" name="Picture 2" descr="C:\Users\Marina\Desktop\Финансы\IMG_20230529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arina\Desktop\Финансы\IMG_20230529_094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0" t="15041" r="15360" b="15223"/>
                    <a:stretch/>
                  </pic:blipFill>
                  <pic:spPr bwMode="auto">
                    <a:xfrm>
                      <a:off x="0" y="0"/>
                      <a:ext cx="2021840" cy="3495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015" w:rsidRPr="00956713">
        <w:rPr>
          <w:rFonts w:ascii="Times New Roman" w:hAnsi="Times New Roman" w:cs="Times New Roman"/>
          <w:sz w:val="24"/>
          <w:szCs w:val="24"/>
        </w:rPr>
        <w:t>Каждый смог найти для себя интересное занятие</w:t>
      </w:r>
      <w:proofErr w:type="gramStart"/>
      <w:r w:rsidR="006B3015"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6B3015" w:rsidRPr="00956713">
        <w:rPr>
          <w:rFonts w:ascii="Times New Roman" w:hAnsi="Times New Roman" w:cs="Times New Roman"/>
          <w:sz w:val="24"/>
          <w:szCs w:val="24"/>
        </w:rPr>
        <w:t xml:space="preserve"> Примерить различные роли. Психологический комфорт очень важен.</w:t>
      </w:r>
    </w:p>
    <w:p w:rsidR="00273D82" w:rsidRPr="00956713" w:rsidRDefault="00823F22">
      <w:pPr>
        <w:rPr>
          <w:rFonts w:ascii="Times New Roman" w:hAnsi="Times New Roman" w:cs="Times New Roman"/>
          <w:b/>
          <w:sz w:val="24"/>
          <w:szCs w:val="24"/>
        </w:rPr>
      </w:pPr>
      <w:r w:rsidRPr="0095671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D82" w:rsidRPr="00956713">
        <w:rPr>
          <w:rFonts w:ascii="Times New Roman" w:hAnsi="Times New Roman" w:cs="Times New Roman"/>
          <w:b/>
          <w:sz w:val="24"/>
          <w:szCs w:val="24"/>
        </w:rPr>
        <w:t>«Кафе Мухи – Цокотухи»</w:t>
      </w:r>
    </w:p>
    <w:p w:rsidR="00273D82" w:rsidRPr="00956713" w:rsidRDefault="00273D82" w:rsidP="00273D82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Какими бы видами деятельности мы не занимались с детьми, какую бы тему не освещали, всегда включаем в работу формирование культуры здоровья. Так работая над финансовой грамотностью дошкольников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>организовали кафе Мухи – Цокотухи. Важным компонентом в работе было создание  условий  для формирования у детей потребности  в положительных привычках, применению имеющихся знаний на практике.</w:t>
      </w:r>
    </w:p>
    <w:p w:rsidR="00273D82" w:rsidRPr="00956713" w:rsidRDefault="00273D82" w:rsidP="00273D82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Чай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>который продавала хозяйка кафе ,был исключительно полезным- ягодным. Варенье с витаминами.</w:t>
      </w:r>
    </w:p>
    <w:p w:rsidR="00273D82" w:rsidRPr="00956713" w:rsidRDefault="009A3C78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Когда возникла проблема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где Муха – Цокотуха будет покупать продукты, что бы готовить в кафе </w:t>
      </w:r>
      <w:r w:rsidR="005F7CBC" w:rsidRPr="00956713">
        <w:rPr>
          <w:rFonts w:ascii="Times New Roman" w:hAnsi="Times New Roman" w:cs="Times New Roman"/>
          <w:sz w:val="24"/>
          <w:szCs w:val="24"/>
        </w:rPr>
        <w:t>,</w:t>
      </w:r>
      <w:r w:rsidRPr="00956713">
        <w:rPr>
          <w:rFonts w:ascii="Times New Roman" w:hAnsi="Times New Roman" w:cs="Times New Roman"/>
          <w:sz w:val="24"/>
          <w:szCs w:val="24"/>
        </w:rPr>
        <w:t>натолкнули ребят на мысль открыть фермерский магазин. Узнали,  чем он отличается от обычного продуктового магазина. О пользе фермерских продуктов.</w:t>
      </w:r>
    </w:p>
    <w:p w:rsidR="009A3C78" w:rsidRPr="00956713" w:rsidRDefault="009A3C78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lastRenderedPageBreak/>
        <w:t xml:space="preserve">Содействие  развитию положительных эмоций, умения общаться со сверстниками, заниматься любимым интересным делом 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ажные компоненты </w:t>
      </w:r>
      <w:r w:rsidR="00061429" w:rsidRPr="00956713">
        <w:rPr>
          <w:rFonts w:ascii="Times New Roman" w:hAnsi="Times New Roman" w:cs="Times New Roman"/>
          <w:sz w:val="24"/>
          <w:szCs w:val="24"/>
        </w:rPr>
        <w:t>воспитания культуры здорового образа жизни. Ребята открыли мастерские</w:t>
      </w:r>
      <w:proofErr w:type="gramStart"/>
      <w:r w:rsidR="00061429" w:rsidRPr="0095671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061429" w:rsidRPr="00956713">
        <w:rPr>
          <w:rFonts w:ascii="Times New Roman" w:hAnsi="Times New Roman" w:cs="Times New Roman"/>
          <w:sz w:val="24"/>
          <w:szCs w:val="24"/>
        </w:rPr>
        <w:t>исходя из своих интересов. В них  изготавливали предметы быта</w:t>
      </w:r>
      <w:proofErr w:type="gramStart"/>
      <w:r w:rsidR="00061429" w:rsidRPr="0095671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22B13" w:rsidRPr="00956713" w:rsidRDefault="00823F22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>Организовали ярмарку,</w:t>
      </w:r>
      <w:r w:rsidR="00522B13" w:rsidRPr="00956713">
        <w:rPr>
          <w:rFonts w:ascii="Times New Roman" w:hAnsi="Times New Roman" w:cs="Times New Roman"/>
          <w:sz w:val="24"/>
          <w:szCs w:val="24"/>
        </w:rPr>
        <w:t xml:space="preserve"> где представили товары из своих мастерских.</w:t>
      </w:r>
    </w:p>
    <w:p w:rsidR="00823F22" w:rsidRPr="00956713" w:rsidRDefault="00823F22" w:rsidP="00823F22">
      <w:pPr>
        <w:rPr>
          <w:rFonts w:ascii="Times New Roman" w:hAnsi="Times New Roman" w:cs="Times New Roman"/>
          <w:sz w:val="24"/>
          <w:szCs w:val="24"/>
        </w:rPr>
      </w:pPr>
      <w:r w:rsidRPr="00956713">
        <w:rPr>
          <w:rFonts w:ascii="Times New Roman" w:hAnsi="Times New Roman" w:cs="Times New Roman"/>
          <w:sz w:val="24"/>
          <w:szCs w:val="24"/>
        </w:rPr>
        <w:t xml:space="preserve">Эмоциональное состояние человека 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актор который так же влияет на наше физическое здоровье. У нас в группе каждый ребенок может найти занятие по 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>–д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уше. Примерить на себя различные роли. Удовлетворить свой познавательный интерес. А если </w:t>
      </w:r>
      <w:proofErr w:type="gramStart"/>
      <w:r w:rsidRPr="00956713">
        <w:rPr>
          <w:rFonts w:ascii="Times New Roman" w:hAnsi="Times New Roman" w:cs="Times New Roman"/>
          <w:sz w:val="24"/>
          <w:szCs w:val="24"/>
        </w:rPr>
        <w:t>нет настроения заниматься</w:t>
      </w:r>
      <w:proofErr w:type="gramEnd"/>
      <w:r w:rsidRPr="00956713">
        <w:rPr>
          <w:rFonts w:ascii="Times New Roman" w:hAnsi="Times New Roman" w:cs="Times New Roman"/>
          <w:sz w:val="24"/>
          <w:szCs w:val="24"/>
        </w:rPr>
        <w:t xml:space="preserve"> вместе с другими детьми, то можно уединиться и побыть одному, поиграть в любимые игры или с любимыми игрушками.</w:t>
      </w:r>
    </w:p>
    <w:p w:rsidR="00823F22" w:rsidRPr="00956713" w:rsidRDefault="0095671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56713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403D53D" wp14:editId="421843D7">
            <wp:extent cx="5940425" cy="4460377"/>
            <wp:effectExtent l="19050" t="19050" r="22225" b="16510"/>
            <wp:docPr id="5123" name="Picture 3" descr="C:\Users\Marina\Desktop\Финансы\IMG-2023053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Marina\Desktop\Финансы\IMG-20230531-WA00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7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823F22" w:rsidRPr="009567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035"/>
    <w:rsid w:val="00046E61"/>
    <w:rsid w:val="00061429"/>
    <w:rsid w:val="000E5B95"/>
    <w:rsid w:val="001544E6"/>
    <w:rsid w:val="001713CC"/>
    <w:rsid w:val="001F5F20"/>
    <w:rsid w:val="00214C10"/>
    <w:rsid w:val="002641DF"/>
    <w:rsid w:val="002660C5"/>
    <w:rsid w:val="00273D82"/>
    <w:rsid w:val="002D14F5"/>
    <w:rsid w:val="00417893"/>
    <w:rsid w:val="00470D79"/>
    <w:rsid w:val="00522B13"/>
    <w:rsid w:val="005556FC"/>
    <w:rsid w:val="005655D7"/>
    <w:rsid w:val="005760EF"/>
    <w:rsid w:val="005E6BCD"/>
    <w:rsid w:val="005F7CBC"/>
    <w:rsid w:val="00606980"/>
    <w:rsid w:val="006B3015"/>
    <w:rsid w:val="00795368"/>
    <w:rsid w:val="007C0CB6"/>
    <w:rsid w:val="00823F22"/>
    <w:rsid w:val="008E2E9C"/>
    <w:rsid w:val="00956713"/>
    <w:rsid w:val="00963ADA"/>
    <w:rsid w:val="009A3C78"/>
    <w:rsid w:val="00B37F4C"/>
    <w:rsid w:val="00B432CB"/>
    <w:rsid w:val="00BE3035"/>
    <w:rsid w:val="00CE4852"/>
    <w:rsid w:val="00D12837"/>
    <w:rsid w:val="00D87949"/>
    <w:rsid w:val="00D92959"/>
    <w:rsid w:val="00F72EEE"/>
    <w:rsid w:val="00FA3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7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73D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56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67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49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4</Pages>
  <Words>750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23</cp:revision>
  <dcterms:created xsi:type="dcterms:W3CDTF">2023-10-30T07:14:00Z</dcterms:created>
  <dcterms:modified xsi:type="dcterms:W3CDTF">2024-02-18T10:14:00Z</dcterms:modified>
</cp:coreProperties>
</file>