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DE" w:rsidRPr="00D97AC4" w:rsidRDefault="005425DE" w:rsidP="00542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AC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«Чебурашка» муниципального образования – Кораблинский муниципальный район  Рязанской области</w:t>
      </w: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5425DE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8"/>
          <w:szCs w:val="28"/>
        </w:rPr>
      </w:pPr>
      <w:r w:rsidRPr="005425DE">
        <w:rPr>
          <w:b/>
          <w:bCs/>
          <w:sz w:val="48"/>
          <w:szCs w:val="28"/>
        </w:rPr>
        <w:t xml:space="preserve">Конспект </w:t>
      </w:r>
    </w:p>
    <w:p w:rsidR="005425DE" w:rsidRPr="005425DE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48"/>
          <w:szCs w:val="28"/>
        </w:rPr>
      </w:pPr>
      <w:r w:rsidRPr="005425DE">
        <w:rPr>
          <w:b/>
          <w:bCs/>
          <w:sz w:val="48"/>
          <w:szCs w:val="28"/>
        </w:rPr>
        <w:t>«Прогулка в первой младшей группе</w:t>
      </w:r>
      <w:r w:rsidRPr="005425DE">
        <w:rPr>
          <w:sz w:val="48"/>
          <w:szCs w:val="28"/>
        </w:rPr>
        <w:t xml:space="preserve"> </w:t>
      </w:r>
    </w:p>
    <w:p w:rsidR="005425DE" w:rsidRPr="005425DE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48"/>
          <w:szCs w:val="28"/>
        </w:rPr>
      </w:pPr>
      <w:r w:rsidRPr="005425DE">
        <w:rPr>
          <w:b/>
          <w:bCs/>
          <w:sz w:val="48"/>
          <w:szCs w:val="28"/>
        </w:rPr>
        <w:t>«Осень наступила»».</w:t>
      </w:r>
    </w:p>
    <w:p w:rsidR="005425DE" w:rsidRPr="005425DE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sz w:val="28"/>
          <w:szCs w:val="28"/>
        </w:rPr>
      </w:pPr>
      <w:r w:rsidRPr="00D97AC4">
        <w:rPr>
          <w:b/>
          <w:bCs/>
          <w:sz w:val="28"/>
          <w:szCs w:val="28"/>
        </w:rPr>
        <w:t xml:space="preserve">Подготовила: Воспитатель </w:t>
      </w: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sz w:val="28"/>
          <w:szCs w:val="28"/>
        </w:rPr>
      </w:pPr>
      <w:r w:rsidRPr="00D97AC4">
        <w:rPr>
          <w:b/>
          <w:bCs/>
          <w:sz w:val="28"/>
          <w:szCs w:val="28"/>
        </w:rPr>
        <w:t>Большакова О.А.</w:t>
      </w: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425DE" w:rsidRPr="00D97AC4" w:rsidRDefault="005425DE" w:rsidP="005425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D97AC4">
        <w:rPr>
          <w:b/>
          <w:bCs/>
          <w:sz w:val="28"/>
          <w:szCs w:val="28"/>
        </w:rPr>
        <w:t>2022г</w:t>
      </w:r>
    </w:p>
    <w:p w:rsidR="005425DE" w:rsidRDefault="005425DE" w:rsidP="005425DE">
      <w:pPr>
        <w:rPr>
          <w:rFonts w:ascii="Times New Roman" w:hAnsi="Times New Roman" w:cs="Times New Roman"/>
          <w:sz w:val="28"/>
          <w:szCs w:val="28"/>
        </w:rPr>
      </w:pPr>
    </w:p>
    <w:p w:rsidR="005425DE" w:rsidRDefault="005425DE" w:rsidP="005425DE">
      <w:pPr>
        <w:rPr>
          <w:rFonts w:ascii="Times New Roman" w:hAnsi="Times New Roman" w:cs="Times New Roman"/>
          <w:sz w:val="28"/>
          <w:szCs w:val="28"/>
        </w:rPr>
      </w:pP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425DE">
        <w:rPr>
          <w:rFonts w:ascii="Times New Roman" w:hAnsi="Times New Roman" w:cs="Times New Roman"/>
          <w:sz w:val="24"/>
          <w:szCs w:val="24"/>
        </w:rPr>
        <w:t xml:space="preserve"> расширение знаний детей об осени, ее признаках и явлениях.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5425DE" w:rsidRPr="005425DE" w:rsidRDefault="005425DE" w:rsidP="00A135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-Формировать умение различать характерные признаки осени:</w:t>
      </w:r>
    </w:p>
    <w:p w:rsidR="005425DE" w:rsidRPr="005425DE" w:rsidRDefault="005425DE" w:rsidP="00A135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стало холодно, идут дожди, дуют холодные ветры.</w:t>
      </w:r>
    </w:p>
    <w:p w:rsidR="005425DE" w:rsidRPr="005425DE" w:rsidRDefault="005425DE" w:rsidP="00A135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-Познакомить с названиями деревьев.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425DE" w:rsidRPr="005425DE" w:rsidRDefault="005425DE" w:rsidP="00A135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-Развивать связную речь, мышление, память.</w:t>
      </w:r>
    </w:p>
    <w:p w:rsidR="005425DE" w:rsidRPr="005425DE" w:rsidRDefault="005425DE" w:rsidP="00A135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-Формировать умение сопровождать свой показ яркой мимикой и жестами.</w:t>
      </w:r>
    </w:p>
    <w:p w:rsidR="005425DE" w:rsidRPr="005425DE" w:rsidRDefault="005425DE" w:rsidP="00A135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-Развивать двигательные навыки, чувства темпа и ритма.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425DE" w:rsidRPr="005425DE" w:rsidRDefault="005425DE" w:rsidP="00A135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-Воспитывать бережное отношение к природе.</w:t>
      </w:r>
    </w:p>
    <w:p w:rsidR="005425DE" w:rsidRPr="005425DE" w:rsidRDefault="00522813" w:rsidP="00A135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5425DE" w:rsidRPr="005425DE">
        <w:rPr>
          <w:rFonts w:ascii="Times New Roman" w:hAnsi="Times New Roman" w:cs="Times New Roman"/>
          <w:sz w:val="24"/>
          <w:szCs w:val="24"/>
        </w:rPr>
        <w:t xml:space="preserve"> культуру поведения.</w:t>
      </w:r>
    </w:p>
    <w:p w:rsidR="005425DE" w:rsidRDefault="005425DE" w:rsidP="00A135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- Воспитывать эстетические чувства.</w:t>
      </w:r>
    </w:p>
    <w:p w:rsidR="00522813" w:rsidRPr="005425DE" w:rsidRDefault="00522813" w:rsidP="0052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>Ход прогулки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i/>
          <w:iCs/>
          <w:sz w:val="24"/>
          <w:szCs w:val="24"/>
        </w:rPr>
        <w:t>Дети строятся парами и идут к участку.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425DE">
        <w:rPr>
          <w:rFonts w:ascii="Times New Roman" w:hAnsi="Times New Roman" w:cs="Times New Roman"/>
          <w:sz w:val="24"/>
          <w:szCs w:val="24"/>
        </w:rPr>
        <w:t> </w:t>
      </w:r>
    </w:p>
    <w:p w:rsidR="005425DE" w:rsidRPr="005425DE" w:rsidRDefault="005425DE" w:rsidP="00A135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Топ – топ, ножки, шагают по дорожке.</w:t>
      </w:r>
    </w:p>
    <w:p w:rsidR="005425DE" w:rsidRPr="005425DE" w:rsidRDefault="005425DE" w:rsidP="00A135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Мы идём, идём, идём и к участку подойдём!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Наблюдение за признаками осени.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>Цель</w:t>
      </w:r>
      <w:r w:rsidRPr="005425D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5425DE">
        <w:rPr>
          <w:rFonts w:ascii="Times New Roman" w:hAnsi="Times New Roman" w:cs="Times New Roman"/>
          <w:sz w:val="24"/>
          <w:szCs w:val="24"/>
        </w:rPr>
        <w:t xml:space="preserve">Формировать умение определять время года по характерным признакам, расширять представления детей об осени. Познакомить с природным явлением – листопад. 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i/>
          <w:iCs/>
          <w:sz w:val="24"/>
          <w:szCs w:val="24"/>
        </w:rPr>
        <w:t>Воспитатель обращает внимание детей на то, что время года - осень,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i/>
          <w:iCs/>
          <w:sz w:val="24"/>
          <w:szCs w:val="24"/>
        </w:rPr>
        <w:t>предлагает с ней поздороваться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Здравствуй, Осень, здравствуй, Осень,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Хорошо, что ты пришла!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У тебя мы, осень, спросим: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- Что в корзине принесла?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показывает корзину, затем </w:t>
      </w:r>
      <w:r w:rsidRPr="005425DE">
        <w:rPr>
          <w:rFonts w:ascii="Times New Roman" w:hAnsi="Times New Roman" w:cs="Times New Roman"/>
          <w:sz w:val="24"/>
          <w:szCs w:val="24"/>
        </w:rPr>
        <w:t xml:space="preserve"> </w:t>
      </w:r>
      <w:r w:rsidRPr="005425DE">
        <w:rPr>
          <w:rFonts w:ascii="Times New Roman" w:hAnsi="Times New Roman" w:cs="Times New Roman"/>
          <w:i/>
          <w:sz w:val="24"/>
          <w:szCs w:val="24"/>
        </w:rPr>
        <w:t>высыпает из неё листья разного цвета, читая стихотворение А.Рябинка: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Cs/>
          <w:sz w:val="24"/>
          <w:szCs w:val="24"/>
        </w:rPr>
        <w:t>Листопад, листопад,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Листья кружатся, летят!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Разноцветные, резные,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Словно кистью расписные…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Осень краски подарила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Листья в пляску закружила.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i/>
          <w:iCs/>
          <w:sz w:val="24"/>
          <w:szCs w:val="24"/>
        </w:rPr>
        <w:t>Рассматривают яркие листья, проговаривают их свойства: жёлтые, красные, мягкие, гладкие. 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425DE">
        <w:rPr>
          <w:rFonts w:ascii="Times New Roman" w:hAnsi="Times New Roman" w:cs="Times New Roman"/>
          <w:sz w:val="24"/>
          <w:szCs w:val="24"/>
        </w:rPr>
        <w:t xml:space="preserve">  Вы только посмотрите, дети, вокруг. Деревья накинули свои желто-красные наряды.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Исследовательская деятельность.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>Цель:</w:t>
      </w:r>
      <w:r w:rsidRPr="005425DE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детей устанавливать причинно-следственные связи в природе. Развивать наблюдательность.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Воспитатель: «У березки постоим, на нее мы поглядим»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i/>
          <w:sz w:val="24"/>
          <w:szCs w:val="24"/>
        </w:rPr>
        <w:lastRenderedPageBreak/>
        <w:t>Рассмотреть с детьми листья березы. Рассказать, почему ее называют лиственным деревом, определить, где больше желтых и где зеленых листочков - вверху или внизу дерева. Сделать вывод: л</w:t>
      </w:r>
      <w:r w:rsidRPr="005425DE">
        <w:rPr>
          <w:rFonts w:ascii="Times New Roman" w:hAnsi="Times New Roman" w:cs="Times New Roman"/>
          <w:i/>
          <w:iCs/>
          <w:sz w:val="24"/>
          <w:szCs w:val="24"/>
        </w:rPr>
        <w:t>источки желтеют, потому что на улице становится холоднее.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425DE">
        <w:rPr>
          <w:rFonts w:ascii="Times New Roman" w:hAnsi="Times New Roman" w:cs="Times New Roman"/>
          <w:sz w:val="24"/>
          <w:szCs w:val="24"/>
        </w:rPr>
        <w:t xml:space="preserve"> Сегодня на улице дует ветер. Он сильный, холодный.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 xml:space="preserve">Когда дует ветер - деревья начинают раскачиваться, ветки на нем гнуться. Давайте вспомним </w:t>
      </w:r>
      <w:r w:rsidRPr="005425DE">
        <w:rPr>
          <w:rFonts w:ascii="Times New Roman" w:hAnsi="Times New Roman" w:cs="Times New Roman"/>
          <w:b/>
          <w:sz w:val="24"/>
          <w:szCs w:val="24"/>
        </w:rPr>
        <w:t>упражнение «Ветер»: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425DE">
        <w:rPr>
          <w:rFonts w:ascii="Times New Roman" w:hAnsi="Times New Roman" w:cs="Times New Roman"/>
          <w:sz w:val="24"/>
          <w:szCs w:val="24"/>
        </w:rPr>
        <w:t>продолжить учить детей выполнять движения по показу взрослого.</w:t>
      </w:r>
    </w:p>
    <w:p w:rsidR="005425DE" w:rsidRPr="005425DE" w:rsidRDefault="005425DE" w:rsidP="00522813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 xml:space="preserve">Ветер дует нам в лицо </w:t>
      </w:r>
      <w:r w:rsidRPr="005425DE">
        <w:rPr>
          <w:rFonts w:ascii="Times New Roman" w:hAnsi="Times New Roman" w:cs="Times New Roman"/>
          <w:i/>
          <w:sz w:val="24"/>
          <w:szCs w:val="24"/>
        </w:rPr>
        <w:t>(имитируют дуновение ветра)</w:t>
      </w:r>
    </w:p>
    <w:p w:rsidR="005425DE" w:rsidRPr="005425DE" w:rsidRDefault="005425DE" w:rsidP="00522813">
      <w:pPr>
        <w:spacing w:after="0"/>
        <w:ind w:firstLine="1276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 xml:space="preserve">Закачалось деревцо </w:t>
      </w:r>
      <w:r w:rsidRPr="005425DE">
        <w:rPr>
          <w:rFonts w:ascii="Times New Roman" w:hAnsi="Times New Roman" w:cs="Times New Roman"/>
          <w:i/>
          <w:sz w:val="24"/>
          <w:szCs w:val="24"/>
        </w:rPr>
        <w:t>(раскачиваются вправо-влево)</w:t>
      </w:r>
    </w:p>
    <w:p w:rsidR="005425DE" w:rsidRPr="005425DE" w:rsidRDefault="005425DE" w:rsidP="00522813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 xml:space="preserve">Ветерок все тише, тише </w:t>
      </w:r>
      <w:r w:rsidRPr="005425DE">
        <w:rPr>
          <w:rFonts w:ascii="Times New Roman" w:hAnsi="Times New Roman" w:cs="Times New Roman"/>
          <w:i/>
          <w:sz w:val="24"/>
          <w:szCs w:val="24"/>
        </w:rPr>
        <w:t>(приседают)</w:t>
      </w:r>
    </w:p>
    <w:p w:rsidR="005425DE" w:rsidRPr="005425DE" w:rsidRDefault="005425DE" w:rsidP="00522813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 xml:space="preserve">Деревцо все выше, выше. </w:t>
      </w:r>
      <w:r w:rsidRPr="005425DE">
        <w:rPr>
          <w:rFonts w:ascii="Times New Roman" w:hAnsi="Times New Roman" w:cs="Times New Roman"/>
          <w:i/>
          <w:sz w:val="24"/>
          <w:szCs w:val="24"/>
        </w:rPr>
        <w:t>(тянутся вверх)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>Упражнения на звукопроизношение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>Цель:</w:t>
      </w:r>
      <w:r w:rsidRPr="005425DE">
        <w:rPr>
          <w:rFonts w:ascii="Times New Roman" w:hAnsi="Times New Roman" w:cs="Times New Roman"/>
          <w:sz w:val="24"/>
          <w:szCs w:val="24"/>
        </w:rPr>
        <w:t xml:space="preserve"> вырабатывать умение медленно и протяжно произносить звук «У», «Ш», развивать голосовой аппарат.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425DE">
        <w:rPr>
          <w:rFonts w:ascii="Times New Roman" w:hAnsi="Times New Roman" w:cs="Times New Roman"/>
          <w:sz w:val="24"/>
          <w:szCs w:val="24"/>
        </w:rPr>
        <w:t xml:space="preserve"> Послушайте, дети, как сильно гудит ветер. Давайте тоже с вами погудим.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5425DE">
        <w:rPr>
          <w:rFonts w:ascii="Times New Roman" w:hAnsi="Times New Roman" w:cs="Times New Roman"/>
          <w:bCs/>
          <w:i/>
          <w:sz w:val="24"/>
          <w:szCs w:val="24"/>
        </w:rPr>
        <w:t>Дети произносят «У-у-у»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425DE">
        <w:rPr>
          <w:rFonts w:ascii="Times New Roman" w:hAnsi="Times New Roman" w:cs="Times New Roman"/>
          <w:sz w:val="24"/>
          <w:szCs w:val="24"/>
        </w:rPr>
        <w:t xml:space="preserve"> Когда ветер дует, листики на деревьях шелестят. Как они шелестят?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5425DE">
        <w:rPr>
          <w:rFonts w:ascii="Times New Roman" w:hAnsi="Times New Roman" w:cs="Times New Roman"/>
          <w:bCs/>
          <w:i/>
          <w:sz w:val="24"/>
          <w:szCs w:val="24"/>
        </w:rPr>
        <w:t>Дети произносят «Ш-ш-ш»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425DE">
        <w:rPr>
          <w:rFonts w:ascii="Times New Roman" w:hAnsi="Times New Roman" w:cs="Times New Roman"/>
          <w:sz w:val="24"/>
          <w:szCs w:val="24"/>
        </w:rPr>
        <w:t xml:space="preserve">Но листики не только шелестят, они еще и опадают с деревьев. Ложаться на землю красивым ковром. 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Подвижная игра «Листопад»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Цель: Продолжать развивать двигательную активность детей. Развивать ориентировку в пространстве, ловк</w:t>
      </w:r>
      <w:r w:rsidR="00522813">
        <w:rPr>
          <w:rFonts w:ascii="Times New Roman" w:hAnsi="Times New Roman" w:cs="Times New Roman"/>
          <w:b/>
          <w:bCs/>
          <w:sz w:val="24"/>
          <w:szCs w:val="24"/>
        </w:rPr>
        <w:t>ость, б</w:t>
      </w:r>
      <w:r w:rsidRPr="005425DE">
        <w:rPr>
          <w:rFonts w:ascii="Times New Roman" w:hAnsi="Times New Roman" w:cs="Times New Roman"/>
          <w:b/>
          <w:bCs/>
          <w:sz w:val="24"/>
          <w:szCs w:val="24"/>
        </w:rPr>
        <w:t>ыстроту. Способствовать соблюдению правил игры.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425DE">
        <w:rPr>
          <w:rFonts w:ascii="Times New Roman" w:hAnsi="Times New Roman" w:cs="Times New Roman"/>
          <w:sz w:val="24"/>
          <w:szCs w:val="24"/>
        </w:rPr>
        <w:t>Давайте поиграем с вами в игру «Мы осенние листочки»: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Мы листочки, мы листочки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мы осенние листочки.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Мы на веточке сидели,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Ветер дунул - полетели.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i/>
          <w:sz w:val="24"/>
          <w:szCs w:val="24"/>
        </w:rPr>
        <w:t>(раскачиваются с поднятыми вверх руками)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Мы летали, мы летали,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А потом летать устали.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Перестал дуть ветерок,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Мы присели все в кружок.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i/>
          <w:sz w:val="24"/>
          <w:szCs w:val="24"/>
        </w:rPr>
        <w:t>(разбегаются в разные стороны, потом приседают)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Ветер снова вдруг подул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И листочки быстро сдул.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Все листочки полетели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5425DE" w:rsidRPr="005425DE" w:rsidRDefault="005425DE" w:rsidP="00A135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i/>
          <w:sz w:val="24"/>
          <w:szCs w:val="24"/>
        </w:rPr>
        <w:t>(вновь разбегаются, затем приседают)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Самостоятельная игровая деятельность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425DE">
        <w:rPr>
          <w:rFonts w:ascii="Times New Roman" w:hAnsi="Times New Roman" w:cs="Times New Roman"/>
          <w:sz w:val="24"/>
          <w:szCs w:val="24"/>
        </w:rPr>
        <w:t xml:space="preserve"> Сейчас осень, становится холодно. Скоро лесным зверям понадобится укрытие от дождя и ветра. Давайте построим для них норки-укрытия в песке.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25DE">
        <w:rPr>
          <w:rFonts w:ascii="Times New Roman" w:hAnsi="Times New Roman" w:cs="Times New Roman"/>
          <w:i/>
          <w:sz w:val="24"/>
          <w:szCs w:val="24"/>
        </w:rPr>
        <w:t>Строят домики – норки, используя формочки.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>Трудовая деятельность.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 Формирование позитивной установки к трудовой деятельности. Учить пользоваться граблями, согласовывать свои действия с действиями других детей.</w:t>
      </w:r>
    </w:p>
    <w:p w:rsidR="005425DE" w:rsidRDefault="005425DE" w:rsidP="005425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5DE">
        <w:rPr>
          <w:rFonts w:ascii="Times New Roman" w:hAnsi="Times New Roman" w:cs="Times New Roman"/>
          <w:bCs/>
          <w:sz w:val="24"/>
          <w:szCs w:val="24"/>
        </w:rPr>
        <w:t>В конце прогулке предложить детям собрать опавшие листочки (трудовое поручение).</w:t>
      </w:r>
    </w:p>
    <w:p w:rsidR="00522813" w:rsidRPr="00522813" w:rsidRDefault="00522813" w:rsidP="005425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2281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813">
        <w:rPr>
          <w:rFonts w:ascii="Times New Roman" w:hAnsi="Times New Roman" w:cs="Times New Roman"/>
          <w:bCs/>
          <w:sz w:val="24"/>
          <w:szCs w:val="24"/>
        </w:rPr>
        <w:t xml:space="preserve">Ребята, посмотрите какие у нас красивые дорожки с листьями. У меня есть для вас детские грабли, давайте расчистим дорожки от листьев, чтобы мы могли по ним </w:t>
      </w:r>
      <w:bookmarkStart w:id="0" w:name="_GoBack"/>
      <w:bookmarkEnd w:id="0"/>
      <w:r w:rsidR="00F83AB5" w:rsidRPr="00522813">
        <w:rPr>
          <w:rFonts w:ascii="Times New Roman" w:hAnsi="Times New Roman" w:cs="Times New Roman"/>
          <w:bCs/>
          <w:sz w:val="24"/>
          <w:szCs w:val="24"/>
        </w:rPr>
        <w:t>пройти,</w:t>
      </w:r>
      <w:r w:rsidRPr="00522813">
        <w:rPr>
          <w:rFonts w:ascii="Times New Roman" w:hAnsi="Times New Roman" w:cs="Times New Roman"/>
          <w:bCs/>
          <w:sz w:val="24"/>
          <w:szCs w:val="24"/>
        </w:rPr>
        <w:t xml:space="preserve"> не наступая на эти красивые листочки.</w:t>
      </w:r>
    </w:p>
    <w:p w:rsidR="005425DE" w:rsidRPr="005425DE" w:rsidRDefault="005425DE" w:rsidP="00542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5DE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Рефлексия: </w:t>
      </w:r>
      <w:r w:rsidRPr="005425DE">
        <w:rPr>
          <w:rFonts w:ascii="Times New Roman" w:hAnsi="Times New Roman" w:cs="Times New Roman"/>
          <w:bCs/>
          <w:sz w:val="24"/>
          <w:szCs w:val="24"/>
        </w:rPr>
        <w:t>по приходу в группу повторить все, что наблюдали на улице.</w:t>
      </w:r>
      <w:r w:rsidRPr="00542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7333" w:rsidRPr="005425DE" w:rsidRDefault="003D7333" w:rsidP="005425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7333" w:rsidRPr="0054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B8"/>
    <w:rsid w:val="000B2FB8"/>
    <w:rsid w:val="003D7333"/>
    <w:rsid w:val="00522813"/>
    <w:rsid w:val="005425DE"/>
    <w:rsid w:val="0083429D"/>
    <w:rsid w:val="00A13501"/>
    <w:rsid w:val="00F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2022-03-30T07:35:00Z</dcterms:created>
  <dcterms:modified xsi:type="dcterms:W3CDTF">2022-03-30T17:06:00Z</dcterms:modified>
</cp:coreProperties>
</file>