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A7A3" w14:textId="195206A8" w:rsidR="00C6673B" w:rsidRDefault="00C27979" w:rsidP="003801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Экологическая игра «УМНИКИ И УМНИЦЫ»</w:t>
      </w:r>
    </w:p>
    <w:p w14:paraId="7AD6286E" w14:textId="04D9F628" w:rsidR="00C27979" w:rsidRDefault="00C27979" w:rsidP="003801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359D0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27979">
        <w:rPr>
          <w:rFonts w:ascii="Times New Roman" w:hAnsi="Times New Roman" w:cs="Times New Roman"/>
          <w:sz w:val="24"/>
          <w:szCs w:val="24"/>
        </w:rPr>
        <w:t xml:space="preserve"> развитие всех сфер личности ребенка посредством воспитания у него ответственного отношения к миру природы, любви и бережного отношения к нашему общему дому – планете Земля, желание делать добрые дела для ее сохранения и процветания.</w:t>
      </w:r>
    </w:p>
    <w:p w14:paraId="3579536F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829F1F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97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501F1AEA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C27979">
        <w:rPr>
          <w:rFonts w:ascii="Times New Roman" w:hAnsi="Times New Roman" w:cs="Times New Roman"/>
          <w:sz w:val="24"/>
          <w:szCs w:val="24"/>
        </w:rPr>
        <w:t>:</w:t>
      </w:r>
    </w:p>
    <w:p w14:paraId="545854C1" w14:textId="77777777" w:rsidR="00C27979" w:rsidRPr="00C27979" w:rsidRDefault="00C27979" w:rsidP="00C27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воспитывать желание делать «добрые дела» для ее сохранения чистоты и порядка;</w:t>
      </w:r>
    </w:p>
    <w:p w14:paraId="5BB85078" w14:textId="77777777" w:rsidR="00C27979" w:rsidRPr="00C27979" w:rsidRDefault="00C27979" w:rsidP="00C27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воспитывать эмпатию ко всему живому;</w:t>
      </w:r>
    </w:p>
    <w:p w14:paraId="48F3FC10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C27979">
        <w:rPr>
          <w:rFonts w:ascii="Times New Roman" w:hAnsi="Times New Roman" w:cs="Times New Roman"/>
          <w:sz w:val="24"/>
          <w:szCs w:val="24"/>
        </w:rPr>
        <w:t>:</w:t>
      </w:r>
    </w:p>
    <w:p w14:paraId="5319BDF0" w14:textId="77777777" w:rsidR="00C27979" w:rsidRPr="00C27979" w:rsidRDefault="00C27979" w:rsidP="00C2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развивать умения представлять результаты проектно-исследовательской деятельности (активизировать речь, мышление, творческое воображение);</w:t>
      </w:r>
    </w:p>
    <w:p w14:paraId="1D988F02" w14:textId="77777777" w:rsidR="00C27979" w:rsidRPr="00C27979" w:rsidRDefault="00C27979" w:rsidP="00C2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формировать положительное отношение к труду и уважение к человеку-труженику;</w:t>
      </w:r>
    </w:p>
    <w:p w14:paraId="00B30C02" w14:textId="07477F05" w:rsidR="00C27979" w:rsidRDefault="00C27979" w:rsidP="00C279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развивать познавательные способности, самостоятельность, умение доводить начатое  дело до конца, нравственные качества.</w:t>
      </w:r>
    </w:p>
    <w:p w14:paraId="5CE085CE" w14:textId="2C7A295F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05E2EA" w14:textId="5BC55DB5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  <w:u w:val="single"/>
        </w:rPr>
        <w:t>Участники  игры</w:t>
      </w:r>
      <w:r w:rsidRPr="00C27979">
        <w:rPr>
          <w:rFonts w:ascii="Times New Roman" w:hAnsi="Times New Roman" w:cs="Times New Roman"/>
          <w:sz w:val="24"/>
          <w:szCs w:val="24"/>
        </w:rPr>
        <w:t>: дети подготовительного возраста МДОУ № 143</w:t>
      </w:r>
    </w:p>
    <w:p w14:paraId="1DDEF9C3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05DA6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  <w:u w:val="single"/>
        </w:rPr>
        <w:t>Оформление зала</w:t>
      </w:r>
      <w:r w:rsidRPr="00C27979">
        <w:rPr>
          <w:rFonts w:ascii="Times New Roman" w:hAnsi="Times New Roman" w:cs="Times New Roman"/>
          <w:sz w:val="24"/>
          <w:szCs w:val="24"/>
        </w:rPr>
        <w:t>:</w:t>
      </w:r>
    </w:p>
    <w:p w14:paraId="0AB55870" w14:textId="77777777" w:rsidR="00C27979" w:rsidRPr="00C27979" w:rsidRDefault="00C27979" w:rsidP="00C279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Выставка поделок из бросового материала.</w:t>
      </w:r>
    </w:p>
    <w:p w14:paraId="6A0E7DD4" w14:textId="77777777" w:rsidR="00C27979" w:rsidRPr="00C27979" w:rsidRDefault="00C27979" w:rsidP="00C279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Репродукции картин на экологическую тему.</w:t>
      </w:r>
    </w:p>
    <w:p w14:paraId="48FE103F" w14:textId="77777777" w:rsidR="00C27979" w:rsidRPr="00C27979" w:rsidRDefault="00C27979" w:rsidP="00C279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Плакаты «Наш дом – природа».</w:t>
      </w:r>
    </w:p>
    <w:p w14:paraId="55C21FBF" w14:textId="4C346C5C" w:rsidR="00C27979" w:rsidRPr="00C27979" w:rsidRDefault="00C27979" w:rsidP="00C279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Столы.</w:t>
      </w:r>
    </w:p>
    <w:p w14:paraId="1348BA95" w14:textId="77777777" w:rsidR="00C27979" w:rsidRPr="00C27979" w:rsidRDefault="00C27979" w:rsidP="00C279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Мольберты с плакатами, отражающими  проектно-исследовательскую деятельность детей.</w:t>
      </w:r>
    </w:p>
    <w:p w14:paraId="682A9196" w14:textId="77777777" w:rsidR="00C27979" w:rsidRPr="00C27979" w:rsidRDefault="00C27979" w:rsidP="00C279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Цветы для танца (незабудки, ромашки, васильки).</w:t>
      </w:r>
    </w:p>
    <w:p w14:paraId="44200ED2" w14:textId="3DA8CAFC" w:rsidR="00C27979" w:rsidRDefault="00C27979" w:rsidP="00C279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Костюмы для сценки.</w:t>
      </w:r>
    </w:p>
    <w:p w14:paraId="0F800469" w14:textId="3D35E1F9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06AB4C" w14:textId="038EBF05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E63E08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Наблюдения за чистотой и порядком в группах, на участках, на территории и дошкольного учреждения, в ближайшем окружении.</w:t>
      </w:r>
    </w:p>
    <w:p w14:paraId="19E66DF5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Экскурсии в библиотеку, в рощу, по микрорайону.</w:t>
      </w:r>
    </w:p>
    <w:p w14:paraId="38151A8F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Чтение книг, участие в тематических и литературных викторинах по теме «Земля – наш общий дом, чистота и порядок в нем».</w:t>
      </w:r>
    </w:p>
    <w:p w14:paraId="1CA8AF87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Рассматривание иллюстраций, беседы, использование пословиц, поговорок, стихов.</w:t>
      </w:r>
    </w:p>
    <w:p w14:paraId="0E627DC7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Ежедневное чтение рассказов на экологические темы.</w:t>
      </w:r>
    </w:p>
    <w:p w14:paraId="737FE374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Просмотр диафильмов, мультфильмов по данной теме.</w:t>
      </w:r>
    </w:p>
    <w:p w14:paraId="0C45C0C5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Участие в выставках рисунков в дошкольном учреждении, в семейной библиотеке на тему «Чистота и порядок».</w:t>
      </w:r>
    </w:p>
    <w:p w14:paraId="6B010122" w14:textId="77777777" w:rsidR="00C27979" w:rsidRP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Непосредственное участие в хозяйственно-бытовом труде в группах на участках, на территории дошкольного учреждения.</w:t>
      </w:r>
    </w:p>
    <w:p w14:paraId="20955EB4" w14:textId="7D0A9E28" w:rsidR="00C27979" w:rsidRDefault="00C27979" w:rsidP="00C279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Различные виды игр на экологическую тему (дидактические, сюжетно-ролевые, подвижные и пр.).</w:t>
      </w:r>
    </w:p>
    <w:p w14:paraId="1B6253E1" w14:textId="26388F38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DB1ED3" w14:textId="0B3A696F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EB8690" w14:textId="189627D8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8341AA" w14:textId="6D7AF970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C01FFF" w14:textId="62983919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D36E85" w14:textId="3E439026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FDE59C" w14:textId="675E6969" w:rsid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6018CA" w14:textId="4A459F72" w:rsidR="00C27979" w:rsidRPr="00C27979" w:rsidRDefault="00C27979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Здравствуйте! </w:t>
      </w:r>
    </w:p>
    <w:p w14:paraId="03A3E77C" w14:textId="77777777" w:rsidR="00C27979" w:rsidRPr="00C27979" w:rsidRDefault="00C27979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 xml:space="preserve">        Сегодня мы проводим экологическую игру «Умники и умницы». Тема игры «Чистота и порядок».</w:t>
      </w:r>
    </w:p>
    <w:p w14:paraId="41F43B51" w14:textId="77777777" w:rsidR="00C27979" w:rsidRPr="00C27979" w:rsidRDefault="00C27979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 xml:space="preserve">         Как известно, «чисто не там, где убирают, а там, где не мусорят», и мы постараемся сегодня доказать вам это.</w:t>
      </w:r>
    </w:p>
    <w:p w14:paraId="51945FE7" w14:textId="77777777" w:rsidR="00C27979" w:rsidRPr="00C27979" w:rsidRDefault="00C27979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 xml:space="preserve">          В нашей игре принимают участие дети подготовительной группы. Пожалуйста, ребята, проходите и занимайте места за столами. Приветствуем наших участников аплодисментами. (В зал входят ребята – участники игры).</w:t>
      </w:r>
    </w:p>
    <w:p w14:paraId="442FF3B7" w14:textId="415A384F" w:rsidR="00C27979" w:rsidRDefault="00C27979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 xml:space="preserve">- Ребята, сегодня мы предлагаем  вам  принять участие в  экологической игре «Умницы и умники», а тема игры «Чистота и порядок». Вы хотите  участвовать в игре? (……).  А вы любите чистоту? (………..).  А умеете наводить </w:t>
      </w:r>
      <w:r w:rsidR="00D25E3E">
        <w:rPr>
          <w:rFonts w:ascii="Times New Roman" w:hAnsi="Times New Roman" w:cs="Times New Roman"/>
          <w:sz w:val="24"/>
          <w:szCs w:val="24"/>
        </w:rPr>
        <w:t>п</w:t>
      </w:r>
      <w:r w:rsidRPr="00C27979">
        <w:rPr>
          <w:rFonts w:ascii="Times New Roman" w:hAnsi="Times New Roman" w:cs="Times New Roman"/>
          <w:sz w:val="24"/>
          <w:szCs w:val="24"/>
        </w:rPr>
        <w:t>орядок? (…). А что вы для этого делаете? (…..). Отлично! Итак, наши умники и умницы готовы, можно начинать.</w:t>
      </w:r>
    </w:p>
    <w:p w14:paraId="3D2EF91A" w14:textId="77777777" w:rsidR="00D25E3E" w:rsidRPr="00C27979" w:rsidRDefault="00D25E3E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5824D" w14:textId="77777777" w:rsidR="00C27979" w:rsidRPr="00C27979" w:rsidRDefault="00C27979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 xml:space="preserve">       И как обычно, игру начинаем с разминки. </w:t>
      </w:r>
    </w:p>
    <w:p w14:paraId="2E84C779" w14:textId="77777777" w:rsidR="00C27979" w:rsidRPr="00C27979" w:rsidRDefault="00C27979" w:rsidP="00D25E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79">
        <w:rPr>
          <w:rFonts w:ascii="Times New Roman" w:hAnsi="Times New Roman" w:cs="Times New Roman"/>
          <w:sz w:val="24"/>
          <w:szCs w:val="24"/>
        </w:rPr>
        <w:t>(на вопросы разминки отвечаем быстро, четко, можно всем вместе)</w:t>
      </w:r>
    </w:p>
    <w:p w14:paraId="2BFED5E2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440F82" w14:textId="7777777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E3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Разминка.</w:t>
      </w:r>
    </w:p>
    <w:p w14:paraId="6713ED4E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 называется наша страна?</w:t>
      </w:r>
    </w:p>
    <w:p w14:paraId="0283A594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Какой город является столицей нашей Родины?</w:t>
      </w:r>
    </w:p>
    <w:p w14:paraId="0F73C2E2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Кто Президент Российской Федерации?</w:t>
      </w:r>
    </w:p>
    <w:p w14:paraId="3DDBB0F9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В каком городе мы с вами живем?</w:t>
      </w:r>
    </w:p>
    <w:p w14:paraId="3021058B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 зовут мэра нашего города?</w:t>
      </w:r>
    </w:p>
    <w:p w14:paraId="7DDE6B1A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А как зовут заведующую нашего дошкольного учреждения?</w:t>
      </w:r>
    </w:p>
    <w:p w14:paraId="58BFBAD5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Какое дерево является символом России?</w:t>
      </w:r>
    </w:p>
    <w:p w14:paraId="4E6F56EB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 называется дом для зверей, птиц, насекомых, растений?</w:t>
      </w:r>
    </w:p>
    <w:p w14:paraId="20665189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 называют площадку с ровно постриженной травой на бульваре или в парке?</w:t>
      </w:r>
    </w:p>
    <w:p w14:paraId="1052B848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 называется металлический или пластмассовый ящик для сбора мусора?</w:t>
      </w:r>
    </w:p>
    <w:p w14:paraId="50746EE2" w14:textId="77777777" w:rsidR="00D25E3E" w:rsidRP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Какого цвета полосы на российском флаге? (белый – благородство, чистота, порядок; синий – честность;   красный – смелость).</w:t>
      </w:r>
    </w:p>
    <w:p w14:paraId="1DCEADF1" w14:textId="482F83E4" w:rsidR="00D25E3E" w:rsidRDefault="00D25E3E" w:rsidP="00D25E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Как называется планета, на который мы живем?</w:t>
      </w:r>
    </w:p>
    <w:p w14:paraId="61E39479" w14:textId="72C3CD35" w:rsid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8FCA8D" w14:textId="7777777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Итак, разминка окончена. Я считаю, и думаю, что уважаемые взрослые со мной согласятся, что наши ребята справились с вопросами разминки на «отлично». Если это так, поддержим наших участников аплодисментами.</w:t>
      </w:r>
    </w:p>
    <w:p w14:paraId="755A4EBF" w14:textId="7777777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Мы с вами подразмялись и настроились на более серьезные задания. </w:t>
      </w:r>
    </w:p>
    <w:p w14:paraId="248BF930" w14:textId="7777777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Тема нашей игры «Чистота и порядок». А что вы, ребята, делаете  для решения этой проблемы?  (……………..) Действительно, наши ребята наводят порядок в группах, на прогулочных участках,  на территории всего дошкольного учреждения, тем самым, помогая взрослым, которые решают данную проблему на своих рабочих местах, во всем городе, в масштабах всей страны. А еще наши ребята воплощают все это в проектной деятельности. И сейчас ребята представят свои экологические проекты.</w:t>
      </w:r>
    </w:p>
    <w:p w14:paraId="28E36D65" w14:textId="77777777" w:rsidR="00D25E3E" w:rsidRPr="00D25E3E" w:rsidRDefault="00D25E3E" w:rsidP="00D25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Снова мы встречаем лето,</w:t>
      </w:r>
    </w:p>
    <w:p w14:paraId="37E8960E" w14:textId="77777777" w:rsidR="00D25E3E" w:rsidRPr="00D25E3E" w:rsidRDefault="00D25E3E" w:rsidP="00D25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Праздник солнца, праздник света.</w:t>
      </w:r>
    </w:p>
    <w:p w14:paraId="2E3C41E4" w14:textId="371D1334" w:rsidR="00D25E3E" w:rsidRPr="00D25E3E" w:rsidRDefault="00D25E3E" w:rsidP="00D25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Солнце, солнце, ярче грей,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3E">
        <w:rPr>
          <w:rFonts w:ascii="Times New Roman" w:hAnsi="Times New Roman" w:cs="Times New Roman"/>
          <w:sz w:val="24"/>
          <w:szCs w:val="24"/>
        </w:rPr>
        <w:t>Лето будет веселей!</w:t>
      </w:r>
    </w:p>
    <w:p w14:paraId="58B898AD" w14:textId="77777777" w:rsidR="00D25E3E" w:rsidRPr="00D25E3E" w:rsidRDefault="00D25E3E" w:rsidP="00D25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Зажужжат вокруг стрекозы,</w:t>
      </w:r>
    </w:p>
    <w:p w14:paraId="3CC5FE50" w14:textId="77777777" w:rsidR="00D25E3E" w:rsidRPr="00D25E3E" w:rsidRDefault="00D25E3E" w:rsidP="00D25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Улыбнутся маки, розы,</w:t>
      </w:r>
    </w:p>
    <w:p w14:paraId="0841639D" w14:textId="5C8DA2C0" w:rsidR="00D25E3E" w:rsidRPr="00D25E3E" w:rsidRDefault="00D25E3E" w:rsidP="00D25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>И оденется тюльпан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5E3E">
        <w:rPr>
          <w:rFonts w:ascii="Times New Roman" w:hAnsi="Times New Roman" w:cs="Times New Roman"/>
          <w:sz w:val="24"/>
          <w:szCs w:val="24"/>
        </w:rPr>
        <w:t xml:space="preserve"> самый яркий сарафан.</w:t>
      </w:r>
    </w:p>
    <w:p w14:paraId="2A98FE7B" w14:textId="51ACBF2C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</w:t>
      </w: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не случайно прочитала стихотворение о самом любимом нами времени года. Совсем недавно лето радовало нас теплом и яркими красками. Свой экологический проект «Уголок радости и счастья» представляют дети группы № 3. </w:t>
      </w:r>
      <w:r w:rsidRPr="00D25E3E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(представление проекта)</w:t>
      </w: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676FBA" w14:textId="7777777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Девочки, а что вы чувствовали, когда летом сажали цветы, ухаживали за ними, наблюдали за ростом растений на вашем цветнике? (…………………). А какое настроение  у вас было, когда  появлялись, росли, цвели? (……..).  А какое настроение у вас сейчас? (……………..) </w:t>
      </w:r>
    </w:p>
    <w:p w14:paraId="01C69060" w14:textId="77777777" w:rsid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4A6106" w14:textId="6B2EE9A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После представления этого яркого, красочного проекта  так и хочется закружиться в нежном цветочном танце.</w:t>
      </w:r>
    </w:p>
    <w:p w14:paraId="67245417" w14:textId="011C483C" w:rsidR="00D25E3E" w:rsidRDefault="00D25E3E" w:rsidP="00D25E3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Танец «Ромашковое поле»</w:t>
      </w:r>
    </w:p>
    <w:p w14:paraId="350BE38A" w14:textId="2424F263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506ADB" w14:textId="7777777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Слово для представления своего проекта  «Весенние хлопоты» предоставляется детям 6 группы.</w:t>
      </w:r>
    </w:p>
    <w:p w14:paraId="27201725" w14:textId="77777777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Ребята, как вы думаете, вам удалось помочь взрослым? (……………..).</w:t>
      </w:r>
    </w:p>
    <w:p w14:paraId="4052A6A5" w14:textId="77777777" w:rsid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24BA24" w14:textId="033C6DF3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сейчас свой проект представят дети из группы 7. </w:t>
      </w:r>
      <w:r w:rsidRPr="00D25E3E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(представление проекта «Круглый год).</w:t>
      </w:r>
    </w:p>
    <w:p w14:paraId="3D05A66F" w14:textId="57B8802B" w:rsid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proofErr w:type="gramStart"/>
      <w:r w:rsid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proofErr w:type="gramEnd"/>
      <w:r w:rsidRPr="00D25E3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скажи пожалуйста, а зачем вы с ребятами это все делали? (………..)  Что вас огорчало? (………..) А чему вы  радовались, когда помогали природе? (………..).</w:t>
      </w:r>
    </w:p>
    <w:p w14:paraId="698EAFEB" w14:textId="21FFB213" w:rsidR="00D25E3E" w:rsidRP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1D962A" w14:textId="5B357B34" w:rsidR="00D25E3E" w:rsidRDefault="00D25E3E" w:rsidP="00D25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E3E">
        <w:rPr>
          <w:rFonts w:ascii="Times New Roman" w:hAnsi="Times New Roman" w:cs="Times New Roman"/>
          <w:sz w:val="24"/>
          <w:szCs w:val="24"/>
        </w:rPr>
        <w:t xml:space="preserve">      Молодцы, ребята!  Вы очень интересно и содержательно представили свои проекты. </w:t>
      </w:r>
    </w:p>
    <w:p w14:paraId="2DC4644A" w14:textId="62484206" w:rsidR="004547FC" w:rsidRDefault="004547FC" w:rsidP="00D25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47A3F6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Уважаемые гости!  Из этих проектов видно, что чистота и порядок действительно там, где не мусорят, оберегают природу, заботятся о ней, создают и ценят красоту.</w:t>
      </w:r>
    </w:p>
    <w:p w14:paraId="6969F28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Деревце, цветок и птица</w:t>
      </w:r>
    </w:p>
    <w:p w14:paraId="208AF16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всегда умеют защититься.</w:t>
      </w:r>
    </w:p>
    <w:p w14:paraId="0D5CB326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будут уничтожены они,</w:t>
      </w:r>
    </w:p>
    <w:p w14:paraId="38517666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планете мы останемся одни…</w:t>
      </w:r>
    </w:p>
    <w:p w14:paraId="2837E65F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Мы с вами сейчас посмотрим, как же обстоит дело с чистотой и порядком у братьев наших меньших – лесных обитателей. Вашему вниманию предлагается сценка «Защитим природу».</w:t>
      </w:r>
    </w:p>
    <w:p w14:paraId="0919C38A" w14:textId="77777777" w:rsidR="004547FC" w:rsidRPr="00D25E3E" w:rsidRDefault="004547FC" w:rsidP="00D25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E3FE70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Сценка.</w:t>
      </w:r>
    </w:p>
    <w:p w14:paraId="07A4C6B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i/>
          <w:sz w:val="24"/>
          <w:szCs w:val="24"/>
        </w:rPr>
        <w:t>Звучит музыка, появляется бабочка и дятел-санитар. Бабочка плачет.</w:t>
      </w:r>
    </w:p>
    <w:p w14:paraId="5768EF0A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Бабочка</w:t>
      </w:r>
      <w:proofErr w:type="gramStart"/>
      <w:r w:rsidRPr="004547F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Что</w:t>
      </w:r>
      <w:proofErr w:type="gramEnd"/>
      <w:r w:rsidRPr="004547FC">
        <w:rPr>
          <w:rFonts w:ascii="Times New Roman" w:hAnsi="Times New Roman" w:cs="Times New Roman"/>
          <w:sz w:val="24"/>
          <w:szCs w:val="24"/>
        </w:rPr>
        <w:t xml:space="preserve"> за слон пришел к нам в лес?</w:t>
      </w:r>
    </w:p>
    <w:p w14:paraId="6FA73D2E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Только шум стоит и треск!</w:t>
      </w:r>
    </w:p>
    <w:p w14:paraId="7DE2F2C9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Все цветочки затоптал,</w:t>
      </w:r>
    </w:p>
    <w:p w14:paraId="06890A93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Крылышко мое сломал!</w:t>
      </w:r>
    </w:p>
    <w:p w14:paraId="52675F20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Чуть не задавил жука!</w:t>
      </w:r>
    </w:p>
    <w:p w14:paraId="62B93187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Как теперь я полечу?</w:t>
      </w:r>
    </w:p>
    <w:p w14:paraId="75ADFF40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Нужно мне скорей к врачу!</w:t>
      </w:r>
    </w:p>
    <w:p w14:paraId="2F263A14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8EE69B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Дятел-санитар: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   Дай крыло перевяжу,</w:t>
      </w:r>
    </w:p>
    <w:p w14:paraId="4D31C43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        Быстро шину наложу!</w:t>
      </w:r>
    </w:p>
    <w:p w14:paraId="094242A3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        Трудный случай – перелом,</w:t>
      </w:r>
    </w:p>
    <w:p w14:paraId="4E031EF6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         Сейчас в больницу отведем!</w:t>
      </w:r>
    </w:p>
    <w:p w14:paraId="68C7A299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B5C29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i/>
          <w:sz w:val="24"/>
          <w:szCs w:val="24"/>
        </w:rPr>
        <w:t>(Звучит сирена скорой помощи, появляются два муравья).</w:t>
      </w:r>
    </w:p>
    <w:p w14:paraId="11E88C8A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1-ый муравей: 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Мы – санитары леса,</w:t>
      </w:r>
    </w:p>
    <w:p w14:paraId="21643C56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   В труде и день, и ночь!</w:t>
      </w:r>
    </w:p>
    <w:p w14:paraId="1D6B7D8B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   Готовы мы больному</w:t>
      </w:r>
    </w:p>
    <w:p w14:paraId="3FBC1038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   От всей души помочь!</w:t>
      </w:r>
    </w:p>
    <w:p w14:paraId="2CC6FC34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2-ой муравей</w:t>
      </w:r>
      <w:proofErr w:type="gramStart"/>
      <w:r w:rsidRPr="004547F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47FC">
        <w:rPr>
          <w:rFonts w:ascii="Times New Roman" w:hAnsi="Times New Roman" w:cs="Times New Roman"/>
          <w:sz w:val="24"/>
          <w:szCs w:val="24"/>
        </w:rPr>
        <w:t xml:space="preserve"> Отвезем</w:t>
      </w:r>
      <w:proofErr w:type="gramEnd"/>
      <w:r w:rsidRPr="004547FC">
        <w:rPr>
          <w:rFonts w:ascii="Times New Roman" w:hAnsi="Times New Roman" w:cs="Times New Roman"/>
          <w:sz w:val="24"/>
          <w:szCs w:val="24"/>
        </w:rPr>
        <w:t xml:space="preserve"> тебя, сестрица,</w:t>
      </w:r>
    </w:p>
    <w:p w14:paraId="68C611C8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В муравьиную больницу!</w:t>
      </w:r>
    </w:p>
    <w:p w14:paraId="11A51D05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Будешь скоро ты опять</w:t>
      </w:r>
    </w:p>
    <w:p w14:paraId="065709DC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                           Ловко крылышком махать!</w:t>
      </w:r>
    </w:p>
    <w:p w14:paraId="5421E382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i/>
          <w:sz w:val="24"/>
          <w:szCs w:val="24"/>
        </w:rPr>
        <w:t>(Под звуки сирены муравьи забирают бабочку и уходят).</w:t>
      </w:r>
    </w:p>
    <w:p w14:paraId="3321E0F9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C075C4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1-ый ребенок</w:t>
      </w:r>
      <w:proofErr w:type="gramStart"/>
      <w:r w:rsidRPr="004547F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</w:t>
      </w:r>
      <w:r w:rsidRPr="004547FC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4547FC">
        <w:rPr>
          <w:rFonts w:ascii="Times New Roman" w:hAnsi="Times New Roman" w:cs="Times New Roman"/>
          <w:i/>
          <w:sz w:val="24"/>
          <w:szCs w:val="24"/>
        </w:rPr>
        <w:t>, что это такое? Посмотрите, сколько мусора!</w:t>
      </w:r>
    </w:p>
    <w:p w14:paraId="3372BAB8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2-ой ребенок: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</w:t>
      </w:r>
      <w:r w:rsidRPr="004547FC">
        <w:rPr>
          <w:rFonts w:ascii="Times New Roman" w:hAnsi="Times New Roman" w:cs="Times New Roman"/>
          <w:i/>
          <w:sz w:val="24"/>
          <w:szCs w:val="24"/>
        </w:rPr>
        <w:t xml:space="preserve"> Ребята, послушайте, как тихо в лесу, даже птицы не поют!  Разве так бывает, чтобы  птицы в лесу не пели?</w:t>
      </w:r>
    </w:p>
    <w:p w14:paraId="5371E881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1-ый ребенок</w:t>
      </w:r>
      <w:proofErr w:type="gramStart"/>
      <w:r w:rsidRPr="004547F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</w:t>
      </w:r>
      <w:r w:rsidRPr="004547FC">
        <w:rPr>
          <w:rFonts w:ascii="Times New Roman" w:hAnsi="Times New Roman" w:cs="Times New Roman"/>
          <w:i/>
          <w:sz w:val="24"/>
          <w:szCs w:val="24"/>
        </w:rPr>
        <w:t>Посмотрите</w:t>
      </w:r>
      <w:proofErr w:type="gramEnd"/>
      <w:r w:rsidRPr="004547FC">
        <w:rPr>
          <w:rFonts w:ascii="Times New Roman" w:hAnsi="Times New Roman" w:cs="Times New Roman"/>
          <w:i/>
          <w:sz w:val="24"/>
          <w:szCs w:val="24"/>
        </w:rPr>
        <w:t xml:space="preserve"> сюда, кто-то разорил муравейник.</w:t>
      </w:r>
    </w:p>
    <w:p w14:paraId="53F17787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2-ой ребенок: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</w:t>
      </w:r>
      <w:r w:rsidRPr="004547FC">
        <w:rPr>
          <w:rFonts w:ascii="Times New Roman" w:hAnsi="Times New Roman" w:cs="Times New Roman"/>
          <w:i/>
          <w:sz w:val="24"/>
          <w:szCs w:val="24"/>
        </w:rPr>
        <w:t>А здесь помята трава и сломаны ветки.</w:t>
      </w:r>
    </w:p>
    <w:p w14:paraId="718347A3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1-ый ребенок</w:t>
      </w:r>
      <w:proofErr w:type="gramStart"/>
      <w:r w:rsidRPr="004547F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</w:t>
      </w:r>
      <w:r w:rsidRPr="004547F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4547FC">
        <w:rPr>
          <w:rFonts w:ascii="Times New Roman" w:hAnsi="Times New Roman" w:cs="Times New Roman"/>
          <w:i/>
          <w:sz w:val="24"/>
          <w:szCs w:val="24"/>
        </w:rPr>
        <w:t xml:space="preserve"> кто же  все это сделал?</w:t>
      </w:r>
    </w:p>
    <w:p w14:paraId="54603100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 xml:space="preserve">Вместе:  </w:t>
      </w:r>
      <w:r w:rsidRPr="004547FC">
        <w:rPr>
          <w:rFonts w:ascii="Times New Roman" w:hAnsi="Times New Roman" w:cs="Times New Roman"/>
          <w:i/>
          <w:sz w:val="24"/>
          <w:szCs w:val="24"/>
        </w:rPr>
        <w:t>Кто же еще, кроме человека, мог такое натворить! Надо срочно все исправить.</w:t>
      </w:r>
    </w:p>
    <w:p w14:paraId="09449F5A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i/>
          <w:sz w:val="24"/>
          <w:szCs w:val="24"/>
        </w:rPr>
        <w:t>(Дети убирают мусор и сажают цветы).</w:t>
      </w:r>
    </w:p>
    <w:p w14:paraId="28A1E4B6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1-ый ребенок</w:t>
      </w:r>
      <w:proofErr w:type="gramStart"/>
      <w:r w:rsidRPr="004547F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  </w:t>
      </w:r>
      <w:r w:rsidRPr="004547FC">
        <w:rPr>
          <w:rFonts w:ascii="Times New Roman" w:hAnsi="Times New Roman" w:cs="Times New Roman"/>
          <w:i/>
          <w:sz w:val="24"/>
          <w:szCs w:val="24"/>
        </w:rPr>
        <w:t>Посмотрите</w:t>
      </w:r>
      <w:proofErr w:type="gramEnd"/>
      <w:r w:rsidRPr="004547FC">
        <w:rPr>
          <w:rFonts w:ascii="Times New Roman" w:hAnsi="Times New Roman" w:cs="Times New Roman"/>
          <w:i/>
          <w:sz w:val="24"/>
          <w:szCs w:val="24"/>
        </w:rPr>
        <w:t>, дети, как стало чисто и красиво.</w:t>
      </w:r>
    </w:p>
    <w:p w14:paraId="65CFE99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7FC">
        <w:rPr>
          <w:rFonts w:ascii="Times New Roman" w:hAnsi="Times New Roman" w:cs="Times New Roman"/>
          <w:sz w:val="24"/>
          <w:szCs w:val="24"/>
          <w:u w:val="single"/>
        </w:rPr>
        <w:t>2-ой ребенок: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</w:t>
      </w:r>
      <w:r w:rsidRPr="004547FC">
        <w:rPr>
          <w:rFonts w:ascii="Times New Roman" w:hAnsi="Times New Roman" w:cs="Times New Roman"/>
          <w:i/>
          <w:sz w:val="24"/>
          <w:szCs w:val="24"/>
        </w:rPr>
        <w:t>Нашей бабочке вылечили крылышко, и она уже порхает по лугам с цветка на цветок. (Танец Бабочки.)</w:t>
      </w:r>
    </w:p>
    <w:p w14:paraId="74422185" w14:textId="68118F45" w:rsid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4547FC">
        <w:rPr>
          <w:rFonts w:ascii="Times New Roman" w:hAnsi="Times New Roman" w:cs="Times New Roman"/>
          <w:sz w:val="24"/>
          <w:szCs w:val="24"/>
        </w:rPr>
        <w:t xml:space="preserve">   </w:t>
      </w:r>
      <w:r w:rsidRPr="004547FC">
        <w:rPr>
          <w:rFonts w:ascii="Times New Roman" w:hAnsi="Times New Roman" w:cs="Times New Roman"/>
          <w:i/>
          <w:sz w:val="24"/>
          <w:szCs w:val="24"/>
        </w:rPr>
        <w:t>Какой хороший поступок мы сделали!</w:t>
      </w:r>
      <w:r w:rsidRPr="004547FC">
        <w:rPr>
          <w:rFonts w:ascii="Times New Roman" w:hAnsi="Times New Roman" w:cs="Times New Roman"/>
          <w:sz w:val="24"/>
          <w:szCs w:val="24"/>
        </w:rPr>
        <w:t xml:space="preserve"> </w:t>
      </w:r>
      <w:r w:rsidRPr="004547FC">
        <w:rPr>
          <w:rFonts w:ascii="Times New Roman" w:hAnsi="Times New Roman" w:cs="Times New Roman"/>
          <w:i/>
          <w:sz w:val="24"/>
          <w:szCs w:val="24"/>
        </w:rPr>
        <w:t xml:space="preserve"> Слышите, даже птицы запели!</w:t>
      </w:r>
    </w:p>
    <w:p w14:paraId="04B24747" w14:textId="46650FE9" w:rsid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D2F8A" w14:textId="504B4E3F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3 ребенок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47FC">
        <w:rPr>
          <w:rFonts w:ascii="Times New Roman" w:hAnsi="Times New Roman" w:cs="Times New Roman"/>
          <w:sz w:val="24"/>
          <w:szCs w:val="24"/>
        </w:rPr>
        <w:t>Давайте будем дружить друг с другом,</w:t>
      </w:r>
    </w:p>
    <w:p w14:paraId="21956E9E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Как птица с небом,</w:t>
      </w:r>
    </w:p>
    <w:p w14:paraId="7CC160B0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Как поле с лугом,</w:t>
      </w:r>
    </w:p>
    <w:p w14:paraId="21A7301B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Как ветер с морем,</w:t>
      </w:r>
    </w:p>
    <w:p w14:paraId="25ED5281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Трава с дождями,</w:t>
      </w:r>
    </w:p>
    <w:p w14:paraId="1C82D869" w14:textId="4A4FE473" w:rsid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Как дружит солнце со всеми нами!</w:t>
      </w:r>
    </w:p>
    <w:p w14:paraId="75FBE737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4FACD" w14:textId="3412B361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4 ребенок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47FC">
        <w:rPr>
          <w:rFonts w:ascii="Times New Roman" w:hAnsi="Times New Roman" w:cs="Times New Roman"/>
          <w:sz w:val="24"/>
          <w:szCs w:val="24"/>
        </w:rPr>
        <w:t>Давайте будем к тому стремиться,</w:t>
      </w:r>
    </w:p>
    <w:p w14:paraId="54066F53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Чтоб нас любили</w:t>
      </w:r>
    </w:p>
    <w:p w14:paraId="15E9AFBA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И зверь, и птица,</w:t>
      </w:r>
    </w:p>
    <w:p w14:paraId="41072D9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И доверяли повсюду нам,</w:t>
      </w:r>
    </w:p>
    <w:p w14:paraId="4B6DBEF8" w14:textId="5BE22835" w:rsid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Как самым верным своим друзьям!</w:t>
      </w:r>
    </w:p>
    <w:p w14:paraId="0E2D6395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440F41" w14:textId="1CE6DA12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  <w:u w:val="single"/>
        </w:rPr>
        <w:t>5 ребенок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47FC">
        <w:rPr>
          <w:rFonts w:ascii="Times New Roman" w:hAnsi="Times New Roman" w:cs="Times New Roman"/>
          <w:sz w:val="24"/>
          <w:szCs w:val="24"/>
        </w:rPr>
        <w:t>Давайте будем беречь планету!</w:t>
      </w:r>
    </w:p>
    <w:p w14:paraId="6A09FE50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Во всей вселенной похожей нету.</w:t>
      </w:r>
    </w:p>
    <w:p w14:paraId="1C6E2AC4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Во всей вселенной только одна,</w:t>
      </w:r>
    </w:p>
    <w:p w14:paraId="496B63AA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FC">
        <w:rPr>
          <w:rFonts w:ascii="Times New Roman" w:hAnsi="Times New Roman" w:cs="Times New Roman"/>
          <w:sz w:val="24"/>
          <w:szCs w:val="24"/>
        </w:rPr>
        <w:t>Для жизни и дружбы она нам дана!</w:t>
      </w:r>
    </w:p>
    <w:p w14:paraId="2E20426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357281" w14:textId="256859F3" w:rsidR="004547FC" w:rsidRDefault="004547FC" w:rsidP="00454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904">
        <w:rPr>
          <w:b/>
        </w:rPr>
        <w:t xml:space="preserve"> </w:t>
      </w:r>
      <w:r w:rsidRPr="004547FC">
        <w:rPr>
          <w:rFonts w:ascii="Times New Roman" w:hAnsi="Times New Roman" w:cs="Times New Roman"/>
          <w:sz w:val="24"/>
          <w:szCs w:val="24"/>
        </w:rPr>
        <w:t xml:space="preserve"> </w:t>
      </w:r>
      <w:r w:rsidRPr="004547FC">
        <w:rPr>
          <w:rFonts w:ascii="Times New Roman" w:hAnsi="Times New Roman" w:cs="Times New Roman"/>
          <w:b/>
          <w:bCs/>
          <w:sz w:val="24"/>
          <w:szCs w:val="24"/>
        </w:rPr>
        <w:t>Исполняется «Лесная песенка». (сл. С. Еремеева, муз. М. Еремеева</w:t>
      </w:r>
      <w:r w:rsidRPr="004547FC">
        <w:rPr>
          <w:rFonts w:ascii="Times New Roman" w:hAnsi="Times New Roman" w:cs="Times New Roman"/>
          <w:sz w:val="24"/>
          <w:szCs w:val="24"/>
        </w:rPr>
        <w:t>).</w:t>
      </w:r>
    </w:p>
    <w:p w14:paraId="2F4F7A66" w14:textId="17175A99" w:rsidR="004547FC" w:rsidRDefault="004547FC" w:rsidP="004547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35ACCC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Ребята, кто же нарушает порядок и чистоту на нашей планете? (……………)</w:t>
      </w:r>
    </w:p>
    <w:p w14:paraId="3E3305EC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А как он это делает?  (….)</w:t>
      </w:r>
    </w:p>
    <w:p w14:paraId="4676F34B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Верно, человек придумал и построил автомобильные заводы, нефтеперерабатывающие комбинаты, бензозаправочные станции. Работа этих предприятий нарушает чистоту воздуха. Но это проблемы глобального масштаба, нам их не решить, этим занимаются взрослые, а мы им поможем во всем. И мы уже многое для этого делаем: в нашем дошкольном учреждении открыт и успешно работает «мусороперерабатывающий комбинат», на котором весь собранный мусор превращается в красивые изделия.</w:t>
      </w:r>
    </w:p>
    <w:p w14:paraId="5C6065CD" w14:textId="62D2A068" w:rsidR="004547FC" w:rsidRDefault="004547FC" w:rsidP="004547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Дефиле моделей костюмов из бросового природного материала.</w:t>
      </w:r>
    </w:p>
    <w:p w14:paraId="4560A3B3" w14:textId="2774F5C7" w:rsidR="004547FC" w:rsidRDefault="004547FC" w:rsidP="004547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A0935D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Итак, мы заканчиваем нашу игру. Ребята в который раз подтвердили звание самых умных в нашем дошкольном учреждении. А какое же звание без медали! </w:t>
      </w:r>
    </w:p>
    <w:p w14:paraId="29420744" w14:textId="0B0C8F27" w:rsid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Всем участникам игры вручаются медали.</w:t>
      </w:r>
    </w:p>
    <w:p w14:paraId="7BDC7593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D832F" w14:textId="77777777" w:rsidR="004547FC" w:rsidRPr="004547FC" w:rsidRDefault="004547FC" w:rsidP="004547F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Природа – наш общий дом, наше богатство.</w:t>
      </w:r>
    </w:p>
    <w:p w14:paraId="383E86DB" w14:textId="77777777" w:rsidR="004547FC" w:rsidRPr="004547FC" w:rsidRDefault="004547FC" w:rsidP="004547F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всё это богатство должно быть в чистоте и порядке:</w:t>
      </w:r>
    </w:p>
    <w:p w14:paraId="51C83ECC" w14:textId="2BE664CA" w:rsidR="004547FC" w:rsidRPr="004547FC" w:rsidRDefault="004547FC" w:rsidP="004547F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маленький ручеек, и кудрявая березка,</w:t>
      </w:r>
    </w:p>
    <w:p w14:paraId="0A1DFDA4" w14:textId="40B56C67" w:rsidR="004547FC" w:rsidRPr="004547FC" w:rsidRDefault="004547FC" w:rsidP="004547F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 красивый цветок на клумбе,</w:t>
      </w:r>
    </w:p>
    <w:p w14:paraId="3B9834C6" w14:textId="53978143" w:rsidR="004547FC" w:rsidRDefault="004547FC" w:rsidP="004547F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 главное – человеческая душа!</w:t>
      </w:r>
    </w:p>
    <w:p w14:paraId="7646C0BA" w14:textId="77777777" w:rsidR="004547FC" w:rsidRPr="004547FC" w:rsidRDefault="004547FC" w:rsidP="004547F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2D729C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7FC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4547F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Дорогие дети, вам спасибо за игру. А вам, дорогие гости за внимание.  </w:t>
      </w:r>
    </w:p>
    <w:p w14:paraId="4D058E69" w14:textId="77777777" w:rsidR="004547FC" w:rsidRPr="004547FC" w:rsidRDefault="004547FC" w:rsidP="004547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FB5441" w14:textId="77777777" w:rsidR="004547FC" w:rsidRPr="004547FC" w:rsidRDefault="004547FC" w:rsidP="004547FC">
      <w:pPr>
        <w:pStyle w:val="a3"/>
        <w:rPr>
          <w:rFonts w:ascii="Times New Roman" w:hAnsi="Times New Roman" w:cs="Times New Roman"/>
        </w:rPr>
      </w:pPr>
    </w:p>
    <w:p w14:paraId="695F455D" w14:textId="77777777" w:rsidR="00D25E3E" w:rsidRPr="004547FC" w:rsidRDefault="00D25E3E" w:rsidP="004547FC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73895C" w14:textId="77777777" w:rsidR="00D25E3E" w:rsidRPr="004547FC" w:rsidRDefault="00D25E3E" w:rsidP="004547F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3C83A" w14:textId="77777777" w:rsidR="00D25E3E" w:rsidRPr="00D25E3E" w:rsidRDefault="00D25E3E" w:rsidP="00D25E3E">
      <w:pPr>
        <w:jc w:val="center"/>
        <w:rPr>
          <w:rFonts w:ascii="Calibri" w:hAnsi="Calibri" w:cs="Calibri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E3E">
        <w:rPr>
          <w:rFonts w:ascii="Calibri" w:hAnsi="Calibri" w:cs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572ADF47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91ECD0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C5091D" w14:textId="77777777" w:rsidR="00C27979" w:rsidRPr="00C27979" w:rsidRDefault="00C27979" w:rsidP="00C27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7979" w:rsidRPr="00C27979" w:rsidSect="003801D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4ADE" w14:textId="77777777" w:rsidR="00F8768A" w:rsidRDefault="00F8768A" w:rsidP="00C27979">
      <w:r>
        <w:separator/>
      </w:r>
    </w:p>
  </w:endnote>
  <w:endnote w:type="continuationSeparator" w:id="0">
    <w:p w14:paraId="08F17A76" w14:textId="77777777" w:rsidR="00F8768A" w:rsidRDefault="00F8768A" w:rsidP="00C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14146"/>
      <w:docPartObj>
        <w:docPartGallery w:val="Page Numbers (Bottom of Page)"/>
        <w:docPartUnique/>
      </w:docPartObj>
    </w:sdtPr>
    <w:sdtContent>
      <w:p w14:paraId="3FF4C053" w14:textId="5F483BE1" w:rsidR="00C27979" w:rsidRDefault="00C279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1387D" w14:textId="77777777" w:rsidR="00C27979" w:rsidRDefault="00C27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80E7" w14:textId="77777777" w:rsidR="00F8768A" w:rsidRDefault="00F8768A" w:rsidP="00C27979">
      <w:r>
        <w:separator/>
      </w:r>
    </w:p>
  </w:footnote>
  <w:footnote w:type="continuationSeparator" w:id="0">
    <w:p w14:paraId="2C982E27" w14:textId="77777777" w:rsidR="00F8768A" w:rsidRDefault="00F8768A" w:rsidP="00C2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C01"/>
    <w:multiLevelType w:val="hybridMultilevel"/>
    <w:tmpl w:val="A24E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4635"/>
    <w:multiLevelType w:val="hybridMultilevel"/>
    <w:tmpl w:val="4F32A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7347C2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D1C66"/>
    <w:multiLevelType w:val="hybridMultilevel"/>
    <w:tmpl w:val="5E0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25AF"/>
    <w:multiLevelType w:val="hybridMultilevel"/>
    <w:tmpl w:val="44B0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120CF"/>
    <w:multiLevelType w:val="hybridMultilevel"/>
    <w:tmpl w:val="C2D4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95099"/>
    <w:multiLevelType w:val="hybridMultilevel"/>
    <w:tmpl w:val="6734B3F6"/>
    <w:lvl w:ilvl="0" w:tplc="7E18BB5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A7ECB"/>
    <w:multiLevelType w:val="hybridMultilevel"/>
    <w:tmpl w:val="638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9417C"/>
    <w:multiLevelType w:val="hybridMultilevel"/>
    <w:tmpl w:val="D40C8E60"/>
    <w:lvl w:ilvl="0" w:tplc="215E9F6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5074B"/>
    <w:multiLevelType w:val="hybridMultilevel"/>
    <w:tmpl w:val="FED01B18"/>
    <w:lvl w:ilvl="0" w:tplc="A008C7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D7"/>
    <w:rsid w:val="003801D3"/>
    <w:rsid w:val="004547FC"/>
    <w:rsid w:val="005D3FD7"/>
    <w:rsid w:val="00C27979"/>
    <w:rsid w:val="00C6673B"/>
    <w:rsid w:val="00D25E3E"/>
    <w:rsid w:val="00DC190C"/>
    <w:rsid w:val="00F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5F5"/>
  <w15:chartTrackingRefBased/>
  <w15:docId w15:val="{52014052-7F70-4CE0-84AF-57CE86D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979"/>
  </w:style>
  <w:style w:type="paragraph" w:styleId="a6">
    <w:name w:val="footer"/>
    <w:basedOn w:val="a"/>
    <w:link w:val="a7"/>
    <w:uiPriority w:val="99"/>
    <w:unhideWhenUsed/>
    <w:rsid w:val="00C27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Журавлев</dc:creator>
  <cp:keywords/>
  <dc:description/>
  <cp:lastModifiedBy>Сергей Журавлев</cp:lastModifiedBy>
  <cp:revision>3</cp:revision>
  <dcterms:created xsi:type="dcterms:W3CDTF">2022-03-19T04:38:00Z</dcterms:created>
  <dcterms:modified xsi:type="dcterms:W3CDTF">2022-03-19T05:33:00Z</dcterms:modified>
</cp:coreProperties>
</file>