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детский сад №5 комбинированного вида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Красносельского района 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Санкт-Петербург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Конспект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непрерывной образовательной деятельности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детьми подготовительной группы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общеразвивающей направленности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 теме: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«Поможем Зиме»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(ситуация детского выбора как необходимое условие развития самостоятельности и ответственности у детей дошкольного возраста)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righ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Подготовили и провели</w:t>
      </w:r>
    </w:p>
    <w:p>
      <w:pPr>
        <w:shd w:val="clear" w:color="auto" w:fill="FFFFFF"/>
        <w:spacing w:after="0" w:line="315" w:lineRule="atLeast"/>
        <w:jc w:val="righ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Воспитатели группы №3</w:t>
      </w:r>
    </w:p>
    <w:p>
      <w:pPr>
        <w:shd w:val="clear" w:color="auto" w:fill="FFFFFF"/>
        <w:spacing w:after="0" w:line="315" w:lineRule="atLeast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Дюбенко Анастасия Валерьевна</w:t>
      </w:r>
    </w:p>
    <w:p>
      <w:pPr>
        <w:shd w:val="clear" w:color="auto" w:fill="FFFFFF"/>
        <w:spacing w:after="0" w:line="315" w:lineRule="atLeast"/>
        <w:jc w:val="righ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Давыдова Олеся Руслановна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Санкт-Петербург</w:t>
      </w:r>
    </w:p>
    <w:p>
      <w:pPr>
        <w:shd w:val="clear" w:color="auto" w:fill="FFFFFF"/>
        <w:spacing w:after="0" w:line="315" w:lineRule="atLeast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расширить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представлений детей о характерных признаках зимы,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продолжить развивать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наглядно-действенное мышления,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 xml:space="preserve"> стимулировать к поиску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новых способов решения задач при помощи различных предметов.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Задачи: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Образовательные: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Уточнить и расширить знания детей о зимней поре, закреплять у детей представления о периодах зимы и их характерных особенностях, обобщенное представление о лесе, деревьях и животных в зимний период.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Совершенствовать умение внимательно слушать педагога, отвечать на вопросы.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Развивающие: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познавательный интерес детей.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коммуникативные качества детей, культуру речевого общения друг с другом и педагогом.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Развивать внимание, мышление, память у детей.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Воспитательные: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у детей бережное отношение к природе.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after="0" w:line="315" w:lineRule="atLeast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 занятия: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интегрированное («Познавательное развитие», «Речевое развитие», «Социально-коммуникативное», «Физическое развитие», «Художественно-эстетическое развитие»).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textWrapping"/>
      </w:r>
    </w:p>
    <w:p>
      <w:pPr>
        <w:shd w:val="clear" w:color="auto" w:fill="FFFFFF"/>
        <w:spacing w:after="0" w:line="480" w:lineRule="auto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Материалы и оборудование: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экран, аудиозаписи со звуком зимнего леса, листочки из картона для дорожки с изображением снежинок и камней, картинка «Зимний лес» с изображениями животных зимой на липучках, обручи для «кочек», мяч, письма-листочки, пазлы (разрезные картинки).</w:t>
      </w:r>
    </w:p>
    <w:p>
      <w:pPr>
        <w:shd w:val="clear" w:color="auto" w:fill="FFFFFF"/>
        <w:spacing w:after="150" w:line="315" w:lineRule="atLeast"/>
        <w:jc w:val="both"/>
        <w:rPr>
          <w:rFonts w:hint="default" w:ascii="Arial" w:hAnsi="Arial" w:eastAsia="Times New Roman" w:cs="Arial"/>
          <w:color w:val="181818"/>
          <w:sz w:val="21"/>
          <w:szCs w:val="21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Количество детей:  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19</w:t>
      </w:r>
    </w:p>
    <w:p>
      <w:pPr>
        <w:shd w:val="clear" w:color="auto" w:fill="FFFFFF"/>
        <w:spacing w:after="150" w:line="315" w:lineRule="atLeast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833713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150" w:line="315" w:lineRule="atLeast"/>
        <w:jc w:val="both"/>
        <w:rPr>
          <w:rFonts w:ascii="Times New Roman" w:hAnsi="Times New Roman" w:eastAsia="Times New Roman" w:cs="Times New Roman"/>
          <w:b/>
          <w:bCs/>
          <w:color w:val="83371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833713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150" w:line="315" w:lineRule="atLeast"/>
        <w:jc w:val="both"/>
        <w:rPr>
          <w:rFonts w:ascii="Times New Roman" w:hAnsi="Times New Roman" w:eastAsia="Times New Roman" w:cs="Times New Roman"/>
          <w:b/>
          <w:bCs/>
          <w:color w:val="833713"/>
          <w:sz w:val="24"/>
          <w:szCs w:val="24"/>
          <w:lang w:eastAsia="ru-RU"/>
        </w:rPr>
      </w:pPr>
    </w:p>
    <w:p>
      <w:pPr>
        <w:shd w:val="clear" w:color="auto" w:fill="FFFFFF"/>
        <w:spacing w:after="150" w:line="315" w:lineRule="atLeast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833713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150" w:line="315" w:lineRule="atLeast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833713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150" w:line="315" w:lineRule="atLeast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833713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150" w:line="315" w:lineRule="atLeast"/>
        <w:jc w:val="both"/>
        <w:rPr>
          <w:rFonts w:ascii="Times New Roman" w:hAnsi="Times New Roman" w:eastAsia="Times New Roman" w:cs="Times New Roman"/>
          <w:b/>
          <w:bCs/>
          <w:color w:val="83371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833713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150" w:line="315" w:lineRule="atLeast"/>
        <w:jc w:val="both"/>
        <w:rPr>
          <w:rFonts w:ascii="Times New Roman" w:hAnsi="Times New Roman" w:eastAsia="Times New Roman" w:cs="Times New Roman"/>
          <w:b/>
          <w:bCs/>
          <w:color w:val="833713"/>
          <w:sz w:val="24"/>
          <w:szCs w:val="24"/>
          <w:lang w:eastAsia="ru-RU"/>
        </w:rPr>
      </w:pPr>
    </w:p>
    <w:p>
      <w:pPr>
        <w:shd w:val="clear" w:color="auto" w:fill="FFFFFF"/>
        <w:spacing w:after="150" w:line="315" w:lineRule="atLeast"/>
        <w:jc w:val="both"/>
        <w:rPr>
          <w:rFonts w:ascii="Times New Roman" w:hAnsi="Times New Roman" w:eastAsia="Times New Roman" w:cs="Times New Roman"/>
          <w:b/>
          <w:bCs/>
          <w:color w:val="833713"/>
          <w:sz w:val="24"/>
          <w:szCs w:val="24"/>
          <w:lang w:eastAsia="ru-RU"/>
        </w:rPr>
      </w:pPr>
    </w:p>
    <w:p>
      <w:pPr>
        <w:shd w:val="clear" w:color="auto" w:fill="FFFFFF"/>
        <w:spacing w:after="150" w:line="315" w:lineRule="atLeast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</w:p>
    <w:p>
      <w:pPr>
        <w:shd w:val="clear" w:color="auto" w:fill="FFFFFF"/>
        <w:spacing w:after="150" w:line="315" w:lineRule="atLeast"/>
        <w:jc w:val="both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Ход образовательной деятельности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Дети стоят произвольно.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Здравствуйте ребята, посмотрите, как красиво в нашей группе. Давайте попутешествуем! а чтобы наше путешествие было сказочным и увлекательным, для начала нужно поприветствовать друг друга, встали дружно в кружок, повторяем все за мной: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Дружба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очень нам нужна,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жизни нашей так важна.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 случится что-то вдруг,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96"/>
          <w:szCs w:val="9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К нам придёт на помощь друг!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Сегодня утром мне прислали письмо №1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 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Ой, посмотрите здесь что-то написано: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С каждым днем все холоднее,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Греет солнце все слабее,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Всюду снег, как бахрома, —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Значит, к нам пришла... (зима)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Дети: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Зима.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 xml:space="preserve"> Да, это письмо от Зимы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(слайд с заставкой зимы)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Письмо: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Ребята, я потеряла свой морозный посох в лесу и очень прошу вас помочь мне его найти. Я приглашаю вас в зимний лес, где вас ждут интересные задания, которые помогут найти мой посох.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Ну, что ребята, принимаем приглашение Зимы?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Дети: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Да.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Ребята, но, чтобы попасть в зимний лес, необходимо пройти по волшебной дорожке. У нас есть 2 пути: одна дорожка устлана снежинками, а другая камешками. Выбирайте ту, которая вам больше понравилась, главное не сбиться с пути. Ну что, готовы? Тогда в путь.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(ребята идут по заснеженной тропинке, разложенным змейкой на полу, звучит аудиозапись «Звуки зимнего леса»)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Вот мы пришли в зимний лес </w:t>
      </w: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(слайд с картинкой леса)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Намело, Навьюжило.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Все деревья В кружеве: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Снег на соснах, На кустах,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белых шубках ели.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запутались в ветвях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Буйные метели.</w:t>
      </w:r>
      <w:r>
        <w:rPr>
          <w:rFonts w:ascii="Times New Roman" w:hAnsi="Times New Roman" w:cs="Times New Roman"/>
          <w:color w:val="111111"/>
          <w:sz w:val="96"/>
          <w:szCs w:val="96"/>
        </w:rPr>
        <w:br w:type="textWrapping"/>
      </w:r>
      <w:r>
        <w:rPr>
          <w:rFonts w:ascii="Arial" w:hAnsi="Arial" w:cs="Arial"/>
          <w:color w:val="111111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 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Ребята, посмотрите ещё письмо№2: Большое спасибо ребята, что вы пришли ко мне на помощь. Вот первое задание (</w:t>
      </w: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испытание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 xml:space="preserve">):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Игра «Кто, где живёт»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(</w:t>
      </w: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 xml:space="preserve">У нас есть картинка «Зимнего леса». Надо разделится на три команды: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Первой команде нужно найти, где же будут жить наши животные и прикрепить на это место жилище животного.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 xml:space="preserve">Второй команде помочь каждому лесному зверю найти своё жилище, для это нужно картинку с изображением животного поместить на изображение жилища, в котором оно живёт.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/>
          <w:iCs/>
          <w:shd w:val="clear" w:color="auto" w:fill="FFFFFF"/>
          <w:lang w:eastAsia="ru-RU"/>
        </w:rPr>
        <w:t xml:space="preserve">А третьей команде нужно помочь найти свои домики детенышам зверей, которые вышли погулять и заблудились. 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(Медведь в берлоге, волк в логове, белка в дупле, заяц под кустом и на лежках, кабан в зарослях кустарников, ёж в норе).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 xml:space="preserve"> Молодцы! Справились с заданием. Ребята, в лесу так красиво, а какой здесь чистый воздух. И дует лёгкий ветерок. Сейчас мы выполним с вами </w:t>
      </w: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дыхательную</w:t>
      </w:r>
      <w:r>
        <w:rPr>
          <w:rFonts w:ascii="Times New Roman" w:hAnsi="Times New Roman" w:eastAsia="Times New Roman" w:cs="Times New Roman"/>
          <w:iCs/>
          <w:color w:val="000000"/>
          <w:shd w:val="clear" w:color="auto" w:fill="FFFFFF"/>
          <w:lang w:eastAsia="ru-RU"/>
        </w:rPr>
        <w:t xml:space="preserve"> гимнастику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 xml:space="preserve">, а потом </w:t>
      </w:r>
      <w:r>
        <w:rPr>
          <w:rFonts w:ascii="Times New Roman" w:hAnsi="Times New Roman" w:eastAsia="Times New Roman" w:cs="Times New Roman"/>
          <w:shd w:val="clear" w:color="auto" w:fill="FFFFFF"/>
          <w:lang w:eastAsia="ru-RU"/>
        </w:rPr>
        <w:t>придумаем им названия.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Arial" w:hAnsi="Arial" w:eastAsia="Times New Roman" w:cs="Arial"/>
          <w:color w:val="181818"/>
          <w:sz w:val="21"/>
          <w:szCs w:val="21"/>
          <w:lang w:eastAsia="ru-RU"/>
        </w:rPr>
        <w:t>«</w:t>
      </w:r>
      <w:r>
        <w:rPr>
          <w:rFonts w:ascii="Times New Roman" w:hAnsi="Times New Roman" w:eastAsia="Times New Roman" w:cs="Times New Roman"/>
          <w:i/>
          <w:color w:val="181818"/>
          <w:sz w:val="21"/>
          <w:szCs w:val="21"/>
          <w:lang w:eastAsia="ru-RU"/>
        </w:rPr>
        <w:t>Погреем пальчики</w:t>
      </w:r>
      <w:r>
        <w:rPr>
          <w:rFonts w:ascii="Times New Roman" w:hAnsi="Times New Roman" w:eastAsia="Times New Roman" w:cs="Times New Roman"/>
          <w:color w:val="181818"/>
          <w:sz w:val="21"/>
          <w:szCs w:val="21"/>
          <w:lang w:eastAsia="ru-RU"/>
        </w:rPr>
        <w:t>»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Ребёнок вдыхает, делает паузу, затем при выдохе «греет пальцы», дует на них, длительно произнося [ш]</w:t>
      </w:r>
    </w:p>
    <w:p>
      <w:pPr>
        <w:shd w:val="clear" w:color="auto" w:fill="FFFFFF"/>
        <w:spacing w:after="0" w:line="240" w:lineRule="auto"/>
        <w:ind w:left="39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«Вьюга»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Вдох носом, пауза, на выдохе произносим [у] от тихого звучания к громкому.</w:t>
      </w:r>
    </w:p>
    <w:p>
      <w:pPr>
        <w:pStyle w:val="6"/>
        <w:shd w:val="clear" w:color="auto" w:fill="FFFFFF"/>
        <w:spacing w:after="0" w:line="240" w:lineRule="auto"/>
        <w:ind w:left="75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«Застёгиваем молнию на куртке»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Правой рукой застёгивать куртку – вдох; на выдохе произносим «Вжик!» Повторить 3 – 4 раза </w:t>
      </w:r>
    </w:p>
    <w:p>
      <w:pPr>
        <w:pStyle w:val="6"/>
        <w:shd w:val="clear" w:color="auto" w:fill="FFFFFF"/>
        <w:spacing w:after="0" w:line="240" w:lineRule="auto"/>
        <w:ind w:left="750"/>
        <w:jc w:val="center"/>
        <w:rPr>
          <w:rFonts w:ascii="Times New Roman" w:hAnsi="Times New Roman" w:eastAsia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Снежинки на ладошке</w:t>
      </w: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>
      <w:pPr>
        <w:pStyle w:val="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Вдох через нос, на выдох – сдуваем снежинки с ладошки.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а какие зимние месяцы вы знаете?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Декабрь, январь, февраль.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Скажите, пожалуйста, как называют зиму в декабре? Почему?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(слайд ранняя зима)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Декабрь – Студень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Месяц получил своё название от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стужи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и морозов, которыми он был наполнен.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А как называют зиму в январе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? Почему?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(слайд зима в январе)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Январь – Просинец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Получил это название от того, что день начинал прибавляться, в небе начинала 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проглядывать синева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Ну, а как же мы называем зима в феврале? Почему?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(Слайд поздняя зима)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Февраль был богат на названия.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Февраль – Бокогрей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т.к. в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это время начинал выходить на появившееся в небе солнце </w:t>
      </w: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  <w:lang w:eastAsia="ru-RU"/>
        </w:rPr>
        <w:t>бока греть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;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Февраль - Снежень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было много снега;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Февраль - Лютень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помимо обилия снега славился месяц своими лютыми морозами;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Февраль - Сечень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от слова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сечь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, секли дрова, чтобы обогреться в эти самые лютые морозы.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А давайте придумаем свои названия зимним месяцам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 дают ответы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 xml:space="preserve">Воспитатель: 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Ребята давайте посмотрим по сторонам и поищем морозный посох Зимы. </w:t>
      </w: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Ищут посох, но не находят.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Слайд заснеженного поля)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 xml:space="preserve">Пора продолжать путь. Ребята, путь нам преградило заснеженное поле, ну мы же с вами не боимся трудностей? Что будем делать? 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Дети: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Идём дальше.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 xml:space="preserve">  Но, что это, ребята? Я вижу какие-то отпечатки на снегу. Как вы думаете, что это? Правильно, это следы. А вы знаете, чьи они? (Нет) Сейчас мы пойдем по следу, и все вместе попробуем отгадать, кто же оставил этот след.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Дидактическое упражнение “Узнай животное по следу, отгадав загадку”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Дикий зверь тропой бежит,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То как хрюкнет, завизжит.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С ним детишек караван,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Этот зверь – лесной  …</w:t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 xml:space="preserve"> (кабан</w:t>
      </w:r>
      <w:r>
        <w:rPr>
          <w:rFonts w:ascii="Times New Roman" w:hAnsi="Times New Roman" w:eastAsia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) 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показываем его на нашей картинке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Правильно, это кабан. А как кабан готовится к зиме?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 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Чьи же еще следы остались на снегу?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 xml:space="preserve">Возле его логова лучше не ходить,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 xml:space="preserve">Деток его маленьких лучше не кормить.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 xml:space="preserve">Коль услышишь рядом щёлк,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 xml:space="preserve">Где-то рядом страшный … </w:t>
      </w:r>
      <w:r>
        <w:rPr>
          <w:rFonts w:ascii="Times New Roman" w:hAnsi="Times New Roman" w:eastAsia="Times New Roman" w:cs="Times New Roman"/>
          <w:b/>
          <w:color w:val="000000"/>
          <w:shd w:val="clear" w:color="auto" w:fill="FFFFFF"/>
          <w:lang w:eastAsia="ru-RU"/>
        </w:rPr>
        <w:t>(Волк)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показываем его на нашей картинке.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Правильно, это волк. Посмотрите, у нее следы похожи на цветок.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А, кто хочет рассказать, как зимует волк? (Одевается в теплую шубку, живет в логове, охотится на мышек и зайчиков). Кто знает, как называется домик волка? (логово).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hd w:val="clear" w:color="auto" w:fill="FFFFFF"/>
          <w:lang w:eastAsia="ru-RU"/>
        </w:rPr>
        <w:t>Воспитатель: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Пойдем, посмотрим, чей же следующий след.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Прыг да скок – исчез трусишка,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Это маленький …. </w:t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(зайчишка) 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показываем его на нашей картинке.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Да, правильно, молодцы. Это зайчишка оставил свои следы.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Посмотрите, у него следы, похожие на овал. Большие – это задние лапы, а поменьше – передние.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Кто хочет рассказать, как зимует заяц? ( К зиме меняет шубку на белую, прячется под кусточком, всех боится, кушает веточки деревьев.) А есть ли у зайчика свой дом? (нет, он спит под кустом).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и здесь мы справились, осталось, по следам животных перейти это заснеженное поле.  Кто хочет идти первым, что бы протоптать тропинку своим друзьям? По чьим следам пойдем?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hd w:val="clear" w:color="auto" w:fill="FFFFFF"/>
          <w:lang w:eastAsia="ru-RU"/>
        </w:rPr>
        <w:t>Дети: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 xml:space="preserve"> отвечают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hd w:val="clear" w:color="auto" w:fill="FFFFFF"/>
          <w:lang w:eastAsia="ru-RU"/>
        </w:rPr>
        <w:t>Имитационное упражнение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 xml:space="preserve"> “Мы шагаем по сугробам”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Мы шагаем по сугробам, (Дети идут, высоко поднимая ноги)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сугробам крутолобым.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Поднимай повыше ногу,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Проложи другим дорогу.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долго добирались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лесу мы оказались.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 xml:space="preserve"> Какие вы молодцы! Справились с заданием успешно. Давайте поищем и здесь посох. </w:t>
      </w: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Ищут посох, но не находят, а находят письмо Зимы №3.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Ребята это письмо от Зимы, с новым заданием.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Читает письмо: 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Давайте поможем Зиме ответить на ее вопрос и поиграем в игру </w:t>
      </w: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«Зима какая?»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(с мячом ).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«Назови одним словом»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(Какой? Какая?)Например, стул из дерева-деревянный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Горка из снега (снежная)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Дорожка изо льда (ледяная)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Погода с морозом (морозная)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Погода с ветром (ветреная)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 «Скажи наоборот»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Жаркий-холодный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Длинный-короткий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Тонкий-толстый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Мягкий-твердый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Назови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ласково».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Нужно образовывать существительное с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уменьшительно-ласкательным суффиксом,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например: снеговик – снеговичок.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 - (снежок)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- (солнышко)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Лёд - (ледок)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Шапка-шапочка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Горка-горочка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Санки-саночки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Вы большие молодцы, всё правильно ответили.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after="0" w:line="240" w:lineRule="auto"/>
        <w:ind w:left="708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Физминутка «Снежинки»</w:t>
      </w:r>
    </w:p>
    <w:p>
      <w:pPr>
        <w:shd w:val="clear" w:color="auto" w:fill="FFFFFF"/>
        <w:spacing w:after="0" w:line="240" w:lineRule="auto"/>
        <w:ind w:left="708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Ой летят, летят снежинки -</w:t>
      </w:r>
    </w:p>
    <w:p>
      <w:pPr>
        <w:shd w:val="clear" w:color="auto" w:fill="FFFFFF"/>
        <w:spacing w:after="0" w:line="240" w:lineRule="auto"/>
        <w:ind w:left="708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Белоснежные пушинки.   (Плавные взмахи руками.)</w:t>
      </w:r>
    </w:p>
    <w:p>
      <w:pPr>
        <w:shd w:val="clear" w:color="auto" w:fill="FFFFFF"/>
        <w:spacing w:after="0" w:line="240" w:lineRule="auto"/>
        <w:ind w:left="708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Это зимушка-зима (отводим сначала правую руку в сторону,</w:t>
      </w:r>
    </w:p>
    <w:p>
      <w:pPr>
        <w:shd w:val="clear" w:color="auto" w:fill="FFFFFF"/>
        <w:spacing w:after="0" w:line="240" w:lineRule="auto"/>
        <w:ind w:left="708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Рукавами повела.           (Затем левую руку в сторону.)                            </w:t>
      </w:r>
    </w:p>
    <w:p>
      <w:pPr>
        <w:shd w:val="clear" w:color="auto" w:fill="FFFFFF"/>
        <w:spacing w:after="0" w:line="240" w:lineRule="auto"/>
        <w:ind w:left="708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Все снежинки закружила.</w:t>
      </w:r>
    </w:p>
    <w:p>
      <w:pPr>
        <w:shd w:val="clear" w:color="auto" w:fill="FFFFFF"/>
        <w:spacing w:after="0" w:line="240" w:lineRule="auto"/>
        <w:ind w:left="708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 на землю опустила.         (Покружиться и присесть.)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hd w:val="clear" w:color="auto" w:fill="FFFFFF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Воспитатель: </w:t>
      </w:r>
      <w:r>
        <w:rPr>
          <w:rFonts w:ascii="Times New Roman" w:hAnsi="Times New Roman" w:eastAsia="Times New Roman" w:cs="Times New Roman"/>
          <w:color w:val="000000"/>
          <w:lang w:eastAsia="ru-RU"/>
        </w:rPr>
        <w:t>Ой ребята посмотрите, что это.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lang w:eastAsia="ru-RU"/>
        </w:rPr>
        <w:t>Находят письмо №4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Ребята Зима приготовила нам еще задание.</w:t>
      </w: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Читает письмо: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Дорогие ребята, подул сильный ветер и перепутал все картинки с временами года. Помогите пожалуйста мне их собрать.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Дети собирают на столе разрезные картинки.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 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Вы умницы, всё правильно составили.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Давайте поищем посох здесь.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(Находят посох)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hd w:val="clear" w:color="auto" w:fill="FFFFFF"/>
          <w:lang w:eastAsia="ru-RU"/>
        </w:rPr>
        <w:t>Воспитатель: 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А как же нам отдать посох Зиме? (</w:t>
      </w: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Ответы детей)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Это вы здорово придумали! Так мы и сделаем!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Ребята, понравилось вам наше путешествие с Зимой? Что больше всего вам понравилось? Какое задание было самым интересным? Что больше всего вам нравится в зимней поре? </w:t>
      </w:r>
      <w:r>
        <w:rPr>
          <w:rFonts w:ascii="Times New Roman" w:hAnsi="Times New Roman" w:eastAsia="Times New Roman" w:cs="Times New Roman"/>
          <w:i/>
          <w:iCs/>
          <w:color w:val="000000"/>
          <w:shd w:val="clear" w:color="auto" w:fill="FFFFFF"/>
          <w:lang w:eastAsia="ru-RU"/>
        </w:rPr>
        <w:t>(Ответы детей)</w:t>
      </w: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 Молодцы ребята!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  <w:lang w:eastAsia="ru-RU"/>
        </w:rPr>
        <w:t>Нам пора возвращаться из зимнего леса обратно в детский сад.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FF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Ход образовательной деятельности</w:t>
      </w:r>
    </w:p>
    <w:tbl>
      <w:tblPr>
        <w:tblStyle w:val="3"/>
        <w:tblW w:w="94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2057"/>
        <w:gridCol w:w="1859"/>
        <w:gridCol w:w="3174"/>
        <w:gridCol w:w="1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Этапы образовательной деятельности,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длительность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(мин.)</w:t>
            </w:r>
          </w:p>
        </w:tc>
        <w:tc>
          <w:tcPr>
            <w:tcW w:w="18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Организация рабочего пространства</w:t>
            </w: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Деятельность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педагога</w:t>
            </w:r>
          </w:p>
        </w:tc>
        <w:tc>
          <w:tcPr>
            <w:tcW w:w="1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Деятельность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детей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Вводная часть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Дети входят в группу, стоят свободно рядом с воспитателем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Дружба очень нам нужна,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В жизни нашей так важна.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Коль случится что-то вдруг,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К нам придёт на помощь друг!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Дети встали дружно в кружок и повторяют за воспитателем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Мотивация на деятельность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Игровая деятельность.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«Оказать помощь зиме, потерявшей свой посох».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Упражнение на внимание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Показывает письмо, спрашивает предположения детей от кого может быть письмо.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Загадывает загадку.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Читает письмо: Ребята, я потеряла свой зимний посох в лесу и очень прошу вас помочь мне их найти. Вас ждут интересные задания, а для того чтобы их выполнить, я приглашаю вас в зимний лес. Но, чтобы попасть в осенний лес, необходимо пройти по дорожке и не сбиться с пути. Ну что, готовы? Тогда в путь.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Ответы детей.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Дети слушают текст письма, отгадывают загадку, идут по выбранной дорожке в лес.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445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Проблемно- поисковая деятельность (активизация воспитанников)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1.Задание «Помоги животному найти своё жилище»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1.Дети стоят свободно около воспитателя и слушают условия задания, выполняют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 нас есть картинка «Зимнего леса». Надо разделится на три команды: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Первой команде нужно найти, где же будут жить наши животные и прикрепить на это место жилище животного.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Второй команде помочь каждому лесному зверю найти своё жилище, для это нужно картинку с изображением животного поместить на изображение жилища, в котором оно живёт.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А третьей команде нужно помочь найти свои домики детенышам зверей, которые вышли погулять и заблудились.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(Медведь в берлоге, волк в логове, белка в дупле, заяц под кустом и на лежках, кабан в зарослях кустарников, ёж в норе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1.Дети слушают условия задания, выполняют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4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2.Дыхательная гимнастика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2.Дети возвращаются к воспитателю и встают около него.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Ребята, в лесу как красиво, а какой здесь чистый воздух. И дует лёгкий ветерок.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Дует лёгкий ветерок-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Ш-ш-ш! Ш-ш-ш!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И качает так листок-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Ш-ш-ш! Ш-ш-ш!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Дует сильный ветерок-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Ш-ш-ш! Ш-ш-ш!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И качает так листок-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Ш-ш-ш!Ш-ш-ш!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2. Дети выполняют дыхательную гимнастику повторяя за воспитателем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4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3.Обсуждение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3.Дети стоят свободно. Воспитатель вместе с детьми.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Ребята, а какие осенние месяцы вы знаете?</w:t>
            </w: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Скажите, пожалуйста, как называют зиму в декабре? Почему?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(слайд ранняя зима)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А как называют зиму в январе? Почему?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(слайд зима в январе)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Ну, а как же мы называем зиму в феврале? Почему?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(слайд поздняя зима)</w:t>
            </w: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3.Дети отвечают на вопросы.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44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4.Преодоление препятствия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5.Речевая игра «Зима какая?»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4.Дети перепрыгивают из обруча в обруч и перебираются на другую сторону.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5. Дети сидят на ковре полукругом. Воспитатель напротив с мячом.</w:t>
            </w:r>
          </w:p>
        </w:tc>
        <w:tc>
          <w:tcPr>
            <w:tcW w:w="3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Ребята, путь нам преградило заснеженное поле, ну мы же с вами не боимся трудностей? Что будем делать?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Ребята, нам нужно наступать прямо на следы животных.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Давайте поможем Зиме ответить на ее вопрос и поиграем в игру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«Зима какая?»</w:t>
            </w: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(с мячом )сидя на коврике.</w:t>
            </w: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color w:val="181818"/>
                <w:sz w:val="20"/>
                <w:szCs w:val="20"/>
                <w:u w:val="single"/>
                <w:lang w:eastAsia="ru-RU"/>
              </w:rPr>
              <w:t>«Назови одним словом»</w:t>
            </w:r>
            <w:r>
              <w:rPr>
                <w:rFonts w:ascii="Times New Roman" w:hAnsi="Times New Roman" w:eastAsia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(Какой?Какая????)Например, стул из дерева-деревянный</w:t>
            </w:r>
            <w:r>
              <w:rPr>
                <w:rFonts w:ascii="Times New Roman" w:hAnsi="Times New Roman" w:eastAsia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Горка из снега (снежная)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Дорожка изо льда (ледяная)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Погода с морозом (морозная)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Погода с ветром (ветреная)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181818"/>
                <w:sz w:val="20"/>
                <w:szCs w:val="20"/>
                <w:u w:val="single"/>
                <w:lang w:eastAsia="ru-RU"/>
              </w:rPr>
              <w:t> «Скажи наоборот»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Летом дни жаркие, а зимой - (холодные)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Летом день длинный, а зимой - (короткий)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Летом солнце греет, а зимой - (не греет)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Весной лёд на реке тонкий, а зимой - (толстый)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Одни сосульки длинные, а другие – (короткие)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Снег мягкий, а лёд - (твердый)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«Скажи (назови) ласково». </w:t>
            </w: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Нужно образовывать существительное с уменьшительно-ласкательным суффиксом, например: снеговик – снеговичок.</w:t>
            </w:r>
            <w:r>
              <w:rPr>
                <w:rFonts w:ascii="Times New Roman" w:hAnsi="Times New Roman" w:eastAsia="Times New Roman" w:cs="Times New Roman"/>
                <w:i/>
                <w:iCs/>
                <w:color w:val="181818"/>
                <w:sz w:val="20"/>
                <w:szCs w:val="20"/>
                <w:lang w:eastAsia="ru-RU"/>
              </w:rPr>
              <w:t> 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Снег - (снежок)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Солнце - (солнышко)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Лёд - (ледок)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Шапка-шапочка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Горка-горочка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Санки-саночки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4.Дети перешагивают из обруча в обруч, преодолевая заснеженное поле по следам животных.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5. Дети слушают вопрос, ловят мяч и отвечают на вопросы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Динамическая пауза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Дети стоят свободно около воспитателя.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Выполняет физкультминутку вместе с детьми.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181818"/>
                <w:sz w:val="20"/>
                <w:szCs w:val="20"/>
                <w:lang w:eastAsia="ru-RU"/>
              </w:rPr>
              <w:t>Физминутка «Снежинки»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181818"/>
                <w:sz w:val="20"/>
                <w:szCs w:val="20"/>
                <w:lang w:eastAsia="ru-RU"/>
              </w:rPr>
              <w:t>Ой летят, летят снежинки 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181818"/>
                <w:sz w:val="20"/>
                <w:szCs w:val="20"/>
                <w:lang w:eastAsia="ru-RU"/>
              </w:rPr>
              <w:t>Белоснежные пушинки.   (Плавные взмахи руками.)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181818"/>
                <w:sz w:val="20"/>
                <w:szCs w:val="20"/>
                <w:lang w:eastAsia="ru-RU"/>
              </w:rPr>
              <w:t>Это зимушка-зима (отводим сначала правую руку в сторону,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181818"/>
                <w:sz w:val="20"/>
                <w:szCs w:val="20"/>
                <w:lang w:eastAsia="ru-RU"/>
              </w:rPr>
              <w:t>Рукавами повела.           (Затем левую руку в сторону.)                           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181818"/>
                <w:sz w:val="20"/>
                <w:szCs w:val="20"/>
                <w:lang w:eastAsia="ru-RU"/>
              </w:rPr>
              <w:t>Все снежинки закружила.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181818"/>
                <w:sz w:val="20"/>
                <w:szCs w:val="20"/>
                <w:lang w:eastAsia="ru-RU"/>
              </w:rPr>
              <w:t>И на землю опустила.         (Покружиться и присесть.)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Дети стоят свободно и выполняют движения повторяя за воспитателем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Дети работают за столом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Дорогие ребята, подул сильный ветер и перепутал все картинки с временами года. Помогите пожалуйста мне их собрать.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Помогает детям, при необходимости сложить картинки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Давайте поищем посох здесь.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А как же нам послать посох зиме?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Дети выбирают картинки и выполняют задание (складывают картинки с временами года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Находят посох.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Дети предлагают свои варианты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Открытый выход из деятельности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Дети стоят свободно перед воспитателем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Ребята, понравилось вам наше путешествие с зимой? Что больше всего вам понравилось? Какое задание было самым интересным? Что нового вы узнали? Что больше всего вам нравится в зимней поре? Молодцы ребята! Нам пора возвращаться из зимнего леса обратно в детский сад.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0"/>
                <w:szCs w:val="20"/>
                <w:lang w:eastAsia="ru-RU"/>
              </w:rPr>
              <w:t>Дети делятся впечатлениями, отвечают на вопросы</w:t>
            </w:r>
          </w:p>
        </w:tc>
      </w:tr>
    </w:tbl>
    <w:p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lang w:val="ru-RU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2"/>
          <w:szCs w:val="22"/>
          <w:lang w:val="ru-RU"/>
        </w:rPr>
        <w:t>Выводы: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>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>   В занятие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внесена игровая мотивация: «Путешествие по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зимнему лесу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>». Путешествуя, дети выполня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ют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различные задания. Такая деятельность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создаёт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положительный, эмоциональный фон процесса обучения, повы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шает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речевую активность детей и сохран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яет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интерес на протяжении всего занятия. В ходе занятия использ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уются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наглядные, словесные, практические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приёмы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>, направленные на применение речевых, познавательных навыков.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>        У детей сформир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уются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навыки учебной деятельности.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 xml:space="preserve"> Развивают навык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слышать и слушать воспитателя. Смена вида деятельности на каждом этапе занятия позвол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яет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предотвратить утомляемость и пресыщение  одним видом деятельности. Для получения более высоких результатов деятельности детей, использ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уется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разнообразные материалы: наглядные пособия, дидактический и раздаточный материал, ИКТ. На всех этапах занятия активизир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уется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речевая, двигательная и познавательная деятельность детей.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        На протяжении всего занятия,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практикуется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метод контроля и стимулирования в виде одобрения и похвалы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>что проявля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ет у детей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познавательную активность, эмоционально реагировали на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приёмы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активации деятельности, использ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  <w:lang w:val="ru-RU"/>
        </w:rPr>
        <w:t>уются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vertAlign w:val="baseline"/>
        </w:rPr>
        <w:t xml:space="preserve"> имеющиеся знания и умения. 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sz w:val="24"/>
          <w:szCs w:val="24"/>
          <w:shd w:val="clear" w:fill="FFFFFF"/>
          <w:lang w:val="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sz w:val="24"/>
          <w:szCs w:val="24"/>
          <w:shd w:val="clear" w:fill="FFFFFF"/>
          <w:lang w:val="ru"/>
        </w:rPr>
        <w:t>Список использованной литературы:</w:t>
      </w:r>
    </w:p>
    <w:p>
      <w:pPr>
        <w:numPr>
          <w:ilvl w:val="0"/>
          <w:numId w:val="5"/>
        </w:numPr>
        <w:shd w:val="clear" w:color="auto" w:fill="FFFFFF"/>
        <w:tabs>
          <w:tab w:val="clear" w:pos="425"/>
        </w:tabs>
        <w:spacing w:after="0" w:line="240" w:lineRule="auto"/>
        <w:ind w:left="720" w:leftChars="0" w:hanging="360" w:firstLineChars="0"/>
        <w:rPr>
          <w:rFonts w:hint="default" w:ascii="Times New Roman" w:hAnsi="Times New Roman" w:cs="Times New Roman"/>
          <w:color w:val="auto"/>
          <w:sz w:val="22"/>
          <w:szCs w:val="22"/>
          <w:lang w:val="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Полякова М. Н. Условия поддержки и развития детских инициатив воспитателем детского сада //Детский сад: теория и практика. 2016. № 6. С. 41. </w:t>
      </w:r>
    </w:p>
    <w:p>
      <w:pPr>
        <w:numPr>
          <w:ilvl w:val="0"/>
          <w:numId w:val="5"/>
        </w:numPr>
        <w:shd w:val="clear" w:color="auto" w:fill="FFFFFF"/>
        <w:tabs>
          <w:tab w:val="clear" w:pos="425"/>
        </w:tabs>
        <w:spacing w:after="0" w:line="240" w:lineRule="auto"/>
        <w:ind w:left="720" w:leftChars="0" w:hanging="360" w:firstLineChars="0"/>
        <w:rPr>
          <w:rFonts w:hint="default" w:ascii="Times New Roman" w:hAnsi="Times New Roman" w:cs="Times New Roman"/>
          <w:color w:val="auto"/>
          <w:sz w:val="22"/>
          <w:szCs w:val="22"/>
          <w:lang w:val="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К.Ю. Инновационная деятельность в ДОУ: Методическое пособие – М., 2004.</w:t>
      </w:r>
    </w:p>
    <w:p>
      <w:pPr>
        <w:numPr>
          <w:ilvl w:val="0"/>
          <w:numId w:val="5"/>
        </w:numPr>
        <w:shd w:val="clear" w:color="auto" w:fill="FFFFFF"/>
        <w:tabs>
          <w:tab w:val="clear" w:pos="425"/>
        </w:tabs>
        <w:spacing w:after="0" w:line="240" w:lineRule="auto"/>
        <w:ind w:left="720" w:leftChars="0" w:hanging="360" w:firstLineChars="0"/>
        <w:rPr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Полякова М. Н. Предоставление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ребёнку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разнообразных выборов в условиях дошкольного образовательного учреждения // Детский сад от А до Я. 2016. № 2. С. 36–43. </w:t>
      </w:r>
    </w:p>
    <w:p>
      <w:pPr>
        <w:numPr>
          <w:ilvl w:val="0"/>
          <w:numId w:val="5"/>
        </w:numPr>
        <w:shd w:val="clear" w:color="auto" w:fill="FFFFFF"/>
        <w:tabs>
          <w:tab w:val="clear" w:pos="425"/>
        </w:tabs>
        <w:spacing w:after="0" w:line="240" w:lineRule="auto"/>
        <w:ind w:left="720" w:leftChars="0" w:hanging="360" w:firstLineChars="0"/>
        <w:rPr>
          <w:rFonts w:hint="default" w:ascii="Times New Roman" w:hAnsi="Times New Roman" w:cs="Times New Roman"/>
          <w:color w:val="auto"/>
          <w:sz w:val="22"/>
          <w:szCs w:val="22"/>
          <w:lang w:val="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И.Е. Аверина. Физкультурные минутки и динамические паузы в детском саду. Практическое пособие.</w:t>
      </w:r>
    </w:p>
    <w:p>
      <w:pPr>
        <w:numPr>
          <w:ilvl w:val="0"/>
          <w:numId w:val="5"/>
        </w:numPr>
        <w:shd w:val="clear" w:color="auto" w:fill="FFFFFF"/>
        <w:tabs>
          <w:tab w:val="clear" w:pos="425"/>
        </w:tabs>
        <w:spacing w:after="0" w:line="240" w:lineRule="auto"/>
        <w:ind w:left="720" w:leftChars="0" w:hanging="360" w:firstLineChars="0"/>
        <w:rPr>
          <w:rFonts w:hint="default"/>
          <w:lang w:val="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Федеральный государственный образовательный стандарт дошкольного образования: Письма и приказы Минобрнауки. — М.: ТЦ Сфера, 2015. — 96</w:t>
      </w:r>
    </w:p>
    <w:p>
      <w:pPr>
        <w:numPr>
          <w:ilvl w:val="0"/>
          <w:numId w:val="5"/>
        </w:numPr>
        <w:shd w:val="clear" w:color="auto" w:fill="FFFFFF"/>
        <w:tabs>
          <w:tab w:val="clear" w:pos="425"/>
        </w:tabs>
        <w:spacing w:after="0" w:line="240" w:lineRule="auto"/>
        <w:ind w:left="720" w:leftChars="0" w:hanging="360" w:firstLineChars="0"/>
        <w:rPr>
          <w:rFonts w:hint="default" w:ascii="Times New Roman" w:hAnsi="Times New Roman" w:cs="Times New Roman"/>
          <w:color w:val="auto"/>
          <w:sz w:val="22"/>
          <w:szCs w:val="22"/>
          <w:lang w:val="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</w:rPr>
        <w:t>Толмакова, М. А. Создание ситуации выбора у детей дошкольного возраста в рамках реализации системно-деятельностного подхода / М. А. Толмакова, Я. А. Родина, Л. Ю. Борохович.— 2017.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BD9D4F"/>
    <w:multiLevelType w:val="singleLevel"/>
    <w:tmpl w:val="ABBD9D4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046B19F6"/>
    <w:multiLevelType w:val="multilevel"/>
    <w:tmpl w:val="046B19F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4BE5665"/>
    <w:multiLevelType w:val="multilevel"/>
    <w:tmpl w:val="24BE5665"/>
    <w:lvl w:ilvl="0" w:tentative="0">
      <w:start w:val="1"/>
      <w:numFmt w:val="decimal"/>
      <w:lvlText w:val="%1)"/>
      <w:lvlJc w:val="left"/>
      <w:pPr>
        <w:ind w:left="75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70" w:hanging="360"/>
      </w:pPr>
    </w:lvl>
    <w:lvl w:ilvl="2" w:tentative="0">
      <w:start w:val="1"/>
      <w:numFmt w:val="lowerRoman"/>
      <w:lvlText w:val="%3."/>
      <w:lvlJc w:val="right"/>
      <w:pPr>
        <w:ind w:left="2190" w:hanging="180"/>
      </w:pPr>
    </w:lvl>
    <w:lvl w:ilvl="3" w:tentative="0">
      <w:start w:val="1"/>
      <w:numFmt w:val="decimal"/>
      <w:lvlText w:val="%4."/>
      <w:lvlJc w:val="left"/>
      <w:pPr>
        <w:ind w:left="2910" w:hanging="360"/>
      </w:pPr>
    </w:lvl>
    <w:lvl w:ilvl="4" w:tentative="0">
      <w:start w:val="1"/>
      <w:numFmt w:val="lowerLetter"/>
      <w:lvlText w:val="%5."/>
      <w:lvlJc w:val="left"/>
      <w:pPr>
        <w:ind w:left="3630" w:hanging="360"/>
      </w:pPr>
    </w:lvl>
    <w:lvl w:ilvl="5" w:tentative="0">
      <w:start w:val="1"/>
      <w:numFmt w:val="lowerRoman"/>
      <w:lvlText w:val="%6."/>
      <w:lvlJc w:val="right"/>
      <w:pPr>
        <w:ind w:left="4350" w:hanging="180"/>
      </w:pPr>
    </w:lvl>
    <w:lvl w:ilvl="6" w:tentative="0">
      <w:start w:val="1"/>
      <w:numFmt w:val="decimal"/>
      <w:lvlText w:val="%7."/>
      <w:lvlJc w:val="left"/>
      <w:pPr>
        <w:ind w:left="5070" w:hanging="360"/>
      </w:pPr>
    </w:lvl>
    <w:lvl w:ilvl="7" w:tentative="0">
      <w:start w:val="1"/>
      <w:numFmt w:val="lowerLetter"/>
      <w:lvlText w:val="%8."/>
      <w:lvlJc w:val="left"/>
      <w:pPr>
        <w:ind w:left="5790" w:hanging="360"/>
      </w:pPr>
    </w:lvl>
    <w:lvl w:ilvl="8" w:tentative="0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C336CF9"/>
    <w:multiLevelType w:val="multilevel"/>
    <w:tmpl w:val="2C336CF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70EC50EE"/>
    <w:multiLevelType w:val="multilevel"/>
    <w:tmpl w:val="70EC50E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FC"/>
    <w:rsid w:val="00033754"/>
    <w:rsid w:val="00174389"/>
    <w:rsid w:val="001C0C50"/>
    <w:rsid w:val="002222AA"/>
    <w:rsid w:val="002A4C6A"/>
    <w:rsid w:val="002B3D55"/>
    <w:rsid w:val="002C7236"/>
    <w:rsid w:val="00392CE8"/>
    <w:rsid w:val="00413923"/>
    <w:rsid w:val="00460F39"/>
    <w:rsid w:val="004B2FA0"/>
    <w:rsid w:val="004C2EAD"/>
    <w:rsid w:val="004C40E6"/>
    <w:rsid w:val="004C7718"/>
    <w:rsid w:val="005C1341"/>
    <w:rsid w:val="00645392"/>
    <w:rsid w:val="006D67C5"/>
    <w:rsid w:val="006E121D"/>
    <w:rsid w:val="0074656A"/>
    <w:rsid w:val="00805493"/>
    <w:rsid w:val="00835A7B"/>
    <w:rsid w:val="008B5BD6"/>
    <w:rsid w:val="00945FC5"/>
    <w:rsid w:val="00964437"/>
    <w:rsid w:val="00980087"/>
    <w:rsid w:val="009A7938"/>
    <w:rsid w:val="009F0A67"/>
    <w:rsid w:val="00A10C31"/>
    <w:rsid w:val="00A8438C"/>
    <w:rsid w:val="00AC51CC"/>
    <w:rsid w:val="00AD4B9E"/>
    <w:rsid w:val="00B243AF"/>
    <w:rsid w:val="00BB6CFE"/>
    <w:rsid w:val="00C033E8"/>
    <w:rsid w:val="00C92395"/>
    <w:rsid w:val="00CC75FC"/>
    <w:rsid w:val="00D752C8"/>
    <w:rsid w:val="00DF2B86"/>
    <w:rsid w:val="00E1395F"/>
    <w:rsid w:val="00EB64E1"/>
    <w:rsid w:val="00ED4E33"/>
    <w:rsid w:val="3C6D4C13"/>
    <w:rsid w:val="722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sz w:val="24"/>
      <w:szCs w:val="24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8</Pages>
  <Words>2243</Words>
  <Characters>12790</Characters>
  <Lines>106</Lines>
  <Paragraphs>30</Paragraphs>
  <TotalTime>616</TotalTime>
  <ScaleCrop>false</ScaleCrop>
  <LinksUpToDate>false</LinksUpToDate>
  <CharactersWithSpaces>15003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2023-01-27T13:20:00Z</dcterms:created>
  <dc:creator>SAD</dc:creator>
  <cp:lastModifiedBy>SAD</cp:lastModifiedBy>
  <cp:lastPrinted>2023-02-09T04:13:00Z</cp:lastPrinted>
  <dcterms:modified xsi:type="dcterms:W3CDTF">2023-08-28T04:17:36Z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9FC829CDB3DA498CB0BF607A6479BBB2</vt:lpwstr>
  </property>
</Properties>
</file>