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26E" w:rsidRDefault="00FF026E" w:rsidP="00FF02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FF026E" w:rsidRDefault="00FF026E" w:rsidP="00FF02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комбинированного вида №10 «Росинка»</w:t>
      </w:r>
    </w:p>
    <w:p w:rsidR="00FF026E" w:rsidRDefault="00FF026E" w:rsidP="00FF02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города Белореченска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Белореченский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FF026E" w:rsidRDefault="00FF026E" w:rsidP="00FF026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F026E" w:rsidRDefault="00FF026E" w:rsidP="00FF026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F026E" w:rsidRDefault="00FF026E" w:rsidP="00FF026E">
      <w:pPr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</w:p>
    <w:p w:rsidR="00FF026E" w:rsidRDefault="00FF026E" w:rsidP="00FF026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FF026E" w:rsidRDefault="00FF026E" w:rsidP="00FF026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FF026E" w:rsidRPr="00FF026E" w:rsidRDefault="00FF026E" w:rsidP="00FF026E">
      <w:pPr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FF026E">
        <w:rPr>
          <w:rFonts w:ascii="Times New Roman" w:hAnsi="Times New Roman" w:cs="Times New Roman"/>
          <w:b/>
          <w:sz w:val="40"/>
          <w:szCs w:val="40"/>
          <w:lang w:eastAsia="ru-RU"/>
        </w:rPr>
        <w:t>П</w:t>
      </w:r>
      <w:r w:rsidRPr="00FF026E">
        <w:rPr>
          <w:rFonts w:ascii="Times New Roman" w:hAnsi="Times New Roman" w:cs="Times New Roman"/>
          <w:b/>
          <w:sz w:val="40"/>
          <w:szCs w:val="40"/>
          <w:lang w:eastAsia="ru-RU"/>
        </w:rPr>
        <w:t>ознавательно-оздоровительный проект</w:t>
      </w:r>
    </w:p>
    <w:p w:rsidR="00FF026E" w:rsidRDefault="00FF026E" w:rsidP="00FF026E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iCs/>
          <w:sz w:val="48"/>
          <w:szCs w:val="48"/>
          <w:lang w:eastAsia="ru-RU"/>
        </w:rPr>
      </w:pPr>
      <w:r w:rsidRPr="00FF026E">
        <w:rPr>
          <w:rFonts w:ascii="Times New Roman" w:eastAsia="Times New Roman" w:hAnsi="Times New Roman" w:cs="Times New Roman"/>
          <w:b/>
          <w:iCs/>
          <w:sz w:val="48"/>
          <w:szCs w:val="48"/>
          <w:lang w:eastAsia="ru-RU"/>
        </w:rPr>
        <w:t>«Лето, солнце и вода-</w:t>
      </w:r>
    </w:p>
    <w:p w:rsidR="00FF026E" w:rsidRDefault="00FF026E" w:rsidP="00FF026E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iCs/>
          <w:sz w:val="48"/>
          <w:szCs w:val="48"/>
          <w:lang w:eastAsia="ru-RU"/>
        </w:rPr>
      </w:pPr>
      <w:r w:rsidRPr="00FF026E">
        <w:rPr>
          <w:rFonts w:ascii="Times New Roman" w:eastAsia="Times New Roman" w:hAnsi="Times New Roman" w:cs="Times New Roman"/>
          <w:b/>
          <w:iCs/>
          <w:sz w:val="48"/>
          <w:szCs w:val="48"/>
          <w:lang w:eastAsia="ru-RU"/>
        </w:rPr>
        <w:t>детей радуют всегда!»</w:t>
      </w:r>
    </w:p>
    <w:p w:rsidR="00FF026E" w:rsidRPr="00FF026E" w:rsidRDefault="00FF026E" w:rsidP="00FF026E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iCs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48"/>
          <w:szCs w:val="48"/>
          <w:lang w:eastAsia="ru-RU"/>
        </w:rPr>
        <w:t>для детей младшего возраста</w:t>
      </w:r>
    </w:p>
    <w:p w:rsidR="00FF026E" w:rsidRDefault="00FF026E" w:rsidP="00FF026E">
      <w:pPr>
        <w:pStyle w:val="c4"/>
        <w:shd w:val="clear" w:color="auto" w:fill="FFFFFF"/>
        <w:spacing w:before="0" w:beforeAutospacing="0" w:after="0" w:afterAutospacing="0"/>
        <w:jc w:val="center"/>
        <w:rPr>
          <w:sz w:val="44"/>
          <w:szCs w:val="44"/>
        </w:rPr>
      </w:pPr>
    </w:p>
    <w:p w:rsidR="00FF026E" w:rsidRDefault="00FF026E" w:rsidP="00FF026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F026E" w:rsidRDefault="00FF026E" w:rsidP="00FF026E">
      <w:pPr>
        <w:jc w:val="center"/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</w:t>
      </w:r>
    </w:p>
    <w:p w:rsidR="00FF026E" w:rsidRDefault="00FF026E" w:rsidP="00FF026E">
      <w:pPr>
        <w:jc w:val="center"/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FF026E" w:rsidRPr="00FF026E" w:rsidRDefault="00FF026E" w:rsidP="00FF026E">
      <w:pPr>
        <w:jc w:val="center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F026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Автор: воспитатель Харламова Марина  Анатольевна</w:t>
      </w:r>
    </w:p>
    <w:p w:rsidR="00FF026E" w:rsidRDefault="00FF026E" w:rsidP="00FF026E">
      <w:pPr>
        <w:spacing w:after="0" w:line="240" w:lineRule="atLeast"/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            </w:t>
      </w:r>
    </w:p>
    <w:p w:rsidR="00FF026E" w:rsidRDefault="00FF026E" w:rsidP="00FF026E">
      <w:pPr>
        <w:jc w:val="center"/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    </w:t>
      </w:r>
    </w:p>
    <w:p w:rsidR="00FF026E" w:rsidRDefault="00FF026E" w:rsidP="00FF026E">
      <w:pPr>
        <w:jc w:val="center"/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                      </w:t>
      </w:r>
    </w:p>
    <w:p w:rsidR="00FF026E" w:rsidRDefault="00FF026E" w:rsidP="00FF026E">
      <w:pPr>
        <w:jc w:val="center"/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FF026E" w:rsidRDefault="00FF026E" w:rsidP="00FF026E">
      <w:pPr>
        <w:jc w:val="center"/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FF026E" w:rsidRDefault="00FF026E" w:rsidP="00FF026E">
      <w:pPr>
        <w:jc w:val="center"/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FF026E" w:rsidRPr="00FF026E" w:rsidRDefault="00FF026E" w:rsidP="00FF026E">
      <w:pPr>
        <w:jc w:val="center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F026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Белореченск, 2021г</w:t>
      </w:r>
    </w:p>
    <w:p w:rsidR="00B72744" w:rsidRPr="00FF026E" w:rsidRDefault="00B72744" w:rsidP="00FF026E">
      <w:pPr>
        <w:jc w:val="center"/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AB732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 xml:space="preserve">Паспорт </w:t>
      </w:r>
      <w:r w:rsidR="00FF026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познавательно-</w:t>
      </w:r>
      <w:r w:rsidRPr="00AB732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оздоровительного проекта</w:t>
      </w:r>
    </w:p>
    <w:p w:rsidR="00B72744" w:rsidRPr="00AB732B" w:rsidRDefault="00B72744" w:rsidP="00B72744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B732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«Лето, солнце и </w:t>
      </w:r>
      <w:proofErr w:type="gramStart"/>
      <w:r w:rsidRPr="00AB732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вода-детей</w:t>
      </w:r>
      <w:proofErr w:type="gramEnd"/>
      <w:r w:rsidRPr="00AB732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радуют всегда!»</w:t>
      </w:r>
    </w:p>
    <w:p w:rsidR="00B72744" w:rsidRPr="00AB732B" w:rsidRDefault="00B72744" w:rsidP="00B7274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B7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</w:p>
    <w:p w:rsidR="00B72744" w:rsidRPr="00AB732B" w:rsidRDefault="00B72744" w:rsidP="00B7274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B732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Автор: </w:t>
      </w:r>
      <w:r w:rsidR="00AB732B" w:rsidRPr="00AB73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воспитатель</w:t>
      </w:r>
      <w:r w:rsidR="00AB732B" w:rsidRPr="00AB732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AB732B" w:rsidRPr="00AB73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Харламова Марина Анатольевна</w:t>
      </w:r>
    </w:p>
    <w:p w:rsidR="00B72744" w:rsidRPr="00AB732B" w:rsidRDefault="00B72744" w:rsidP="00B7274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2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Вид проекта</w:t>
      </w:r>
      <w:r w:rsidRPr="00AB73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  <w:r w:rsidRPr="00AB73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2744" w:rsidRPr="00AB732B" w:rsidRDefault="00B72744" w:rsidP="00B7274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 доминирующей деятельности: </w:t>
      </w:r>
      <w:proofErr w:type="gramStart"/>
      <w:r w:rsidRPr="00AB73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познавательно-оздоровительный</w:t>
      </w:r>
      <w:proofErr w:type="gramEnd"/>
      <w:r w:rsidRPr="00AB732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72744" w:rsidRPr="00AB732B" w:rsidRDefault="00B72744" w:rsidP="00B7274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 количеству участников: </w:t>
      </w:r>
      <w:proofErr w:type="gramStart"/>
      <w:r w:rsidRPr="00AB732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групповой</w:t>
      </w:r>
      <w:proofErr w:type="gramEnd"/>
      <w:r w:rsidRPr="00AB7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B72744" w:rsidRPr="00AB732B" w:rsidRDefault="00B72744" w:rsidP="00B7274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 продолжительности: </w:t>
      </w:r>
      <w:proofErr w:type="gramStart"/>
      <w:r w:rsidRPr="00AB732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долгосрочный</w:t>
      </w:r>
      <w:proofErr w:type="gramEnd"/>
      <w:r w:rsidRPr="00AB73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2744" w:rsidRPr="00AB732B" w:rsidRDefault="00B72744" w:rsidP="00B7274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реализации: </w:t>
      </w:r>
      <w:r w:rsidRPr="00AB732B"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месяц</w:t>
      </w:r>
      <w:proofErr w:type="gramStart"/>
      <w:r w:rsidRPr="00AB732B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AB732B">
        <w:rPr>
          <w:rFonts w:ascii="Times New Roman" w:eastAsia="Times New Roman" w:hAnsi="Times New Roman" w:cs="Times New Roman"/>
          <w:sz w:val="24"/>
          <w:szCs w:val="24"/>
          <w:lang w:eastAsia="ru-RU"/>
        </w:rPr>
        <w:t>с 01.06.2021 по 31.08.2021)</w:t>
      </w:r>
    </w:p>
    <w:p w:rsidR="00B72744" w:rsidRPr="00AB732B" w:rsidRDefault="00B72744" w:rsidP="00B7274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2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Участники проекта:</w:t>
      </w:r>
      <w:r w:rsidRPr="00AB7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AB732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младшей группы, воспитатели, родители.</w:t>
      </w:r>
    </w:p>
    <w:p w:rsidR="00B72744" w:rsidRPr="00AB732B" w:rsidRDefault="00B72744" w:rsidP="00B72744">
      <w:p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B732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Актуальность проекта:</w:t>
      </w:r>
    </w:p>
    <w:p w:rsidR="00B72744" w:rsidRPr="00AB732B" w:rsidRDefault="00B72744" w:rsidP="00B7274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 – прекрасная пора для сохранения и укрепления здоровья детей, создания условий для их полноценного всестороннего познавательного и физического развития. Проблема охраны здоровья детей в дошкольном учреждении стоит очень остро. Анализ состояния здоровья воспитанников в группе показал, что залогом хорошего здоровья детей является физическое развитие, закаливание, достаточное пребывание на свежем воздухе, профилактика заболеваний. Летом в режиме дня детского сада предусматривается максимальное пребывание детей на открытом воздухе. Очень важно, чтобы жизнь детей в этот период была содержательной, оздоровительной и интересной. Организм ребенка интенсивно растет и развивается, закладываются  ценности здорового образа жизни и познавательной мотивации. Игры, развлечения, оздоровительные мероприятия, исследовательская деятельность, познавательный интерес к объектам природы обеспечивают необходимый уровень физического и психического здоровья, познавательного развития детей.  </w:t>
      </w:r>
    </w:p>
    <w:p w:rsidR="00B72744" w:rsidRPr="00AB732B" w:rsidRDefault="00B72744" w:rsidP="00B7274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здоровья ребенка в дошкольном возрасте в значительной степени зависит от того, какая работа взрослыми ведется в этом направлении. Необходимо создать  эмоциональную радостную обстановку, занимательную физкультуру, так как физическое здоровье во многом зависит от психического и эмоционального состояния детей. Большое внимание нужно уделять закаливанию, гигиеническим процедурам, профилактике заболеваемости.  Чтобы  привить навыки  закаливания и формирования ЗОЖ  и удовлетворить  детский организм в двигательной и познавательной активности, нами  были  созданы  условия для оздоровления и познания окружающего мира  во время пребывания детей в детском саду в летний период.</w:t>
      </w:r>
    </w:p>
    <w:p w:rsidR="00B72744" w:rsidRPr="00AB732B" w:rsidRDefault="00AB732B" w:rsidP="00AB7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B72744" w:rsidRPr="00AB7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вышеперечисленное стало основой разработки проекта по организации полноценной работы по сохранению и укреплению здоровья воспитанников; развития познавательного интереса и активности.</w:t>
      </w:r>
    </w:p>
    <w:p w:rsidR="00B72744" w:rsidRPr="00AB732B" w:rsidRDefault="00B72744" w:rsidP="00B72744">
      <w:p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72744" w:rsidRPr="00AB732B" w:rsidRDefault="00B72744" w:rsidP="00B72744">
      <w:p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2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Цель проекта:</w:t>
      </w:r>
      <w:r w:rsidRPr="00AB73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2744" w:rsidRPr="00AB732B" w:rsidRDefault="00B72744" w:rsidP="00B7274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2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ценности здоровья, необходимости закаливания посредством природных факторов: солнце, воздух и вода; создание условий для развития познавательной активности и интереса к природным объектам с помощью экспериментирования.</w:t>
      </w:r>
    </w:p>
    <w:p w:rsidR="00B72744" w:rsidRPr="00AB732B" w:rsidRDefault="00B72744" w:rsidP="00B7274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72744" w:rsidRPr="00AB732B" w:rsidRDefault="00B72744" w:rsidP="00B7274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2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Задачи:</w:t>
      </w:r>
    </w:p>
    <w:p w:rsidR="00B72744" w:rsidRPr="00AB732B" w:rsidRDefault="00B72744" w:rsidP="00B7274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2B">
        <w:rPr>
          <w:rFonts w:ascii="Times New Roman" w:eastAsia="Times New Roman" w:hAnsi="Times New Roman" w:cs="Times New Roman"/>
          <w:sz w:val="24"/>
          <w:szCs w:val="24"/>
          <w:lang w:eastAsia="ru-RU"/>
        </w:rPr>
        <w:t>1.Расширять представления детей о мире неживой природ</w:t>
      </w:r>
      <w:proofErr w:type="gramStart"/>
      <w:r w:rsidRPr="00AB732B">
        <w:rPr>
          <w:rFonts w:ascii="Times New Roman" w:eastAsia="Times New Roman" w:hAnsi="Times New Roman" w:cs="Times New Roman"/>
          <w:sz w:val="24"/>
          <w:szCs w:val="24"/>
          <w:lang w:eastAsia="ru-RU"/>
        </w:rPr>
        <w:t>ы(</w:t>
      </w:r>
      <w:proofErr w:type="gramEnd"/>
      <w:r w:rsidRPr="00AB7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солнце, вода) через знакомство с основными физическими свойствами, качествами и явлениями. Формировать </w:t>
      </w:r>
      <w:r w:rsidRPr="00AB73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элементарные представления о необходимости закаливания и ценности здоровья. Формировать элементарное понимание понятия ЗОЖ.  Расширять познавательный опыт и навыки исследовательской деятельности. Побуждать рассуждать, пользоваться речью-доказательством; устанавливать причинно-следственные связи на основе опыта-эксперимента и наблюдений.</w:t>
      </w:r>
    </w:p>
    <w:p w:rsidR="00B72744" w:rsidRPr="00AB732B" w:rsidRDefault="00B72744" w:rsidP="00B7274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744" w:rsidRPr="00AB732B" w:rsidRDefault="00B72744" w:rsidP="00B7274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2.Развивать познавательную активность и интерес к природным средствам закаливания. Развивать психические процессы: внимание, восприятие, воображение, память, логическое мышление, все компоненты речи.  </w:t>
      </w:r>
    </w:p>
    <w:p w:rsidR="00B72744" w:rsidRPr="00AB732B" w:rsidRDefault="00B72744" w:rsidP="00B72744">
      <w:pPr>
        <w:pStyle w:val="a3"/>
        <w:spacing w:after="0" w:line="24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мыслительные операции: анализ, синтез, сравнение, обобщение, наблюдение. Р</w:t>
      </w:r>
      <w:r w:rsidRPr="00AB732B">
        <w:rPr>
          <w:rFonts w:ascii="Times New Roman" w:hAnsi="Times New Roman" w:cs="Times New Roman"/>
          <w:sz w:val="24"/>
          <w:szCs w:val="24"/>
          <w:lang w:eastAsia="ru-RU"/>
        </w:rPr>
        <w:t>азвивать эмоционально-ценностное отношение к себе, своему здоровью.</w:t>
      </w:r>
    </w:p>
    <w:p w:rsidR="00B72744" w:rsidRPr="00AB732B" w:rsidRDefault="00B72744" w:rsidP="00B7274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744" w:rsidRPr="00AB732B" w:rsidRDefault="00B72744" w:rsidP="00B7274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2B">
        <w:rPr>
          <w:rFonts w:ascii="Times New Roman" w:eastAsia="Times New Roman" w:hAnsi="Times New Roman" w:cs="Times New Roman"/>
          <w:sz w:val="24"/>
          <w:szCs w:val="24"/>
          <w:lang w:eastAsia="ru-RU"/>
        </w:rPr>
        <w:t>3.Воспитывать бережное отношение к своему здоровью. Совершенствовать культурно-гигиенические навыки; умение пользоваться предметами гигиены; формировать элементарные навыки поведения во время умывания и купания. Формировать элементарные представления о правилах техники безопасности при проведении экспериментов. Формировать партнёрские взаимоотношения между всеми участниками проекта; поддерживать детскую инициативность и самостоятельность. Воспитывать наблюдательность, любознательность, активность. Воспитывать желание отражать свои впечатления в продуктивных видах деятельности.</w:t>
      </w:r>
    </w:p>
    <w:p w:rsidR="00B72744" w:rsidRPr="00AB732B" w:rsidRDefault="00B72744" w:rsidP="00B72744">
      <w:pPr>
        <w:pStyle w:val="a3"/>
        <w:shd w:val="clear" w:color="auto" w:fill="FFFFFF"/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2744" w:rsidRPr="00AB732B" w:rsidRDefault="00B72744" w:rsidP="00B72744">
      <w:pPr>
        <w:pStyle w:val="a3"/>
        <w:shd w:val="clear" w:color="auto" w:fill="FFFFFF"/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реализации проекта: </w:t>
      </w:r>
    </w:p>
    <w:p w:rsidR="00B72744" w:rsidRPr="00AB732B" w:rsidRDefault="00B72744" w:rsidP="00B72744">
      <w:pPr>
        <w:pStyle w:val="a3"/>
        <w:shd w:val="clear" w:color="auto" w:fill="FFFFFF"/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2B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-чтение и заучивание художественной литературы по теме;</w:t>
      </w:r>
    </w:p>
    <w:p w:rsidR="00B72744" w:rsidRPr="00AB732B" w:rsidRDefault="00B72744" w:rsidP="00B72744">
      <w:pPr>
        <w:pStyle w:val="a3"/>
        <w:shd w:val="clear" w:color="auto" w:fill="FFFFFF"/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2B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-рассматривание и обсуждение по теме;</w:t>
      </w:r>
    </w:p>
    <w:p w:rsidR="00B72744" w:rsidRPr="00AB732B" w:rsidRDefault="00B72744" w:rsidP="00AB732B">
      <w:pPr>
        <w:pStyle w:val="a3"/>
        <w:shd w:val="clear" w:color="auto" w:fill="FFFFFF"/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-продуктивные виды деятельности; </w:t>
      </w:r>
    </w:p>
    <w:p w:rsidR="00B72744" w:rsidRPr="00AB732B" w:rsidRDefault="00B72744" w:rsidP="00B72744">
      <w:pPr>
        <w:pStyle w:val="a3"/>
        <w:shd w:val="clear" w:color="auto" w:fill="FFFFFF"/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2B">
        <w:rPr>
          <w:rFonts w:ascii="Times New Roman" w:eastAsia="Times New Roman" w:hAnsi="Times New Roman" w:cs="Times New Roman"/>
          <w:sz w:val="24"/>
          <w:szCs w:val="24"/>
          <w:lang w:eastAsia="ru-RU"/>
        </w:rPr>
        <w:t>-игровая деятельность: подвижные, строительные и конструктивные, дидактические, сюжетно-ролевые, развивающие, театрализованные игры и этюды, народные и хороводные;</w:t>
      </w:r>
    </w:p>
    <w:p w:rsidR="00B72744" w:rsidRPr="00AB732B" w:rsidRDefault="00B72744" w:rsidP="00B72744">
      <w:pPr>
        <w:pStyle w:val="a3"/>
        <w:shd w:val="clear" w:color="auto" w:fill="FFFFFF"/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2B">
        <w:rPr>
          <w:rFonts w:ascii="Times New Roman" w:eastAsia="Times New Roman" w:hAnsi="Times New Roman" w:cs="Times New Roman"/>
          <w:sz w:val="24"/>
          <w:szCs w:val="24"/>
          <w:lang w:eastAsia="ru-RU"/>
        </w:rPr>
        <w:t>-беседы с детьми;</w:t>
      </w:r>
    </w:p>
    <w:p w:rsidR="00B72744" w:rsidRPr="00AB732B" w:rsidRDefault="00B72744" w:rsidP="00B72744">
      <w:pPr>
        <w:pStyle w:val="a3"/>
        <w:shd w:val="clear" w:color="auto" w:fill="FFFFFF"/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2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проблемные игровые ситуации;</w:t>
      </w:r>
    </w:p>
    <w:p w:rsidR="00B72744" w:rsidRPr="00AB732B" w:rsidRDefault="00B72744" w:rsidP="00B72744">
      <w:pPr>
        <w:pStyle w:val="a3"/>
        <w:shd w:val="clear" w:color="auto" w:fill="FFFFFF"/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2B">
        <w:rPr>
          <w:rFonts w:ascii="Times New Roman" w:eastAsia="Times New Roman" w:hAnsi="Times New Roman" w:cs="Times New Roman"/>
          <w:sz w:val="24"/>
          <w:szCs w:val="24"/>
          <w:lang w:eastAsia="ru-RU"/>
        </w:rPr>
        <w:t>-культурно-досуговая деятельность;</w:t>
      </w:r>
    </w:p>
    <w:p w:rsidR="00B72744" w:rsidRPr="00AB732B" w:rsidRDefault="00B72744" w:rsidP="00B72744">
      <w:pPr>
        <w:pStyle w:val="a3"/>
        <w:shd w:val="clear" w:color="auto" w:fill="FFFFFF"/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2B">
        <w:rPr>
          <w:rFonts w:ascii="Times New Roman" w:eastAsia="Times New Roman" w:hAnsi="Times New Roman" w:cs="Times New Roman"/>
          <w:sz w:val="24"/>
          <w:szCs w:val="24"/>
          <w:lang w:eastAsia="ru-RU"/>
        </w:rPr>
        <w:t>-целевые прогулки и наблюдения;</w:t>
      </w:r>
    </w:p>
    <w:p w:rsidR="00B72744" w:rsidRPr="00AB732B" w:rsidRDefault="00B72744" w:rsidP="00B72744">
      <w:pPr>
        <w:pStyle w:val="a3"/>
        <w:shd w:val="clear" w:color="auto" w:fill="FFFFFF"/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2B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-опыты и эксперименты;</w:t>
      </w:r>
    </w:p>
    <w:p w:rsidR="00B72744" w:rsidRPr="00AB732B" w:rsidRDefault="00B72744" w:rsidP="00B72744">
      <w:pPr>
        <w:pStyle w:val="a3"/>
        <w:shd w:val="clear" w:color="auto" w:fill="FFFFFF"/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2B">
        <w:rPr>
          <w:rFonts w:ascii="Times New Roman" w:eastAsia="Times New Roman" w:hAnsi="Times New Roman" w:cs="Times New Roman"/>
          <w:sz w:val="24"/>
          <w:szCs w:val="24"/>
          <w:lang w:eastAsia="ru-RU"/>
        </w:rPr>
        <w:t>-оздоровительные мероприятия по теме;</w:t>
      </w:r>
    </w:p>
    <w:p w:rsidR="00B72744" w:rsidRPr="00AB732B" w:rsidRDefault="00B72744" w:rsidP="00B72744">
      <w:pPr>
        <w:pStyle w:val="a3"/>
        <w:shd w:val="clear" w:color="auto" w:fill="FFFFFF"/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2B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-самостоятельная деятельность детей;</w:t>
      </w:r>
    </w:p>
    <w:p w:rsidR="00B72744" w:rsidRPr="00AB732B" w:rsidRDefault="00B72744" w:rsidP="00B72744">
      <w:pPr>
        <w:pStyle w:val="a3"/>
        <w:shd w:val="clear" w:color="auto" w:fill="FFFFFF"/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2B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-работа с родителями: консультации, анкетирование, беседа-обсуждение, памятки, задания для родителей.</w:t>
      </w:r>
    </w:p>
    <w:p w:rsidR="00B72744" w:rsidRPr="00AB732B" w:rsidRDefault="00B72744" w:rsidP="00B72744">
      <w:pPr>
        <w:pStyle w:val="a3"/>
        <w:shd w:val="clear" w:color="auto" w:fill="FFFFFF"/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744" w:rsidRPr="00AB732B" w:rsidRDefault="00B72744" w:rsidP="00B72744">
      <w:pPr>
        <w:pStyle w:val="a3"/>
        <w:shd w:val="clear" w:color="auto" w:fill="FFFFFF"/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Ресурсное обеспечение проекта:</w:t>
      </w:r>
    </w:p>
    <w:p w:rsidR="00B72744" w:rsidRPr="00AB732B" w:rsidRDefault="00B72744" w:rsidP="00B72744">
      <w:pPr>
        <w:pStyle w:val="a3"/>
        <w:shd w:val="clear" w:color="auto" w:fill="FFFFFF"/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2B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-предметно-пространственная развивающая среда;</w:t>
      </w:r>
    </w:p>
    <w:p w:rsidR="00B72744" w:rsidRPr="00AB732B" w:rsidRDefault="00B72744" w:rsidP="00B72744">
      <w:pPr>
        <w:pStyle w:val="a3"/>
        <w:shd w:val="clear" w:color="auto" w:fill="FFFFFF"/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2B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-методическая литература;</w:t>
      </w:r>
    </w:p>
    <w:p w:rsidR="00B72744" w:rsidRPr="00AB732B" w:rsidRDefault="00B72744" w:rsidP="00B72744">
      <w:pPr>
        <w:pStyle w:val="a3"/>
        <w:shd w:val="clear" w:color="auto" w:fill="FFFFFF"/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2B">
        <w:rPr>
          <w:rFonts w:ascii="Times New Roman" w:eastAsia="Times New Roman" w:hAnsi="Times New Roman" w:cs="Times New Roman"/>
          <w:sz w:val="24"/>
          <w:szCs w:val="24"/>
          <w:lang w:eastAsia="ru-RU"/>
        </w:rPr>
        <w:t>-художественная литература;</w:t>
      </w:r>
    </w:p>
    <w:p w:rsidR="00B72744" w:rsidRPr="00AB732B" w:rsidRDefault="00B72744" w:rsidP="00B72744">
      <w:pPr>
        <w:pStyle w:val="a3"/>
        <w:shd w:val="clear" w:color="auto" w:fill="FFFFFF"/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2B">
        <w:rPr>
          <w:rFonts w:ascii="Times New Roman" w:eastAsia="Times New Roman" w:hAnsi="Times New Roman" w:cs="Times New Roman"/>
          <w:sz w:val="24"/>
          <w:szCs w:val="24"/>
          <w:lang w:eastAsia="ru-RU"/>
        </w:rPr>
        <w:t>-средства ИКТ;</w:t>
      </w:r>
    </w:p>
    <w:p w:rsidR="00B72744" w:rsidRPr="00AB732B" w:rsidRDefault="00B72744" w:rsidP="00B72744">
      <w:pPr>
        <w:pStyle w:val="a3"/>
        <w:shd w:val="clear" w:color="auto" w:fill="FFFFFF"/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2B">
        <w:rPr>
          <w:rFonts w:ascii="Times New Roman" w:eastAsia="Times New Roman" w:hAnsi="Times New Roman" w:cs="Times New Roman"/>
          <w:sz w:val="24"/>
          <w:szCs w:val="24"/>
          <w:lang w:eastAsia="ru-RU"/>
        </w:rPr>
        <w:t>-родительский уголок.</w:t>
      </w:r>
    </w:p>
    <w:p w:rsidR="00AA1F37" w:rsidRPr="00AB732B" w:rsidRDefault="00AA1F37">
      <w:pPr>
        <w:rPr>
          <w:rFonts w:ascii="Times New Roman" w:hAnsi="Times New Roman" w:cs="Times New Roman"/>
          <w:sz w:val="24"/>
          <w:szCs w:val="24"/>
        </w:rPr>
      </w:pPr>
    </w:p>
    <w:p w:rsidR="00B72744" w:rsidRPr="00AB732B" w:rsidRDefault="00B72744" w:rsidP="00B7274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B732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Реализация проекта:</w:t>
      </w:r>
    </w:p>
    <w:p w:rsidR="00B72744" w:rsidRPr="00AB732B" w:rsidRDefault="00B72744" w:rsidP="00B7274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этап:</w:t>
      </w:r>
      <w:r w:rsidRPr="00AB7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подготовительный</w:t>
      </w:r>
    </w:p>
    <w:p w:rsidR="00B72744" w:rsidRPr="00AB732B" w:rsidRDefault="00B72744" w:rsidP="00B7274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2B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-определение тем</w:t>
      </w:r>
      <w:proofErr w:type="gramStart"/>
      <w:r w:rsidRPr="00AB732B">
        <w:rPr>
          <w:rFonts w:ascii="Times New Roman" w:eastAsia="Times New Roman" w:hAnsi="Times New Roman" w:cs="Times New Roman"/>
          <w:sz w:val="24"/>
          <w:szCs w:val="24"/>
          <w:lang w:eastAsia="ru-RU"/>
        </w:rPr>
        <w:t>ы(</w:t>
      </w:r>
      <w:proofErr w:type="gramEnd"/>
      <w:r w:rsidRPr="00AB73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проекта)</w:t>
      </w:r>
    </w:p>
    <w:p w:rsidR="00B72744" w:rsidRPr="00AB732B" w:rsidRDefault="00B72744" w:rsidP="00B7274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2B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-вызвать интерес детей и родителей к теме проекта</w:t>
      </w:r>
    </w:p>
    <w:p w:rsidR="00B72744" w:rsidRPr="00AB732B" w:rsidRDefault="00B72744" w:rsidP="00B7274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2B">
        <w:rPr>
          <w:rFonts w:ascii="Times New Roman" w:eastAsia="Times New Roman" w:hAnsi="Times New Roman" w:cs="Times New Roman"/>
          <w:sz w:val="24"/>
          <w:szCs w:val="24"/>
          <w:lang w:eastAsia="ru-RU"/>
        </w:rPr>
        <w:t>-сбор информации, подбор литературы, дополнительного материала по теме</w:t>
      </w:r>
    </w:p>
    <w:p w:rsidR="00B72744" w:rsidRPr="00AB732B" w:rsidRDefault="00B72744" w:rsidP="00B7274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744" w:rsidRPr="00AB732B" w:rsidRDefault="00B72744" w:rsidP="00B7274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 этап:</w:t>
      </w:r>
      <w:r w:rsidRPr="00AB7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</w:t>
      </w:r>
    </w:p>
    <w:p w:rsidR="00B72744" w:rsidRPr="00AB732B" w:rsidRDefault="00B72744" w:rsidP="00B7274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плану с детьми и родителями</w:t>
      </w:r>
    </w:p>
    <w:p w:rsidR="00B72744" w:rsidRPr="00AB732B" w:rsidRDefault="00B72744" w:rsidP="00B7274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744" w:rsidRPr="00AB732B" w:rsidRDefault="00B72744" w:rsidP="00B7274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этап:</w:t>
      </w:r>
      <w:r w:rsidRPr="00AB7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заключительный</w:t>
      </w:r>
    </w:p>
    <w:p w:rsidR="00B72744" w:rsidRPr="00AB732B" w:rsidRDefault="00B72744" w:rsidP="00B7274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2B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-проведение итогового мероприятия с детьми</w:t>
      </w:r>
    </w:p>
    <w:p w:rsidR="00B72744" w:rsidRPr="00AB732B" w:rsidRDefault="00B72744" w:rsidP="00B7274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2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F07F0" w:rsidRPr="00AB732B">
        <w:rPr>
          <w:rFonts w:ascii="Times New Roman" w:hAnsi="Times New Roman" w:cs="Times New Roman"/>
          <w:sz w:val="24"/>
          <w:szCs w:val="24"/>
        </w:rPr>
        <w:t>смотр-конкурс социальных плакатов</w:t>
      </w:r>
    </w:p>
    <w:p w:rsidR="00B72744" w:rsidRPr="00AB732B" w:rsidRDefault="00B72744" w:rsidP="00B7274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2B">
        <w:rPr>
          <w:rFonts w:ascii="Times New Roman" w:eastAsia="Times New Roman" w:hAnsi="Times New Roman" w:cs="Times New Roman"/>
          <w:sz w:val="24"/>
          <w:szCs w:val="24"/>
          <w:lang w:eastAsia="ru-RU"/>
        </w:rPr>
        <w:t>-книга</w:t>
      </w:r>
      <w:r w:rsidR="0035599E" w:rsidRPr="00AB7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авторских сказок</w:t>
      </w:r>
    </w:p>
    <w:p w:rsidR="00B72744" w:rsidRPr="00AB732B" w:rsidRDefault="00B72744" w:rsidP="00B7274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2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5599E" w:rsidRPr="00AB732B">
        <w:rPr>
          <w:rFonts w:ascii="Times New Roman" w:hAnsi="Times New Roman" w:cs="Times New Roman"/>
          <w:sz w:val="24"/>
          <w:szCs w:val="24"/>
        </w:rPr>
        <w:t xml:space="preserve"> фоторепортаж и фото-коллаж</w:t>
      </w:r>
    </w:p>
    <w:p w:rsidR="00B72744" w:rsidRPr="00AB732B" w:rsidRDefault="00B72744" w:rsidP="00B7274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2B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-презентация</w:t>
      </w:r>
    </w:p>
    <w:p w:rsidR="00B72744" w:rsidRPr="00AB732B" w:rsidRDefault="00B72744" w:rsidP="00B7274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2B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-портфолио</w:t>
      </w:r>
    </w:p>
    <w:p w:rsidR="00B72744" w:rsidRPr="00AB732B" w:rsidRDefault="00B72744">
      <w:pPr>
        <w:rPr>
          <w:rFonts w:ascii="Times New Roman" w:hAnsi="Times New Roman" w:cs="Times New Roman"/>
          <w:sz w:val="24"/>
          <w:szCs w:val="24"/>
        </w:rPr>
      </w:pPr>
    </w:p>
    <w:p w:rsidR="00AB732B" w:rsidRPr="00AB732B" w:rsidRDefault="00AB732B" w:rsidP="00AB732B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B732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План реализации проекта:</w:t>
      </w:r>
    </w:p>
    <w:p w:rsidR="00AB732B" w:rsidRPr="00AB732B" w:rsidRDefault="00AB732B" w:rsidP="00AB732B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AB732B" w:rsidRPr="00AB732B" w:rsidTr="00AB732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2B" w:rsidRPr="00AB732B" w:rsidRDefault="00AB7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32B">
              <w:rPr>
                <w:rFonts w:ascii="Times New Roman" w:hAnsi="Times New Roman" w:cs="Times New Roman"/>
                <w:b/>
                <w:sz w:val="24"/>
                <w:szCs w:val="24"/>
              </w:rPr>
              <w:t>Этапы,</w:t>
            </w:r>
          </w:p>
          <w:p w:rsidR="00AB732B" w:rsidRPr="00AB732B" w:rsidRDefault="00AB732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B732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2B" w:rsidRPr="00AB732B" w:rsidRDefault="00AB7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32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</w:t>
            </w:r>
          </w:p>
          <w:p w:rsidR="00AB732B" w:rsidRPr="00AB732B" w:rsidRDefault="00AB732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B732B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AB732B" w:rsidRPr="00AB732B" w:rsidTr="00AB732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2B" w:rsidRPr="00AB732B" w:rsidRDefault="00AB7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3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B73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Подготовительный</w:t>
            </w:r>
          </w:p>
          <w:p w:rsidR="00AB732B" w:rsidRPr="00AB732B" w:rsidRDefault="00AB732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B732B">
              <w:rPr>
                <w:rFonts w:ascii="Times New Roman" w:hAnsi="Times New Roman" w:cs="Times New Roman"/>
                <w:b/>
                <w:sz w:val="24"/>
                <w:szCs w:val="24"/>
              </w:rPr>
              <w:t>(01.06-11.06.2021)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2B" w:rsidRPr="00AB732B" w:rsidRDefault="00AB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1.Уточнение формулировок проблемы, темы, цели и задач</w:t>
            </w:r>
          </w:p>
          <w:p w:rsidR="00AB732B" w:rsidRPr="00AB732B" w:rsidRDefault="00AB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2.Изучение литературы и передового опыта по теме</w:t>
            </w:r>
          </w:p>
          <w:p w:rsidR="00AB732B" w:rsidRPr="00AB732B" w:rsidRDefault="00AB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</w:t>
            </w:r>
            <w:r w:rsidRPr="00AB732B">
              <w:rPr>
                <w:rFonts w:ascii="Times New Roman" w:hAnsi="Times New Roman" w:cs="Times New Roman"/>
                <w:sz w:val="24"/>
                <w:szCs w:val="24"/>
              </w:rPr>
              <w:t>нформация для родителей через стенд, папку-передвижку</w:t>
            </w:r>
          </w:p>
          <w:p w:rsidR="00AB732B" w:rsidRPr="00AB732B" w:rsidRDefault="00AB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</w:t>
            </w:r>
            <w:r w:rsidRPr="00AB732B">
              <w:rPr>
                <w:rFonts w:ascii="Times New Roman" w:hAnsi="Times New Roman" w:cs="Times New Roman"/>
                <w:sz w:val="24"/>
                <w:szCs w:val="24"/>
              </w:rPr>
              <w:t>одбор и изготовление наглядно-дидактических пособий и оборудования</w:t>
            </w:r>
          </w:p>
          <w:p w:rsidR="00AB732B" w:rsidRPr="00AB732B" w:rsidRDefault="00AB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5.О</w:t>
            </w:r>
            <w:r w:rsidRPr="00AB732B">
              <w:rPr>
                <w:rFonts w:ascii="Times New Roman" w:hAnsi="Times New Roman" w:cs="Times New Roman"/>
                <w:sz w:val="24"/>
                <w:szCs w:val="24"/>
              </w:rPr>
              <w:t>формление мини-лаборатории в группе</w:t>
            </w:r>
          </w:p>
          <w:p w:rsidR="00AB732B" w:rsidRPr="00AB732B" w:rsidRDefault="00AB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6.С</w:t>
            </w:r>
            <w:r w:rsidRPr="00AB732B">
              <w:rPr>
                <w:rFonts w:ascii="Times New Roman" w:hAnsi="Times New Roman" w:cs="Times New Roman"/>
                <w:sz w:val="24"/>
                <w:szCs w:val="24"/>
              </w:rPr>
              <w:t xml:space="preserve">оздание картотеки опытов и экспериментов; </w:t>
            </w:r>
            <w:proofErr w:type="spellStart"/>
            <w:r w:rsidRPr="00AB732B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AB732B">
              <w:rPr>
                <w:rFonts w:ascii="Times New Roman" w:hAnsi="Times New Roman" w:cs="Times New Roman"/>
                <w:sz w:val="24"/>
                <w:szCs w:val="24"/>
              </w:rPr>
              <w:t>, пословиц, песенок и прибауток</w:t>
            </w:r>
          </w:p>
        </w:tc>
      </w:tr>
      <w:tr w:rsidR="00AB732B" w:rsidRPr="00AB732B" w:rsidTr="00AB732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2B" w:rsidRPr="00AB732B" w:rsidRDefault="00AB7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3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B73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Практический</w:t>
            </w:r>
          </w:p>
          <w:p w:rsidR="00AB732B" w:rsidRPr="00AB732B" w:rsidRDefault="00AB732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B732B">
              <w:rPr>
                <w:rFonts w:ascii="Times New Roman" w:hAnsi="Times New Roman" w:cs="Times New Roman"/>
                <w:b/>
                <w:sz w:val="24"/>
                <w:szCs w:val="24"/>
              </w:rPr>
              <w:t>(14.06.-20.08.2021)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B" w:rsidRPr="00AB732B" w:rsidRDefault="00AB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2B">
              <w:rPr>
                <w:rFonts w:ascii="Times New Roman" w:hAnsi="Times New Roman" w:cs="Times New Roman"/>
                <w:sz w:val="24"/>
                <w:szCs w:val="24"/>
              </w:rPr>
              <w:t xml:space="preserve">1.Беседы с детьми:  «Солнце-это тепло и свет»,  «Зачем нужна вода?», «Что мы знаем о воде? О солнце?», «Чистота и здоровье», «Если хочешь быть </w:t>
            </w:r>
            <w:proofErr w:type="gramStart"/>
            <w:r w:rsidRPr="00AB732B">
              <w:rPr>
                <w:rFonts w:ascii="Times New Roman" w:hAnsi="Times New Roman" w:cs="Times New Roman"/>
                <w:sz w:val="24"/>
                <w:szCs w:val="24"/>
              </w:rPr>
              <w:t>здоров-закаляйся</w:t>
            </w:r>
            <w:proofErr w:type="gramEnd"/>
            <w:r w:rsidRPr="00AB732B">
              <w:rPr>
                <w:rFonts w:ascii="Times New Roman" w:hAnsi="Times New Roman" w:cs="Times New Roman"/>
                <w:sz w:val="24"/>
                <w:szCs w:val="24"/>
              </w:rPr>
              <w:t>!», «Лето-пора прекрасная, но может быть опасная», «Всегда и везде-вечная слава воде!»</w:t>
            </w:r>
          </w:p>
          <w:p w:rsidR="00AB732B" w:rsidRPr="00AB732B" w:rsidRDefault="00AB7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32B" w:rsidRPr="00AB732B" w:rsidRDefault="00AB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2B">
              <w:rPr>
                <w:rFonts w:ascii="Times New Roman" w:hAnsi="Times New Roman" w:cs="Times New Roman"/>
                <w:sz w:val="24"/>
                <w:szCs w:val="24"/>
              </w:rPr>
              <w:t>2.Проблемные игровые ситуации: «Где же наше солнышко?»,  «Непослушный дождик», «Варя не любит купаться», «Помогите Маше», «Мишка плохо лапки мыл…»</w:t>
            </w:r>
          </w:p>
          <w:p w:rsidR="00AB732B" w:rsidRPr="00AB732B" w:rsidRDefault="00AB7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32B" w:rsidRPr="00AB732B" w:rsidRDefault="00AB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2B">
              <w:rPr>
                <w:rFonts w:ascii="Times New Roman" w:hAnsi="Times New Roman" w:cs="Times New Roman"/>
                <w:sz w:val="24"/>
                <w:szCs w:val="24"/>
              </w:rPr>
              <w:t>2.Наблюдения на прогулке за солнцем, облакам</w:t>
            </w:r>
            <w:proofErr w:type="gramStart"/>
            <w:r w:rsidRPr="00AB732B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AB732B">
              <w:rPr>
                <w:rFonts w:ascii="Times New Roman" w:hAnsi="Times New Roman" w:cs="Times New Roman"/>
                <w:sz w:val="24"/>
                <w:szCs w:val="24"/>
              </w:rPr>
              <w:t>тучами), дождем(лужами), радугой.</w:t>
            </w:r>
          </w:p>
          <w:p w:rsidR="00AB732B" w:rsidRPr="00AB732B" w:rsidRDefault="00AB7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32B" w:rsidRPr="00AB732B" w:rsidRDefault="00AB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2B">
              <w:rPr>
                <w:rFonts w:ascii="Times New Roman" w:hAnsi="Times New Roman" w:cs="Times New Roman"/>
                <w:sz w:val="24"/>
                <w:szCs w:val="24"/>
              </w:rPr>
              <w:t>3.Тематические комплексы утренней гимнастики и после сна.</w:t>
            </w:r>
          </w:p>
          <w:p w:rsidR="00AB732B" w:rsidRPr="00AB732B" w:rsidRDefault="00AB7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32B" w:rsidRPr="00AB732B" w:rsidRDefault="00AB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2B">
              <w:rPr>
                <w:rFonts w:ascii="Times New Roman" w:hAnsi="Times New Roman" w:cs="Times New Roman"/>
                <w:sz w:val="24"/>
                <w:szCs w:val="24"/>
              </w:rPr>
              <w:t xml:space="preserve">4.Продуктивные виды деятельности: </w:t>
            </w:r>
          </w:p>
          <w:p w:rsidR="00AB732B" w:rsidRPr="00AB732B" w:rsidRDefault="00AB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2B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«Солнышко и тучка», «Украсим полотенце, платочек, салфеточку»;  </w:t>
            </w:r>
          </w:p>
          <w:p w:rsidR="00AB732B" w:rsidRPr="00AB732B" w:rsidRDefault="00AB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2B">
              <w:rPr>
                <w:rFonts w:ascii="Times New Roman" w:hAnsi="Times New Roman" w:cs="Times New Roman"/>
                <w:sz w:val="24"/>
                <w:szCs w:val="24"/>
              </w:rPr>
              <w:t xml:space="preserve">Лепка «Солнышко»; </w:t>
            </w:r>
          </w:p>
          <w:p w:rsidR="00AB732B" w:rsidRPr="00AB732B" w:rsidRDefault="00AB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2B">
              <w:rPr>
                <w:rFonts w:ascii="Times New Roman" w:hAnsi="Times New Roman" w:cs="Times New Roman"/>
                <w:sz w:val="24"/>
                <w:szCs w:val="24"/>
              </w:rPr>
              <w:t>Рисование «Солнышко, покажись!», «Дождик», «Радуга»</w:t>
            </w:r>
          </w:p>
          <w:p w:rsidR="00AB732B" w:rsidRPr="00AB732B" w:rsidRDefault="00AB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732B" w:rsidRPr="00AB732B" w:rsidRDefault="00AB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2B">
              <w:rPr>
                <w:rFonts w:ascii="Times New Roman" w:hAnsi="Times New Roman" w:cs="Times New Roman"/>
                <w:sz w:val="24"/>
                <w:szCs w:val="24"/>
              </w:rPr>
              <w:t xml:space="preserve">5.Чтение рассказов и сказок: «Ветер и солнце» Ушинский К. Д., «Про Солнце и Дождь» Рогозина Е., </w:t>
            </w:r>
            <w:r w:rsidRPr="00AB732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«</w:t>
            </w:r>
            <w:r w:rsidRPr="00AB732B">
              <w:rPr>
                <w:rFonts w:ascii="Times New Roman" w:hAnsi="Times New Roman" w:cs="Times New Roman"/>
                <w:sz w:val="24"/>
                <w:szCs w:val="24"/>
              </w:rPr>
              <w:t xml:space="preserve">Сказочка про ясное Солнышко» </w:t>
            </w:r>
            <w:proofErr w:type="spellStart"/>
            <w:r w:rsidRPr="00AB732B">
              <w:rPr>
                <w:rFonts w:ascii="Times New Roman" w:hAnsi="Times New Roman" w:cs="Times New Roman"/>
                <w:sz w:val="24"/>
                <w:szCs w:val="24"/>
              </w:rPr>
              <w:t>Маршалова</w:t>
            </w:r>
            <w:proofErr w:type="spellEnd"/>
            <w:r w:rsidRPr="00AB732B">
              <w:rPr>
                <w:rFonts w:ascii="Times New Roman" w:hAnsi="Times New Roman" w:cs="Times New Roman"/>
                <w:sz w:val="24"/>
                <w:szCs w:val="24"/>
              </w:rPr>
              <w:t xml:space="preserve"> Т, авторские сказки: </w:t>
            </w:r>
            <w:r w:rsidRPr="00AB73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«Веселый родничок», «Сказка о Капельке», «Сказка о Радуге», «Сказка о Ручейке». К. Чуковский «</w:t>
            </w:r>
            <w:proofErr w:type="spellStart"/>
            <w:r w:rsidRPr="00AB73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Мойдодыр</w:t>
            </w:r>
            <w:proofErr w:type="spellEnd"/>
            <w:r w:rsidRPr="00AB73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AB732B">
              <w:rPr>
                <w:rFonts w:ascii="Times New Roman" w:hAnsi="Times New Roman" w:cs="Times New Roman"/>
                <w:sz w:val="24"/>
                <w:szCs w:val="24"/>
              </w:rPr>
              <w:t xml:space="preserve">«Краденое солнце», «Айболит»; </w:t>
            </w:r>
            <w:r w:rsidRPr="00AB73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«У солнышка в гостях» </w:t>
            </w:r>
            <w:proofErr w:type="spellStart"/>
            <w:r w:rsidRPr="00AB73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словац</w:t>
            </w:r>
            <w:proofErr w:type="gramStart"/>
            <w:r w:rsidRPr="00AB73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AB73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казка</w:t>
            </w:r>
            <w:proofErr w:type="spellEnd"/>
            <w:r w:rsidRPr="00AB73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А. С. </w:t>
            </w:r>
            <w:r w:rsidRPr="00AB73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Пушкин «Свет наш, Солнышко!..», В. Бианки «Купание медвежат», А. </w:t>
            </w:r>
            <w:proofErr w:type="spellStart"/>
            <w:r w:rsidRPr="00AB73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Босев</w:t>
            </w:r>
            <w:proofErr w:type="spellEnd"/>
            <w:r w:rsidRPr="00AB73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«Дождь», Л. </w:t>
            </w:r>
            <w:proofErr w:type="spellStart"/>
            <w:r w:rsidRPr="00AB73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Муур</w:t>
            </w:r>
            <w:proofErr w:type="spellEnd"/>
            <w:r w:rsidRPr="00AB73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«Крошка Енот и Тот, кто сидит в пруду», Н. Голикова «Наши полотенца», Н. Томилина «Мой утенок любит плавать…», </w:t>
            </w:r>
            <w:r w:rsidRPr="00AB732B">
              <w:rPr>
                <w:rFonts w:ascii="Times New Roman" w:hAnsi="Times New Roman" w:cs="Times New Roman"/>
                <w:sz w:val="24"/>
                <w:szCs w:val="24"/>
              </w:rPr>
              <w:t xml:space="preserve">Г. Цыферов «Про цыпленка, солнце и медвежонка», Е. </w:t>
            </w:r>
            <w:proofErr w:type="spellStart"/>
            <w:r w:rsidRPr="00AB732B">
              <w:rPr>
                <w:rFonts w:ascii="Times New Roman" w:hAnsi="Times New Roman" w:cs="Times New Roman"/>
                <w:sz w:val="24"/>
                <w:szCs w:val="24"/>
              </w:rPr>
              <w:t>Карганова</w:t>
            </w:r>
            <w:proofErr w:type="spellEnd"/>
            <w:r w:rsidRPr="00AB732B">
              <w:rPr>
                <w:rFonts w:ascii="Times New Roman" w:hAnsi="Times New Roman" w:cs="Times New Roman"/>
                <w:sz w:val="24"/>
                <w:szCs w:val="24"/>
              </w:rPr>
              <w:t xml:space="preserve"> «Есть у солнышка друзья», Л. </w:t>
            </w:r>
            <w:proofErr w:type="spellStart"/>
            <w:r w:rsidRPr="00AB732B">
              <w:rPr>
                <w:rFonts w:ascii="Times New Roman" w:hAnsi="Times New Roman" w:cs="Times New Roman"/>
                <w:sz w:val="24"/>
                <w:szCs w:val="24"/>
              </w:rPr>
              <w:t>Квитко</w:t>
            </w:r>
            <w:proofErr w:type="spellEnd"/>
            <w:r w:rsidRPr="00AB732B">
              <w:rPr>
                <w:rFonts w:ascii="Times New Roman" w:hAnsi="Times New Roman" w:cs="Times New Roman"/>
                <w:sz w:val="24"/>
                <w:szCs w:val="24"/>
              </w:rPr>
              <w:t xml:space="preserve"> «Радуга»</w:t>
            </w:r>
          </w:p>
          <w:p w:rsidR="00AB732B" w:rsidRPr="00AB732B" w:rsidRDefault="00AB732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B732B" w:rsidRPr="00AB732B" w:rsidRDefault="00AB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2B">
              <w:rPr>
                <w:rFonts w:ascii="Times New Roman" w:hAnsi="Times New Roman" w:cs="Times New Roman"/>
                <w:sz w:val="24"/>
                <w:szCs w:val="24"/>
              </w:rPr>
              <w:t xml:space="preserve">6.Загадывание загадок, чтение и заучивание стихотворений, пословиц и поговорок, </w:t>
            </w:r>
            <w:proofErr w:type="spellStart"/>
            <w:r w:rsidRPr="00AB732B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AB732B">
              <w:rPr>
                <w:rFonts w:ascii="Times New Roman" w:hAnsi="Times New Roman" w:cs="Times New Roman"/>
                <w:sz w:val="24"/>
                <w:szCs w:val="24"/>
              </w:rPr>
              <w:t xml:space="preserve">, песенок, </w:t>
            </w:r>
            <w:proofErr w:type="spellStart"/>
            <w:r w:rsidRPr="00AB732B">
              <w:rPr>
                <w:rFonts w:ascii="Times New Roman" w:hAnsi="Times New Roman" w:cs="Times New Roman"/>
                <w:sz w:val="24"/>
                <w:szCs w:val="24"/>
              </w:rPr>
              <w:t>физминуток</w:t>
            </w:r>
            <w:proofErr w:type="spellEnd"/>
            <w:r w:rsidRPr="00AB732B">
              <w:rPr>
                <w:rFonts w:ascii="Times New Roman" w:hAnsi="Times New Roman" w:cs="Times New Roman"/>
                <w:sz w:val="24"/>
                <w:szCs w:val="24"/>
              </w:rPr>
              <w:t xml:space="preserve"> и минуток здоровья. </w:t>
            </w:r>
          </w:p>
          <w:p w:rsidR="00AB732B" w:rsidRPr="00AB732B" w:rsidRDefault="00AB7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32B" w:rsidRPr="00AB732B" w:rsidRDefault="00AB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2B">
              <w:rPr>
                <w:rFonts w:ascii="Times New Roman" w:hAnsi="Times New Roman" w:cs="Times New Roman"/>
                <w:sz w:val="24"/>
                <w:szCs w:val="24"/>
              </w:rPr>
              <w:t xml:space="preserve">7.Практические упражнения: «Правильно </w:t>
            </w:r>
            <w:proofErr w:type="gramStart"/>
            <w:r w:rsidRPr="00AB732B">
              <w:rPr>
                <w:rFonts w:ascii="Times New Roman" w:hAnsi="Times New Roman" w:cs="Times New Roman"/>
                <w:sz w:val="24"/>
                <w:szCs w:val="24"/>
              </w:rPr>
              <w:t>моем</w:t>
            </w:r>
            <w:proofErr w:type="gramEnd"/>
            <w:r w:rsidRPr="00AB732B">
              <w:rPr>
                <w:rFonts w:ascii="Times New Roman" w:hAnsi="Times New Roman" w:cs="Times New Roman"/>
                <w:sz w:val="24"/>
                <w:szCs w:val="24"/>
              </w:rPr>
              <w:t xml:space="preserve"> руки», «Дружим с </w:t>
            </w:r>
            <w:proofErr w:type="spellStart"/>
            <w:r w:rsidRPr="00AB732B">
              <w:rPr>
                <w:rFonts w:ascii="Times New Roman" w:hAnsi="Times New Roman" w:cs="Times New Roman"/>
                <w:sz w:val="24"/>
                <w:szCs w:val="24"/>
              </w:rPr>
              <w:t>Мойдодыром</w:t>
            </w:r>
            <w:proofErr w:type="spellEnd"/>
            <w:r w:rsidRPr="00AB732B">
              <w:rPr>
                <w:rFonts w:ascii="Times New Roman" w:hAnsi="Times New Roman" w:cs="Times New Roman"/>
                <w:sz w:val="24"/>
                <w:szCs w:val="24"/>
              </w:rPr>
              <w:t>», «Ласковое солнышко», «Я умею умываться», «Вытираем руки», «Пользуемся мылом», «Чистые игрушки»</w:t>
            </w:r>
          </w:p>
          <w:p w:rsidR="00AB732B" w:rsidRPr="00AB732B" w:rsidRDefault="00AB7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32B" w:rsidRPr="00AB732B" w:rsidRDefault="00AB732B">
            <w:pPr>
              <w:spacing w:line="240" w:lineRule="atLeast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B732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8.Рассматривание тематических альбомов: «Неживая природа», «Мы закаляемся!», «Солнце и </w:t>
            </w:r>
            <w:proofErr w:type="gramStart"/>
            <w:r w:rsidRPr="00AB732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вода-нам</w:t>
            </w:r>
            <w:proofErr w:type="gramEnd"/>
            <w:r w:rsidRPr="00AB732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враги или друзья?», «Вода-наша помощница»</w:t>
            </w:r>
          </w:p>
          <w:p w:rsidR="00AB732B" w:rsidRPr="00AB732B" w:rsidRDefault="00AB7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32B" w:rsidRPr="00AB732B" w:rsidRDefault="00AB732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3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B73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.Самостоятельная художественная и конструктивная деятельность</w:t>
            </w:r>
          </w:p>
          <w:p w:rsidR="00AB732B" w:rsidRPr="00AB732B" w:rsidRDefault="00AB7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32B" w:rsidRPr="00AB732B" w:rsidRDefault="00AB732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73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Игровая деятельность:</w:t>
            </w:r>
          </w:p>
          <w:p w:rsidR="00AB732B" w:rsidRPr="00AB732B" w:rsidRDefault="00AB7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32B" w:rsidRPr="00AB732B" w:rsidRDefault="00AB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B732B">
              <w:rPr>
                <w:rFonts w:ascii="Times New Roman" w:hAnsi="Times New Roman" w:cs="Times New Roman"/>
                <w:sz w:val="24"/>
                <w:szCs w:val="24"/>
              </w:rPr>
              <w:t xml:space="preserve">.Подвижные игры и упражнения: </w:t>
            </w:r>
          </w:p>
          <w:p w:rsidR="00AB732B" w:rsidRPr="00AB732B" w:rsidRDefault="00AB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2B">
              <w:rPr>
                <w:rFonts w:ascii="Times New Roman" w:hAnsi="Times New Roman" w:cs="Times New Roman"/>
                <w:sz w:val="24"/>
                <w:szCs w:val="24"/>
              </w:rPr>
              <w:t>«Солнышко и дождик», «Через ручеек», «Ручеек», «С кочки на кочку», «Солнечные зайчики», «Лягушки-</w:t>
            </w:r>
            <w:proofErr w:type="spellStart"/>
            <w:r w:rsidRPr="00AB732B">
              <w:rPr>
                <w:rFonts w:ascii="Times New Roman" w:hAnsi="Times New Roman" w:cs="Times New Roman"/>
                <w:sz w:val="24"/>
                <w:szCs w:val="24"/>
              </w:rPr>
              <w:t>попрыгушки</w:t>
            </w:r>
            <w:proofErr w:type="spellEnd"/>
            <w:r w:rsidRPr="00AB732B">
              <w:rPr>
                <w:rFonts w:ascii="Times New Roman" w:hAnsi="Times New Roman" w:cs="Times New Roman"/>
                <w:sz w:val="24"/>
                <w:szCs w:val="24"/>
              </w:rPr>
              <w:t>», «Рыбки плавают в воде», «Рыбки и щука», «Удочка»</w:t>
            </w:r>
          </w:p>
          <w:p w:rsidR="00AB732B" w:rsidRPr="00AB732B" w:rsidRDefault="00AB7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32B" w:rsidRPr="00AB732B" w:rsidRDefault="00AB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B732B">
              <w:rPr>
                <w:rFonts w:ascii="Times New Roman" w:hAnsi="Times New Roman" w:cs="Times New Roman"/>
                <w:sz w:val="24"/>
                <w:szCs w:val="24"/>
              </w:rPr>
              <w:t xml:space="preserve">.Народные и хороводные игры: «Море волнуется», </w:t>
            </w:r>
            <w:r w:rsidRPr="00AB732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«Родничок»</w:t>
            </w:r>
            <w:r w:rsidRPr="00AB732B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Pr="00AB73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Мы плаваем», </w:t>
            </w:r>
            <w:r w:rsidRPr="00AB732B">
              <w:rPr>
                <w:rFonts w:ascii="Times New Roman" w:hAnsi="Times New Roman" w:cs="Times New Roman"/>
                <w:sz w:val="24"/>
                <w:szCs w:val="24"/>
              </w:rPr>
              <w:t>«Как по морю», «Бежит ручеек».</w:t>
            </w:r>
          </w:p>
          <w:p w:rsidR="00AB732B" w:rsidRPr="00AB732B" w:rsidRDefault="00AB7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32B" w:rsidRPr="00AB732B" w:rsidRDefault="00AB73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B732B">
              <w:rPr>
                <w:rFonts w:ascii="Times New Roman" w:hAnsi="Times New Roman" w:cs="Times New Roman"/>
                <w:sz w:val="24"/>
                <w:szCs w:val="24"/>
              </w:rPr>
              <w:t xml:space="preserve">.Театрализованые игры и этюды: </w:t>
            </w:r>
            <w:proofErr w:type="gramStart"/>
            <w:r w:rsidRPr="00AB73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"Мыльные пузыри", «Мокрые котята»,  </w:t>
            </w:r>
            <w:r w:rsidRPr="00AB732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«Туча», «После дождя», «Волна», «Умываемся», «На море», «Где ночует солнце?», «Приветливый ручей», «Солнышко, появись…», «Мы-капельки», </w:t>
            </w:r>
            <w:r w:rsidRPr="00AB732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B732B"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  <w:t>Считалочка-</w:t>
            </w:r>
            <w:proofErr w:type="spellStart"/>
            <w:r w:rsidRPr="00AB732B"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  <w:t>купалочка</w:t>
            </w:r>
            <w:proofErr w:type="spellEnd"/>
            <w:r w:rsidRPr="00AB732B"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AB732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и т.д.</w:t>
            </w:r>
            <w:proofErr w:type="gramEnd"/>
          </w:p>
          <w:p w:rsidR="00AB732B" w:rsidRPr="00AB732B" w:rsidRDefault="00AB732B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32B" w:rsidRPr="00AB732B" w:rsidRDefault="00AB732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32B" w:rsidRPr="00AB732B" w:rsidRDefault="00AB732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B7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.Игры-эксперименты и занимательные опыты с водой, мылом и солнцем: «Волшебница вода», «Приключения капельки», «Солнечные зайчики», «Свет наш, Солнышко…», «Мыло фокус покажи…»</w:t>
            </w:r>
          </w:p>
          <w:p w:rsidR="00AB732B" w:rsidRPr="00AB732B" w:rsidRDefault="00AB732B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732B" w:rsidRPr="00AB732B" w:rsidRDefault="00AB732B">
            <w:pPr>
              <w:spacing w:line="240" w:lineRule="atLeast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B7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14.Дидактические и природоведческие экологические игры и упражнения: </w:t>
            </w:r>
            <w:r w:rsidRPr="00AB732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proofErr w:type="gramStart"/>
            <w:r w:rsidRPr="00AB732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Мы-капельки</w:t>
            </w:r>
            <w:proofErr w:type="gramEnd"/>
            <w:r w:rsidRPr="00AB732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», «Ходят капельки по кругу», «Живое-неживое», «Солнце, воздух и вода-нам нужны всегда», «Вода-наша помощница», «Кому нужна вода?», «Кто как купается?», «Что делает Наташа?», «Доскажи словечко», «Угадай и расскажи», «Тучка солнце повстречала», «Разный дождик», «Подбери мыльницу, полотенце», </w:t>
            </w:r>
            <w:r w:rsidRPr="00AB732B">
              <w:rPr>
                <w:rFonts w:ascii="Times New Roman" w:hAnsi="Times New Roman" w:cs="Times New Roman"/>
                <w:sz w:val="24"/>
                <w:szCs w:val="24"/>
              </w:rPr>
              <w:t>«Что и для чего?»</w:t>
            </w:r>
          </w:p>
          <w:p w:rsidR="00AB732B" w:rsidRPr="00AB732B" w:rsidRDefault="00AB732B">
            <w:pPr>
              <w:spacing w:line="240" w:lineRule="atLeast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AB732B" w:rsidRPr="00AB732B" w:rsidRDefault="00AB732B">
            <w:pPr>
              <w:spacing w:line="240" w:lineRule="atLeast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B732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5.Сюжетно-ролевые игры и ситуации: </w:t>
            </w:r>
            <w:proofErr w:type="gramStart"/>
            <w:r w:rsidRPr="00AB732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«Купание кукол», «Девочка чумазая», «Больница», «Мама купает дочку», «Я стираю, посмотрите», «Надо, надо умываться», «Доктор Айболит», </w:t>
            </w:r>
            <w:r w:rsidRPr="00AB732B">
              <w:rPr>
                <w:rFonts w:ascii="Times New Roman" w:hAnsi="Times New Roman" w:cs="Times New Roman"/>
                <w:sz w:val="24"/>
                <w:szCs w:val="24"/>
              </w:rPr>
              <w:t>«Умываемся, закаляемся», «Моем посуду»</w:t>
            </w:r>
            <w:proofErr w:type="gramEnd"/>
          </w:p>
          <w:p w:rsidR="00AB732B" w:rsidRPr="00AB732B" w:rsidRDefault="00AB732B">
            <w:pPr>
              <w:spacing w:line="240" w:lineRule="atLeast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AB732B" w:rsidRPr="00AB732B" w:rsidRDefault="00AB732B">
            <w:pPr>
              <w:spacing w:line="240" w:lineRule="atLeast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B732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6.Игры и забавы с водой и мыльными пузырями</w:t>
            </w:r>
          </w:p>
          <w:p w:rsidR="00AB732B" w:rsidRPr="00AB732B" w:rsidRDefault="00AB732B">
            <w:pPr>
              <w:spacing w:line="240" w:lineRule="atLeast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AB732B" w:rsidRPr="00AB732B" w:rsidRDefault="00AB732B">
            <w:pPr>
              <w:spacing w:line="240" w:lineRule="atLeast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B732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7.Самостоятельные, свободные игры по желанию детей</w:t>
            </w:r>
          </w:p>
          <w:p w:rsidR="00AB732B" w:rsidRPr="00AB732B" w:rsidRDefault="00AB732B">
            <w:pPr>
              <w:spacing w:line="240" w:lineRule="atLeast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AB732B" w:rsidRPr="00AB732B" w:rsidRDefault="00AB732B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32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Культурно-досуговая деятельность:</w:t>
            </w:r>
          </w:p>
          <w:p w:rsidR="00AB732B" w:rsidRPr="00AB732B" w:rsidRDefault="00AB732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B732B" w:rsidRPr="00AB732B" w:rsidRDefault="00AB732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B73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.Художественно-творческий досуг «Летний дождик и солнышко»</w:t>
            </w:r>
          </w:p>
          <w:p w:rsidR="00AB732B" w:rsidRPr="00AB732B" w:rsidRDefault="00AB732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B732B" w:rsidRPr="00AB732B" w:rsidRDefault="00AB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B73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B732B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Оздоровительный досуг «Прогулка с </w:t>
            </w:r>
            <w:proofErr w:type="spellStart"/>
            <w:r w:rsidRPr="00AB732B">
              <w:rPr>
                <w:rFonts w:ascii="Times New Roman" w:hAnsi="Times New Roman" w:cs="Times New Roman"/>
                <w:sz w:val="24"/>
                <w:szCs w:val="24"/>
              </w:rPr>
              <w:t>Капитошкой</w:t>
            </w:r>
            <w:proofErr w:type="spellEnd"/>
            <w:r w:rsidRPr="00AB73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B732B" w:rsidRPr="00AB732B" w:rsidRDefault="00AB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732B" w:rsidRPr="00AB732B" w:rsidRDefault="00AB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B732B">
              <w:rPr>
                <w:rFonts w:ascii="Times New Roman" w:hAnsi="Times New Roman" w:cs="Times New Roman"/>
                <w:sz w:val="24"/>
                <w:szCs w:val="24"/>
              </w:rPr>
              <w:t>.Игровая программа «Ясно Солнышко, мой друг, выходи скорей на луг!»</w:t>
            </w:r>
          </w:p>
          <w:p w:rsidR="00AB732B" w:rsidRPr="00AB732B" w:rsidRDefault="00AB7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32B" w:rsidRPr="00AB732B" w:rsidRDefault="00AB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B732B">
              <w:rPr>
                <w:rFonts w:ascii="Times New Roman" w:hAnsi="Times New Roman" w:cs="Times New Roman"/>
                <w:sz w:val="24"/>
                <w:szCs w:val="24"/>
              </w:rPr>
              <w:t xml:space="preserve">.Оздоровительно-познавательный досуг «Солнце и </w:t>
            </w:r>
            <w:proofErr w:type="gramStart"/>
            <w:r w:rsidRPr="00AB732B">
              <w:rPr>
                <w:rFonts w:ascii="Times New Roman" w:hAnsi="Times New Roman" w:cs="Times New Roman"/>
                <w:sz w:val="24"/>
                <w:szCs w:val="24"/>
              </w:rPr>
              <w:t>вода-нам</w:t>
            </w:r>
            <w:proofErr w:type="gramEnd"/>
            <w:r w:rsidRPr="00AB732B">
              <w:rPr>
                <w:rFonts w:ascii="Times New Roman" w:hAnsi="Times New Roman" w:cs="Times New Roman"/>
                <w:sz w:val="24"/>
                <w:szCs w:val="24"/>
              </w:rPr>
              <w:t xml:space="preserve"> враги или друзья?»</w:t>
            </w:r>
          </w:p>
          <w:p w:rsidR="00AB732B" w:rsidRPr="00AB732B" w:rsidRDefault="00AB7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32B" w:rsidRPr="00AB732B" w:rsidRDefault="00AB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B732B">
              <w:rPr>
                <w:rFonts w:ascii="Times New Roman" w:hAnsi="Times New Roman" w:cs="Times New Roman"/>
                <w:sz w:val="24"/>
                <w:szCs w:val="24"/>
              </w:rPr>
              <w:t>.Спортивный досуг «Солнышко и тучка»</w:t>
            </w:r>
          </w:p>
          <w:p w:rsidR="00AB732B" w:rsidRPr="00AB732B" w:rsidRDefault="00AB7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32B" w:rsidRPr="00AB732B" w:rsidRDefault="00AB732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B73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B732B">
              <w:rPr>
                <w:rFonts w:ascii="Times New Roman" w:hAnsi="Times New Roman" w:cs="Times New Roman"/>
                <w:sz w:val="24"/>
                <w:szCs w:val="24"/>
              </w:rPr>
              <w:t xml:space="preserve"> Вечерний досуг «Приключения мыльного </w:t>
            </w:r>
            <w:proofErr w:type="spellStart"/>
            <w:r w:rsidRPr="00AB732B">
              <w:rPr>
                <w:rFonts w:ascii="Times New Roman" w:hAnsi="Times New Roman" w:cs="Times New Roman"/>
                <w:sz w:val="24"/>
                <w:szCs w:val="24"/>
              </w:rPr>
              <w:t>пузырика</w:t>
            </w:r>
            <w:proofErr w:type="spellEnd"/>
            <w:r w:rsidRPr="00AB73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B732B" w:rsidRPr="00AB732B" w:rsidRDefault="00AB732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B732B" w:rsidRPr="00AB732B" w:rsidRDefault="00AB732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AB732B" w:rsidRPr="00AB732B" w:rsidRDefault="00AB732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AB732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Работа с родителями:</w:t>
            </w:r>
          </w:p>
          <w:p w:rsidR="00AB732B" w:rsidRDefault="00AB732B">
            <w:pPr>
              <w:ind w:left="-900" w:right="-8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Кон   </w:t>
            </w:r>
          </w:p>
          <w:p w:rsidR="00AB732B" w:rsidRPr="00AB732B" w:rsidRDefault="00AB732B">
            <w:pPr>
              <w:ind w:left="-900"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Бес     1.Беседа</w:t>
            </w:r>
            <w:r w:rsidRPr="00AB7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-обсуждение </w:t>
            </w:r>
            <w:r w:rsidRPr="00AB732B">
              <w:rPr>
                <w:rFonts w:ascii="Times New Roman" w:hAnsi="Times New Roman" w:cs="Times New Roman"/>
                <w:sz w:val="24"/>
                <w:szCs w:val="24"/>
              </w:rPr>
              <w:t>«Солнце – друг или враг?»</w:t>
            </w:r>
          </w:p>
          <w:p w:rsidR="00AB732B" w:rsidRPr="00AB732B" w:rsidRDefault="00AB732B">
            <w:pPr>
              <w:ind w:left="-900"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AB732B">
              <w:rPr>
                <w:rFonts w:ascii="Times New Roman" w:hAnsi="Times New Roman" w:cs="Times New Roman"/>
                <w:sz w:val="24"/>
                <w:szCs w:val="24"/>
              </w:rPr>
              <w:t xml:space="preserve">               2.Консультации: «Элементарные опыты в домашних </w:t>
            </w:r>
          </w:p>
          <w:p w:rsidR="00AB732B" w:rsidRPr="00AB732B" w:rsidRDefault="00AB732B">
            <w:pPr>
              <w:ind w:left="-900"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AB732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proofErr w:type="gramStart"/>
            <w:r w:rsidRPr="00AB732B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proofErr w:type="gramEnd"/>
            <w:r w:rsidRPr="00AB732B">
              <w:rPr>
                <w:rFonts w:ascii="Times New Roman" w:hAnsi="Times New Roman" w:cs="Times New Roman"/>
                <w:sz w:val="24"/>
                <w:szCs w:val="24"/>
              </w:rPr>
              <w:t>», «Закаливание летом», «Воспитание КГН у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AB732B">
              <w:rPr>
                <w:rFonts w:ascii="Times New Roman" w:hAnsi="Times New Roman" w:cs="Times New Roman"/>
                <w:sz w:val="24"/>
                <w:szCs w:val="24"/>
              </w:rPr>
              <w:t xml:space="preserve">     у детей младшего возраста»</w:t>
            </w:r>
          </w:p>
          <w:p w:rsidR="00AB732B" w:rsidRDefault="00AB732B" w:rsidP="00AB732B">
            <w:pPr>
              <w:ind w:left="-900"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AB732B">
              <w:rPr>
                <w:rFonts w:ascii="Times New Roman" w:hAnsi="Times New Roman" w:cs="Times New Roman"/>
                <w:sz w:val="24"/>
                <w:szCs w:val="24"/>
              </w:rPr>
              <w:t xml:space="preserve">               3.</w:t>
            </w:r>
            <w:r w:rsidRPr="00AB73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Памятки: </w:t>
            </w:r>
            <w:r w:rsidRPr="00AB732B">
              <w:rPr>
                <w:rFonts w:ascii="Times New Roman" w:hAnsi="Times New Roman" w:cs="Times New Roman"/>
                <w:sz w:val="24"/>
                <w:szCs w:val="24"/>
              </w:rPr>
              <w:t xml:space="preserve">«Тепловой и солнечный удары», </w:t>
            </w:r>
          </w:p>
          <w:p w:rsidR="00AB732B" w:rsidRDefault="00AB732B" w:rsidP="00AB732B">
            <w:pPr>
              <w:ind w:left="-900" w:right="-8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«</w:t>
            </w:r>
            <w:r w:rsidRPr="00AB732B">
              <w:rPr>
                <w:rFonts w:ascii="Times New Roman" w:hAnsi="Times New Roman" w:cs="Times New Roman"/>
                <w:sz w:val="24"/>
                <w:szCs w:val="24"/>
              </w:rPr>
              <w:t>Купание в открыт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AB732B">
              <w:rPr>
                <w:rFonts w:ascii="Times New Roman" w:hAnsi="Times New Roman" w:cs="Times New Roman"/>
                <w:sz w:val="24"/>
                <w:szCs w:val="24"/>
              </w:rPr>
              <w:t xml:space="preserve"> водоемах»</w:t>
            </w:r>
            <w:r w:rsidRPr="00AB732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AB732B" w:rsidRPr="00AB732B" w:rsidRDefault="00AB732B" w:rsidP="00AB732B">
            <w:pPr>
              <w:ind w:left="-900"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«Питьевая вода и </w:t>
            </w:r>
            <w:r w:rsidRPr="00AB732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здоровье ребенка» </w:t>
            </w:r>
          </w:p>
          <w:p w:rsidR="00AB732B" w:rsidRPr="00AB732B" w:rsidRDefault="00AB732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732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4.Анкета-опрос «</w:t>
            </w:r>
            <w:r w:rsidRPr="00AB732B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дома», «Здоровый образ жизни в нашей семье»</w:t>
            </w:r>
          </w:p>
          <w:p w:rsidR="00AB732B" w:rsidRPr="00AB732B" w:rsidRDefault="00AB732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732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AB732B" w:rsidRPr="00AB732B" w:rsidRDefault="00AB732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73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Задания для родителей:</w:t>
            </w:r>
          </w:p>
          <w:p w:rsidR="00AB732B" w:rsidRPr="00AB732B" w:rsidRDefault="00AB732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732B">
              <w:rPr>
                <w:rFonts w:ascii="Times New Roman" w:hAnsi="Times New Roman" w:cs="Times New Roman"/>
                <w:sz w:val="24"/>
                <w:szCs w:val="24"/>
              </w:rPr>
              <w:t xml:space="preserve">      Придумать сказку о солнце, воде</w:t>
            </w:r>
          </w:p>
          <w:p w:rsidR="00AB732B" w:rsidRPr="00AB732B" w:rsidRDefault="00AB732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732B">
              <w:rPr>
                <w:rFonts w:ascii="Times New Roman" w:hAnsi="Times New Roman" w:cs="Times New Roman"/>
                <w:sz w:val="24"/>
                <w:szCs w:val="24"/>
              </w:rPr>
              <w:t xml:space="preserve">      Привлечь к созданию мини-лаборатории в группе</w:t>
            </w:r>
          </w:p>
          <w:p w:rsidR="00AB732B" w:rsidRPr="00AB732B" w:rsidRDefault="00AB732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732B">
              <w:rPr>
                <w:rFonts w:ascii="Times New Roman" w:hAnsi="Times New Roman" w:cs="Times New Roman"/>
                <w:sz w:val="24"/>
                <w:szCs w:val="24"/>
              </w:rPr>
              <w:t xml:space="preserve">      Творческая семейная работа «Солнце и вода-нам </w:t>
            </w:r>
            <w:proofErr w:type="gramStart"/>
            <w:r w:rsidRPr="00AB732B">
              <w:rPr>
                <w:rFonts w:ascii="Times New Roman" w:hAnsi="Times New Roman" w:cs="Times New Roman"/>
                <w:sz w:val="24"/>
                <w:szCs w:val="24"/>
              </w:rPr>
              <w:t>нужны</w:t>
            </w:r>
            <w:proofErr w:type="gramEnd"/>
            <w:r w:rsidRPr="00AB732B">
              <w:rPr>
                <w:rFonts w:ascii="Times New Roman" w:hAnsi="Times New Roman" w:cs="Times New Roman"/>
                <w:sz w:val="24"/>
                <w:szCs w:val="24"/>
              </w:rPr>
              <w:t xml:space="preserve"> всегда!»</w:t>
            </w:r>
          </w:p>
          <w:p w:rsidR="00AB732B" w:rsidRPr="00AB732B" w:rsidRDefault="00AB732B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AB732B" w:rsidRPr="00AB732B" w:rsidTr="00AB732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2B" w:rsidRPr="00AB732B" w:rsidRDefault="00AB7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3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AB73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Заключительный</w:t>
            </w:r>
          </w:p>
          <w:p w:rsidR="00AB732B" w:rsidRPr="00AB732B" w:rsidRDefault="00AB732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(23.08.-31</w:t>
            </w:r>
            <w:r w:rsidRPr="00AB732B">
              <w:rPr>
                <w:rFonts w:ascii="Times New Roman" w:hAnsi="Times New Roman" w:cs="Times New Roman"/>
                <w:b/>
                <w:sz w:val="24"/>
                <w:szCs w:val="24"/>
              </w:rPr>
              <w:t>.08.2021)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B" w:rsidRPr="00AB732B" w:rsidRDefault="00AB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1.Театрализованный праздник с использованием </w:t>
            </w:r>
            <w:proofErr w:type="spellStart"/>
            <w:r w:rsidRPr="00AB73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AB73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технологий «Лето, солнце и </w:t>
            </w:r>
            <w:proofErr w:type="gramStart"/>
            <w:r w:rsidRPr="00AB73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вода-детей</w:t>
            </w:r>
            <w:proofErr w:type="gramEnd"/>
            <w:r w:rsidRPr="00AB73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радуют всегда!»</w:t>
            </w:r>
          </w:p>
          <w:p w:rsidR="00AB732B" w:rsidRPr="00AB732B" w:rsidRDefault="00AB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B732B">
              <w:rPr>
                <w:rFonts w:ascii="Times New Roman" w:hAnsi="Times New Roman" w:cs="Times New Roman"/>
                <w:sz w:val="24"/>
                <w:szCs w:val="24"/>
              </w:rPr>
              <w:t xml:space="preserve">.Смотр-конкурс социальных плакатов «Солнце и вода-кому </w:t>
            </w:r>
            <w:proofErr w:type="gramStart"/>
            <w:r w:rsidRPr="00AB732B">
              <w:rPr>
                <w:rFonts w:ascii="Times New Roman" w:hAnsi="Times New Roman" w:cs="Times New Roman"/>
                <w:sz w:val="24"/>
                <w:szCs w:val="24"/>
              </w:rPr>
              <w:t>нужны</w:t>
            </w:r>
            <w:proofErr w:type="gramEnd"/>
            <w:r w:rsidRPr="00AB732B">
              <w:rPr>
                <w:rFonts w:ascii="Times New Roman" w:hAnsi="Times New Roman" w:cs="Times New Roman"/>
                <w:sz w:val="24"/>
                <w:szCs w:val="24"/>
              </w:rPr>
              <w:t xml:space="preserve"> всегда?»</w:t>
            </w:r>
          </w:p>
          <w:p w:rsidR="00AB732B" w:rsidRPr="00AB732B" w:rsidRDefault="00AB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B732B">
              <w:rPr>
                <w:rFonts w:ascii="Times New Roman" w:hAnsi="Times New Roman" w:cs="Times New Roman"/>
                <w:sz w:val="24"/>
                <w:szCs w:val="24"/>
              </w:rPr>
              <w:t>.Фото-коллаж «Маленькие волшебники»</w:t>
            </w:r>
          </w:p>
          <w:p w:rsidR="00AB732B" w:rsidRPr="00AB732B" w:rsidRDefault="00AB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AB732B">
              <w:rPr>
                <w:rFonts w:ascii="Times New Roman" w:hAnsi="Times New Roman" w:cs="Times New Roman"/>
                <w:sz w:val="24"/>
                <w:szCs w:val="24"/>
              </w:rPr>
              <w:t>.Фотоальбом «Если хочешь быть здоров, закаляйся!»</w:t>
            </w:r>
          </w:p>
          <w:p w:rsidR="00AB732B" w:rsidRPr="00AB732B" w:rsidRDefault="00AB732B" w:rsidP="00AB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5.Создание портфолио, создание презентации</w:t>
            </w:r>
          </w:p>
        </w:tc>
      </w:tr>
    </w:tbl>
    <w:p w:rsidR="00AB732B" w:rsidRDefault="00AB732B" w:rsidP="00AB73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732B" w:rsidRPr="00AB732B" w:rsidRDefault="00AB732B" w:rsidP="00AB73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32B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AB732B" w:rsidRPr="00AB732B" w:rsidRDefault="00AB732B" w:rsidP="00AB732B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B7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1. </w:t>
      </w:r>
      <w:proofErr w:type="spellStart"/>
      <w:r w:rsidRPr="00AB7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Бабенкова</w:t>
      </w:r>
      <w:proofErr w:type="spellEnd"/>
      <w:r w:rsidRPr="00AB7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Е. А. Как помочь детям стать здоровыми. Методическое пособие М., 2004 г.</w:t>
      </w:r>
    </w:p>
    <w:p w:rsidR="00AB732B" w:rsidRPr="00AB732B" w:rsidRDefault="00AB732B" w:rsidP="00AB732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B732B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AB732B">
        <w:rPr>
          <w:rFonts w:ascii="Times New Roman" w:eastAsia="Times New Roman" w:hAnsi="Times New Roman" w:cs="Times New Roman"/>
          <w:sz w:val="24"/>
          <w:szCs w:val="24"/>
        </w:rPr>
        <w:t>Веракса</w:t>
      </w:r>
      <w:proofErr w:type="spellEnd"/>
      <w:r w:rsidRPr="00AB732B">
        <w:rPr>
          <w:rFonts w:ascii="Times New Roman" w:eastAsia="Times New Roman" w:hAnsi="Times New Roman" w:cs="Times New Roman"/>
          <w:sz w:val="24"/>
          <w:szCs w:val="24"/>
        </w:rPr>
        <w:t xml:space="preserve"> Н. Е., </w:t>
      </w:r>
      <w:proofErr w:type="spellStart"/>
      <w:r w:rsidRPr="00AB732B">
        <w:rPr>
          <w:rFonts w:ascii="Times New Roman" w:eastAsia="Times New Roman" w:hAnsi="Times New Roman" w:cs="Times New Roman"/>
          <w:sz w:val="24"/>
          <w:szCs w:val="24"/>
        </w:rPr>
        <w:t>Галимов</w:t>
      </w:r>
      <w:proofErr w:type="spellEnd"/>
      <w:r w:rsidRPr="00AB732B">
        <w:rPr>
          <w:rFonts w:ascii="Times New Roman" w:eastAsia="Times New Roman" w:hAnsi="Times New Roman" w:cs="Times New Roman"/>
          <w:sz w:val="24"/>
          <w:szCs w:val="24"/>
        </w:rPr>
        <w:t xml:space="preserve"> О. Р. Познавательно-исследовательская деятельность дошкольников, 2016.</w:t>
      </w:r>
    </w:p>
    <w:p w:rsidR="00AB732B" w:rsidRPr="00AB732B" w:rsidRDefault="00AB732B" w:rsidP="00AB732B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B7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3. </w:t>
      </w:r>
      <w:proofErr w:type="gramStart"/>
      <w:r w:rsidRPr="00AB7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Дик</w:t>
      </w:r>
      <w:proofErr w:type="gramEnd"/>
      <w:r w:rsidRPr="00AB7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Н. Ф., </w:t>
      </w:r>
      <w:proofErr w:type="spellStart"/>
      <w:r w:rsidRPr="00AB7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Жердева</w:t>
      </w:r>
      <w:proofErr w:type="spellEnd"/>
      <w:r w:rsidRPr="00AB7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Е. В. Развивающие занятия по физической культуре и укреплению здоровья для дошкольников. Ростов-на-Дону, Феникс, 2005 г.</w:t>
      </w:r>
    </w:p>
    <w:p w:rsidR="00AB732B" w:rsidRPr="00AB732B" w:rsidRDefault="00AB732B" w:rsidP="00AB732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</w:t>
      </w:r>
      <w:r w:rsidRPr="00AB7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B7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Доскин</w:t>
      </w:r>
      <w:proofErr w:type="spellEnd"/>
      <w:r w:rsidRPr="00AB7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А. , Голубева Г.Л. Растем здоровыми. М., Просвещение, 2002.</w:t>
      </w:r>
    </w:p>
    <w:p w:rsidR="00AB732B" w:rsidRPr="00AB732B" w:rsidRDefault="00AB732B" w:rsidP="00AB732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Зайцев Г. Уроки  </w:t>
      </w:r>
      <w:proofErr w:type="spellStart"/>
      <w:r w:rsidRPr="00AB7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Мойдодыра</w:t>
      </w:r>
      <w:proofErr w:type="spellEnd"/>
      <w:r w:rsidRPr="00AB7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СПб</w:t>
      </w:r>
      <w:proofErr w:type="gramStart"/>
      <w:r w:rsidRPr="00AB7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 </w:t>
      </w:r>
      <w:proofErr w:type="spellStart"/>
      <w:proofErr w:type="gramEnd"/>
      <w:r w:rsidRPr="00AB7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Акцидент</w:t>
      </w:r>
      <w:proofErr w:type="spellEnd"/>
      <w:r w:rsidRPr="00AB7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2007.</w:t>
      </w:r>
    </w:p>
    <w:p w:rsidR="00AB732B" w:rsidRPr="00AB732B" w:rsidRDefault="00AB732B" w:rsidP="00AB732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Кравченко И. В., Долгова Т.Л. Прогулки в детском саду. М., 2011.</w:t>
      </w:r>
    </w:p>
    <w:p w:rsidR="00AB732B" w:rsidRPr="00AB732B" w:rsidRDefault="00AB732B" w:rsidP="00AB732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Крылова Н. И. Здоровье, сберегающее пространство в ДОУ. Изд-во  «Учитель», 2009.</w:t>
      </w:r>
    </w:p>
    <w:p w:rsidR="00AB732B" w:rsidRPr="00AB732B" w:rsidRDefault="00AB732B" w:rsidP="00AB732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Крылова Е. Н. Развивайте у дошкольников ловкость, силу, выносливость. М., Просвещение,2001.</w:t>
      </w:r>
    </w:p>
    <w:p w:rsidR="00AB732B" w:rsidRPr="00AB732B" w:rsidRDefault="00AB732B" w:rsidP="00AB732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B7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Pr="00AB732B">
        <w:rPr>
          <w:rFonts w:ascii="Times New Roman" w:eastAsia="Times New Roman" w:hAnsi="Times New Roman" w:cs="Times New Roman"/>
          <w:sz w:val="24"/>
          <w:szCs w:val="24"/>
        </w:rPr>
        <w:t xml:space="preserve"> Масленникова О. М., Филиппенко А. А. Экологические проекты в детском саду, 2014.</w:t>
      </w:r>
    </w:p>
    <w:p w:rsidR="00AB732B" w:rsidRPr="00AB732B" w:rsidRDefault="00AB732B" w:rsidP="00AB732B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B7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10. Моргунова О. Н. Физкультурно-оздоровительная работа в ДОУ. Практическое пособие. Воронеж, 2007 г.</w:t>
      </w:r>
    </w:p>
    <w:p w:rsidR="00AB732B" w:rsidRPr="00AB732B" w:rsidRDefault="00AB732B" w:rsidP="00AB732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Новикова И. М. Формирование представлений о здоровом образе жизни  у дошкольников. М., Мозаика-Синтез, 2009.</w:t>
      </w:r>
    </w:p>
    <w:p w:rsidR="00AB732B" w:rsidRPr="00AB732B" w:rsidRDefault="00AB732B" w:rsidP="00AB732B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B7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12. Оздоровление детей в условиях детского сада. Под редакцией Л. В. Кочетковой. М., 2007 г.</w:t>
      </w:r>
    </w:p>
    <w:p w:rsidR="00AB732B" w:rsidRPr="00AB732B" w:rsidRDefault="00AB732B" w:rsidP="00AB732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</w:t>
      </w:r>
      <w:proofErr w:type="spellStart"/>
      <w:r w:rsidRPr="00AB7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Пензулаева</w:t>
      </w:r>
      <w:proofErr w:type="spellEnd"/>
      <w:r w:rsidRPr="00AB7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 И. Оздоровительная гимнастика  для детей 3-7лет. М., </w:t>
      </w:r>
      <w:proofErr w:type="spellStart"/>
      <w:r w:rsidRPr="00AB7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Владос</w:t>
      </w:r>
      <w:proofErr w:type="spellEnd"/>
      <w:r w:rsidRPr="00AB7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2002.</w:t>
      </w:r>
    </w:p>
    <w:p w:rsidR="00AB732B" w:rsidRPr="00AB732B" w:rsidRDefault="00AB732B" w:rsidP="00AB732B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B7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14. Прохорова Г. А. Утренняя гимнастика для детей 2-7лет Изд. «Айрис-пресс», Москва, 2009г.</w:t>
      </w:r>
    </w:p>
    <w:p w:rsidR="00AB732B" w:rsidRPr="00AB732B" w:rsidRDefault="00AB732B" w:rsidP="00AB732B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B7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15. Савельева Н. В. Организация оздоровительной работы в дошкольных образовательных учреждениях. Ростов-на-Дону, Феникс, 2005 г.</w:t>
      </w:r>
    </w:p>
    <w:p w:rsidR="00AB732B" w:rsidRPr="00AB732B" w:rsidRDefault="00AB732B" w:rsidP="00AB732B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B7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16. </w:t>
      </w:r>
      <w:proofErr w:type="spellStart"/>
      <w:r w:rsidRPr="00AB7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Теплюк</w:t>
      </w:r>
      <w:proofErr w:type="spellEnd"/>
      <w:r w:rsidRPr="00AB7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С. Н. Занятия на прогулке с </w:t>
      </w:r>
      <w:r w:rsidRPr="00AB732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малышами</w:t>
      </w:r>
      <w:r w:rsidRPr="00AB7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Изд. Мозаика-Синтез, Москва, 2010 г.</w:t>
      </w:r>
    </w:p>
    <w:p w:rsidR="00AB732B" w:rsidRPr="00AB732B" w:rsidRDefault="00AB732B" w:rsidP="00AB732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17.Теплякова Л.А., Шишова С.З. Учимся быть здоровыми. М., 2001.</w:t>
      </w:r>
    </w:p>
    <w:p w:rsidR="00AB732B" w:rsidRDefault="00AB732B" w:rsidP="00AB732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B7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</w:t>
      </w:r>
      <w:r w:rsidRPr="00AB732B">
        <w:rPr>
          <w:rFonts w:ascii="Times New Roman" w:eastAsia="Times New Roman" w:hAnsi="Times New Roman" w:cs="Times New Roman"/>
          <w:sz w:val="24"/>
          <w:szCs w:val="24"/>
        </w:rPr>
        <w:t xml:space="preserve"> Шорыгина Т. А. Беседы о природных явлениях и объектах, 2010.</w:t>
      </w:r>
    </w:p>
    <w:p w:rsidR="00AB732B" w:rsidRDefault="00AB732B" w:rsidP="00AB732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B732B" w:rsidRDefault="00AB732B" w:rsidP="00AB732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B732B" w:rsidRDefault="00AB732B" w:rsidP="00AB732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B732B" w:rsidRDefault="00AB732B" w:rsidP="00AB732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B732B" w:rsidRDefault="00AB732B" w:rsidP="00AB732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B732B" w:rsidRDefault="00AB732B" w:rsidP="00AB732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B732B" w:rsidRDefault="00AB732B" w:rsidP="00AB732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B732B" w:rsidRDefault="00AB732B" w:rsidP="00AB732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B732B" w:rsidRDefault="00AB732B" w:rsidP="00AB732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B732B" w:rsidRDefault="00AB732B" w:rsidP="00AB732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B732B" w:rsidRDefault="00AB732B" w:rsidP="00AB732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B732B" w:rsidRDefault="00AB732B" w:rsidP="00AB732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B732B" w:rsidRDefault="00AB732B" w:rsidP="00AB732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B732B" w:rsidRDefault="00AB732B" w:rsidP="00AB732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B732B" w:rsidRDefault="00AB732B" w:rsidP="00AB732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B732B" w:rsidRDefault="00AB732B" w:rsidP="00AB732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B732B" w:rsidRDefault="00AB732B" w:rsidP="00AB732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B732B" w:rsidRDefault="00AB732B" w:rsidP="00AB732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B732B" w:rsidRDefault="00AB732B" w:rsidP="00AB732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B732B" w:rsidRDefault="00AB732B" w:rsidP="00AB732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B732B" w:rsidRDefault="00FF026E" w:rsidP="00AB732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263.8pt">
            <v:imagedata r:id="rId5" o:title="2e12ad92-0405-4443-8266-206c37b3649d"/>
          </v:shape>
        </w:pict>
      </w:r>
    </w:p>
    <w:p w:rsidR="00AB732B" w:rsidRDefault="00AB732B" w:rsidP="00AB732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B732B" w:rsidRDefault="00AB732B" w:rsidP="00AB732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B732B" w:rsidRPr="00AB732B" w:rsidRDefault="00FF026E" w:rsidP="00AB732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026" type="#_x0000_t75" style="width:467.7pt;height:350.8pt">
            <v:imagedata r:id="rId6" o:title="d0c0ab54-6dc2-4d24-90b1-0b38b76d0ab4"/>
          </v:shape>
        </w:pict>
      </w:r>
    </w:p>
    <w:p w:rsidR="00AB732B" w:rsidRDefault="00AB732B" w:rsidP="00AB73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B732B" w:rsidRDefault="00AB732B" w:rsidP="00AB73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B732B" w:rsidRDefault="00AB732B" w:rsidP="00AB73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B732B" w:rsidRDefault="00AB732B" w:rsidP="00AB73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B732B" w:rsidRDefault="00FF026E" w:rsidP="00AB732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7" type="#_x0000_t75" style="width:262.65pt;height:465.4pt">
            <v:imagedata r:id="rId7" o:title="961fc70b-97b2-4dfe-b4a6-66621390197e"/>
          </v:shape>
        </w:pict>
      </w:r>
    </w:p>
    <w:p w:rsidR="00AB732B" w:rsidRDefault="00AB732B" w:rsidP="00AB73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B732B" w:rsidRDefault="00AB732B" w:rsidP="00AB73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B732B" w:rsidRDefault="00FF026E" w:rsidP="00AB732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8" type="#_x0000_t75" style="width:378.45pt;height:212.55pt">
            <v:imagedata r:id="rId8" o:title="423603bd-7d0d-43ec-abcc-bb99f29235bb"/>
          </v:shape>
        </w:pict>
      </w:r>
    </w:p>
    <w:p w:rsidR="00123DEB" w:rsidRDefault="00123DEB" w:rsidP="00AB732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23DEB" w:rsidRDefault="00FF026E" w:rsidP="00AB732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9" type="#_x0000_t75" style="width:263.8pt;height:263.8pt">
            <v:imagedata r:id="rId9" o:title="2edd96cc-1829-402e-9f97-b22bf742b598"/>
          </v:shape>
        </w:pict>
      </w:r>
    </w:p>
    <w:p w:rsidR="00123DEB" w:rsidRDefault="00123DEB" w:rsidP="00AB732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23DEB" w:rsidRDefault="00FF026E" w:rsidP="00AB732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30" type="#_x0000_t75" style="width:254pt;height:339.25pt">
            <v:imagedata r:id="rId10" o:title="3f3af476-5da3-4eca-a39c-9841d82c274c"/>
          </v:shape>
        </w:pict>
      </w:r>
    </w:p>
    <w:p w:rsidR="00AB732B" w:rsidRDefault="00AB732B" w:rsidP="00B72744">
      <w:pPr>
        <w:jc w:val="center"/>
      </w:pPr>
    </w:p>
    <w:p w:rsidR="00AB732B" w:rsidRDefault="00AB732B" w:rsidP="00B72744">
      <w:pPr>
        <w:jc w:val="center"/>
      </w:pPr>
    </w:p>
    <w:sectPr w:rsidR="00AB7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744"/>
    <w:rsid w:val="00123DEB"/>
    <w:rsid w:val="0035599E"/>
    <w:rsid w:val="006F07F0"/>
    <w:rsid w:val="00AA1F37"/>
    <w:rsid w:val="00AB732B"/>
    <w:rsid w:val="00B72744"/>
    <w:rsid w:val="00F7534A"/>
    <w:rsid w:val="00FF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744"/>
    <w:pPr>
      <w:ind w:left="720"/>
      <w:contextualSpacing/>
    </w:pPr>
  </w:style>
  <w:style w:type="character" w:customStyle="1" w:styleId="c2">
    <w:name w:val="c2"/>
    <w:basedOn w:val="a0"/>
    <w:rsid w:val="00AB732B"/>
  </w:style>
  <w:style w:type="table" w:styleId="a4">
    <w:name w:val="Table Grid"/>
    <w:basedOn w:val="a1"/>
    <w:uiPriority w:val="59"/>
    <w:rsid w:val="00AB7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AB732B"/>
    <w:rPr>
      <w:b/>
      <w:bCs/>
    </w:rPr>
  </w:style>
  <w:style w:type="paragraph" w:customStyle="1" w:styleId="c4">
    <w:name w:val="c4"/>
    <w:basedOn w:val="a"/>
    <w:rsid w:val="00FF0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744"/>
    <w:pPr>
      <w:ind w:left="720"/>
      <w:contextualSpacing/>
    </w:pPr>
  </w:style>
  <w:style w:type="character" w:customStyle="1" w:styleId="c2">
    <w:name w:val="c2"/>
    <w:basedOn w:val="a0"/>
    <w:rsid w:val="00AB732B"/>
  </w:style>
  <w:style w:type="table" w:styleId="a4">
    <w:name w:val="Table Grid"/>
    <w:basedOn w:val="a1"/>
    <w:uiPriority w:val="59"/>
    <w:rsid w:val="00AB7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AB732B"/>
    <w:rPr>
      <w:b/>
      <w:bCs/>
    </w:rPr>
  </w:style>
  <w:style w:type="paragraph" w:customStyle="1" w:styleId="c4">
    <w:name w:val="c4"/>
    <w:basedOn w:val="a"/>
    <w:rsid w:val="00FF0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10</Pages>
  <Words>1910</Words>
  <Characters>10890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Дмитрий Dmitry</cp:lastModifiedBy>
  <cp:revision>5</cp:revision>
  <cp:lastPrinted>2022-02-23T08:42:00Z</cp:lastPrinted>
  <dcterms:created xsi:type="dcterms:W3CDTF">2021-05-30T06:30:00Z</dcterms:created>
  <dcterms:modified xsi:type="dcterms:W3CDTF">2022-03-25T14:40:00Z</dcterms:modified>
</cp:coreProperties>
</file>