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EA" w:rsidRPr="00F15705" w:rsidRDefault="007172EA" w:rsidP="00791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Организация   образовательной деятельности (открытое занятие) в старшей группе по теме: «Мой дом - Россия»</w:t>
      </w:r>
    </w:p>
    <w:p w:rsidR="007172EA" w:rsidRPr="00F15705" w:rsidRDefault="007172EA" w:rsidP="007918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 xml:space="preserve">Автор конспекта </w:t>
      </w:r>
      <w:r w:rsidR="00071153" w:rsidRPr="00F15705">
        <w:rPr>
          <w:rFonts w:ascii="Times New Roman" w:hAnsi="Times New Roman" w:cs="Times New Roman"/>
          <w:sz w:val="28"/>
          <w:szCs w:val="28"/>
        </w:rPr>
        <w:t>непрерывной образовательной</w:t>
      </w:r>
      <w:r w:rsidRPr="00F15705">
        <w:rPr>
          <w:rFonts w:ascii="Times New Roman" w:hAnsi="Times New Roman" w:cs="Times New Roman"/>
          <w:sz w:val="28"/>
          <w:szCs w:val="28"/>
        </w:rPr>
        <w:t xml:space="preserve"> деятельности, далее ОД: воспитатель первой квалификационной категории, МКДОУ – детский сад «Золотой ключик» - Шефер Валерия Сергеевна</w:t>
      </w:r>
    </w:p>
    <w:p w:rsidR="007172EA" w:rsidRPr="00F15705" w:rsidRDefault="007172EA" w:rsidP="00422AF8">
      <w:pPr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="00422AF8" w:rsidRPr="00F15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AF8" w:rsidRPr="00F15705">
        <w:rPr>
          <w:rFonts w:ascii="Times New Roman" w:hAnsi="Times New Roman" w:cs="Times New Roman"/>
          <w:sz w:val="28"/>
          <w:szCs w:val="28"/>
        </w:rPr>
        <w:t>познавательное</w:t>
      </w:r>
      <w:r w:rsidRPr="00F15705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7172EA" w:rsidRPr="00F15705" w:rsidRDefault="007172EA" w:rsidP="007172EA">
      <w:pPr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15705">
        <w:rPr>
          <w:rFonts w:ascii="Times New Roman" w:hAnsi="Times New Roman" w:cs="Times New Roman"/>
          <w:sz w:val="28"/>
          <w:szCs w:val="28"/>
        </w:rPr>
        <w:t xml:space="preserve"> </w:t>
      </w:r>
      <w:r w:rsidR="00422AF8" w:rsidRPr="00F15705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Pr="00F15705">
        <w:rPr>
          <w:rFonts w:ascii="Times New Roman" w:hAnsi="Times New Roman" w:cs="Times New Roman"/>
          <w:sz w:val="28"/>
          <w:szCs w:val="28"/>
        </w:rPr>
        <w:t>развитие, социально-коммуникативное развитие, художественно-эстетическое развитие, физическое развитие.</w:t>
      </w:r>
    </w:p>
    <w:p w:rsidR="007172EA" w:rsidRPr="00F15705" w:rsidRDefault="007172EA" w:rsidP="007172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5705">
        <w:rPr>
          <w:b/>
          <w:sz w:val="28"/>
          <w:szCs w:val="28"/>
        </w:rPr>
        <w:t>Цель:</w:t>
      </w:r>
      <w:r w:rsidRPr="00F15705">
        <w:rPr>
          <w:color w:val="181818"/>
          <w:sz w:val="28"/>
          <w:szCs w:val="28"/>
        </w:rPr>
        <w:t xml:space="preserve"> </w:t>
      </w:r>
      <w:r w:rsidR="00E82C1A" w:rsidRPr="00F15705">
        <w:rPr>
          <w:rStyle w:val="c0"/>
          <w:sz w:val="28"/>
          <w:szCs w:val="28"/>
        </w:rPr>
        <w:t xml:space="preserve">формирование </w:t>
      </w:r>
      <w:r w:rsidRPr="00F15705">
        <w:rPr>
          <w:rStyle w:val="c0"/>
          <w:sz w:val="28"/>
          <w:szCs w:val="28"/>
        </w:rPr>
        <w:t xml:space="preserve">у детей </w:t>
      </w:r>
      <w:r w:rsidR="00E82C1A" w:rsidRPr="00F15705">
        <w:rPr>
          <w:rStyle w:val="c0"/>
          <w:sz w:val="28"/>
          <w:szCs w:val="28"/>
        </w:rPr>
        <w:t>знания о нашей стране: символики, достопримечательностях, природе, праздниках</w:t>
      </w:r>
      <w:r w:rsidR="00791868" w:rsidRPr="00F15705">
        <w:rPr>
          <w:rStyle w:val="c0"/>
          <w:sz w:val="28"/>
          <w:szCs w:val="28"/>
        </w:rPr>
        <w:t>.</w:t>
      </w:r>
    </w:p>
    <w:p w:rsidR="007172EA" w:rsidRPr="00F15705" w:rsidRDefault="007172EA" w:rsidP="007172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7172EA" w:rsidRPr="00F15705" w:rsidRDefault="007172EA" w:rsidP="007172EA">
      <w:pPr>
        <w:pStyle w:val="a5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F15705">
        <w:rPr>
          <w:b/>
          <w:color w:val="181818"/>
          <w:sz w:val="28"/>
          <w:szCs w:val="28"/>
        </w:rPr>
        <w:t>Задачи:</w:t>
      </w:r>
    </w:p>
    <w:p w:rsidR="007172EA" w:rsidRPr="00F15705" w:rsidRDefault="007172EA" w:rsidP="007172E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570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F15705">
        <w:rPr>
          <w:sz w:val="28"/>
          <w:szCs w:val="28"/>
        </w:rPr>
        <w:br/>
      </w:r>
      <w:r w:rsidRPr="00F15705">
        <w:rPr>
          <w:rStyle w:val="c7"/>
          <w:color w:val="181818"/>
          <w:sz w:val="28"/>
          <w:szCs w:val="28"/>
        </w:rPr>
        <w:t>-Обогащать и углублять знания детей о стране.</w:t>
      </w:r>
    </w:p>
    <w:p w:rsidR="007172EA" w:rsidRPr="00F15705" w:rsidRDefault="007172EA" w:rsidP="007172E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5705">
        <w:rPr>
          <w:rStyle w:val="c7"/>
          <w:color w:val="181818"/>
          <w:sz w:val="28"/>
          <w:szCs w:val="28"/>
        </w:rPr>
        <w:t>-Систематизировать знания детей о символике государства, обобщить понятие Родина.</w:t>
      </w:r>
    </w:p>
    <w:p w:rsidR="007172EA" w:rsidRPr="00F15705" w:rsidRDefault="007172EA" w:rsidP="007172E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5705">
        <w:rPr>
          <w:sz w:val="28"/>
          <w:szCs w:val="28"/>
          <w:shd w:val="clear" w:color="auto" w:fill="FFFFFF"/>
        </w:rPr>
        <w:t>- формировать эмоциональную отзывчивость.</w:t>
      </w:r>
      <w:r w:rsidRPr="00F15705">
        <w:rPr>
          <w:sz w:val="28"/>
          <w:szCs w:val="28"/>
        </w:rPr>
        <w:br/>
      </w:r>
      <w:r w:rsidRPr="00F1570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F15705">
        <w:rPr>
          <w:sz w:val="28"/>
          <w:szCs w:val="28"/>
        </w:rPr>
        <w:br/>
      </w:r>
      <w:r w:rsidRPr="00F15705">
        <w:rPr>
          <w:rStyle w:val="c7"/>
          <w:color w:val="181818"/>
          <w:sz w:val="28"/>
          <w:szCs w:val="28"/>
        </w:rPr>
        <w:t>-Развивать познавательный интерес, коммуникативные навыки.</w:t>
      </w:r>
    </w:p>
    <w:p w:rsidR="007172EA" w:rsidRPr="00F15705" w:rsidRDefault="007172EA" w:rsidP="007172E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5705">
        <w:rPr>
          <w:rStyle w:val="c7"/>
          <w:color w:val="181818"/>
          <w:sz w:val="28"/>
          <w:szCs w:val="28"/>
        </w:rPr>
        <w:t>- Развивать диалогическую речь.</w:t>
      </w:r>
    </w:p>
    <w:p w:rsidR="007172EA" w:rsidRPr="00F15705" w:rsidRDefault="007172EA" w:rsidP="007172E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5705">
        <w:rPr>
          <w:rStyle w:val="c7"/>
          <w:color w:val="181818"/>
          <w:sz w:val="28"/>
          <w:szCs w:val="28"/>
        </w:rPr>
        <w:t>- Развивать</w:t>
      </w:r>
      <w:r w:rsidR="00791868" w:rsidRPr="00F15705">
        <w:rPr>
          <w:rStyle w:val="c7"/>
          <w:color w:val="181818"/>
          <w:sz w:val="28"/>
          <w:szCs w:val="28"/>
        </w:rPr>
        <w:t xml:space="preserve"> </w:t>
      </w:r>
      <w:r w:rsidRPr="00F15705">
        <w:rPr>
          <w:rStyle w:val="c7"/>
          <w:color w:val="181818"/>
          <w:sz w:val="28"/>
          <w:szCs w:val="28"/>
        </w:rPr>
        <w:t>внимание, память, зрительное восприятие.</w:t>
      </w:r>
    </w:p>
    <w:p w:rsidR="007172EA" w:rsidRPr="00F15705" w:rsidRDefault="007172EA" w:rsidP="007172E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5705">
        <w:rPr>
          <w:rStyle w:val="c7"/>
          <w:color w:val="181818"/>
          <w:sz w:val="28"/>
          <w:szCs w:val="28"/>
        </w:rPr>
        <w:t>- Формировать связную речь.</w:t>
      </w:r>
    </w:p>
    <w:p w:rsidR="007172EA" w:rsidRPr="00F15705" w:rsidRDefault="007172EA" w:rsidP="007172E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570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F15705">
        <w:rPr>
          <w:sz w:val="28"/>
          <w:szCs w:val="28"/>
        </w:rPr>
        <w:br/>
      </w:r>
      <w:r w:rsidRPr="00F15705">
        <w:rPr>
          <w:rStyle w:val="c7"/>
          <w:color w:val="181818"/>
          <w:sz w:val="28"/>
          <w:szCs w:val="28"/>
        </w:rPr>
        <w:t>-Воспитывать чувство гордости за людей, живущих в России.</w:t>
      </w:r>
    </w:p>
    <w:p w:rsidR="007172EA" w:rsidRPr="00F15705" w:rsidRDefault="007172EA" w:rsidP="007172E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5705">
        <w:rPr>
          <w:rStyle w:val="c7"/>
          <w:color w:val="181818"/>
          <w:sz w:val="28"/>
          <w:szCs w:val="28"/>
        </w:rPr>
        <w:t>-Прививать уважение к традициям и обычаям своей Родины.</w:t>
      </w:r>
    </w:p>
    <w:p w:rsidR="00791868" w:rsidRPr="00F15705" w:rsidRDefault="007172EA" w:rsidP="00791868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15705">
        <w:rPr>
          <w:sz w:val="28"/>
          <w:szCs w:val="28"/>
        </w:rPr>
        <w:br/>
      </w:r>
      <w:r w:rsidRPr="00F15705">
        <w:rPr>
          <w:i/>
          <w:sz w:val="28"/>
          <w:szCs w:val="28"/>
        </w:rPr>
        <w:t>Коррекционные задачи:</w:t>
      </w:r>
    </w:p>
    <w:p w:rsidR="00791868" w:rsidRPr="00F15705" w:rsidRDefault="007172EA" w:rsidP="007172EA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15705">
        <w:rPr>
          <w:sz w:val="28"/>
          <w:szCs w:val="28"/>
          <w:shd w:val="clear" w:color="auto" w:fill="FFFFFF"/>
        </w:rPr>
        <w:t>- способствовать развитию связной речи;</w:t>
      </w:r>
      <w:r w:rsidRPr="00F15705">
        <w:rPr>
          <w:sz w:val="28"/>
          <w:szCs w:val="28"/>
        </w:rPr>
        <w:br/>
      </w:r>
      <w:r w:rsidRPr="00F15705">
        <w:rPr>
          <w:sz w:val="28"/>
          <w:szCs w:val="28"/>
          <w:shd w:val="clear" w:color="auto" w:fill="FFFFFF"/>
        </w:rPr>
        <w:t>- активизировать в речи детей</w:t>
      </w:r>
      <w:r w:rsidR="00791868" w:rsidRPr="00F15705">
        <w:rPr>
          <w:sz w:val="28"/>
          <w:szCs w:val="28"/>
          <w:shd w:val="clear" w:color="auto" w:fill="FFFFFF"/>
        </w:rPr>
        <w:t>.</w:t>
      </w:r>
    </w:p>
    <w:p w:rsidR="007172EA" w:rsidRPr="00F15705" w:rsidRDefault="007172EA" w:rsidP="007172EA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1570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Вид занятия:</w:t>
      </w:r>
      <w:r w:rsidRPr="00F15705">
        <w:rPr>
          <w:sz w:val="28"/>
          <w:szCs w:val="28"/>
          <w:shd w:val="clear" w:color="auto" w:fill="FFFFFF"/>
        </w:rPr>
        <w:t> открытое.</w:t>
      </w:r>
    </w:p>
    <w:p w:rsidR="007172EA" w:rsidRPr="00F15705" w:rsidRDefault="007172EA" w:rsidP="00791868">
      <w:pPr>
        <w:pStyle w:val="a5"/>
        <w:spacing w:after="150"/>
        <w:rPr>
          <w:sz w:val="28"/>
          <w:szCs w:val="28"/>
        </w:rPr>
      </w:pPr>
      <w:r w:rsidRPr="00F1570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Формы образовательной деятельности:</w:t>
      </w:r>
      <w:r w:rsidRPr="00F15705">
        <w:rPr>
          <w:sz w:val="28"/>
          <w:szCs w:val="28"/>
          <w:shd w:val="clear" w:color="auto" w:fill="FFFFFF"/>
        </w:rPr>
        <w:t> </w:t>
      </w:r>
      <w:r w:rsidR="00791868" w:rsidRPr="00F15705">
        <w:rPr>
          <w:sz w:val="28"/>
          <w:szCs w:val="28"/>
        </w:rPr>
        <w:t xml:space="preserve">Игра </w:t>
      </w:r>
      <w:proofErr w:type="spellStart"/>
      <w:r w:rsidRPr="00F15705">
        <w:rPr>
          <w:sz w:val="28"/>
          <w:szCs w:val="28"/>
        </w:rPr>
        <w:t>квест</w:t>
      </w:r>
      <w:proofErr w:type="spellEnd"/>
      <w:r w:rsidR="00791868" w:rsidRPr="00F15705">
        <w:rPr>
          <w:sz w:val="28"/>
          <w:szCs w:val="28"/>
        </w:rPr>
        <w:t>-путешествие (</w:t>
      </w:r>
      <w:r w:rsidRPr="00F15705">
        <w:rPr>
          <w:sz w:val="28"/>
          <w:szCs w:val="28"/>
        </w:rPr>
        <w:t>по нравственно-патриотическому воспитанию</w:t>
      </w:r>
      <w:r w:rsidR="00791868" w:rsidRPr="00F15705">
        <w:rPr>
          <w:sz w:val="28"/>
          <w:szCs w:val="28"/>
        </w:rPr>
        <w:t>)</w:t>
      </w:r>
    </w:p>
    <w:p w:rsidR="00F15705" w:rsidRPr="00F15705" w:rsidRDefault="007172EA" w:rsidP="00F15705">
      <w:pPr>
        <w:rPr>
          <w:rFonts w:ascii="Times New Roman" w:hAnsi="Times New Roman" w:cs="Times New Roman"/>
          <w:sz w:val="28"/>
          <w:szCs w:val="28"/>
        </w:rPr>
      </w:pPr>
      <w:r w:rsidRPr="00F1570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Планируемые результаты:</w:t>
      </w:r>
      <w:r w:rsidRPr="00F157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F15705" w:rsidRPr="00F15705">
        <w:rPr>
          <w:rFonts w:ascii="Times New Roman" w:hAnsi="Times New Roman" w:cs="Times New Roman"/>
          <w:sz w:val="28"/>
          <w:szCs w:val="28"/>
        </w:rPr>
        <w:t>Проявлять представление о месте проживания, его названии, особенностях, достопримечательностях, памятниках, столице государства, флаге, гербе, героях Отечества.</w:t>
      </w:r>
    </w:p>
    <w:p w:rsidR="007172EA" w:rsidRPr="00F15705" w:rsidRDefault="007172EA" w:rsidP="00F15705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15705">
        <w:rPr>
          <w:sz w:val="28"/>
          <w:szCs w:val="28"/>
        </w:rPr>
        <w:br/>
      </w:r>
      <w:r w:rsidRPr="00F1570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F15705">
        <w:rPr>
          <w:color w:val="181818"/>
          <w:sz w:val="28"/>
          <w:szCs w:val="28"/>
          <w:shd w:val="clear" w:color="auto" w:fill="FFFFFF"/>
        </w:rPr>
        <w:t xml:space="preserve"> </w:t>
      </w:r>
      <w:r w:rsidRPr="00F15705">
        <w:rPr>
          <w:color w:val="181818"/>
          <w:sz w:val="28"/>
          <w:szCs w:val="28"/>
          <w:shd w:val="clear" w:color="auto" w:fill="FFFFFF"/>
        </w:rPr>
        <w:br/>
        <w:t>1.     Чтение художественной литературы о родной стране;</w:t>
      </w:r>
    </w:p>
    <w:p w:rsidR="007172EA" w:rsidRPr="00F15705" w:rsidRDefault="007172EA" w:rsidP="0079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Заучивание стихотворений о родной Земле</w:t>
      </w: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 символах России;</w:t>
      </w:r>
    </w:p>
    <w:p w:rsidR="007172EA" w:rsidRPr="00F15705" w:rsidRDefault="007172EA" w:rsidP="0079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3.     </w:t>
      </w: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Разучивание пословиц и поговорок.</w:t>
      </w:r>
    </w:p>
    <w:p w:rsidR="007172EA" w:rsidRPr="00F15705" w:rsidRDefault="007172EA" w:rsidP="0079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Дидактические, русские народные игры.</w:t>
      </w:r>
    </w:p>
    <w:p w:rsidR="007172EA" w:rsidRPr="00F15705" w:rsidRDefault="007172EA" w:rsidP="0079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Беседы </w:t>
      </w: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по темам</w:t>
      </w: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«Мы – россияне», «Государственные символы России», «Москва – столица нашей Родины», «Моя малая Родина», «Декоративно – прикладное искусство России».</w:t>
      </w:r>
    </w:p>
    <w:p w:rsidR="007172EA" w:rsidRPr="00F15705" w:rsidRDefault="007172EA" w:rsidP="0079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Рассматривание альбомов, наборов открыток, иллюстраций.</w:t>
      </w:r>
    </w:p>
    <w:p w:rsidR="007172EA" w:rsidRPr="00F15705" w:rsidRDefault="007172EA" w:rsidP="0079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Разгадывание загадок.</w:t>
      </w:r>
    </w:p>
    <w:p w:rsidR="000657E0" w:rsidRPr="00F15705" w:rsidRDefault="007172EA" w:rsidP="0079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Занятия по изобразительной деятельности.</w:t>
      </w:r>
    </w:p>
    <w:p w:rsidR="0054437C" w:rsidRPr="00F15705" w:rsidRDefault="0054437C" w:rsidP="0079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    Праздник «День народного единства».</w:t>
      </w:r>
    </w:p>
    <w:p w:rsidR="0054437C" w:rsidRPr="00F15705" w:rsidRDefault="0054437C" w:rsidP="00791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7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  Книга «Россия».</w:t>
      </w:r>
    </w:p>
    <w:p w:rsidR="00791868" w:rsidRPr="00F15705" w:rsidRDefault="00791868" w:rsidP="00791868">
      <w:pPr>
        <w:pStyle w:val="a5"/>
        <w:spacing w:before="0" w:beforeAutospacing="0" w:after="150" w:afterAutospacing="0"/>
        <w:rPr>
          <w:b/>
          <w:sz w:val="28"/>
          <w:szCs w:val="28"/>
        </w:rPr>
      </w:pPr>
    </w:p>
    <w:p w:rsidR="007172EA" w:rsidRPr="00F15705" w:rsidRDefault="001E7AED" w:rsidP="00791868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F15705">
        <w:rPr>
          <w:b/>
          <w:sz w:val="28"/>
          <w:szCs w:val="28"/>
        </w:rPr>
        <w:t xml:space="preserve">Предметно – пространственная развивающая среда: </w:t>
      </w:r>
      <w:r w:rsidR="000657E0" w:rsidRPr="00F15705">
        <w:rPr>
          <w:sz w:val="28"/>
          <w:szCs w:val="28"/>
        </w:rPr>
        <w:t xml:space="preserve">аудиозапись гимна России, </w:t>
      </w:r>
      <w:r w:rsidR="00791868" w:rsidRPr="00F15705">
        <w:rPr>
          <w:sz w:val="28"/>
          <w:szCs w:val="28"/>
        </w:rPr>
        <w:t>презентация «</w:t>
      </w:r>
      <w:r w:rsidR="00791868" w:rsidRPr="00F15705">
        <w:rPr>
          <w:color w:val="000000"/>
          <w:sz w:val="28"/>
          <w:szCs w:val="28"/>
        </w:rPr>
        <w:t>Стрелка, стрелка покажи. Стрелка, стрелка укажи</w:t>
      </w:r>
      <w:r w:rsidR="00791868" w:rsidRPr="00F15705">
        <w:rPr>
          <w:sz w:val="28"/>
          <w:szCs w:val="28"/>
        </w:rPr>
        <w:t xml:space="preserve"> », </w:t>
      </w:r>
      <w:r w:rsidR="000657E0" w:rsidRPr="00F15705">
        <w:rPr>
          <w:sz w:val="28"/>
          <w:szCs w:val="28"/>
        </w:rPr>
        <w:t>изображение государственных символов России, фла</w:t>
      </w:r>
      <w:r w:rsidR="00791868" w:rsidRPr="00F15705">
        <w:rPr>
          <w:sz w:val="28"/>
          <w:szCs w:val="28"/>
        </w:rPr>
        <w:t>гов разных стран, изображение животных</w:t>
      </w:r>
      <w:r w:rsidR="000657E0" w:rsidRPr="00F15705">
        <w:rPr>
          <w:sz w:val="28"/>
          <w:szCs w:val="28"/>
        </w:rPr>
        <w:t>,</w:t>
      </w:r>
      <w:r w:rsidR="00791868" w:rsidRPr="00F15705">
        <w:rPr>
          <w:sz w:val="28"/>
          <w:szCs w:val="28"/>
        </w:rPr>
        <w:t xml:space="preserve"> разрезная картинка «Россия»</w:t>
      </w:r>
      <w:r w:rsidR="000657E0" w:rsidRPr="00F15705">
        <w:rPr>
          <w:sz w:val="28"/>
          <w:szCs w:val="28"/>
        </w:rPr>
        <w:t>.</w:t>
      </w:r>
      <w:r w:rsidR="000657E0" w:rsidRPr="00F15705">
        <w:rPr>
          <w:color w:val="000000"/>
          <w:sz w:val="28"/>
          <w:szCs w:val="28"/>
        </w:rPr>
        <w:t xml:space="preserve"> компьютер, </w:t>
      </w:r>
      <w:r w:rsidR="00791868" w:rsidRPr="00F15705">
        <w:rPr>
          <w:color w:val="000000"/>
          <w:sz w:val="28"/>
          <w:szCs w:val="28"/>
        </w:rPr>
        <w:t>проектор</w:t>
      </w:r>
      <w:r w:rsidR="000657E0" w:rsidRPr="00F15705">
        <w:rPr>
          <w:color w:val="000000"/>
          <w:sz w:val="28"/>
          <w:szCs w:val="28"/>
        </w:rPr>
        <w:t>, колонки, шаблоны флажков для закрашивания, фломастеры, листы для рисования.</w:t>
      </w:r>
    </w:p>
    <w:p w:rsidR="00791868" w:rsidRDefault="00791868" w:rsidP="001E7AED">
      <w:pPr>
        <w:rPr>
          <w:rFonts w:ascii="Times New Roman" w:hAnsi="Times New Roman" w:cs="Times New Roman"/>
          <w:b/>
          <w:sz w:val="28"/>
          <w:szCs w:val="28"/>
        </w:rPr>
      </w:pPr>
    </w:p>
    <w:p w:rsidR="001E7AED" w:rsidRPr="00791868" w:rsidRDefault="001E7AED" w:rsidP="001E7AED">
      <w:pPr>
        <w:rPr>
          <w:rFonts w:ascii="Times New Roman" w:hAnsi="Times New Roman" w:cs="Times New Roman"/>
          <w:b/>
          <w:sz w:val="28"/>
          <w:szCs w:val="28"/>
        </w:rPr>
      </w:pPr>
      <w:r w:rsidRPr="00791868">
        <w:rPr>
          <w:rFonts w:ascii="Times New Roman" w:hAnsi="Times New Roman" w:cs="Times New Roman"/>
          <w:b/>
          <w:sz w:val="28"/>
          <w:szCs w:val="28"/>
        </w:rPr>
        <w:t>Вводная часть (мотивационный, подготовительный 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842"/>
        <w:gridCol w:w="1843"/>
        <w:gridCol w:w="1701"/>
        <w:gridCol w:w="1495"/>
      </w:tblGrid>
      <w:tr w:rsidR="001E7AED" w:rsidRPr="00791868" w:rsidTr="001307B7">
        <w:tc>
          <w:tcPr>
            <w:tcW w:w="2518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Образовательные задачи</w:t>
            </w:r>
          </w:p>
        </w:tc>
        <w:tc>
          <w:tcPr>
            <w:tcW w:w="5387" w:type="dxa"/>
          </w:tcPr>
          <w:p w:rsidR="001E7AED" w:rsidRPr="00791868" w:rsidRDefault="001866A4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</w:t>
            </w:r>
            <w:r w:rsidR="001E7AED"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842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1701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</w:tc>
        <w:tc>
          <w:tcPr>
            <w:tcW w:w="1495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172EA" w:rsidRPr="00791868" w:rsidTr="000657E0">
        <w:trPr>
          <w:trHeight w:val="416"/>
        </w:trPr>
        <w:tc>
          <w:tcPr>
            <w:tcW w:w="2518" w:type="dxa"/>
          </w:tcPr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интерес, желание помочь.</w:t>
            </w:r>
          </w:p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к проведению основной части СООД</w:t>
            </w:r>
          </w:p>
        </w:tc>
        <w:tc>
          <w:tcPr>
            <w:tcW w:w="5387" w:type="dxa"/>
          </w:tcPr>
          <w:p w:rsidR="000657E0" w:rsidRPr="00791868" w:rsidRDefault="000657E0" w:rsidP="000657E0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91868">
              <w:rPr>
                <w:b/>
                <w:color w:val="000000"/>
                <w:sz w:val="28"/>
                <w:szCs w:val="28"/>
              </w:rPr>
              <w:t>Воспитатель:</w:t>
            </w:r>
            <w:r w:rsidR="0079186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1868">
              <w:rPr>
                <w:color w:val="000000"/>
                <w:sz w:val="28"/>
                <w:szCs w:val="28"/>
              </w:rPr>
              <w:t xml:space="preserve">Здравствуйте, ребята! </w:t>
            </w:r>
            <w:r w:rsidR="008067B4">
              <w:rPr>
                <w:color w:val="000000"/>
                <w:sz w:val="28"/>
                <w:szCs w:val="28"/>
              </w:rPr>
              <w:t>Я предлагаю вам пройти за круглый стол. Мне</w:t>
            </w:r>
            <w:r w:rsidRPr="00791868">
              <w:rPr>
                <w:color w:val="000000"/>
                <w:sz w:val="28"/>
                <w:szCs w:val="28"/>
              </w:rPr>
              <w:t xml:space="preserve"> сегодня, на электронную почту пришло письмо, давайте прочитаем его, и узнаем от кого же оно?</w:t>
            </w:r>
          </w:p>
          <w:p w:rsidR="000657E0" w:rsidRPr="00791868" w:rsidRDefault="000657E0" w:rsidP="00065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жителя Англии Чарли </w:t>
            </w:r>
            <w:proofErr w:type="spellStart"/>
            <w:r w:rsidRPr="00791868">
              <w:rPr>
                <w:rFonts w:ascii="Times New Roman" w:hAnsi="Times New Roman" w:cs="Times New Roman"/>
                <w:i/>
                <w:sz w:val="28"/>
                <w:szCs w:val="28"/>
              </w:rPr>
              <w:t>Блэк</w:t>
            </w:r>
            <w:proofErr w:type="spellEnd"/>
            <w:r w:rsidRPr="0079186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657E0" w:rsidRPr="00791868" w:rsidRDefault="000657E0" w:rsidP="00065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«Здравствуйте, мои маленькие друзья, я Исследователь. Я исследую разные страны. Я увидел вашу страну на карте, она такая большая. И мне так интересно стало узнать о вашей стране: какие животные обитают в ней, о достопримечательностях главного города, о русских праздниках, о природе? Попробуйте узнать и всё мне рассказать. Успехов вам!».</w:t>
            </w:r>
          </w:p>
          <w:p w:rsidR="000657E0" w:rsidRPr="00791868" w:rsidRDefault="007172EA" w:rsidP="000657E0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91868">
              <w:rPr>
                <w:rFonts w:eastAsiaTheme="minorHAnsi"/>
                <w:sz w:val="28"/>
                <w:szCs w:val="28"/>
              </w:rPr>
              <w:t>В</w:t>
            </w:r>
            <w:r w:rsidR="000657E0" w:rsidRPr="00791868">
              <w:rPr>
                <w:rFonts w:eastAsiaTheme="minorHAnsi"/>
                <w:sz w:val="28"/>
                <w:szCs w:val="28"/>
              </w:rPr>
              <w:t>оспитатель:</w:t>
            </w:r>
            <w:r w:rsidRPr="00791868">
              <w:rPr>
                <w:sz w:val="28"/>
                <w:szCs w:val="28"/>
              </w:rPr>
              <w:t xml:space="preserve"> </w:t>
            </w:r>
            <w:r w:rsidR="000657E0" w:rsidRPr="00791868">
              <w:rPr>
                <w:color w:val="000000"/>
                <w:sz w:val="28"/>
                <w:szCs w:val="28"/>
              </w:rPr>
              <w:t xml:space="preserve">Итак, мы указали на карте мира нашу большую страну Россию и её столицу Москву. А теперь я предлагаю нам отправиться в </w:t>
            </w:r>
            <w:proofErr w:type="spellStart"/>
            <w:r w:rsidR="000657E0" w:rsidRPr="00791868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="000657E0" w:rsidRPr="00791868">
              <w:rPr>
                <w:color w:val="000000"/>
                <w:sz w:val="28"/>
                <w:szCs w:val="28"/>
              </w:rPr>
              <w:t xml:space="preserve"> — путешествие по нашей стране, но не на поезде и не на самолете</w:t>
            </w:r>
            <w:r w:rsidR="000657E0" w:rsidRPr="00791868">
              <w:rPr>
                <w:sz w:val="28"/>
                <w:szCs w:val="28"/>
              </w:rPr>
              <w:t>, а с помощью компьютера</w:t>
            </w:r>
            <w:r w:rsidR="000657E0" w:rsidRPr="00791868">
              <w:rPr>
                <w:color w:val="000000"/>
                <w:sz w:val="28"/>
                <w:szCs w:val="28"/>
              </w:rPr>
              <w:t xml:space="preserve">, и путь нам укажет вот эта стрелочка. На каждой остановке мы будем находить </w:t>
            </w:r>
            <w:r w:rsidR="000657E0" w:rsidRPr="00791868">
              <w:rPr>
                <w:color w:val="000000"/>
                <w:sz w:val="28"/>
                <w:szCs w:val="28"/>
              </w:rPr>
              <w:lastRenderedPageBreak/>
              <w:t>части мозаики и складывать вот в эту сумочку, а в конце путешествия мы эти части сложим. И узнаем, что изображено на мозаике.</w:t>
            </w:r>
          </w:p>
          <w:p w:rsidR="000657E0" w:rsidRPr="00791868" w:rsidRDefault="000657E0" w:rsidP="000657E0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91868">
              <w:rPr>
                <w:b/>
                <w:color w:val="000000"/>
                <w:sz w:val="28"/>
                <w:szCs w:val="28"/>
              </w:rPr>
              <w:t>Воспитатель:</w:t>
            </w:r>
            <w:r w:rsidRPr="00791868">
              <w:rPr>
                <w:color w:val="000000"/>
                <w:sz w:val="28"/>
                <w:szCs w:val="28"/>
              </w:rPr>
              <w:t xml:space="preserve"> Ребята, чтобы отправиться в путь надо только сказать:</w:t>
            </w:r>
          </w:p>
          <w:p w:rsidR="000657E0" w:rsidRPr="00791868" w:rsidRDefault="000657E0" w:rsidP="000657E0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91868">
              <w:rPr>
                <w:color w:val="000000"/>
                <w:sz w:val="28"/>
                <w:szCs w:val="28"/>
              </w:rPr>
              <w:t>Стрелка, стрелка покажи.</w:t>
            </w:r>
          </w:p>
          <w:p w:rsidR="000657E0" w:rsidRPr="00791868" w:rsidRDefault="000657E0" w:rsidP="000657E0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91868">
              <w:rPr>
                <w:color w:val="000000"/>
                <w:sz w:val="28"/>
                <w:szCs w:val="28"/>
              </w:rPr>
              <w:t>Стрелка, стрелка укажи.</w:t>
            </w:r>
          </w:p>
          <w:p w:rsidR="007172EA" w:rsidRPr="00791868" w:rsidRDefault="000657E0" w:rsidP="000657E0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91868">
              <w:rPr>
                <w:color w:val="000000"/>
                <w:sz w:val="28"/>
                <w:szCs w:val="28"/>
              </w:rPr>
              <w:t>Итак, в путь.</w:t>
            </w:r>
          </w:p>
        </w:tc>
        <w:tc>
          <w:tcPr>
            <w:tcW w:w="1842" w:type="dxa"/>
          </w:tcPr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развитие;</w:t>
            </w:r>
          </w:p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развитие;</w:t>
            </w:r>
          </w:p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7172EA" w:rsidRPr="00E82C1A" w:rsidRDefault="007172EA" w:rsidP="007172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72EA" w:rsidRPr="0054437C" w:rsidRDefault="00E82C1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C">
              <w:rPr>
                <w:rFonts w:ascii="Times New Roman" w:hAnsi="Times New Roman" w:cs="Times New Roman"/>
                <w:sz w:val="28"/>
                <w:szCs w:val="28"/>
              </w:rPr>
              <w:t>Беседа в кругу</w:t>
            </w:r>
            <w:r w:rsidR="008067B4" w:rsidRPr="00544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C1A" w:rsidRPr="0054437C" w:rsidRDefault="008067B4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C"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 w:rsidR="00E82C1A" w:rsidRPr="0054437C">
              <w:rPr>
                <w:rFonts w:ascii="Times New Roman" w:hAnsi="Times New Roman" w:cs="Times New Roman"/>
                <w:sz w:val="28"/>
                <w:szCs w:val="28"/>
              </w:rPr>
              <w:t>нтация</w:t>
            </w:r>
          </w:p>
        </w:tc>
        <w:tc>
          <w:tcPr>
            <w:tcW w:w="1701" w:type="dxa"/>
          </w:tcPr>
          <w:p w:rsidR="007172EA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Дети согласились прийти на помощь, садятся на стульчики.</w:t>
            </w:r>
          </w:p>
          <w:p w:rsidR="00E82C1A" w:rsidRPr="0054437C" w:rsidRDefault="00E82C1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C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495" w:type="dxa"/>
          </w:tcPr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Ребенок проявит интерес к дальнейшей работе, будет охотно поддерживать беседу и выполнять задания.</w:t>
            </w:r>
          </w:p>
        </w:tc>
      </w:tr>
    </w:tbl>
    <w:p w:rsidR="00791868" w:rsidRDefault="00791868" w:rsidP="001E7AED">
      <w:pPr>
        <w:rPr>
          <w:rFonts w:ascii="Times New Roman" w:hAnsi="Times New Roman" w:cs="Times New Roman"/>
          <w:b/>
          <w:sz w:val="28"/>
          <w:szCs w:val="28"/>
        </w:rPr>
      </w:pPr>
    </w:p>
    <w:p w:rsidR="001E7AED" w:rsidRPr="00791868" w:rsidRDefault="001E7AED" w:rsidP="001E7AED">
      <w:pPr>
        <w:rPr>
          <w:rFonts w:ascii="Times New Roman" w:hAnsi="Times New Roman" w:cs="Times New Roman"/>
          <w:b/>
          <w:sz w:val="28"/>
          <w:szCs w:val="28"/>
        </w:rPr>
      </w:pPr>
      <w:r w:rsidRPr="00791868">
        <w:rPr>
          <w:rFonts w:ascii="Times New Roman" w:hAnsi="Times New Roman" w:cs="Times New Roman"/>
          <w:b/>
          <w:sz w:val="28"/>
          <w:szCs w:val="28"/>
        </w:rPr>
        <w:t>Основная часть (содержательный, деятельный 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842"/>
        <w:gridCol w:w="1843"/>
        <w:gridCol w:w="1701"/>
        <w:gridCol w:w="1495"/>
      </w:tblGrid>
      <w:tr w:rsidR="001E7AED" w:rsidRPr="00791868" w:rsidTr="001307B7">
        <w:tc>
          <w:tcPr>
            <w:tcW w:w="2518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5387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НОД</w:t>
            </w:r>
          </w:p>
        </w:tc>
        <w:tc>
          <w:tcPr>
            <w:tcW w:w="1842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1701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</w:tc>
        <w:tc>
          <w:tcPr>
            <w:tcW w:w="1495" w:type="dxa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E7AED" w:rsidRPr="00791868" w:rsidTr="001307B7">
        <w:tc>
          <w:tcPr>
            <w:tcW w:w="2518" w:type="dxa"/>
          </w:tcPr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развитие: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друг к другу,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 xml:space="preserve">Закреплять умение работать в </w:t>
            </w:r>
            <w:r w:rsidRPr="008067B4">
              <w:rPr>
                <w:rFonts w:ascii="Times New Roman" w:hAnsi="Times New Roman"/>
                <w:sz w:val="28"/>
                <w:szCs w:val="28"/>
              </w:rPr>
              <w:lastRenderedPageBreak/>
              <w:t>коллективе, не перебивать друг друга.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представление </w:t>
            </w:r>
            <w:proofErr w:type="gramStart"/>
            <w:r w:rsidRPr="008067B4">
              <w:rPr>
                <w:rFonts w:ascii="Times New Roman" w:hAnsi="Times New Roman"/>
                <w:sz w:val="28"/>
                <w:szCs w:val="28"/>
              </w:rPr>
              <w:t>детей  «</w:t>
            </w:r>
            <w:proofErr w:type="gramEnd"/>
            <w:r w:rsidRPr="008067B4">
              <w:rPr>
                <w:rFonts w:ascii="Times New Roman" w:hAnsi="Times New Roman"/>
                <w:sz w:val="28"/>
                <w:szCs w:val="28"/>
              </w:rPr>
              <w:t>Что такое Родина»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>Познавательное развитие: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>Закрепить знания детей о государственных символах и о своей Родине России.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>Закрепить знания детей о свойствах березы,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>Закрепить знания детей о прослушивании гимна,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 xml:space="preserve"> Речевое развитие: строить правильно предложения, расширять словарный запас, назвать правильно </w:t>
            </w:r>
            <w:r w:rsidRPr="008067B4">
              <w:rPr>
                <w:rFonts w:ascii="Times New Roman" w:hAnsi="Times New Roman"/>
                <w:sz w:val="28"/>
                <w:szCs w:val="28"/>
              </w:rPr>
              <w:lastRenderedPageBreak/>
              <w:t>пословицы о Родине.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развитие: показать детям красивое сочетание цветов во флаге России, внимательно рассмотреть герб и выделить его особенности, показать красоту и мощь гимна России, вызвать желание гордиться символами своей страны.</w:t>
            </w:r>
          </w:p>
          <w:p w:rsidR="007172EA" w:rsidRPr="008067B4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67B4">
              <w:rPr>
                <w:sz w:val="28"/>
                <w:szCs w:val="28"/>
              </w:rPr>
              <w:t>Физическое развитие: укрепить здоровье детей упражнениями по тексту физкультминутки.</w:t>
            </w:r>
          </w:p>
          <w:p w:rsidR="001E7AED" w:rsidRPr="008067B4" w:rsidRDefault="001E7AED" w:rsidP="0013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lastRenderedPageBreak/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Ребята, как вы думаете, сможем ли мы помочь Исследователю узнать о нашей Родине? Ну, тогда давайте попробуем ответить на его вопросы и расскажем ему про нашу страну.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Посмотрите внимательно на карту, на ней </w:t>
            </w:r>
            <w:r w:rsidRPr="006E5C7A">
              <w:rPr>
                <w:color w:val="000000"/>
                <w:sz w:val="32"/>
                <w:szCs w:val="32"/>
              </w:rPr>
              <w:lastRenderedPageBreak/>
              <w:t>изображена наша Россия. Это самая большая страна в мире.</w:t>
            </w:r>
            <w:r w:rsidRPr="006E5C7A">
              <w:rPr>
                <w:color w:val="111111"/>
                <w:sz w:val="32"/>
                <w:szCs w:val="32"/>
              </w:rPr>
              <w:t xml:space="preserve"> Наша Родина такая большая, что если мы захотим проехать из края в край, то на самом быстром поезде эта дорога займет целую неделю, а на самолете придется лететь целый день.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Как велика моя земля,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Как широки просторы,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Озера, реки и поля,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Леса, и степь, и горы!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Раскинулась моя страна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От севера до юга: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Когда в одном краю весна,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В другом — снега и вьюга.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И поезд по моей стране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lastRenderedPageBreak/>
              <w:t>К границе от границы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 xml:space="preserve">Не меньше, чем за десять дней — 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И то едва домчится.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Живем мы в радостном краю,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И знать его должны мы —</w:t>
            </w:r>
          </w:p>
          <w:p w:rsidR="008067B4" w:rsidRPr="006E5C7A" w:rsidRDefault="008067B4" w:rsidP="008067B4">
            <w:pPr>
              <w:pStyle w:val="a5"/>
              <w:spacing w:after="15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Страну любимую свою,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Свой светлый край любимый!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6E5C7A">
              <w:rPr>
                <w:color w:val="000000"/>
                <w:sz w:val="32"/>
                <w:szCs w:val="32"/>
              </w:rPr>
              <w:t>А</w:t>
            </w:r>
            <w:proofErr w:type="gramEnd"/>
            <w:r w:rsidRPr="006E5C7A">
              <w:rPr>
                <w:color w:val="000000"/>
                <w:sz w:val="32"/>
                <w:szCs w:val="32"/>
              </w:rPr>
              <w:t xml:space="preserve"> как называется столица нашей Родины?</w:t>
            </w:r>
          </w:p>
          <w:p w:rsidR="008067B4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Дети:</w:t>
            </w:r>
            <w:r w:rsidRPr="006E5C7A">
              <w:rPr>
                <w:color w:val="000000"/>
                <w:sz w:val="32"/>
                <w:szCs w:val="32"/>
              </w:rPr>
              <w:t xml:space="preserve"> Столица нашей Родины называется Москва.</w:t>
            </w:r>
          </w:p>
          <w:p w:rsidR="008067B4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00000"/>
                <w:sz w:val="32"/>
                <w:szCs w:val="32"/>
              </w:rPr>
              <w:t>А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кто президент Р.Ф?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proofErr w:type="gramStart"/>
            <w:r w:rsidRPr="006E5C7A">
              <w:rPr>
                <w:b/>
                <w:color w:val="000000"/>
                <w:sz w:val="32"/>
                <w:szCs w:val="32"/>
              </w:rPr>
              <w:t>Дети: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8A69DD">
              <w:rPr>
                <w:color w:val="000000"/>
                <w:sz w:val="32"/>
                <w:szCs w:val="32"/>
              </w:rPr>
              <w:t xml:space="preserve"> В.В</w:t>
            </w:r>
            <w:proofErr w:type="gramEnd"/>
            <w:r w:rsidRPr="008A69DD">
              <w:rPr>
                <w:color w:val="000000"/>
                <w:sz w:val="32"/>
                <w:szCs w:val="32"/>
              </w:rPr>
              <w:t xml:space="preserve"> Путин</w:t>
            </w:r>
            <w:r>
              <w:rPr>
                <w:color w:val="000000"/>
                <w:sz w:val="32"/>
                <w:szCs w:val="32"/>
              </w:rPr>
              <w:t>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Ребята, а как называются люди, живущие в России?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Дети:</w:t>
            </w:r>
            <w:r w:rsidRPr="006E5C7A">
              <w:rPr>
                <w:color w:val="000000"/>
                <w:sz w:val="32"/>
                <w:szCs w:val="32"/>
              </w:rPr>
              <w:t xml:space="preserve"> Люди, живущие в России, </w:t>
            </w:r>
            <w:r w:rsidRPr="006E5C7A">
              <w:rPr>
                <w:color w:val="000000"/>
                <w:sz w:val="32"/>
                <w:szCs w:val="32"/>
              </w:rPr>
              <w:lastRenderedPageBreak/>
              <w:t>называются «Россиянами».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Итак, мы указали на карте мира нашу большую страну Россию и её столицу Москву. А теперь я предлагаю нам отправиться в </w:t>
            </w:r>
            <w:proofErr w:type="spellStart"/>
            <w:r w:rsidRPr="006E5C7A">
              <w:rPr>
                <w:color w:val="000000"/>
                <w:sz w:val="32"/>
                <w:szCs w:val="32"/>
              </w:rPr>
              <w:t>квест</w:t>
            </w:r>
            <w:proofErr w:type="spellEnd"/>
            <w:r w:rsidRPr="006E5C7A">
              <w:rPr>
                <w:color w:val="000000"/>
                <w:sz w:val="32"/>
                <w:szCs w:val="32"/>
              </w:rPr>
              <w:t xml:space="preserve"> — путешествие по нашей стране, но не на поезде и не на самолете</w:t>
            </w:r>
            <w:r w:rsidRPr="006E5C7A">
              <w:rPr>
                <w:sz w:val="32"/>
                <w:szCs w:val="32"/>
              </w:rPr>
              <w:t>, а с помощью компьютера</w:t>
            </w:r>
            <w:r w:rsidRPr="006E5C7A">
              <w:rPr>
                <w:color w:val="000000"/>
                <w:sz w:val="32"/>
                <w:szCs w:val="32"/>
              </w:rPr>
              <w:t>, и путь нам укажет вот эта стрелочка. На каждой остановке мы будем находить части мозаики и складывать вот в эту сумочку, а в конце путешествия мы эти части сложим. И узнаем, что изображено на мозаике.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Ребята, чтобы отправиться в путь надо только сказать: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покажи.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укажи.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Итак, в путь.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b/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Все вместе: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lastRenderedPageBreak/>
              <w:t>Стрелка, стрелка покажи.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укажи.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Все вместе:</w:t>
            </w:r>
            <w:r w:rsidRPr="006E5C7A">
              <w:rPr>
                <w:color w:val="000000"/>
                <w:sz w:val="32"/>
                <w:szCs w:val="32"/>
              </w:rPr>
              <w:t xml:space="preserve"> 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подскажи.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укажи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первая </w:t>
            </w:r>
            <w:r w:rsidRPr="006E5C7A">
              <w:rPr>
                <w:color w:val="000000"/>
                <w:sz w:val="32"/>
                <w:szCs w:val="32"/>
              </w:rPr>
              <w:t>остановка: «Флаг России». Посмотрите сколько флагов похожих на наш. Они имеют такую же расцветку, но их расположение отличается от нашего. Как вы думаете, где наш флаг? (Дети правильно указывают на флаг.)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sz w:val="32"/>
                <w:szCs w:val="32"/>
              </w:rPr>
            </w:pPr>
            <w:r w:rsidRPr="006E5C7A">
              <w:rPr>
                <w:sz w:val="32"/>
                <w:szCs w:val="32"/>
                <w:shd w:val="clear" w:color="auto" w:fill="FFFFFF"/>
              </w:rPr>
              <w:t>Три полоски флага - это неспроста:</w:t>
            </w:r>
            <w:r w:rsidRPr="006E5C7A">
              <w:rPr>
                <w:sz w:val="32"/>
                <w:szCs w:val="32"/>
                <w:shd w:val="clear" w:color="auto" w:fill="FFFFFF"/>
              </w:rPr>
              <w:br/>
              <w:t>Белая полоска - мир и чистота,</w:t>
            </w:r>
            <w:r w:rsidRPr="006E5C7A">
              <w:rPr>
                <w:sz w:val="32"/>
                <w:szCs w:val="32"/>
                <w:shd w:val="clear" w:color="auto" w:fill="FFFFFF"/>
              </w:rPr>
              <w:br/>
              <w:t>Синяя полоска — это цвет небес,</w:t>
            </w:r>
            <w:r w:rsidRPr="006E5C7A">
              <w:rPr>
                <w:sz w:val="32"/>
                <w:szCs w:val="32"/>
                <w:shd w:val="clear" w:color="auto" w:fill="FFFFFF"/>
              </w:rPr>
              <w:br/>
              <w:t>Куполов нарядных, радости, чудес,</w:t>
            </w:r>
            <w:r w:rsidRPr="006E5C7A">
              <w:rPr>
                <w:sz w:val="32"/>
                <w:szCs w:val="32"/>
                <w:shd w:val="clear" w:color="auto" w:fill="FFFFFF"/>
              </w:rPr>
              <w:br/>
              <w:t>Красная полоска — подвиги солдат,</w:t>
            </w:r>
            <w:r w:rsidRPr="006E5C7A">
              <w:rPr>
                <w:sz w:val="32"/>
                <w:szCs w:val="32"/>
                <w:shd w:val="clear" w:color="auto" w:fill="FFFFFF"/>
              </w:rPr>
              <w:br/>
              <w:t>Что свою Отчизну от врагов хранят.</w:t>
            </w:r>
            <w:r w:rsidRPr="006E5C7A">
              <w:rPr>
                <w:sz w:val="32"/>
                <w:szCs w:val="32"/>
                <w:shd w:val="clear" w:color="auto" w:fill="FFFFFF"/>
              </w:rPr>
              <w:br/>
              <w:t xml:space="preserve">Он страны великой самый главный знак — </w:t>
            </w:r>
            <w:r w:rsidRPr="006E5C7A">
              <w:rPr>
                <w:sz w:val="32"/>
                <w:szCs w:val="32"/>
                <w:shd w:val="clear" w:color="auto" w:fill="FFFFFF"/>
              </w:rPr>
              <w:br/>
              <w:t>Доблестный трехцветный наш российский флаг!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lastRenderedPageBreak/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Ребята, посмотрите, на столе есть фломастеры и белые флаги, давайте раскрасим их в цвета нашего флага.</w:t>
            </w:r>
          </w:p>
          <w:p w:rsidR="008067B4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Все справились с заданием. За выполненные задания — вот ваша вторая часть </w:t>
            </w:r>
            <w:proofErr w:type="spellStart"/>
            <w:r w:rsidRPr="006E5C7A">
              <w:rPr>
                <w:color w:val="000000"/>
                <w:sz w:val="32"/>
                <w:szCs w:val="32"/>
              </w:rPr>
              <w:t>пазла</w:t>
            </w:r>
            <w:proofErr w:type="spellEnd"/>
            <w:r w:rsidRPr="006E5C7A">
              <w:rPr>
                <w:color w:val="000000"/>
                <w:sz w:val="32"/>
                <w:szCs w:val="32"/>
              </w:rPr>
              <w:t>. А мы отправляемся дальше путешествовать, обратимся к нашей стрелочке.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b/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Все вместе: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покажи.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укажи.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И наша первая остановка: «</w:t>
            </w:r>
            <w:r>
              <w:rPr>
                <w:color w:val="000000"/>
                <w:sz w:val="32"/>
                <w:szCs w:val="32"/>
              </w:rPr>
              <w:t>Россия</w:t>
            </w:r>
            <w:r w:rsidRPr="006E5C7A">
              <w:rPr>
                <w:color w:val="000000"/>
                <w:sz w:val="32"/>
                <w:szCs w:val="32"/>
              </w:rPr>
              <w:t xml:space="preserve">». Ребята, на столе лежат </w:t>
            </w:r>
            <w:r>
              <w:rPr>
                <w:color w:val="000000"/>
                <w:sz w:val="32"/>
                <w:szCs w:val="32"/>
              </w:rPr>
              <w:t xml:space="preserve">ваши рисунки теперь нужно напечатать слово РОССИЯ </w:t>
            </w:r>
            <w:r w:rsidRPr="006E5C7A">
              <w:rPr>
                <w:color w:val="000000"/>
                <w:sz w:val="32"/>
                <w:szCs w:val="32"/>
              </w:rPr>
              <w:t xml:space="preserve">(Воспитатель вместе с детьми проверяет, правильно - ли </w:t>
            </w:r>
            <w:r>
              <w:rPr>
                <w:color w:val="000000"/>
                <w:sz w:val="32"/>
                <w:szCs w:val="32"/>
              </w:rPr>
              <w:t>написано слово</w:t>
            </w:r>
            <w:r w:rsidRPr="006E5C7A">
              <w:rPr>
                <w:color w:val="000000"/>
                <w:sz w:val="32"/>
                <w:szCs w:val="32"/>
              </w:rPr>
              <w:t>, дети по ходу назы</w:t>
            </w:r>
            <w:r>
              <w:rPr>
                <w:color w:val="000000"/>
                <w:sz w:val="32"/>
                <w:szCs w:val="32"/>
              </w:rPr>
              <w:t>вают каждую букву</w:t>
            </w:r>
            <w:r w:rsidRPr="006E5C7A">
              <w:rPr>
                <w:color w:val="000000"/>
                <w:sz w:val="32"/>
                <w:szCs w:val="32"/>
              </w:rPr>
              <w:t>.)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Все справились с </w:t>
            </w:r>
            <w:r w:rsidRPr="006E5C7A">
              <w:rPr>
                <w:color w:val="000000"/>
                <w:sz w:val="32"/>
                <w:szCs w:val="32"/>
              </w:rPr>
              <w:lastRenderedPageBreak/>
              <w:t xml:space="preserve">заданием. 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Как здорово у вас получилось! Надеюсь, вам понравился подарок? Ну что ж, а мы отправляемся дальше путешествовать, обратимся к нашей стрелочке: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Все вместе:</w:t>
            </w:r>
            <w:r w:rsidRPr="006E5C7A">
              <w:rPr>
                <w:color w:val="000000"/>
                <w:sz w:val="32"/>
                <w:szCs w:val="32"/>
              </w:rPr>
              <w:t xml:space="preserve"> 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подскажи</w:t>
            </w:r>
          </w:p>
          <w:p w:rsidR="008067B4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укажи.</w:t>
            </w:r>
          </w:p>
          <w:p w:rsidR="008067B4" w:rsidRPr="006E5C7A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c0"/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Правильно. </w:t>
            </w:r>
            <w:r w:rsidRPr="006E5C7A">
              <w:rPr>
                <w:rStyle w:val="c0"/>
                <w:color w:val="000000"/>
                <w:sz w:val="32"/>
                <w:szCs w:val="32"/>
              </w:rPr>
              <w:t xml:space="preserve">Герб России — это государственный символ России. Герб, </w:t>
            </w:r>
            <w:proofErr w:type="gramStart"/>
            <w:r w:rsidRPr="006E5C7A">
              <w:rPr>
                <w:rStyle w:val="c0"/>
                <w:color w:val="000000"/>
                <w:sz w:val="32"/>
                <w:szCs w:val="32"/>
              </w:rPr>
              <w:t>также</w:t>
            </w:r>
            <w:proofErr w:type="gramEnd"/>
            <w:r w:rsidRPr="006E5C7A">
              <w:rPr>
                <w:rStyle w:val="c0"/>
                <w:color w:val="000000"/>
                <w:sz w:val="32"/>
                <w:szCs w:val="32"/>
              </w:rPr>
              <w:t xml:space="preserve"> как и флаг — главный символ страны. Герб России величественный и красивый. Посмотрите, на красном поле мы видим золотого орла с расправленными крыльями. Это не обычный, а волшебный орел — царь, повелитель всех птиц. У него две головы, потому что он должен смотреть во все стороны и видеть все, что происходит вокруг. Над </w:t>
            </w:r>
            <w:r w:rsidRPr="006E5C7A">
              <w:rPr>
                <w:rStyle w:val="c0"/>
                <w:color w:val="000000"/>
                <w:sz w:val="32"/>
                <w:szCs w:val="32"/>
              </w:rPr>
              <w:lastRenderedPageBreak/>
              <w:t>головами орла три короны, а в лапах он держит знаки царской власти: похожий на волшебную палочку скипетр и золотой шар — державу.</w:t>
            </w:r>
          </w:p>
          <w:p w:rsidR="008067B4" w:rsidRPr="006E5C7A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Ребята, обратите внимание, что в самом центре герба, на груди орла, помещён ещё один герб с изображением всадника, который острым копьём поражает чёрного змея — дракона. Догадываетесь, что означает этот герб в гербе? Маленький герб со всадником-змееборцем — герб Москвы, столицы нашего государства.</w:t>
            </w:r>
          </w:p>
          <w:p w:rsidR="008067B4" w:rsidRPr="008A69DD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Москва — сердце России. Она сыграла очень большую роль в истории, и потому по праву эмблема великого города (святой Георгий Победоносец, разящий змея) присутствует на государственном гербе страны.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Все вместе:</w:t>
            </w:r>
            <w:r w:rsidRPr="006E5C7A">
              <w:rPr>
                <w:color w:val="000000"/>
                <w:sz w:val="32"/>
                <w:szCs w:val="32"/>
              </w:rPr>
              <w:t xml:space="preserve"> 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подскажи</w:t>
            </w:r>
          </w:p>
          <w:p w:rsidR="008067B4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укажи.</w:t>
            </w:r>
          </w:p>
          <w:p w:rsidR="008067B4" w:rsidRDefault="008067B4" w:rsidP="008067B4">
            <w:pPr>
              <w:pStyle w:val="a5"/>
              <w:spacing w:before="0" w:beforeAutospacing="0" w:after="150" w:afterAutospacing="0"/>
              <w:rPr>
                <w:b/>
                <w:color w:val="000000"/>
                <w:sz w:val="32"/>
                <w:szCs w:val="32"/>
              </w:rPr>
            </w:pP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Третья остановка: «Праздники России». Ребята, в России много праздников, но есть и те, которые для русских людей имеют большое значение и их празднует вся страна. Давайте попробуем их отгадать! (Дети отгадывают праздники по предмету — символу). Но есть еще один праздник, он самый главный! И помнить о нем мы будем всегда! Какой это праздник?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 xml:space="preserve">Дети: </w:t>
            </w:r>
            <w:r w:rsidRPr="006E5C7A">
              <w:rPr>
                <w:color w:val="000000"/>
                <w:sz w:val="32"/>
                <w:szCs w:val="32"/>
              </w:rPr>
              <w:t>День победы!</w:t>
            </w:r>
          </w:p>
          <w:p w:rsidR="008067B4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 xml:space="preserve">Воспитатель: </w:t>
            </w:r>
            <w:r w:rsidRPr="006E5C7A">
              <w:rPr>
                <w:color w:val="000000"/>
                <w:sz w:val="32"/>
                <w:szCs w:val="32"/>
              </w:rPr>
              <w:t>Ребята, эти праздники отмечают не только в России, но и во многих других странах. Но для нас они стали родными, и мы по праву можем считать их национальными праздниками нашей страны.</w:t>
            </w:r>
          </w:p>
          <w:p w:rsidR="008067B4" w:rsidRPr="006B3350" w:rsidRDefault="008067B4" w:rsidP="00806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6B3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физ.минутка</w:t>
            </w:r>
            <w:proofErr w:type="spellEnd"/>
            <w:proofErr w:type="gramEnd"/>
            <w:r w:rsidRPr="006B3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6B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Самолёты</w:t>
            </w:r>
          </w:p>
          <w:p w:rsidR="008067B4" w:rsidRPr="006B3350" w:rsidRDefault="008067B4" w:rsidP="00806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Самолёты загудели (вращение перед грудью согнутыми в локтях руками),</w:t>
            </w:r>
          </w:p>
          <w:p w:rsidR="008067B4" w:rsidRPr="006B3350" w:rsidRDefault="008067B4" w:rsidP="00806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Самолёты полетели (руки в стороны, </w:t>
            </w:r>
            <w:r w:rsidRPr="006B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поочерёдные наклоны влево и вправо),</w:t>
            </w:r>
          </w:p>
          <w:p w:rsidR="008067B4" w:rsidRPr="006B3350" w:rsidRDefault="008067B4" w:rsidP="00806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полянку тихо сели (присесть, руки к коленям),</w:t>
            </w:r>
          </w:p>
          <w:p w:rsidR="008067B4" w:rsidRPr="006B3350" w:rsidRDefault="008067B4" w:rsidP="00806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и снова полетели.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Молодцы, и с этим заданием вы справились. За выполненное задание — вот ваша третья часть </w:t>
            </w:r>
            <w:proofErr w:type="spellStart"/>
            <w:r w:rsidRPr="006E5C7A">
              <w:rPr>
                <w:color w:val="000000"/>
                <w:sz w:val="32"/>
                <w:szCs w:val="32"/>
              </w:rPr>
              <w:t>пазла</w:t>
            </w:r>
            <w:proofErr w:type="spellEnd"/>
            <w:r w:rsidRPr="006E5C7A">
              <w:rPr>
                <w:color w:val="000000"/>
                <w:sz w:val="32"/>
                <w:szCs w:val="32"/>
              </w:rPr>
              <w:t>. А мы отправляемся дальше путешествовать, обратимся к нашей стрелочке.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Все вместе:</w:t>
            </w:r>
            <w:r w:rsidRPr="006E5C7A">
              <w:rPr>
                <w:color w:val="000000"/>
                <w:sz w:val="32"/>
                <w:szCs w:val="32"/>
              </w:rPr>
              <w:t xml:space="preserve"> 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подскажи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Стрелка, стрелка укажи.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Здравствуй, лес!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Дремучий лес,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Полный сказок и чудес!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Четвертая остановка «Животные России». Где-то на полянке спрятаны лесные жители. Если вы их отгадаете загадку, то они появятся.</w:t>
            </w:r>
          </w:p>
          <w:p w:rsidR="008067B4" w:rsidRPr="006E5C7A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lastRenderedPageBreak/>
              <w:t>Хозяин лесной</w:t>
            </w:r>
            <w:r w:rsidRPr="006E5C7A">
              <w:rPr>
                <w:color w:val="000000"/>
                <w:sz w:val="32"/>
                <w:szCs w:val="32"/>
              </w:rPr>
              <w:br/>
              <w:t>Просыпается весной,</w:t>
            </w:r>
            <w:r w:rsidRPr="006E5C7A">
              <w:rPr>
                <w:color w:val="000000"/>
                <w:sz w:val="32"/>
                <w:szCs w:val="32"/>
              </w:rPr>
              <w:br/>
              <w:t>А зимой, под вьюжный вой,</w:t>
            </w:r>
            <w:r w:rsidRPr="006E5C7A">
              <w:rPr>
                <w:color w:val="000000"/>
                <w:sz w:val="32"/>
                <w:szCs w:val="32"/>
              </w:rPr>
              <w:br/>
              <w:t>Спит в избушке снеговой.</w:t>
            </w:r>
            <w:r w:rsidRPr="006E5C7A">
              <w:rPr>
                <w:color w:val="000000"/>
                <w:sz w:val="32"/>
                <w:szCs w:val="32"/>
              </w:rPr>
              <w:br/>
              <w:t>(Медведь)</w:t>
            </w:r>
          </w:p>
          <w:p w:rsidR="008067B4" w:rsidRPr="006E5C7A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  <w:p w:rsidR="008067B4" w:rsidRPr="006E5C7A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На овчарку он похож,</w:t>
            </w:r>
            <w:r w:rsidRPr="006E5C7A">
              <w:rPr>
                <w:color w:val="000000"/>
                <w:sz w:val="32"/>
                <w:szCs w:val="32"/>
              </w:rPr>
              <w:br/>
              <w:t>Что ни зуб - то острый нож,</w:t>
            </w:r>
            <w:r w:rsidRPr="006E5C7A">
              <w:rPr>
                <w:color w:val="000000"/>
                <w:sz w:val="32"/>
                <w:szCs w:val="32"/>
              </w:rPr>
              <w:br/>
              <w:t>Он бежит, оскалив пасть,</w:t>
            </w:r>
            <w:r w:rsidRPr="006E5C7A">
              <w:rPr>
                <w:color w:val="000000"/>
                <w:sz w:val="32"/>
                <w:szCs w:val="32"/>
              </w:rPr>
              <w:br/>
              <w:t>На овцу готов напасть.</w:t>
            </w:r>
            <w:r w:rsidRPr="006E5C7A">
              <w:rPr>
                <w:color w:val="000000"/>
                <w:sz w:val="32"/>
                <w:szCs w:val="32"/>
              </w:rPr>
              <w:br/>
              <w:t>(Волк)</w:t>
            </w:r>
          </w:p>
          <w:p w:rsidR="008067B4" w:rsidRPr="006E5C7A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  <w:p w:rsidR="008067B4" w:rsidRPr="006E5C7A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</w:rPr>
              <w:t>Хвост пушистый,</w:t>
            </w:r>
            <w:r w:rsidRPr="006E5C7A">
              <w:rPr>
                <w:color w:val="000000"/>
                <w:sz w:val="32"/>
                <w:szCs w:val="32"/>
              </w:rPr>
              <w:br/>
              <w:t>Мех золотистый</w:t>
            </w:r>
            <w:r w:rsidRPr="006E5C7A">
              <w:rPr>
                <w:color w:val="000000"/>
                <w:sz w:val="32"/>
                <w:szCs w:val="32"/>
              </w:rPr>
              <w:br/>
              <w:t>В лесу живет,</w:t>
            </w:r>
            <w:r w:rsidRPr="006E5C7A">
              <w:rPr>
                <w:color w:val="000000"/>
                <w:sz w:val="32"/>
                <w:szCs w:val="32"/>
              </w:rPr>
              <w:br/>
              <w:t>В деревне кур крадет.</w:t>
            </w:r>
            <w:r w:rsidRPr="006E5C7A">
              <w:rPr>
                <w:color w:val="000000"/>
                <w:sz w:val="32"/>
                <w:szCs w:val="32"/>
              </w:rPr>
              <w:br/>
              <w:t>(Лиса)</w:t>
            </w:r>
          </w:p>
          <w:p w:rsidR="008067B4" w:rsidRPr="006E5C7A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  <w:p w:rsidR="008067B4" w:rsidRPr="006E5C7A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Прыгун-трусишка: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Хвост-коротышка,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Глазки с косинкой,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Ушки вдоль спинки,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Одежка в два цвета –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На зиму, на лето.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(Заяц)</w:t>
            </w:r>
          </w:p>
          <w:p w:rsidR="008067B4" w:rsidRPr="006E5C7A" w:rsidRDefault="008067B4" w:rsidP="008067B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Сердитый недотрога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Живет в глуши лесной.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Иголок очень много,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А нитки не одной.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(Еж)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Хожу в пушистой шубке,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Живу в густом лесу.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В лесу на старом дубе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Орешки я грызу.</w:t>
            </w:r>
            <w:r w:rsidRPr="006E5C7A">
              <w:rPr>
                <w:color w:val="000000"/>
                <w:sz w:val="32"/>
                <w:szCs w:val="32"/>
              </w:rPr>
              <w:br/>
            </w:r>
            <w:r w:rsidRPr="006E5C7A">
              <w:rPr>
                <w:color w:val="000000"/>
                <w:sz w:val="32"/>
                <w:szCs w:val="32"/>
                <w:shd w:val="clear" w:color="auto" w:fill="FFFFFF"/>
              </w:rPr>
              <w:t>(Белка)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Молодцы! Всех отгадали! Кто из зверей здесь собрался?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Дети:</w:t>
            </w:r>
            <w:r w:rsidRPr="006E5C7A">
              <w:rPr>
                <w:color w:val="000000"/>
                <w:sz w:val="32"/>
                <w:szCs w:val="32"/>
              </w:rPr>
              <w:t xml:space="preserve"> Лиса, заяц, белка, медведь, волк, еж.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Правильно, все эти животные обитают у нас в России.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>Воспитатель:</w:t>
            </w:r>
            <w:r w:rsidRPr="006E5C7A">
              <w:rPr>
                <w:color w:val="000000"/>
                <w:sz w:val="32"/>
                <w:szCs w:val="32"/>
              </w:rPr>
              <w:t xml:space="preserve"> Молодцы, и с этим заданием вы справились. За выполненное задание — вот ваша последняя часть </w:t>
            </w:r>
            <w:proofErr w:type="spellStart"/>
            <w:r w:rsidRPr="006E5C7A">
              <w:rPr>
                <w:color w:val="000000"/>
                <w:sz w:val="32"/>
                <w:szCs w:val="32"/>
              </w:rPr>
              <w:t>пазла</w:t>
            </w:r>
            <w:proofErr w:type="spellEnd"/>
            <w:r w:rsidRPr="006E5C7A">
              <w:rPr>
                <w:color w:val="000000"/>
                <w:sz w:val="32"/>
                <w:szCs w:val="32"/>
              </w:rPr>
              <w:t xml:space="preserve">. Давайте соберем его, и посмотрим, что у нас </w:t>
            </w:r>
            <w:r w:rsidRPr="006E5C7A">
              <w:rPr>
                <w:color w:val="000000"/>
                <w:sz w:val="32"/>
                <w:szCs w:val="32"/>
              </w:rPr>
              <w:lastRenderedPageBreak/>
              <w:t>получилось!</w:t>
            </w:r>
          </w:p>
          <w:p w:rsidR="008067B4" w:rsidRPr="006E5C7A" w:rsidRDefault="008067B4" w:rsidP="008067B4">
            <w:pPr>
              <w:pStyle w:val="a5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6E5C7A">
              <w:rPr>
                <w:b/>
                <w:color w:val="000000"/>
                <w:sz w:val="32"/>
                <w:szCs w:val="32"/>
              </w:rPr>
              <w:t xml:space="preserve">Дети: </w:t>
            </w:r>
            <w:r>
              <w:rPr>
                <w:color w:val="000000"/>
                <w:sz w:val="32"/>
                <w:szCs w:val="32"/>
              </w:rPr>
              <w:t>Россия</w:t>
            </w:r>
            <w:r w:rsidRPr="006E5C7A">
              <w:rPr>
                <w:color w:val="000000"/>
                <w:sz w:val="32"/>
                <w:szCs w:val="32"/>
              </w:rPr>
              <w:t>.</w:t>
            </w:r>
          </w:p>
          <w:p w:rsidR="001E7AED" w:rsidRPr="00791868" w:rsidRDefault="001E7AED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67B4" w:rsidRPr="0054437C" w:rsidRDefault="008067B4" w:rsidP="0054437C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43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Игровая, </w:t>
            </w:r>
            <w:proofErr w:type="spellStart"/>
            <w:proofErr w:type="gramStart"/>
            <w:r w:rsidRPr="0054437C">
              <w:rPr>
                <w:rFonts w:ascii="Times New Roman" w:hAnsi="Times New Roman"/>
                <w:sz w:val="28"/>
                <w:szCs w:val="28"/>
              </w:rPr>
              <w:t>коммуникативная,</w:t>
            </w:r>
            <w:r w:rsidR="0054437C">
              <w:rPr>
                <w:rFonts w:ascii="Times New Roman" w:hAnsi="Times New Roman"/>
                <w:sz w:val="28"/>
                <w:szCs w:val="28"/>
              </w:rPr>
              <w:t>п</w:t>
            </w:r>
            <w:r w:rsidRPr="0054437C">
              <w:rPr>
                <w:rFonts w:ascii="Times New Roman" w:hAnsi="Times New Roman"/>
                <w:sz w:val="28"/>
                <w:szCs w:val="28"/>
              </w:rPr>
              <w:t>ознавательная</w:t>
            </w:r>
            <w:proofErr w:type="gramEnd"/>
            <w:r w:rsidR="0054437C">
              <w:rPr>
                <w:rFonts w:ascii="Times New Roman" w:hAnsi="Times New Roman"/>
                <w:sz w:val="28"/>
                <w:szCs w:val="28"/>
              </w:rPr>
              <w:t>,д</w:t>
            </w:r>
            <w:r w:rsidRPr="0054437C">
              <w:rPr>
                <w:rFonts w:ascii="Times New Roman" w:hAnsi="Times New Roman"/>
                <w:sz w:val="28"/>
                <w:szCs w:val="28"/>
              </w:rPr>
              <w:t>вигательная</w:t>
            </w:r>
            <w:proofErr w:type="spellEnd"/>
            <w:r w:rsidR="005443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4437C">
              <w:rPr>
                <w:rFonts w:ascii="Times New Roman" w:hAnsi="Times New Roman"/>
                <w:sz w:val="28"/>
                <w:szCs w:val="28"/>
              </w:rPr>
              <w:t>музыкальная,конструирование</w:t>
            </w:r>
            <w:proofErr w:type="spellEnd"/>
            <w:r w:rsidR="005443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B4" w:rsidRDefault="008067B4" w:rsidP="008067B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AED" w:rsidRPr="00791868" w:rsidRDefault="001E7AED" w:rsidP="00806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437C" w:rsidRPr="0054437C" w:rsidRDefault="0054437C" w:rsidP="0054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в кругу.</w:t>
            </w:r>
          </w:p>
          <w:p w:rsidR="001E7AED" w:rsidRDefault="0054437C" w:rsidP="0054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37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37C" w:rsidRPr="00791868" w:rsidRDefault="0054437C" w:rsidP="0054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работы.</w:t>
            </w:r>
          </w:p>
        </w:tc>
        <w:tc>
          <w:tcPr>
            <w:tcW w:w="1701" w:type="dxa"/>
          </w:tcPr>
          <w:p w:rsidR="008067B4" w:rsidRPr="0054437C" w:rsidRDefault="0054437C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437C">
              <w:rPr>
                <w:rFonts w:ascii="Times New Roman" w:hAnsi="Times New Roman"/>
                <w:sz w:val="28"/>
                <w:szCs w:val="28"/>
              </w:rPr>
              <w:t>Презентация к стихотворению «Россия</w:t>
            </w:r>
            <w:r w:rsidR="008067B4" w:rsidRPr="0054437C">
              <w:rPr>
                <w:rFonts w:ascii="Times New Roman" w:hAnsi="Times New Roman"/>
                <w:sz w:val="28"/>
                <w:szCs w:val="28"/>
              </w:rPr>
              <w:t>».</w:t>
            </w:r>
            <w:r w:rsidR="008067B4" w:rsidRPr="00544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7B4" w:rsidRPr="0054437C">
              <w:rPr>
                <w:rFonts w:ascii="Times New Roman" w:hAnsi="Times New Roman"/>
                <w:sz w:val="28"/>
                <w:szCs w:val="28"/>
              </w:rPr>
              <w:t xml:space="preserve">Изображение флагов разных стран и </w:t>
            </w:r>
            <w:r w:rsidR="008067B4" w:rsidRPr="0054437C">
              <w:rPr>
                <w:rFonts w:ascii="Times New Roman" w:hAnsi="Times New Roman"/>
                <w:sz w:val="28"/>
                <w:szCs w:val="28"/>
              </w:rPr>
              <w:lastRenderedPageBreak/>
              <w:t>флага России.</w:t>
            </w:r>
          </w:p>
          <w:p w:rsidR="008067B4" w:rsidRPr="0054437C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437C">
              <w:rPr>
                <w:rFonts w:ascii="Times New Roman" w:hAnsi="Times New Roman"/>
                <w:sz w:val="28"/>
                <w:szCs w:val="28"/>
              </w:rPr>
              <w:t>Полоски красного, синего, белого цвета на каждого ребенка.</w:t>
            </w:r>
          </w:p>
          <w:p w:rsidR="008067B4" w:rsidRPr="0054437C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437C">
              <w:rPr>
                <w:rFonts w:ascii="Times New Roman" w:hAnsi="Times New Roman"/>
                <w:sz w:val="28"/>
                <w:szCs w:val="28"/>
              </w:rPr>
              <w:t>Изображение герба России</w:t>
            </w:r>
          </w:p>
          <w:p w:rsidR="008067B4" w:rsidRPr="0054437C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437C">
              <w:rPr>
                <w:rFonts w:ascii="Times New Roman" w:hAnsi="Times New Roman"/>
                <w:sz w:val="28"/>
                <w:szCs w:val="28"/>
              </w:rPr>
              <w:t>Аудиозапись гимна России</w:t>
            </w:r>
          </w:p>
          <w:p w:rsidR="008067B4" w:rsidRPr="0054437C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4437C">
              <w:rPr>
                <w:rFonts w:ascii="Times New Roman" w:hAnsi="Times New Roman"/>
                <w:sz w:val="28"/>
                <w:szCs w:val="28"/>
              </w:rPr>
              <w:t xml:space="preserve">Изображение </w:t>
            </w:r>
            <w:proofErr w:type="spellStart"/>
            <w:proofErr w:type="gramStart"/>
            <w:r w:rsidR="0054437C" w:rsidRPr="0054437C">
              <w:rPr>
                <w:rFonts w:ascii="Times New Roman" w:hAnsi="Times New Roman"/>
                <w:sz w:val="28"/>
                <w:szCs w:val="28"/>
              </w:rPr>
              <w:t>животных.Разрезная</w:t>
            </w:r>
            <w:proofErr w:type="spellEnd"/>
            <w:proofErr w:type="gramEnd"/>
            <w:r w:rsidR="0054437C" w:rsidRPr="0054437C">
              <w:rPr>
                <w:rFonts w:ascii="Times New Roman" w:hAnsi="Times New Roman"/>
                <w:sz w:val="28"/>
                <w:szCs w:val="28"/>
              </w:rPr>
              <w:t xml:space="preserve"> картинка России.</w:t>
            </w:r>
          </w:p>
          <w:p w:rsidR="001866A4" w:rsidRPr="0054437C" w:rsidRDefault="001866A4" w:rsidP="00806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lastRenderedPageBreak/>
              <w:t>Дети доброжелательно взаимодействуют с педагогом и между собой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решении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познавательных задач,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 xml:space="preserve">охотно идут на диалог с педагогом, называют свою страну, отмечают, что людей называют россиянами, говорят за что они любят свою Родину. 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067B4">
              <w:rPr>
                <w:rFonts w:ascii="Times New Roman" w:hAnsi="Times New Roman"/>
                <w:sz w:val="28"/>
                <w:szCs w:val="28"/>
              </w:rPr>
              <w:t xml:space="preserve">Дети раскрашивают </w:t>
            </w:r>
            <w:r>
              <w:rPr>
                <w:rFonts w:ascii="Times New Roman" w:hAnsi="Times New Roman"/>
                <w:sz w:val="28"/>
                <w:szCs w:val="28"/>
              </w:rPr>
              <w:t>флаг России,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движения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тексту,стоя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слушают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гимн,</w:t>
            </w:r>
            <w:r w:rsidRPr="008067B4">
              <w:rPr>
                <w:rFonts w:ascii="Times New Roman" w:hAnsi="Times New Roman"/>
                <w:sz w:val="28"/>
                <w:szCs w:val="28"/>
              </w:rPr>
              <w:t>вспоминают</w:t>
            </w:r>
            <w:proofErr w:type="spellEnd"/>
            <w:r w:rsidRPr="008067B4">
              <w:rPr>
                <w:rFonts w:ascii="Times New Roman" w:hAnsi="Times New Roman"/>
                <w:sz w:val="28"/>
                <w:szCs w:val="28"/>
              </w:rPr>
              <w:t xml:space="preserve"> и называют правила прослушивания гимна.</w:t>
            </w: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7B4" w:rsidRPr="008067B4" w:rsidRDefault="008067B4" w:rsidP="008067B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AED" w:rsidRPr="008067B4" w:rsidRDefault="001E7AED" w:rsidP="00806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AED" w:rsidRPr="00791868" w:rsidRDefault="001E7AED" w:rsidP="001E7AE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7AED" w:rsidRPr="00791868" w:rsidRDefault="001E7AED" w:rsidP="001E7AED">
      <w:pPr>
        <w:rPr>
          <w:rFonts w:ascii="Times New Roman" w:hAnsi="Times New Roman" w:cs="Times New Roman"/>
          <w:sz w:val="28"/>
          <w:szCs w:val="28"/>
        </w:rPr>
      </w:pPr>
      <w:r w:rsidRPr="00791868">
        <w:rPr>
          <w:rFonts w:ascii="Times New Roman" w:hAnsi="Times New Roman" w:cs="Times New Roman"/>
          <w:b/>
          <w:sz w:val="28"/>
          <w:szCs w:val="28"/>
        </w:rPr>
        <w:t>Заключительная часть (рефлексивный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3349"/>
        <w:gridCol w:w="2409"/>
        <w:gridCol w:w="1822"/>
        <w:gridCol w:w="1788"/>
        <w:gridCol w:w="2573"/>
      </w:tblGrid>
      <w:tr w:rsidR="000657E0" w:rsidRPr="00791868" w:rsidTr="001307B7">
        <w:tc>
          <w:tcPr>
            <w:tcW w:w="0" w:type="auto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0" w:type="auto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0" w:type="auto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0" w:type="auto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</w:tc>
        <w:tc>
          <w:tcPr>
            <w:tcW w:w="0" w:type="auto"/>
          </w:tcPr>
          <w:p w:rsidR="001E7AED" w:rsidRPr="00791868" w:rsidRDefault="001E7AED" w:rsidP="0013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0657E0" w:rsidRPr="00791868" w:rsidTr="001307B7">
        <w:tc>
          <w:tcPr>
            <w:tcW w:w="0" w:type="auto"/>
          </w:tcPr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общения со взрослыми, рассказать свою точку зрения</w:t>
            </w:r>
          </w:p>
        </w:tc>
        <w:tc>
          <w:tcPr>
            <w:tcW w:w="0" w:type="auto"/>
          </w:tcPr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РЕФЛЕКСИЯ</w:t>
            </w:r>
          </w:p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о чем </w:t>
            </w:r>
            <w:r w:rsidR="000657E0" w:rsidRPr="00791868">
              <w:rPr>
                <w:rFonts w:ascii="Times New Roman" w:hAnsi="Times New Roman" w:cs="Times New Roman"/>
                <w:sz w:val="28"/>
                <w:szCs w:val="28"/>
              </w:rPr>
              <w:t xml:space="preserve">мы говорили, когда мы отправились в </w:t>
            </w:r>
            <w:proofErr w:type="spellStart"/>
            <w:r w:rsidR="000657E0" w:rsidRPr="0079186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0657E0" w:rsidRPr="00791868">
              <w:rPr>
                <w:rFonts w:ascii="Times New Roman" w:hAnsi="Times New Roman" w:cs="Times New Roman"/>
                <w:sz w:val="28"/>
                <w:szCs w:val="28"/>
              </w:rPr>
              <w:t xml:space="preserve"> - путешествие</w:t>
            </w: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Дети: - Мы говорили о Родине, ее символах.</w:t>
            </w:r>
          </w:p>
          <w:p w:rsidR="007172EA" w:rsidRPr="00791868" w:rsidRDefault="007172EA" w:rsidP="0006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Правильно, мы с вами говорили о Родине, ее символах.  Мы с вами – граждане России, гордимся нашей страной, стараемся сделать её сильной и богатой. Ребята, вы можете сделать многое для нашей Родины: если не будете ссориться, </w:t>
            </w:r>
            <w:r w:rsidRPr="00791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будете любить своих близких, друзей, будете оберегать природу. Давайте посмотрим, друг на друга, улыбнёмся, и все вместе скажем: «Если дружба велика – будет Родина крепка!»  Ребята, что вам больше всего понравилось? Что было нелегко?</w:t>
            </w:r>
          </w:p>
        </w:tc>
        <w:tc>
          <w:tcPr>
            <w:tcW w:w="0" w:type="auto"/>
          </w:tcPr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0" w:type="auto"/>
          </w:tcPr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7172EA" w:rsidRPr="00791868" w:rsidRDefault="007172EA" w:rsidP="0071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0" w:type="auto"/>
          </w:tcPr>
          <w:p w:rsidR="007172EA" w:rsidRPr="00791868" w:rsidRDefault="007172EA" w:rsidP="0006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Дети активны в</w:t>
            </w:r>
            <w:r w:rsidR="000657E0" w:rsidRPr="00791868">
              <w:rPr>
                <w:rFonts w:ascii="Times New Roman" w:hAnsi="Times New Roman" w:cs="Times New Roman"/>
                <w:sz w:val="28"/>
                <w:szCs w:val="28"/>
              </w:rPr>
              <w:t xml:space="preserve"> ННОД</w:t>
            </w:r>
            <w:r w:rsidRPr="00791868">
              <w:rPr>
                <w:rFonts w:ascii="Times New Roman" w:hAnsi="Times New Roman" w:cs="Times New Roman"/>
                <w:sz w:val="28"/>
                <w:szCs w:val="28"/>
              </w:rPr>
              <w:t>, с интересом рассказывают чем они занимались, делятся впечатлениями.</w:t>
            </w:r>
          </w:p>
        </w:tc>
      </w:tr>
    </w:tbl>
    <w:p w:rsidR="00E209EC" w:rsidRPr="00791868" w:rsidRDefault="00E209EC">
      <w:pPr>
        <w:rPr>
          <w:rFonts w:ascii="Times New Roman" w:hAnsi="Times New Roman" w:cs="Times New Roman"/>
          <w:sz w:val="28"/>
          <w:szCs w:val="28"/>
        </w:rPr>
      </w:pPr>
    </w:p>
    <w:sectPr w:rsidR="00E209EC" w:rsidRPr="00791868" w:rsidSect="001E7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80A"/>
    <w:multiLevelType w:val="multilevel"/>
    <w:tmpl w:val="FA98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A59E1"/>
    <w:multiLevelType w:val="multilevel"/>
    <w:tmpl w:val="B1B6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AED"/>
    <w:rsid w:val="00035227"/>
    <w:rsid w:val="000473A8"/>
    <w:rsid w:val="000657E0"/>
    <w:rsid w:val="00071153"/>
    <w:rsid w:val="001866A4"/>
    <w:rsid w:val="001D781E"/>
    <w:rsid w:val="001E7AED"/>
    <w:rsid w:val="00422AF8"/>
    <w:rsid w:val="00525D0E"/>
    <w:rsid w:val="0054437C"/>
    <w:rsid w:val="007172EA"/>
    <w:rsid w:val="00791868"/>
    <w:rsid w:val="007B39E0"/>
    <w:rsid w:val="008067B4"/>
    <w:rsid w:val="00CC1FD7"/>
    <w:rsid w:val="00D844C3"/>
    <w:rsid w:val="00E209EC"/>
    <w:rsid w:val="00E54316"/>
    <w:rsid w:val="00E82C1A"/>
    <w:rsid w:val="00F1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FBA"/>
  <w15:docId w15:val="{10EE5370-CDEC-4467-A420-C0D8BB58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E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7AED"/>
  </w:style>
  <w:style w:type="character" w:customStyle="1" w:styleId="c0">
    <w:name w:val="c0"/>
    <w:basedOn w:val="a0"/>
    <w:rsid w:val="001E7AED"/>
  </w:style>
  <w:style w:type="character" w:customStyle="1" w:styleId="c5">
    <w:name w:val="c5"/>
    <w:basedOn w:val="a0"/>
    <w:rsid w:val="001E7AED"/>
  </w:style>
  <w:style w:type="character" w:styleId="a4">
    <w:name w:val="Strong"/>
    <w:basedOn w:val="a0"/>
    <w:uiPriority w:val="22"/>
    <w:qFormat/>
    <w:rsid w:val="001E7AED"/>
    <w:rPr>
      <w:b/>
      <w:bCs/>
    </w:rPr>
  </w:style>
  <w:style w:type="paragraph" w:styleId="a5">
    <w:name w:val="Normal (Web)"/>
    <w:basedOn w:val="a"/>
    <w:uiPriority w:val="99"/>
    <w:unhideWhenUsed/>
    <w:rsid w:val="001E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0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Валерия Шефер</cp:lastModifiedBy>
  <cp:revision>20</cp:revision>
  <cp:lastPrinted>2022-10-16T11:07:00Z</cp:lastPrinted>
  <dcterms:created xsi:type="dcterms:W3CDTF">2022-04-26T05:00:00Z</dcterms:created>
  <dcterms:modified xsi:type="dcterms:W3CDTF">2023-12-01T07:27:00Z</dcterms:modified>
</cp:coreProperties>
</file>