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85" w:rsidRPr="00310D85" w:rsidRDefault="00310D85" w:rsidP="00310D85">
      <w:pPr>
        <w:pStyle w:val="a3"/>
        <w:spacing w:line="36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10D8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Давыдова Марина Николаевна</w:t>
      </w:r>
    </w:p>
    <w:p w:rsidR="00310D85" w:rsidRPr="00310D85" w:rsidRDefault="00310D85" w:rsidP="00310D85">
      <w:pPr>
        <w:pStyle w:val="a3"/>
        <w:spacing w:line="36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10D8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МКДОУ № 5 г</w:t>
      </w:r>
      <w:proofErr w:type="gramStart"/>
      <w:r w:rsidRPr="00310D8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310D8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иньяра</w:t>
      </w:r>
    </w:p>
    <w:p w:rsidR="00CA27A8" w:rsidRDefault="008B3C75" w:rsidP="0077301F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Родительское собрание  </w:t>
      </w:r>
      <w:r w:rsidR="00CA27A8"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E6DF0"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 м</w:t>
      </w:r>
      <w:r w:rsidR="00CA27A8"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ир</w:t>
      </w:r>
      <w:r w:rsidR="000E6DF0"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A27A8" w:rsidRPr="0077301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профессий!»</w:t>
      </w:r>
    </w:p>
    <w:p w:rsidR="00E94097" w:rsidRPr="0077301F" w:rsidRDefault="00E94097" w:rsidP="0077301F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27A8" w:rsidRPr="0077301F" w:rsidRDefault="00E94097" w:rsidP="00E94097">
      <w:pPr>
        <w:pStyle w:val="a3"/>
        <w:tabs>
          <w:tab w:val="left" w:pos="6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18B5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27A8" w:rsidRPr="0077301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="00CA27A8" w:rsidRPr="0077301F">
        <w:rPr>
          <w:rFonts w:ascii="Times New Roman" w:hAnsi="Times New Roman" w:cs="Times New Roman"/>
          <w:sz w:val="28"/>
          <w:szCs w:val="28"/>
          <w:lang w:eastAsia="ru-RU"/>
        </w:rPr>
        <w:t> формир</w:t>
      </w:r>
      <w:r w:rsidR="004A3A53"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ование </w:t>
      </w:r>
      <w:r w:rsidR="009F527E"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компетентности</w:t>
      </w:r>
      <w:r w:rsidR="00CA27A8"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ознакомления детей с миром профессий.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527E" w:rsidRPr="0077301F" w:rsidRDefault="000B07A7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01F">
        <w:rPr>
          <w:rFonts w:ascii="Times New Roman" w:hAnsi="Times New Roman" w:cs="Times New Roman"/>
          <w:b/>
          <w:sz w:val="28"/>
          <w:szCs w:val="28"/>
          <w:u w:val="single"/>
        </w:rPr>
        <w:t>Повестка родительского  собрания:</w:t>
      </w:r>
    </w:p>
    <w:p w:rsidR="008775A9" w:rsidRPr="0077301F" w:rsidRDefault="008775A9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4057DE"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Выступление воспитателя группы на тему </w:t>
      </w:r>
      <w:r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77301F">
        <w:rPr>
          <w:rFonts w:ascii="Times New Roman" w:hAnsi="Times New Roman" w:cs="Times New Roman"/>
          <w:sz w:val="28"/>
          <w:szCs w:val="28"/>
        </w:rPr>
        <w:t>Взаимодействие с родителями по вопросам ранней профориентации детей старшего дошкольного возраста.</w:t>
      </w:r>
    </w:p>
    <w:p w:rsidR="000B07A7" w:rsidRPr="0077301F" w:rsidRDefault="008775A9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4057DE"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Практическая часть с родителями деловая игра «Играем в профессии»</w:t>
      </w:r>
    </w:p>
    <w:p w:rsidR="004057DE" w:rsidRPr="0077301F" w:rsidRDefault="004057DE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7301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3. Итог собрания </w:t>
      </w:r>
      <w:r w:rsidR="00C70E90" w:rsidRPr="00C70E9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(раздача памяток)</w:t>
      </w:r>
    </w:p>
    <w:p w:rsidR="00AA7C28" w:rsidRPr="0077301F" w:rsidRDefault="00AA7C28" w:rsidP="007730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9F527E" w:rsidRPr="0077301F">
        <w:rPr>
          <w:rFonts w:ascii="Times New Roman" w:hAnsi="Times New Roman" w:cs="Times New Roman"/>
          <w:b/>
          <w:sz w:val="28"/>
          <w:szCs w:val="28"/>
          <w:lang w:eastAsia="ru-RU"/>
        </w:rPr>
        <w:t>собрания</w:t>
      </w:r>
    </w:p>
    <w:p w:rsidR="00AA7C28" w:rsidRPr="0077301F" w:rsidRDefault="00AA7C28" w:rsidP="0077301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57DE" w:rsidRPr="0077301F" w:rsidRDefault="008B3C75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27E" w:rsidRPr="0077301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7301F">
        <w:rPr>
          <w:rFonts w:ascii="Times New Roman" w:hAnsi="Times New Roman" w:cs="Times New Roman"/>
          <w:sz w:val="28"/>
          <w:szCs w:val="28"/>
          <w:lang w:eastAsia="ru-RU"/>
        </w:rPr>
        <w:t>обрый вечер</w:t>
      </w:r>
      <w:r w:rsidR="00C93CFA"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, уважаемые </w:t>
      </w:r>
      <w:r w:rsidRPr="0077301F">
        <w:rPr>
          <w:rFonts w:ascii="Times New Roman" w:hAnsi="Times New Roman" w:cs="Times New Roman"/>
          <w:sz w:val="28"/>
          <w:szCs w:val="28"/>
          <w:lang w:eastAsia="ru-RU"/>
        </w:rPr>
        <w:t>родители!</w:t>
      </w:r>
    </w:p>
    <w:p w:rsidR="004057DE" w:rsidRPr="0077301F" w:rsidRDefault="004057D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В статье 18 </w:t>
      </w:r>
      <w:r w:rsidRPr="0077301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«Закона об образовании</w:t>
      </w:r>
      <w:r w:rsidRPr="0077301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7301F">
        <w:rPr>
          <w:rFonts w:ascii="Times New Roman" w:hAnsi="Times New Roman" w:cs="Times New Roman"/>
          <w:sz w:val="28"/>
          <w:szCs w:val="28"/>
        </w:rPr>
        <w:t> говорится, что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7301F">
        <w:rPr>
          <w:rFonts w:ascii="Times New Roman" w:hAnsi="Times New Roman" w:cs="Times New Roman"/>
          <w:sz w:val="28"/>
          <w:szCs w:val="28"/>
        </w:rPr>
        <w:t> являются первыми педагогами. Они обязаны заложить первые основы физического, нравственного и интеллектуального развития ребёнка</w:t>
      </w:r>
      <w:proofErr w:type="gramStart"/>
      <w:r w:rsidRPr="00310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0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</w:rPr>
        <w:t>лайд 2</w:t>
      </w:r>
      <w:r w:rsidR="00E94097" w:rsidRPr="00E94097">
        <w:rPr>
          <w:rFonts w:ascii="Times New Roman" w:hAnsi="Times New Roman" w:cs="Times New Roman"/>
          <w:b/>
          <w:sz w:val="28"/>
          <w:szCs w:val="28"/>
        </w:rPr>
        <w:t>)</w:t>
      </w:r>
    </w:p>
    <w:p w:rsidR="004057DE" w:rsidRPr="0077301F" w:rsidRDefault="004057D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Отношение к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77301F">
        <w:rPr>
          <w:rFonts w:ascii="Times New Roman" w:hAnsi="Times New Roman" w:cs="Times New Roman"/>
          <w:sz w:val="28"/>
          <w:szCs w:val="28"/>
        </w:rPr>
        <w:t> вырабатывается в процессе социализации личности, который охватывает и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дошкольный период</w:t>
      </w:r>
      <w:r w:rsidRPr="0077301F">
        <w:rPr>
          <w:rFonts w:ascii="Times New Roman" w:hAnsi="Times New Roman" w:cs="Times New Roman"/>
          <w:sz w:val="28"/>
          <w:szCs w:val="28"/>
        </w:rPr>
        <w:t>.</w:t>
      </w:r>
    </w:p>
    <w:p w:rsidR="002F074C" w:rsidRPr="0077301F" w:rsidRDefault="002F074C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Работа по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ранней профориентации </w:t>
      </w:r>
      <w:r w:rsidRPr="0077301F">
        <w:rPr>
          <w:rFonts w:ascii="Times New Roman" w:hAnsi="Times New Roman" w:cs="Times New Roman"/>
          <w:sz w:val="28"/>
          <w:szCs w:val="28"/>
        </w:rPr>
        <w:t> должна осуществляться через совместную деятельность педагога с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детей</w:t>
      </w:r>
      <w:r w:rsidRPr="0077301F">
        <w:rPr>
          <w:rFonts w:ascii="Times New Roman" w:hAnsi="Times New Roman" w:cs="Times New Roman"/>
          <w:sz w:val="28"/>
          <w:szCs w:val="28"/>
        </w:rPr>
        <w:t>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</w:t>
      </w:r>
    </w:p>
    <w:p w:rsidR="002F074C" w:rsidRPr="00E94097" w:rsidRDefault="002F074C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Раннее</w:t>
      </w:r>
      <w:r w:rsidRPr="0077301F">
        <w:rPr>
          <w:rFonts w:ascii="Times New Roman" w:hAnsi="Times New Roman" w:cs="Times New Roman"/>
          <w:sz w:val="28"/>
          <w:szCs w:val="28"/>
        </w:rPr>
        <w:t xml:space="preserve"> начало подготовки ребенка к выбору </w:t>
      </w:r>
      <w:r w:rsidR="00D2519D" w:rsidRPr="0077301F">
        <w:rPr>
          <w:rFonts w:ascii="Times New Roman" w:hAnsi="Times New Roman" w:cs="Times New Roman"/>
          <w:sz w:val="28"/>
          <w:szCs w:val="28"/>
        </w:rPr>
        <w:t xml:space="preserve"> </w:t>
      </w:r>
      <w:r w:rsidRPr="0077301F">
        <w:rPr>
          <w:rFonts w:ascii="Times New Roman" w:hAnsi="Times New Roman" w:cs="Times New Roman"/>
          <w:sz w:val="28"/>
          <w:szCs w:val="28"/>
        </w:rPr>
        <w:t>будущей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77301F">
        <w:rPr>
          <w:rFonts w:ascii="Times New Roman" w:hAnsi="Times New Roman" w:cs="Times New Roman"/>
          <w:sz w:val="28"/>
          <w:szCs w:val="28"/>
        </w:rPr>
        <w:t> заключается не в навязывании ребенку того, кем он должен стать, по мнению </w:t>
      </w:r>
      <w:r w:rsidR="00E82CCC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77301F">
        <w:rPr>
          <w:rFonts w:ascii="Times New Roman" w:hAnsi="Times New Roman" w:cs="Times New Roman"/>
          <w:sz w:val="28"/>
          <w:szCs w:val="28"/>
        </w:rPr>
        <w:t>а в том, чтобы познакомить ребенка с различными видами труда, чтобы облегчить ему самостоятельный выбор в дальнейшем</w:t>
      </w:r>
      <w:proofErr w:type="gramStart"/>
      <w:r w:rsidR="00310D85" w:rsidRPr="00310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</w:rPr>
        <w:t>лайд 3</w:t>
      </w:r>
      <w:r w:rsidR="00E94097" w:rsidRPr="00E9409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2F074C" w:rsidRPr="00E94097" w:rsidRDefault="002F074C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Семья – это то, пространство, где формируется отношение к работе, к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профессиональной деятельности</w:t>
      </w:r>
      <w:proofErr w:type="gramStart"/>
      <w:r w:rsidRPr="007730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097">
        <w:rPr>
          <w:rFonts w:ascii="Times New Roman" w:hAnsi="Times New Roman" w:cs="Times New Roman"/>
          <w:sz w:val="28"/>
          <w:szCs w:val="28"/>
        </w:rPr>
        <w:t xml:space="preserve"> </w:t>
      </w:r>
      <w:r w:rsidR="00CF290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</w:rPr>
        <w:t>лайд 4</w:t>
      </w:r>
      <w:r w:rsidR="00E94097" w:rsidRPr="00E94097">
        <w:rPr>
          <w:rFonts w:ascii="Times New Roman" w:hAnsi="Times New Roman" w:cs="Times New Roman"/>
          <w:b/>
          <w:sz w:val="28"/>
          <w:szCs w:val="28"/>
        </w:rPr>
        <w:t>)</w:t>
      </w:r>
    </w:p>
    <w:p w:rsidR="002F074C" w:rsidRPr="0077301F" w:rsidRDefault="002F074C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lastRenderedPageBreak/>
        <w:t>У каждого из нас, взрослых, есть свое представление  о работе, которое мы, порой сами того не ведая, передаем ребенку.</w:t>
      </w:r>
    </w:p>
    <w:p w:rsidR="002F074C" w:rsidRPr="0077301F" w:rsidRDefault="002F074C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Если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7301F">
        <w:rPr>
          <w:rFonts w:ascii="Times New Roman" w:hAnsi="Times New Roman" w:cs="Times New Roman"/>
          <w:sz w:val="28"/>
          <w:szCs w:val="28"/>
        </w:rPr>
        <w:t> относятся к работе как к значимой части собственной жизни, рассматривают ее как средство самореализации и самовыражения, то ребенок с </w:t>
      </w:r>
      <w:r w:rsidRPr="0077301F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раннего детства усваивает</w:t>
      </w:r>
      <w:r w:rsidRPr="0077301F">
        <w:rPr>
          <w:rFonts w:ascii="Times New Roman" w:hAnsi="Times New Roman" w:cs="Times New Roman"/>
          <w:sz w:val="28"/>
          <w:szCs w:val="28"/>
        </w:rPr>
        <w:t>, что удовлетворенность жизнью напрямую связана с работой, и наоборот.</w:t>
      </w:r>
    </w:p>
    <w:p w:rsidR="009F527E" w:rsidRPr="0077301F" w:rsidRDefault="009F527E" w:rsidP="0077301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D2519D"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ориентация детей дошкольного возраста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9F527E" w:rsidRPr="0077301F" w:rsidRDefault="00C93CFA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дошкольный возраст рассматривается как подготовительный этап, в котором закладываются основы для ранней профориентации</w:t>
      </w:r>
    </w:p>
    <w:p w:rsidR="009F527E" w:rsidRPr="0077301F" w:rsidRDefault="00C93CFA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ввести ребенка в мир профессий, рассказать, показать, что ждет его в будущем</w:t>
      </w:r>
      <w:proofErr w:type="gramStart"/>
      <w:r w:rsidR="00C70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94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F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CF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лайд 5</w:t>
      </w:r>
      <w:r w:rsidR="00E94097" w:rsidRPr="00E94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280C" w:rsidRPr="0088280C" w:rsidRDefault="00C70E90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ребенок мог проиграть роль представителя любой профессии, важно наполнить багаж знаний у детей о разных профессиях. </w:t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воспитать у детей уважительное отношение к труду, важно обогащать их представления, о роли труда в жизни людей, о результатах труда, о мотивах, которые движут людьми в процессе труда. Дети дошкольного возраста способны осознавать сущность деятельности взрослых, мотивы и цели их труда, способы достижения результата.</w:t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день выделены основные направления развития ребёнка, в которых определены образовательные области, в том числе и образовательная область «Социально-коммуникативное развитие».</w:t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C93CFA" w:rsidRPr="0077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Ранняя профориентация обучающихся 5-6 лет включает в себя разные формы работы: экскурсии, виртуальные экскурсии, беседы, чтение х/л, игровые и проблемные ситуации, викторины, дидактические игры, просмотр м/ф и фрагментов документальных </w:t>
      </w:r>
      <w:r w:rsidR="00C93CFA" w:rsidRPr="0088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фильмов. </w:t>
      </w:r>
      <w:r w:rsidR="0088280C" w:rsidRPr="008828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</w:t>
      </w:r>
      <w:r w:rsidR="0088280C" w:rsidRPr="0088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="00C93CFA" w:rsidRPr="00882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мы используем </w:t>
      </w:r>
      <w:r w:rsidR="00C93CFA" w:rsidRPr="008828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различные виды деятельности.</w:t>
      </w:r>
      <w:r w:rsidR="00731148" w:rsidRPr="008828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1148" w:rsidRPr="0077301F" w:rsidRDefault="00731148" w:rsidP="0077301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Приобщая детей к труду и знакомя с профессиями, нужно учитывать в первую очередь интересы ребенка, его склонности, способности, желания, состояние здоровья, а также семейные традиции и интересы.</w:t>
      </w:r>
    </w:p>
    <w:p w:rsidR="00D92752" w:rsidRPr="0077301F" w:rsidRDefault="00731148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t>Осознать общественную значимость труда помогают</w:t>
      </w:r>
      <w:r w:rsidR="00D92752" w:rsidRPr="007730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1148" w:rsidRPr="0077301F" w:rsidRDefault="00D92752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1148" w:rsidRPr="007730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7301F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731148" w:rsidRPr="0077301F">
        <w:rPr>
          <w:rFonts w:ascii="Times New Roman" w:hAnsi="Times New Roman" w:cs="Times New Roman"/>
          <w:bCs/>
          <w:sz w:val="28"/>
          <w:szCs w:val="28"/>
          <w:lang w:eastAsia="ru-RU"/>
        </w:rPr>
        <w:t>южетно – ролевые игры</w:t>
      </w:r>
      <w:proofErr w:type="gramStart"/>
      <w:r w:rsidR="00731148" w:rsidRPr="007730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лайд 6)</w:t>
      </w:r>
    </w:p>
    <w:p w:rsidR="00731148" w:rsidRPr="0077301F" w:rsidRDefault="00731148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t>-Беседы;</w:t>
      </w:r>
    </w:p>
    <w:p w:rsidR="00E94097" w:rsidRPr="0077301F" w:rsidRDefault="00731148" w:rsidP="00E940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t xml:space="preserve">-Чтение </w:t>
      </w:r>
      <w:r w:rsidR="00D92752" w:rsidRPr="0077301F">
        <w:rPr>
          <w:rFonts w:ascii="Times New Roman" w:hAnsi="Times New Roman" w:cs="Times New Roman"/>
          <w:sz w:val="28"/>
          <w:szCs w:val="28"/>
          <w:lang w:eastAsia="ru-RU"/>
        </w:rPr>
        <w:t>художественной литературы,</w:t>
      </w:r>
      <w:r w:rsidR="00E94097" w:rsidRPr="00E94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9409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1148" w:rsidRPr="0077301F" w:rsidRDefault="00731148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sz w:val="28"/>
          <w:szCs w:val="28"/>
          <w:lang w:eastAsia="ru-RU"/>
        </w:rPr>
        <w:t>-Дидактические игры;</w:t>
      </w:r>
    </w:p>
    <w:p w:rsidR="00CF2900" w:rsidRDefault="00C70E90" w:rsidP="003F12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-наблюдения</w:t>
      </w:r>
      <w:r w:rsidR="00731148" w:rsidRPr="0077301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20C" w:rsidRPr="0077301F" w:rsidRDefault="00CF2900" w:rsidP="003F12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9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70E90" w:rsidRPr="00CF2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гость </w:t>
      </w:r>
      <w:r w:rsidR="00C70E90" w:rsidRPr="00CF2900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3F120C" w:rsidRPr="00CF290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31148" w:rsidRPr="0077301F" w:rsidRDefault="00C70E90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-экскурсии</w:t>
      </w:r>
      <w:r w:rsidR="00731148" w:rsidRPr="007730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2752" w:rsidRPr="00CF2900" w:rsidRDefault="00D92752" w:rsidP="007730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>(показ на фото детей слайдах презентации)</w:t>
      </w:r>
    </w:p>
    <w:p w:rsidR="0088280C" w:rsidRPr="00E838A5" w:rsidRDefault="0088280C" w:rsidP="0088280C">
      <w:pPr>
        <w:shd w:val="clear" w:color="auto" w:fill="FFFFFF"/>
        <w:tabs>
          <w:tab w:val="left" w:pos="14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8A5">
        <w:rPr>
          <w:rFonts w:ascii="Times New Roman" w:hAnsi="Times New Roman" w:cs="Times New Roman"/>
          <w:bCs/>
          <w:sz w:val="28"/>
          <w:szCs w:val="28"/>
          <w:lang w:eastAsia="ru-RU"/>
        </w:rPr>
        <w:t>Помощь родителей</w:t>
      </w:r>
      <w:r w:rsidRPr="00E838A5">
        <w:rPr>
          <w:rFonts w:ascii="Times New Roman" w:hAnsi="Times New Roman" w:cs="Times New Roman"/>
          <w:sz w:val="28"/>
          <w:szCs w:val="28"/>
          <w:lang w:eastAsia="ru-RU"/>
        </w:rPr>
        <w:t> в таком важном и ответственном деле, как приобщение детей к труду и знакомство с профессиями, важна и необходима. Ведь именно родители лучше чувствуют и знают своего ребенка, наблюдают его характер,</w:t>
      </w:r>
    </w:p>
    <w:p w:rsidR="003F120C" w:rsidRPr="0077301F" w:rsidRDefault="0088280C" w:rsidP="003F12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8A5">
        <w:rPr>
          <w:rFonts w:ascii="Times New Roman" w:hAnsi="Times New Roman" w:cs="Times New Roman"/>
          <w:sz w:val="28"/>
          <w:szCs w:val="28"/>
          <w:lang w:eastAsia="ru-RU"/>
        </w:rPr>
        <w:t>привычки и интересы</w:t>
      </w:r>
      <w:proofErr w:type="gramStart"/>
      <w:r w:rsidRPr="00E838A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120C" w:rsidRPr="003F1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лайд 9</w:t>
      </w:r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31148" w:rsidRPr="00E838A5" w:rsidRDefault="00E838A5" w:rsidP="00E838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38A5">
        <w:rPr>
          <w:rFonts w:ascii="Times New Roman" w:hAnsi="Times New Roman" w:cs="Times New Roman"/>
          <w:sz w:val="28"/>
        </w:rPr>
        <w:t>Сегодня, я вам предлагаю  окунуться в мир детства и побывать в мире профессий.</w:t>
      </w:r>
      <w:r>
        <w:rPr>
          <w:rFonts w:ascii="Times New Roman" w:hAnsi="Times New Roman" w:cs="Times New Roman"/>
          <w:sz w:val="28"/>
        </w:rPr>
        <w:t xml:space="preserve"> Давайте вместе с вами </w:t>
      </w:r>
      <w:r w:rsidR="00731148" w:rsidRPr="00E838A5">
        <w:rPr>
          <w:rFonts w:ascii="Times New Roman" w:hAnsi="Times New Roman" w:cs="Times New Roman"/>
          <w:sz w:val="28"/>
        </w:rPr>
        <w:t>попроб</w:t>
      </w:r>
      <w:r>
        <w:rPr>
          <w:rFonts w:ascii="Times New Roman" w:hAnsi="Times New Roman" w:cs="Times New Roman"/>
          <w:sz w:val="28"/>
        </w:rPr>
        <w:t>уем</w:t>
      </w:r>
      <w:r w:rsidR="00731148" w:rsidRPr="00E838A5">
        <w:rPr>
          <w:rFonts w:ascii="Times New Roman" w:hAnsi="Times New Roman" w:cs="Times New Roman"/>
          <w:sz w:val="28"/>
        </w:rPr>
        <w:t xml:space="preserve"> </w:t>
      </w:r>
      <w:r w:rsidR="0088280C" w:rsidRPr="00E838A5">
        <w:rPr>
          <w:rFonts w:ascii="Times New Roman" w:hAnsi="Times New Roman" w:cs="Times New Roman"/>
          <w:sz w:val="28"/>
        </w:rPr>
        <w:t>поиграть</w:t>
      </w:r>
      <w:r w:rsidR="00C70E90">
        <w:rPr>
          <w:rFonts w:ascii="Times New Roman" w:hAnsi="Times New Roman" w:cs="Times New Roman"/>
          <w:sz w:val="28"/>
        </w:rPr>
        <w:t xml:space="preserve"> в игры, которые можно использовать для игры дома</w:t>
      </w:r>
      <w:r w:rsidR="0088280C" w:rsidRPr="00E838A5">
        <w:rPr>
          <w:rFonts w:ascii="Times New Roman" w:hAnsi="Times New Roman" w:cs="Times New Roman"/>
          <w:sz w:val="28"/>
        </w:rPr>
        <w:t xml:space="preserve"> </w:t>
      </w:r>
      <w:r w:rsidR="00C70E90">
        <w:rPr>
          <w:rFonts w:ascii="Times New Roman" w:hAnsi="Times New Roman" w:cs="Times New Roman"/>
          <w:sz w:val="28"/>
        </w:rPr>
        <w:t>с детьми.</w:t>
      </w:r>
    </w:p>
    <w:p w:rsidR="008B3C75" w:rsidRPr="0077301F" w:rsidRDefault="008B3C75" w:rsidP="003F120C">
      <w:pPr>
        <w:pStyle w:val="a3"/>
        <w:tabs>
          <w:tab w:val="left" w:pos="5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Деловая игра «Играем в профессии»</w:t>
      </w:r>
      <w:r w:rsidR="003F12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3F120C" w:rsidRPr="003F120C" w:rsidRDefault="00D92752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 «Давайте познакомимся»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D92752" w:rsidRPr="0077301F" w:rsidRDefault="00D92752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 очереди назвать свою профессию и место работы.</w:t>
      </w:r>
      <w:r w:rsidR="00E12DF5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527E" w:rsidRPr="0077301F" w:rsidRDefault="00C70E90" w:rsidP="0077301F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2DF5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видите, у нас сегодня присутствует столько представителей </w:t>
      </w:r>
      <w:r w:rsidR="00D92752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профессий. А знаете ли </w:t>
      </w:r>
      <w:proofErr w:type="gramStart"/>
      <w:r w:rsidR="00D92752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="00D92752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насчитывается профессий</w:t>
      </w:r>
      <w:r w:rsidR="00D92752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9F527E" w:rsidRPr="0077301F" w:rsidRDefault="00E12DF5" w:rsidP="0077301F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на слайде).</w:t>
      </w:r>
    </w:p>
    <w:p w:rsidR="00E12DF5" w:rsidRPr="0077301F" w:rsidRDefault="00E12DF5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такие редкие, но интересные профессии с которыми я хочу вас познакомить</w:t>
      </w:r>
      <w:proofErr w:type="gramStart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 называет и показывает на слайдах)</w:t>
      </w:r>
    </w:p>
    <w:p w:rsidR="003F120C" w:rsidRPr="00CF2900" w:rsidRDefault="00E12DF5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Титестер, 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Постижёр, Флорист,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Арбори́</w:t>
      </w:r>
      <w:proofErr w:type="gram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Таксидермист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2900"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>( слайд 11</w:t>
      </w:r>
      <w:r w:rsidR="003F120C"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F2900"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>12, 13</w:t>
      </w:r>
      <w:r w:rsidR="003F120C"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F120C" w:rsidRDefault="003F120C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DF5" w:rsidRPr="0077301F" w:rsidRDefault="00E12DF5" w:rsidP="00CF290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«Что здесь лишнее?»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профессия может объединить эти картины?</w:t>
      </w:r>
      <w:r w:rsidR="003F120C" w:rsidRPr="003F1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900" w:rsidRPr="00CF2900">
        <w:rPr>
          <w:rFonts w:ascii="Times New Roman" w:hAnsi="Times New Roman" w:cs="Times New Roman"/>
          <w:b/>
          <w:sz w:val="28"/>
          <w:szCs w:val="28"/>
          <w:lang w:eastAsia="ru-RU"/>
        </w:rPr>
        <w:t>( слайд 14</w:t>
      </w:r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анимацией)</w:t>
      </w:r>
      <w:r w:rsidR="00CF2900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DF5" w:rsidRPr="0077301F" w:rsidRDefault="00E12DF5" w:rsidP="0077301F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 сейчас перед вами стоит не менее интересная задача. Представьте, что Вам нужно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рассказать об этой  профессии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детям.</w:t>
      </w:r>
    </w:p>
    <w:p w:rsidR="00E12DF5" w:rsidRPr="0077301F" w:rsidRDefault="00E12DF5" w:rsidP="0077301F">
      <w:pPr>
        <w:shd w:val="clear" w:color="auto" w:fill="FFFFFF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это сделать можно  использовать  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составления рассказа</w:t>
      </w:r>
      <w:proofErr w:type="gramStart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 алгоритма на слайде)</w:t>
      </w:r>
    </w:p>
    <w:p w:rsidR="003F120C" w:rsidRPr="003F120C" w:rsidRDefault="00E12DF5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ознакомления с профессией</w:t>
      </w:r>
      <w:r w:rsidR="003F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слайд 15</w:t>
      </w:r>
      <w:r w:rsidR="003F120C" w:rsidRPr="003F120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профессии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работы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для труда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Форменная одежда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Орудие труда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Трудовые действия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качества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 труда</w:t>
      </w:r>
    </w:p>
    <w:p w:rsidR="00E12DF5" w:rsidRPr="0077301F" w:rsidRDefault="00E12DF5" w:rsidP="0077301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Польза труда для общества</w:t>
      </w:r>
    </w:p>
    <w:p w:rsidR="00E12DF5" w:rsidRPr="0077301F" w:rsidRDefault="00E12DF5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основе алгоритма родители </w:t>
      </w:r>
      <w:proofErr w:type="gram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рассказывают</w:t>
      </w:r>
      <w:proofErr w:type="gramEnd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какой либо профессии.</w:t>
      </w:r>
    </w:p>
    <w:p w:rsidR="00E12DF5" w:rsidRPr="0077301F" w:rsidRDefault="00E12DF5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2EC" w:rsidRPr="0077301F" w:rsidRDefault="00BB02EC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4.Дидактическая игра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профессию на ощупь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(Воспитатель кладёт в «чудо коробку</w:t>
      </w:r>
      <w:r w:rsidR="0043330B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предметы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30B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отношение к той или иной профессии.</w:t>
      </w:r>
      <w:proofErr w:type="gramEnd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Желающие обследуют на ощупь предметы, называют их и предполагают, что это за профессия)</w:t>
      </w:r>
      <w:proofErr w:type="gramEnd"/>
    </w:p>
    <w:p w:rsidR="002D65BE" w:rsidRPr="0077301F" w:rsidRDefault="002D65BE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0C" w:rsidRPr="003F120C" w:rsidRDefault="00F86CF7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="00BB02EC" w:rsidRPr="00773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 «Г</w:t>
      </w:r>
      <w:r w:rsidRPr="00773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оловоломка</w:t>
      </w:r>
      <w:r w:rsidR="002D65BE" w:rsidRPr="0077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слайд 16)</w:t>
      </w:r>
    </w:p>
    <w:p w:rsidR="002D65BE" w:rsidRPr="0077301F" w:rsidRDefault="00C70E90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D65BE" w:rsidRPr="0077301F">
        <w:rPr>
          <w:rFonts w:ascii="Times New Roman" w:hAnsi="Times New Roman" w:cs="Times New Roman"/>
          <w:sz w:val="28"/>
          <w:szCs w:val="28"/>
        </w:rPr>
        <w:t xml:space="preserve">необходимо поочерёдно разобраться в словах, в названии которых скрыта профессия. </w:t>
      </w:r>
      <w:proofErr w:type="gramStart"/>
      <w:r w:rsidR="002D65BE" w:rsidRPr="0077301F">
        <w:rPr>
          <w:rFonts w:ascii="Times New Roman" w:hAnsi="Times New Roman" w:cs="Times New Roman"/>
          <w:sz w:val="28"/>
          <w:szCs w:val="28"/>
        </w:rPr>
        <w:t>РВАЧ = В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рач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(медработник) ТЁРКА = Актёр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(театральная и кинематографическая профессия) КУЛОН = Клоун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(весёлая цирковая профессия) МАРЛЯ = Маляр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(«разноцветный рабочий») СТАРИНА = Санитар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(младший медработник) ВОДОСТОК = С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</w:r>
      <w:r w:rsidR="002D65BE" w:rsidRPr="0077301F">
        <w:rPr>
          <w:rFonts w:ascii="Times New Roman" w:hAnsi="Times New Roman" w:cs="Times New Roman"/>
          <w:sz w:val="28"/>
          <w:szCs w:val="28"/>
        </w:rPr>
        <w:lastRenderedPageBreak/>
        <w:t> (животноводческая профессия) КРЕДИТОР = Д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</w:t>
      </w:r>
      <w:r w:rsidR="002D65BE" w:rsidRPr="0077301F">
        <w:rPr>
          <w:rFonts w:ascii="Times New Roman" w:hAnsi="Times New Roman" w:cs="Times New Roman"/>
          <w:sz w:val="28"/>
          <w:szCs w:val="28"/>
        </w:rPr>
        <w:softHyphen/>
        <w:t> (руководитель предприятия, начальник</w:t>
      </w:r>
      <w:r w:rsidR="002D65BE" w:rsidRPr="007730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2D65BE" w:rsidRPr="0077301F" w:rsidRDefault="002D65B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20C" w:rsidRPr="003F120C" w:rsidRDefault="002D65BE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hAnsi="Times New Roman" w:cs="Times New Roman"/>
          <w:b/>
          <w:sz w:val="28"/>
          <w:szCs w:val="28"/>
        </w:rPr>
        <w:t xml:space="preserve">6.Игра  </w:t>
      </w:r>
      <w:r w:rsidR="00F86CF7" w:rsidRPr="0077301F">
        <w:rPr>
          <w:rFonts w:ascii="Times New Roman" w:hAnsi="Times New Roman" w:cs="Times New Roman"/>
          <w:b/>
          <w:sz w:val="28"/>
          <w:szCs w:val="28"/>
        </w:rPr>
        <w:t>«Говорящие фамилии»</w:t>
      </w:r>
      <w:proofErr w:type="gramStart"/>
      <w:r w:rsidR="00F86CF7" w:rsidRPr="007730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 xml:space="preserve"> </w:t>
      </w:r>
      <w:r w:rsidR="003F120C" w:rsidRPr="003F120C">
        <w:rPr>
          <w:rFonts w:ascii="Times New Roman" w:hAnsi="Times New Roman" w:cs="Times New Roman"/>
          <w:b/>
          <w:sz w:val="28"/>
          <w:szCs w:val="28"/>
        </w:rPr>
        <w:tab/>
      </w:r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лайд 17)</w:t>
      </w:r>
    </w:p>
    <w:p w:rsidR="003F120C" w:rsidRDefault="003F120C" w:rsidP="003F120C">
      <w:pPr>
        <w:pStyle w:val="a3"/>
        <w:tabs>
          <w:tab w:val="left" w:pos="47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F7" w:rsidRPr="0077301F" w:rsidRDefault="002D65B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 xml:space="preserve">На экране предоставлены фамилии, нужно </w:t>
      </w:r>
    </w:p>
    <w:p w:rsidR="00F86CF7" w:rsidRPr="0077301F" w:rsidRDefault="002D65B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переставить</w:t>
      </w:r>
      <w:r w:rsidR="00F86CF7" w:rsidRPr="0077301F">
        <w:rPr>
          <w:rFonts w:ascii="Times New Roman" w:hAnsi="Times New Roman" w:cs="Times New Roman"/>
          <w:sz w:val="28"/>
          <w:szCs w:val="28"/>
        </w:rPr>
        <w:t xml:space="preserve"> буквы в слове, чтобы получилось название профессии: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01F">
        <w:rPr>
          <w:rFonts w:ascii="Times New Roman" w:hAnsi="Times New Roman" w:cs="Times New Roman"/>
          <w:sz w:val="28"/>
          <w:szCs w:val="28"/>
        </w:rPr>
        <w:t>Досадов</w:t>
      </w:r>
      <w:proofErr w:type="spellEnd"/>
      <w:proofErr w:type="gramStart"/>
      <w:r w:rsidRPr="0077301F">
        <w:rPr>
          <w:rFonts w:ascii="Times New Roman" w:hAnsi="Times New Roman" w:cs="Times New Roman"/>
          <w:sz w:val="28"/>
          <w:szCs w:val="28"/>
        </w:rPr>
        <w:t xml:space="preserve"> - …..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садовод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01F">
        <w:rPr>
          <w:rFonts w:ascii="Times New Roman" w:hAnsi="Times New Roman" w:cs="Times New Roman"/>
          <w:sz w:val="28"/>
          <w:szCs w:val="28"/>
        </w:rPr>
        <w:t>Вертерина</w:t>
      </w:r>
      <w:proofErr w:type="spellEnd"/>
      <w:proofErr w:type="gramStart"/>
      <w:r w:rsidRPr="0077301F">
        <w:rPr>
          <w:rFonts w:ascii="Times New Roman" w:hAnsi="Times New Roman" w:cs="Times New Roman"/>
          <w:sz w:val="28"/>
          <w:szCs w:val="28"/>
        </w:rPr>
        <w:t xml:space="preserve"> - ….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ветеринар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01F">
        <w:rPr>
          <w:rFonts w:ascii="Times New Roman" w:hAnsi="Times New Roman" w:cs="Times New Roman"/>
          <w:sz w:val="28"/>
          <w:szCs w:val="28"/>
        </w:rPr>
        <w:t>Реженин</w:t>
      </w:r>
      <w:proofErr w:type="spellEnd"/>
      <w:proofErr w:type="gramStart"/>
      <w:r w:rsidRPr="0077301F">
        <w:rPr>
          <w:rFonts w:ascii="Times New Roman" w:hAnsi="Times New Roman" w:cs="Times New Roman"/>
          <w:sz w:val="28"/>
          <w:szCs w:val="28"/>
        </w:rPr>
        <w:t xml:space="preserve"> -…….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инженер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Архипова</w:t>
      </w:r>
      <w:proofErr w:type="gramStart"/>
      <w:r w:rsidRPr="0077301F">
        <w:rPr>
          <w:rFonts w:ascii="Times New Roman" w:hAnsi="Times New Roman" w:cs="Times New Roman"/>
          <w:sz w:val="28"/>
          <w:szCs w:val="28"/>
        </w:rPr>
        <w:t xml:space="preserve"> - …..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повариха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01F">
        <w:rPr>
          <w:rFonts w:ascii="Times New Roman" w:hAnsi="Times New Roman" w:cs="Times New Roman"/>
          <w:sz w:val="28"/>
          <w:szCs w:val="28"/>
        </w:rPr>
        <w:t>Катадо</w:t>
      </w:r>
      <w:proofErr w:type="gramStart"/>
      <w:r w:rsidRPr="007730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730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…..адвокат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01F">
        <w:rPr>
          <w:rFonts w:ascii="Times New Roman" w:hAnsi="Times New Roman" w:cs="Times New Roman"/>
          <w:sz w:val="28"/>
          <w:szCs w:val="28"/>
        </w:rPr>
        <w:t>Тольдиев</w:t>
      </w:r>
      <w:proofErr w:type="spellEnd"/>
      <w:proofErr w:type="gramStart"/>
      <w:r w:rsidRPr="0077301F">
        <w:rPr>
          <w:rFonts w:ascii="Times New Roman" w:hAnsi="Times New Roman" w:cs="Times New Roman"/>
          <w:sz w:val="28"/>
          <w:szCs w:val="28"/>
        </w:rPr>
        <w:t xml:space="preserve"> - …..</w:t>
      </w:r>
      <w:proofErr w:type="gramEnd"/>
      <w:r w:rsidRPr="0077301F">
        <w:rPr>
          <w:rFonts w:ascii="Times New Roman" w:hAnsi="Times New Roman" w:cs="Times New Roman"/>
          <w:sz w:val="28"/>
          <w:szCs w:val="28"/>
        </w:rPr>
        <w:t>водитель</w:t>
      </w:r>
    </w:p>
    <w:p w:rsidR="002D65BE" w:rsidRPr="0077301F" w:rsidRDefault="002D65BE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0C" w:rsidRPr="003F120C" w:rsidRDefault="005A520C" w:rsidP="003F12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  <w:r w:rsidR="003F1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F2900">
        <w:rPr>
          <w:rFonts w:ascii="Times New Roman" w:hAnsi="Times New Roman" w:cs="Times New Roman"/>
          <w:b/>
          <w:sz w:val="28"/>
          <w:szCs w:val="28"/>
          <w:lang w:eastAsia="ru-RU"/>
        </w:rPr>
        <w:t>слайд 18)</w:t>
      </w:r>
    </w:p>
    <w:p w:rsidR="00BB02EC" w:rsidRPr="0077301F" w:rsidRDefault="00BB02EC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-Важное место отводится знакомству с профессиями родственников, примерами трудовых династий через ра</w:t>
      </w:r>
      <w:bookmarkStart w:id="0" w:name="_GoBack"/>
      <w:bookmarkEnd w:id="0"/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ссматривание альбомов </w:t>
      </w:r>
      <w:r w:rsidRPr="0077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фотографиями, личные беседы и рассказы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EC" w:rsidRPr="0077301F" w:rsidRDefault="00BB02EC" w:rsidP="00773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своём будущем выборе дети, зачастую, ориентируются на профессии родственников. Всем нам известны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</w:t>
      </w:r>
    </w:p>
    <w:p w:rsidR="002D65BE" w:rsidRPr="0077301F" w:rsidRDefault="002D65BE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Уважаемые родители! Благодарим Вас за участие в круглом столе. Надеемся, что предоставленная информация была полезной.</w:t>
      </w:r>
    </w:p>
    <w:p w:rsidR="00872474" w:rsidRDefault="00F86CF7" w:rsidP="0087247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заключении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раз хочется сказать</w:t>
      </w:r>
      <w:r w:rsidR="007A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беседуйте с</w:t>
      </w:r>
      <w:r w:rsidR="002D65BE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играйте, читайте с ними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3A53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привлекайте их к домашним делам</w:t>
      </w:r>
      <w:r w:rsidR="002D65BE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3A53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5BE"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им маленькие поручения</w:t>
      </w:r>
      <w:r w:rsidR="008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2474" w:rsidRPr="00872474">
        <w:rPr>
          <w:shd w:val="clear" w:color="auto" w:fill="FFFFFF"/>
        </w:rPr>
        <w:t xml:space="preserve"> 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дети </w:t>
      </w:r>
      <w:r w:rsidR="00872474" w:rsidRPr="00872474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2474" w:rsidRPr="0087247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научатся любить труд</w:t>
      </w:r>
      <w:r w:rsidR="00872474" w:rsidRPr="00872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уважением </w:t>
      </w:r>
      <w:r w:rsidR="00872474" w:rsidRPr="0087247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относиться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> к любому виду деятельности взрослых, знакомятся в игровой деятельности с различными </w:t>
      </w:r>
      <w:r w:rsidR="00872474" w:rsidRPr="0087247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приобретают навыки</w:t>
      </w:r>
      <w:r w:rsidR="007A3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будут 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способствовать </w:t>
      </w:r>
      <w:r w:rsidR="00872474" w:rsidRPr="0087247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872474" w:rsidRPr="00872474">
        <w:rPr>
          <w:rFonts w:ascii="Times New Roman" w:hAnsi="Times New Roman" w:cs="Times New Roman"/>
          <w:sz w:val="28"/>
          <w:szCs w:val="28"/>
          <w:shd w:val="clear" w:color="auto" w:fill="FFFFFF"/>
        </w:rPr>
        <w:t> их социальной коммуникации и </w:t>
      </w:r>
      <w:r w:rsidR="00872474" w:rsidRPr="0087247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трудового самоопределения</w:t>
      </w:r>
      <w:r w:rsidR="00872474" w:rsidRPr="008724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7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474" w:rsidRPr="000051C4" w:rsidRDefault="00F86CF7" w:rsidP="0087247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примите эти </w:t>
      </w:r>
      <w:r w:rsidR="00282F35" w:rsidRPr="00C3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  <w:r w:rsidR="000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2474" w:rsidRPr="00C3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«Как знакомить ребенка с профессиями</w:t>
      </w:r>
      <w:r w:rsidR="00872474" w:rsidRPr="00005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92A3F" w:rsidRDefault="00282F35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>Думаю</w:t>
      </w:r>
      <w:r w:rsidR="00F86CF7" w:rsidRPr="0077301F">
        <w:rPr>
          <w:rFonts w:ascii="Times New Roman" w:hAnsi="Times New Roman" w:cs="Times New Roman"/>
          <w:sz w:val="28"/>
          <w:szCs w:val="28"/>
        </w:rPr>
        <w:t>, что</w:t>
      </w:r>
      <w:r w:rsidRPr="0077301F">
        <w:rPr>
          <w:rFonts w:ascii="Times New Roman" w:hAnsi="Times New Roman" w:cs="Times New Roman"/>
          <w:sz w:val="28"/>
          <w:szCs w:val="28"/>
        </w:rPr>
        <w:t xml:space="preserve"> </w:t>
      </w:r>
      <w:r w:rsidR="007A38BE">
        <w:rPr>
          <w:rFonts w:ascii="Times New Roman" w:hAnsi="Times New Roman" w:cs="Times New Roman"/>
          <w:sz w:val="28"/>
          <w:szCs w:val="28"/>
        </w:rPr>
        <w:t>в будущем в</w:t>
      </w:r>
      <w:r w:rsidR="00F86CF7" w:rsidRPr="0077301F">
        <w:rPr>
          <w:rFonts w:ascii="Times New Roman" w:hAnsi="Times New Roman" w:cs="Times New Roman"/>
          <w:sz w:val="28"/>
          <w:szCs w:val="28"/>
        </w:rPr>
        <w:t>аши дети смогут выбрать профессию по душе.</w:t>
      </w:r>
    </w:p>
    <w:p w:rsidR="00F86CF7" w:rsidRPr="0077301F" w:rsidRDefault="00F86CF7" w:rsidP="007730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6CF7" w:rsidRPr="0077301F" w:rsidSect="007730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4C" w:rsidRDefault="002F074C" w:rsidP="002F074C">
      <w:pPr>
        <w:spacing w:after="0" w:line="240" w:lineRule="auto"/>
      </w:pPr>
      <w:r>
        <w:separator/>
      </w:r>
    </w:p>
  </w:endnote>
  <w:endnote w:type="continuationSeparator" w:id="0">
    <w:p w:rsidR="002F074C" w:rsidRDefault="002F074C" w:rsidP="002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4C" w:rsidRDefault="002F074C" w:rsidP="002F074C">
      <w:pPr>
        <w:spacing w:after="0" w:line="240" w:lineRule="auto"/>
      </w:pPr>
      <w:r>
        <w:separator/>
      </w:r>
    </w:p>
  </w:footnote>
  <w:footnote w:type="continuationSeparator" w:id="0">
    <w:p w:rsidR="002F074C" w:rsidRDefault="002F074C" w:rsidP="002F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9E2"/>
    <w:multiLevelType w:val="multilevel"/>
    <w:tmpl w:val="0EB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84DC2"/>
    <w:multiLevelType w:val="multilevel"/>
    <w:tmpl w:val="9DB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9474B"/>
    <w:multiLevelType w:val="multilevel"/>
    <w:tmpl w:val="7A6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501EA"/>
    <w:multiLevelType w:val="multilevel"/>
    <w:tmpl w:val="4C5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A4407"/>
    <w:multiLevelType w:val="multilevel"/>
    <w:tmpl w:val="E4F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FF"/>
    <w:rsid w:val="000051C4"/>
    <w:rsid w:val="000B07A7"/>
    <w:rsid w:val="000E6DF0"/>
    <w:rsid w:val="00192A3F"/>
    <w:rsid w:val="00282F35"/>
    <w:rsid w:val="002A3B99"/>
    <w:rsid w:val="002A618D"/>
    <w:rsid w:val="002D65BE"/>
    <w:rsid w:val="002E5CEB"/>
    <w:rsid w:val="002F074C"/>
    <w:rsid w:val="002F6C44"/>
    <w:rsid w:val="00310D85"/>
    <w:rsid w:val="003F120C"/>
    <w:rsid w:val="004057DE"/>
    <w:rsid w:val="0043330B"/>
    <w:rsid w:val="004A18B5"/>
    <w:rsid w:val="004A3A53"/>
    <w:rsid w:val="005A520C"/>
    <w:rsid w:val="007228CE"/>
    <w:rsid w:val="00731148"/>
    <w:rsid w:val="0077301F"/>
    <w:rsid w:val="007A38BE"/>
    <w:rsid w:val="007E05CA"/>
    <w:rsid w:val="00800DA9"/>
    <w:rsid w:val="008711C2"/>
    <w:rsid w:val="00872474"/>
    <w:rsid w:val="008775A9"/>
    <w:rsid w:val="0088280C"/>
    <w:rsid w:val="008B3C75"/>
    <w:rsid w:val="009F527E"/>
    <w:rsid w:val="00AA7C28"/>
    <w:rsid w:val="00AC5D2A"/>
    <w:rsid w:val="00AF5236"/>
    <w:rsid w:val="00B5269B"/>
    <w:rsid w:val="00BB02EC"/>
    <w:rsid w:val="00BE29A7"/>
    <w:rsid w:val="00C11383"/>
    <w:rsid w:val="00C34F33"/>
    <w:rsid w:val="00C70E90"/>
    <w:rsid w:val="00C849D2"/>
    <w:rsid w:val="00C93CFA"/>
    <w:rsid w:val="00CA27A8"/>
    <w:rsid w:val="00CA441B"/>
    <w:rsid w:val="00CF2900"/>
    <w:rsid w:val="00D2519D"/>
    <w:rsid w:val="00D92752"/>
    <w:rsid w:val="00E12DF5"/>
    <w:rsid w:val="00E646FF"/>
    <w:rsid w:val="00E82CCC"/>
    <w:rsid w:val="00E838A5"/>
    <w:rsid w:val="00E94097"/>
    <w:rsid w:val="00F17C3E"/>
    <w:rsid w:val="00F36B14"/>
    <w:rsid w:val="00F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27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7C28"/>
    <w:rPr>
      <w:i/>
      <w:iCs/>
    </w:rPr>
  </w:style>
  <w:style w:type="character" w:styleId="a7">
    <w:name w:val="Hyperlink"/>
    <w:basedOn w:val="a0"/>
    <w:uiPriority w:val="99"/>
    <w:semiHidden/>
    <w:unhideWhenUsed/>
    <w:rsid w:val="00AA7C28"/>
    <w:rPr>
      <w:color w:val="0000FF"/>
      <w:u w:val="single"/>
    </w:rPr>
  </w:style>
  <w:style w:type="character" w:styleId="a8">
    <w:name w:val="Strong"/>
    <w:basedOn w:val="a0"/>
    <w:uiPriority w:val="22"/>
    <w:qFormat/>
    <w:rsid w:val="00CA441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074C"/>
  </w:style>
  <w:style w:type="paragraph" w:styleId="ab">
    <w:name w:val="footer"/>
    <w:basedOn w:val="a"/>
    <w:link w:val="ac"/>
    <w:uiPriority w:val="99"/>
    <w:semiHidden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19</cp:revision>
  <dcterms:created xsi:type="dcterms:W3CDTF">2024-01-09T13:17:00Z</dcterms:created>
  <dcterms:modified xsi:type="dcterms:W3CDTF">2024-01-22T09:19:00Z</dcterms:modified>
</cp:coreProperties>
</file>