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D4" w:rsidRDefault="001058D4" w:rsidP="000960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«ЭФФЕКТИВНЫЕ ПРАКТИКИ </w:t>
      </w:r>
    </w:p>
    <w:p w:rsidR="001B1C46" w:rsidRPr="001058D4" w:rsidRDefault="001058D4" w:rsidP="000960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ДОШКОЛЬНОГО ОБРАЗОВАНИЯ»</w:t>
      </w:r>
    </w:p>
    <w:p w:rsidR="001058D4" w:rsidRDefault="001058D4" w:rsidP="000960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Default="001058D4" w:rsidP="000960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Default="001058D4" w:rsidP="000960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Default="001058D4" w:rsidP="000960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Pr="001058D4" w:rsidRDefault="001058D4" w:rsidP="000960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Pr="001058D4" w:rsidRDefault="001058D4" w:rsidP="001058D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8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Тема: Разработка и внедрение авторских технологий методик «</w:t>
      </w:r>
      <w:r w:rsidRPr="001058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Вечерние посиделки для детей дошкольного возраста «Капустница»</w:t>
      </w:r>
    </w:p>
    <w:p w:rsidR="001058D4" w:rsidRPr="001058D4" w:rsidRDefault="001058D4" w:rsidP="001058D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58D4">
        <w:rPr>
          <w:rFonts w:ascii="Times New Roman" w:hAnsi="Times New Roman" w:cs="Times New Roman"/>
          <w:color w:val="000000" w:themeColor="text1"/>
          <w:sz w:val="32"/>
          <w:szCs w:val="32"/>
        </w:rPr>
        <w:t>(для детей старшего возраста)</w:t>
      </w:r>
      <w:r w:rsidRPr="001058D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1058D4" w:rsidRDefault="001058D4" w:rsidP="001058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Default="001058D4" w:rsidP="001058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Default="001058D4" w:rsidP="001058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Pr="001058D4" w:rsidRDefault="001058D4" w:rsidP="001058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Pr="001058D4" w:rsidRDefault="001058D4" w:rsidP="001058D4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Жукова Ирина Сергеевна</w:t>
      </w:r>
    </w:p>
    <w:p w:rsidR="001058D4" w:rsidRPr="001058D4" w:rsidRDefault="001058D4" w:rsidP="001058D4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Соколова Ирина Ивановна</w:t>
      </w:r>
    </w:p>
    <w:p w:rsidR="001058D4" w:rsidRPr="001058D4" w:rsidRDefault="001058D4" w:rsidP="001058D4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Вохмина Любовь Геннадьевна</w:t>
      </w:r>
    </w:p>
    <w:p w:rsidR="001058D4" w:rsidRPr="001058D4" w:rsidRDefault="001058D4" w:rsidP="001058D4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№222</w:t>
      </w:r>
    </w:p>
    <w:p w:rsidR="001058D4" w:rsidRPr="001058D4" w:rsidRDefault="001058D4" w:rsidP="001058D4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Барнаул,</w:t>
      </w:r>
    </w:p>
    <w:p w:rsidR="001058D4" w:rsidRPr="001058D4" w:rsidRDefault="001058D4" w:rsidP="001058D4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5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Алтайский край</w:t>
      </w:r>
    </w:p>
    <w:p w:rsidR="001058D4" w:rsidRDefault="001058D4" w:rsidP="001058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Default="001058D4" w:rsidP="001058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Pr="001058D4" w:rsidRDefault="001058D4" w:rsidP="001058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Pr="001058D4" w:rsidRDefault="001058D4" w:rsidP="001058D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58D4" w:rsidRDefault="001058D4" w:rsidP="001058D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Россия, 2022 г.</w:t>
      </w:r>
    </w:p>
    <w:p w:rsidR="00300A36" w:rsidRPr="000960AA" w:rsidRDefault="00300A36" w:rsidP="00300A3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Историческая справка</w:t>
      </w:r>
      <w:r w:rsidR="0083419E" w:rsidRPr="00096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300A36" w:rsidRPr="000960AA" w:rsidRDefault="00300A36" w:rsidP="00300A3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Начиная с Воздвижения, в течени</w:t>
      </w:r>
      <w:r w:rsidR="000960AA" w:rsidRPr="00096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 двух недель, </w:t>
      </w:r>
      <w:r w:rsidRPr="00096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продолжались «капустницы</w:t>
      </w:r>
      <w:r w:rsidR="000960AA" w:rsidRPr="00096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- д</w:t>
      </w:r>
      <w:r w:rsidRPr="00096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евичьи посиделки, во время которых заготавливали капусту на зиму. Говорят: «Третьи </w:t>
      </w:r>
      <w:proofErr w:type="spellStart"/>
      <w:r w:rsidRPr="00096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осенины</w:t>
      </w:r>
      <w:proofErr w:type="spellEnd"/>
      <w:r w:rsidRPr="00096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-капуста и медведь именинники», «Воздвиженье кафтан с плеч сдвигает, тулуп надевает».</w:t>
      </w:r>
    </w:p>
    <w:p w:rsidR="0083419E" w:rsidRPr="000960AA" w:rsidRDefault="0083419E" w:rsidP="00300A36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096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под музыку «Как у наших у ворот» входят, взявшись за руки в зал.</w:t>
      </w:r>
      <w:proofErr w:type="gramEnd"/>
      <w:r w:rsidRPr="00096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Усаживаются.</w:t>
      </w:r>
    </w:p>
    <w:p w:rsidR="005037E6" w:rsidRPr="000960AA" w:rsidRDefault="000960AA" w:rsidP="00300A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Хозяйка</w:t>
      </w:r>
      <w:r w:rsidR="005037E6" w:rsidRPr="00096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037E6"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7E6" w:rsidRPr="00096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(ведущая в русском сарафане)</w:t>
      </w:r>
    </w:p>
    <w:p w:rsidR="005037E6" w:rsidRPr="000960AA" w:rsidRDefault="005037E6" w:rsidP="00300A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</w:t>
      </w:r>
      <w:r w:rsidR="000960AA"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>завалинке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светёлке </w:t>
      </w:r>
    </w:p>
    <w:p w:rsidR="005037E6" w:rsidRPr="000960AA" w:rsidRDefault="005037E6" w:rsidP="005037E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>Иль на брёвнышках каких</w:t>
      </w:r>
    </w:p>
    <w:p w:rsidR="005037E6" w:rsidRPr="000960AA" w:rsidRDefault="005037E6" w:rsidP="005037E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>Собирали посиделки</w:t>
      </w:r>
    </w:p>
    <w:p w:rsidR="005037E6" w:rsidRPr="000960AA" w:rsidRDefault="005037E6" w:rsidP="005037E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>Молодых и пожилых.</w:t>
      </w:r>
    </w:p>
    <w:p w:rsidR="005037E6" w:rsidRPr="000960AA" w:rsidRDefault="005037E6" w:rsidP="005037E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>При лучине ли сидели,</w:t>
      </w:r>
    </w:p>
    <w:p w:rsidR="005037E6" w:rsidRPr="000960AA" w:rsidRDefault="005037E6" w:rsidP="005037E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>Иль под светлый небосвод</w:t>
      </w:r>
    </w:p>
    <w:p w:rsidR="005037E6" w:rsidRPr="000960AA" w:rsidRDefault="005037E6" w:rsidP="005037E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>Говорили, песни пели да водили хоровод.</w:t>
      </w:r>
    </w:p>
    <w:p w:rsidR="005037E6" w:rsidRPr="000960AA" w:rsidRDefault="005037E6" w:rsidP="005037E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>В стародавние времена люди заготавливали капусту на зиму и праздновали это событие. Испокон веку картошка да квашеная капуст</w:t>
      </w:r>
      <w:r w:rsidR="000960AA"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>а -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первое блюдо у русского человека.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Подходит к сундуку, украшенному листьями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кленов и осин сундучок стоит один.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Разукр</w:t>
      </w:r>
      <w:r w:rsidR="000960AA"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ашен</w:t>
      </w:r>
      <w:proofErr w:type="gramEnd"/>
      <w:r w:rsidR="000960AA"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листьями 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рябины  кистями.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 велик он и не мал, кто же нам его прислал.</w:t>
      </w:r>
    </w:p>
    <w:p w:rsidR="005037E6" w:rsidRPr="000960AA" w:rsidRDefault="000960AA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Осень? </w:t>
      </w:r>
      <w:r w:rsidR="005037E6"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может быть,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 в сундучке лежит? может, нам его открыть?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Дети: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да!!!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Сундучок наш открываем (заглядывает) 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Хотите узнать, что лежит в сундучке, тогда </w:t>
      </w:r>
      <w:r w:rsidR="000960AA"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отгадайте загадку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кудрявый хохолок лису из норки поволок.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Наощупь очень </w:t>
      </w:r>
      <w:proofErr w:type="gramStart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гладкая</w:t>
      </w:r>
      <w:proofErr w:type="gramEnd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вкус – как сахар сладкая. </w:t>
      </w: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0960AA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</w:t>
      </w: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орковь)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Неказиста, шишковата, а придет на стол она,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скажут весело ребята: «Как рассыпчата, вкусна!»   </w:t>
      </w:r>
      <w:r w:rsidR="000960AA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(К</w:t>
      </w: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артошка)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прежде чем его мы съели, все наплакаться успели.   </w:t>
      </w: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="000960AA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</w:t>
      </w: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ук).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 надела сто рубах, захрустела на  зубах.   </w:t>
      </w: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0960AA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</w:t>
      </w: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апуста)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Хозяюшка ищет, но не находит капусту: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 ее здесь нет!»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Звучит музыка в зал входит Капуста с корзиной. В ней овощи и фрукты. Танцует, потом под музыку раздаёт детям по одному овощу или фрукту.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Вед: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 вот и капуста-кума! что ж кума ты опоздала?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Капуста: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Я наряды примеряла!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 меня сто одёжек и все без застёжек!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>Не зря я огородница зовусь большою модницей!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Предлагаю поиграть поскорее в круг вставать!</w:t>
      </w:r>
    </w:p>
    <w:p w:rsidR="00BB3E75" w:rsidRPr="000960AA" w:rsidRDefault="00BB3E75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3E75" w:rsidRPr="000960AA" w:rsidRDefault="00BB3E75" w:rsidP="00096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Игра: «Посади огород».</w:t>
      </w:r>
    </w:p>
    <w:p w:rsidR="0083419E" w:rsidRPr="000960AA" w:rsidRDefault="0083419E" w:rsidP="005037E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Правила игры: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Фрукты и  овощи по 5 одинаковых предметов. Под музыку дети бегают по залу. С окончанием музыки дети должны встать в кружки. Например: 5 человек с картошкой, 5 человек с яблоками и т.д.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Капуста: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Хорошо вы все играете, а стихи мне прочитаете?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</w:t>
      </w:r>
      <w:r w:rsidR="00DE1012"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ёнок</w:t>
      </w: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Осень за окошком ходит не спеша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Листья на дорожках падают шурша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Тонкие осинки в лужицы глядят,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 ветвях дождинки бусами висят.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Лебеди лениво плещутся в пруду,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Тихо и красиво осенью в саду.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</w:t>
      </w:r>
      <w:r w:rsidR="00DE1012"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ёнок</w:t>
      </w: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Ветрено, ветрено, вся земля проветрена,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Ветер листья с веток разогнал по свету: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Липовый, берёзовый, желтый лист и розовый.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960AA"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прохладный, голубой.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Лес овеян лёгкой дымкой.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Осень ходит невидимкой и шуршит листвой.</w:t>
      </w:r>
    </w:p>
    <w:p w:rsidR="000529B4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3E75" w:rsidRPr="000960AA" w:rsidRDefault="000529B4" w:rsidP="005037E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Исп</w:t>
      </w:r>
      <w:proofErr w:type="spellEnd"/>
      <w:proofErr w:type="gramEnd"/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: </w:t>
      </w:r>
      <w:r w:rsidR="00BB3E75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танец-игра с листьями. </w:t>
      </w: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«Ветер</w:t>
      </w:r>
      <w:r w:rsidR="003239EC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листочки</w:t>
      </w:r>
      <w:r w:rsidR="00BB3E75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="003239EC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муз</w:t>
      </w:r>
      <w:proofErr w:type="gramStart"/>
      <w:r w:rsidR="003239EC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proofErr w:type="gramEnd"/>
      <w:r w:rsidR="003239EC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239EC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proofErr w:type="gramEnd"/>
      <w:r w:rsidR="003239EC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слова </w:t>
      </w:r>
      <w:proofErr w:type="spellStart"/>
      <w:r w:rsidR="003239EC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Е.В.Скрипкиной</w:t>
      </w:r>
      <w:proofErr w:type="spellEnd"/>
      <w:r w:rsidR="003239EC"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5037E6" w:rsidRPr="000960AA" w:rsidRDefault="005037E6" w:rsidP="005037E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Стук в дверь.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Козёл: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Это кто тут надо мной насмехается,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седым, над пожилым потешается?</w:t>
      </w:r>
      <w:proofErr w:type="gramEnd"/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Вот я вам покажу, на рога-то посажу!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Капуста: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Ох и грозен ты брат,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напугал всех ребят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Как тебя усмирить?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может быть накормить?!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Козёл: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Нет! Но буду очень рад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Запастись на год капустой!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Капуста: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Ну, а мы поможем дружно!</w:t>
      </w:r>
      <w:r w:rsidR="003239EC"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Запастись на год капустой.</w:t>
      </w:r>
    </w:p>
    <w:p w:rsidR="00E22547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Капуста рассказывает и показывает, как солить капусту. Когда уложит капусту в банку, начинает её толочь.</w:t>
      </w:r>
    </w:p>
    <w:p w:rsidR="00E22547" w:rsidRPr="000960AA" w:rsidRDefault="00BB3E75" w:rsidP="000960A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«Мы капусту рубим»</w:t>
      </w:r>
    </w:p>
    <w:p w:rsidR="0083419E" w:rsidRPr="000960AA" w:rsidRDefault="0083419E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Козёл повторяет движения за детьми и хозяйкой.</w:t>
      </w:r>
    </w:p>
    <w:p w:rsidR="00E22547" w:rsidRPr="000960AA" w:rsidRDefault="00E22547" w:rsidP="005037E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капусту рубим, рубим, 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(движения прямыми ладонями вверх-вниз)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морковку трём, трём,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(потереть кулак одной руки о кулак другой)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капусту солим, солим,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(пальцы сложить в щепотку,</w:t>
      </w:r>
      <w:r w:rsidR="000960AA"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солим)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капусту жмём, жмём,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(сжимать и разжимать кулаки)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А потом и в рот кладем. </w:t>
      </w:r>
      <w:proofErr w:type="spellStart"/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</w:t>
      </w:r>
      <w:proofErr w:type="spellEnd"/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(сложенные щепоткой пальцы правой и левой руки поочередно подносим ко рту)</w:t>
      </w:r>
    </w:p>
    <w:p w:rsidR="00E22547" w:rsidRPr="000960AA" w:rsidRDefault="00E22547" w:rsidP="005037E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960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Козёл:</w:t>
      </w:r>
    </w:p>
    <w:p w:rsidR="00E22547" w:rsidRPr="000960AA" w:rsidRDefault="00E22547" w:rsidP="005037E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Вот как весело у вас!</w:t>
      </w:r>
    </w:p>
    <w:p w:rsidR="00E22547" w:rsidRPr="000960AA" w:rsidRDefault="00E22547" w:rsidP="005037E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Хоть сейчас готов я в пляс!</w:t>
      </w:r>
    </w:p>
    <w:p w:rsidR="00E22547" w:rsidRPr="000960AA" w:rsidRDefault="000960AA" w:rsidP="005037E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60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Две девочки:</w:t>
      </w:r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E22547"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вместе)</w:t>
      </w:r>
    </w:p>
    <w:p w:rsidR="00E22547" w:rsidRPr="000960AA" w:rsidRDefault="00E22547" w:rsidP="00E22547">
      <w:pPr>
        <w:pStyle w:val="a8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0960AA">
        <w:rPr>
          <w:color w:val="000000" w:themeColor="text1"/>
        </w:rPr>
        <w:t xml:space="preserve">                     Мы</w:t>
      </w:r>
      <w:r w:rsidR="000960AA" w:rsidRPr="000960AA">
        <w:rPr>
          <w:color w:val="000000" w:themeColor="text1"/>
        </w:rPr>
        <w:t xml:space="preserve"> </w:t>
      </w:r>
      <w:r w:rsidRPr="000960AA">
        <w:rPr>
          <w:color w:val="000000" w:themeColor="text1"/>
        </w:rPr>
        <w:t>- веселые подружки.</w:t>
      </w:r>
    </w:p>
    <w:p w:rsidR="00E22547" w:rsidRPr="000960AA" w:rsidRDefault="00E22547" w:rsidP="00E22547">
      <w:pPr>
        <w:pStyle w:val="a8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0960AA">
        <w:rPr>
          <w:color w:val="000000" w:themeColor="text1"/>
        </w:rPr>
        <w:t>                     Мы – подружки - хохотушки!</w:t>
      </w:r>
    </w:p>
    <w:p w:rsidR="00E22547" w:rsidRPr="000960AA" w:rsidRDefault="00E22547" w:rsidP="00E22547">
      <w:pPr>
        <w:pStyle w:val="a8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0960AA">
        <w:rPr>
          <w:color w:val="000000" w:themeColor="text1"/>
        </w:rPr>
        <w:t>        </w:t>
      </w:r>
      <w:r w:rsidR="00DE1012" w:rsidRPr="000960AA">
        <w:rPr>
          <w:color w:val="000000" w:themeColor="text1"/>
        </w:rPr>
        <w:t xml:space="preserve">             И на празднике </w:t>
      </w:r>
      <w:proofErr w:type="gramStart"/>
      <w:r w:rsidR="00DE1012" w:rsidRPr="000960AA">
        <w:rPr>
          <w:color w:val="000000" w:themeColor="text1"/>
        </w:rPr>
        <w:t>на</w:t>
      </w:r>
      <w:proofErr w:type="gramEnd"/>
      <w:r w:rsidR="00DE1012" w:rsidRPr="000960AA">
        <w:rPr>
          <w:color w:val="000000" w:themeColor="text1"/>
        </w:rPr>
        <w:t xml:space="preserve"> на</w:t>
      </w:r>
      <w:r w:rsidRPr="000960AA">
        <w:rPr>
          <w:color w:val="000000" w:themeColor="text1"/>
        </w:rPr>
        <w:t>шем</w:t>
      </w:r>
    </w:p>
    <w:p w:rsidR="00E22547" w:rsidRPr="000960AA" w:rsidRDefault="00E22547" w:rsidP="00E22547">
      <w:pPr>
        <w:pStyle w:val="a8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0960AA">
        <w:rPr>
          <w:color w:val="000000" w:themeColor="text1"/>
        </w:rPr>
        <w:t>                    «Русскую кадриль» мы спляшем!</w:t>
      </w:r>
    </w:p>
    <w:p w:rsidR="00E22547" w:rsidRPr="000960AA" w:rsidRDefault="00E22547" w:rsidP="005037E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</w:t>
      </w:r>
      <w:proofErr w:type="spellEnd"/>
      <w:proofErr w:type="gramEnd"/>
      <w:r w:rsidRPr="00096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танец «Кадриль»</w:t>
      </w:r>
    </w:p>
    <w:p w:rsidR="00DE1012" w:rsidRPr="000960AA" w:rsidRDefault="00E22547" w:rsidP="00E22547">
      <w:pPr>
        <w:pStyle w:val="a8"/>
        <w:shd w:val="clear" w:color="auto" w:fill="FFFFFF"/>
        <w:spacing w:before="90" w:beforeAutospacing="0" w:after="90" w:afterAutospacing="0" w:line="315" w:lineRule="atLeast"/>
        <w:rPr>
          <w:rStyle w:val="a9"/>
          <w:color w:val="000000" w:themeColor="text1"/>
        </w:rPr>
      </w:pPr>
      <w:r w:rsidRPr="000960AA">
        <w:rPr>
          <w:rStyle w:val="a9"/>
          <w:color w:val="000000" w:themeColor="text1"/>
        </w:rPr>
        <w:t>Ребенок: </w:t>
      </w:r>
    </w:p>
    <w:p w:rsidR="00E22547" w:rsidRPr="000960AA" w:rsidRDefault="00E22547" w:rsidP="00E22547">
      <w:pPr>
        <w:pStyle w:val="a8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0960AA">
        <w:rPr>
          <w:color w:val="000000" w:themeColor="text1"/>
        </w:rPr>
        <w:t>Инструменты возьмем в руки</w:t>
      </w:r>
    </w:p>
    <w:p w:rsidR="00E22547" w:rsidRPr="000960AA" w:rsidRDefault="00E22547" w:rsidP="00E22547">
      <w:pPr>
        <w:pStyle w:val="a8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0960AA">
        <w:rPr>
          <w:color w:val="000000" w:themeColor="text1"/>
        </w:rPr>
        <w:t>И, чтоб не было здесь скуки,</w:t>
      </w:r>
    </w:p>
    <w:p w:rsidR="00E22547" w:rsidRPr="000960AA" w:rsidRDefault="00E22547" w:rsidP="00E22547">
      <w:pPr>
        <w:pStyle w:val="a8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0960AA">
        <w:rPr>
          <w:color w:val="000000" w:themeColor="text1"/>
        </w:rPr>
        <w:t>Мы сыграем при народе:</w:t>
      </w:r>
      <w:r w:rsidR="00DE1012" w:rsidRPr="000960AA">
        <w:rPr>
          <w:color w:val="000000" w:themeColor="text1"/>
        </w:rPr>
        <w:t xml:space="preserve"> </w:t>
      </w:r>
      <w:r w:rsidRPr="000960AA">
        <w:rPr>
          <w:color w:val="000000" w:themeColor="text1"/>
        </w:rPr>
        <w:t>«</w:t>
      </w:r>
      <w:proofErr w:type="gramStart"/>
      <w:r w:rsidRPr="000960AA">
        <w:rPr>
          <w:color w:val="000000" w:themeColor="text1"/>
        </w:rPr>
        <w:t>Во</w:t>
      </w:r>
      <w:proofErr w:type="gramEnd"/>
      <w:r w:rsidRPr="000960AA">
        <w:rPr>
          <w:color w:val="000000" w:themeColor="text1"/>
        </w:rPr>
        <w:t xml:space="preserve"> саду ли, в огороде»</w:t>
      </w:r>
    </w:p>
    <w:p w:rsidR="00E22547" w:rsidRPr="000960AA" w:rsidRDefault="00E22547" w:rsidP="00E22547">
      <w:pPr>
        <w:pStyle w:val="a8"/>
        <w:shd w:val="clear" w:color="auto" w:fill="FFFFFF"/>
        <w:spacing w:before="90" w:beforeAutospacing="0" w:after="90" w:afterAutospacing="0" w:line="315" w:lineRule="atLeast"/>
        <w:rPr>
          <w:b/>
          <w:color w:val="000000" w:themeColor="text1"/>
        </w:rPr>
      </w:pPr>
      <w:proofErr w:type="spellStart"/>
      <w:proofErr w:type="gramStart"/>
      <w:r w:rsidRPr="000960AA">
        <w:rPr>
          <w:rStyle w:val="a9"/>
          <w:b w:val="0"/>
          <w:color w:val="000000" w:themeColor="text1"/>
        </w:rPr>
        <w:t>Исп</w:t>
      </w:r>
      <w:proofErr w:type="spellEnd"/>
      <w:proofErr w:type="gramEnd"/>
      <w:r w:rsidRPr="000960AA">
        <w:rPr>
          <w:rStyle w:val="a9"/>
          <w:b w:val="0"/>
          <w:color w:val="000000" w:themeColor="text1"/>
        </w:rPr>
        <w:t>: «Во саду ли, в огороде»-русская народная песня</w:t>
      </w:r>
    </w:p>
    <w:p w:rsidR="00E22547" w:rsidRPr="000960AA" w:rsidRDefault="00E22547" w:rsidP="00E22547">
      <w:pPr>
        <w:pStyle w:val="a8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 w:rsidRPr="000960AA">
        <w:rPr>
          <w:color w:val="000000" w:themeColor="text1"/>
        </w:rPr>
        <w:t>(исполняет детский ансамбль русских народных инструментов)</w:t>
      </w:r>
    </w:p>
    <w:p w:rsidR="005037E6" w:rsidRPr="000960AA" w:rsidRDefault="00DE1012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Хозяйка</w:t>
      </w:r>
      <w:r w:rsidR="005037E6"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 сейчас пришла пора поиграть нам детвора.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Козёл:</w:t>
      </w:r>
    </w:p>
    <w:p w:rsidR="005037E6" w:rsidRPr="000960AA" w:rsidRDefault="005037E6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Поиграть и я могу всех повеселить хочу!</w:t>
      </w:r>
    </w:p>
    <w:p w:rsidR="005037E6" w:rsidRPr="000960AA" w:rsidRDefault="0083419E" w:rsidP="000960A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Игра: «Зайцы в огороде</w:t>
      </w:r>
      <w:r w:rsidR="005037E6"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</w:t>
      </w:r>
      <w:proofErr w:type="gramStart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 </w:t>
      </w:r>
      <w:proofErr w:type="spellStart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Бокач</w:t>
      </w:r>
      <w:proofErr w:type="spellEnd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Т.В.</w:t>
      </w:r>
    </w:p>
    <w:p w:rsidR="00DE1012" w:rsidRPr="000960AA" w:rsidRDefault="00DE1012" w:rsidP="005037E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1012" w:rsidRPr="000960AA" w:rsidRDefault="00DE1012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Козёл: 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 и </w:t>
      </w:r>
      <w:proofErr w:type="gramStart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здорово</w:t>
      </w:r>
      <w:proofErr w:type="gramEnd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повеселились, поиграли, но надо и честь знать.</w:t>
      </w:r>
    </w:p>
    <w:p w:rsidR="00DE1012" w:rsidRPr="000960AA" w:rsidRDefault="00DE1012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Хозяйка: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 что вы, гости дорогие, так торопитесь? Ведь не красна изба углами, а красна - пирогами! Видите</w:t>
      </w:r>
    </w:p>
    <w:p w:rsidR="00DE1012" w:rsidRPr="000960AA" w:rsidRDefault="00DE1012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 Самовар уже пыхтит,</w:t>
      </w:r>
    </w:p>
    <w:p w:rsidR="00DE1012" w:rsidRPr="000960AA" w:rsidRDefault="00DE1012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 Мне на ушко говорит:</w:t>
      </w:r>
    </w:p>
    <w:p w:rsidR="00DE1012" w:rsidRPr="000960AA" w:rsidRDefault="00DE1012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    «Пора к столу приглашать,</w:t>
      </w:r>
    </w:p>
    <w:p w:rsidR="00DE1012" w:rsidRPr="000960AA" w:rsidRDefault="00DE1012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 Гостей чаем угощать!»</w:t>
      </w:r>
    </w:p>
    <w:p w:rsidR="0083419E" w:rsidRPr="000960AA" w:rsidRDefault="0083419E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</w:t>
      </w:r>
      <w:proofErr w:type="spellEnd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песня «К нам гости пришли» музыка</w:t>
      </w:r>
      <w:proofErr w:type="gramStart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 Александрова слова </w:t>
      </w:r>
      <w:proofErr w:type="spellStart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М.Ивенсен</w:t>
      </w:r>
      <w:proofErr w:type="spellEnd"/>
    </w:p>
    <w:p w:rsidR="00DE1012" w:rsidRPr="000960AA" w:rsidRDefault="00DE1012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Любим чай мы с пирогами,</w:t>
      </w:r>
    </w:p>
    <w:p w:rsidR="00DE1012" w:rsidRPr="000960AA" w:rsidRDefault="00DE1012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С баранками да кренделями!</w:t>
      </w:r>
    </w:p>
    <w:p w:rsidR="005037E6" w:rsidRPr="000960AA" w:rsidRDefault="00DE1012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Хозяйка: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Тогда проходите в другую горницу, садитесь за столы дубовые, скатерти узорчатые, да угощайтесь на здоровье.</w:t>
      </w:r>
    </w:p>
    <w:p w:rsidR="000960AA" w:rsidRDefault="000960AA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058D4" w:rsidRDefault="001058D4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058D4" w:rsidRDefault="001058D4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058D4" w:rsidRPr="000960AA" w:rsidRDefault="001058D4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1012" w:rsidRPr="000960AA" w:rsidRDefault="000960AA" w:rsidP="000960A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Список используемой литературы:</w:t>
      </w:r>
    </w:p>
    <w:p w:rsidR="00DE1012" w:rsidRPr="000960AA" w:rsidRDefault="00B0774A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«Русские народные песни» Москва «Музыка» 1985</w:t>
      </w:r>
      <w:bookmarkStart w:id="0" w:name="_GoBack"/>
      <w:bookmarkEnd w:id="0"/>
    </w:p>
    <w:p w:rsidR="00B0774A" w:rsidRPr="000960AA" w:rsidRDefault="00B0774A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«Приходите к нам на праздник» сборник сценариев И.Ю. Рябцева.</w:t>
      </w:r>
    </w:p>
    <w:p w:rsidR="00B0774A" w:rsidRPr="000960AA" w:rsidRDefault="00B0774A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Логоритмическая</w:t>
      </w:r>
      <w:proofErr w:type="spellEnd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мозаика» методическое пособие Барнаул</w:t>
      </w:r>
      <w:r w:rsidR="00105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2010.</w:t>
      </w:r>
    </w:p>
    <w:p w:rsidR="00B0774A" w:rsidRPr="000960AA" w:rsidRDefault="00B0774A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«Шутки, игры, песни соберут нас вместе» М.А. </w:t>
      </w:r>
      <w:proofErr w:type="spellStart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Бесова</w:t>
      </w:r>
      <w:proofErr w:type="spellEnd"/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Ярославль 2004.</w:t>
      </w:r>
    </w:p>
    <w:p w:rsidR="00B0774A" w:rsidRPr="000960AA" w:rsidRDefault="00B0774A" w:rsidP="00DE10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«Колокольчик» №30, 2003г.</w:t>
      </w:r>
    </w:p>
    <w:p w:rsidR="003239EC" w:rsidRPr="000960AA" w:rsidRDefault="003239EC" w:rsidP="00DE1012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«Колокольчик »№34,2005г.</w:t>
      </w:r>
    </w:p>
    <w:p w:rsidR="005037E6" w:rsidRPr="000960AA" w:rsidRDefault="005037E6" w:rsidP="005037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7E6" w:rsidRPr="000960AA" w:rsidRDefault="005037E6" w:rsidP="005037E6">
      <w:pPr>
        <w:rPr>
          <w:rFonts w:ascii="Times New Roman" w:hAnsi="Times New Roman" w:cs="Times New Roman"/>
          <w:sz w:val="24"/>
          <w:szCs w:val="24"/>
        </w:rPr>
      </w:pPr>
    </w:p>
    <w:sectPr w:rsidR="005037E6" w:rsidRPr="000960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85" w:rsidRDefault="00F35885" w:rsidP="005037E6">
      <w:pPr>
        <w:spacing w:after="0" w:line="240" w:lineRule="auto"/>
      </w:pPr>
      <w:r>
        <w:separator/>
      </w:r>
    </w:p>
  </w:endnote>
  <w:endnote w:type="continuationSeparator" w:id="0">
    <w:p w:rsidR="00F35885" w:rsidRDefault="00F35885" w:rsidP="0050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863831"/>
      <w:docPartObj>
        <w:docPartGallery w:val="Page Numbers (Bottom of Page)"/>
        <w:docPartUnique/>
      </w:docPartObj>
    </w:sdtPr>
    <w:sdtContent>
      <w:p w:rsidR="005037E6" w:rsidRDefault="005037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8D4">
          <w:rPr>
            <w:noProof/>
          </w:rPr>
          <w:t>4</w:t>
        </w:r>
        <w:r>
          <w:fldChar w:fldCharType="end"/>
        </w:r>
      </w:p>
    </w:sdtContent>
  </w:sdt>
  <w:p w:rsidR="005037E6" w:rsidRDefault="00503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85" w:rsidRDefault="00F35885" w:rsidP="005037E6">
      <w:pPr>
        <w:spacing w:after="0" w:line="240" w:lineRule="auto"/>
      </w:pPr>
      <w:r>
        <w:separator/>
      </w:r>
    </w:p>
  </w:footnote>
  <w:footnote w:type="continuationSeparator" w:id="0">
    <w:p w:rsidR="00F35885" w:rsidRDefault="00F35885" w:rsidP="0050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50E"/>
    <w:multiLevelType w:val="multilevel"/>
    <w:tmpl w:val="D174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D9"/>
    <w:rsid w:val="00023B1C"/>
    <w:rsid w:val="000240D9"/>
    <w:rsid w:val="0003084A"/>
    <w:rsid w:val="000529B4"/>
    <w:rsid w:val="00090FFF"/>
    <w:rsid w:val="00092158"/>
    <w:rsid w:val="00093CFE"/>
    <w:rsid w:val="000960AA"/>
    <w:rsid w:val="001058D4"/>
    <w:rsid w:val="00144D06"/>
    <w:rsid w:val="001523AD"/>
    <w:rsid w:val="00157C07"/>
    <w:rsid w:val="00160839"/>
    <w:rsid w:val="00166F67"/>
    <w:rsid w:val="00197307"/>
    <w:rsid w:val="001A1D0A"/>
    <w:rsid w:val="001B1C11"/>
    <w:rsid w:val="001B1C46"/>
    <w:rsid w:val="001C5D3B"/>
    <w:rsid w:val="001C67E9"/>
    <w:rsid w:val="001D55BB"/>
    <w:rsid w:val="001E3F28"/>
    <w:rsid w:val="00202925"/>
    <w:rsid w:val="00203824"/>
    <w:rsid w:val="00205931"/>
    <w:rsid w:val="00216E38"/>
    <w:rsid w:val="00225F56"/>
    <w:rsid w:val="00252335"/>
    <w:rsid w:val="002664B3"/>
    <w:rsid w:val="0027533D"/>
    <w:rsid w:val="00276373"/>
    <w:rsid w:val="00276CAB"/>
    <w:rsid w:val="00293905"/>
    <w:rsid w:val="002D5473"/>
    <w:rsid w:val="002E5B68"/>
    <w:rsid w:val="00300A36"/>
    <w:rsid w:val="00302A8F"/>
    <w:rsid w:val="003035F7"/>
    <w:rsid w:val="0030620A"/>
    <w:rsid w:val="003239EC"/>
    <w:rsid w:val="00335051"/>
    <w:rsid w:val="003411A0"/>
    <w:rsid w:val="0036395A"/>
    <w:rsid w:val="003B2CB5"/>
    <w:rsid w:val="003C6973"/>
    <w:rsid w:val="003F11A4"/>
    <w:rsid w:val="003F421A"/>
    <w:rsid w:val="00410D4E"/>
    <w:rsid w:val="004502B4"/>
    <w:rsid w:val="00452827"/>
    <w:rsid w:val="0047051E"/>
    <w:rsid w:val="004E53FB"/>
    <w:rsid w:val="005037E6"/>
    <w:rsid w:val="005068A8"/>
    <w:rsid w:val="005113BC"/>
    <w:rsid w:val="00573204"/>
    <w:rsid w:val="005A406F"/>
    <w:rsid w:val="005B0D6C"/>
    <w:rsid w:val="005B382A"/>
    <w:rsid w:val="005C025B"/>
    <w:rsid w:val="005D350A"/>
    <w:rsid w:val="005D67E1"/>
    <w:rsid w:val="005F5D74"/>
    <w:rsid w:val="0060177C"/>
    <w:rsid w:val="00617B3F"/>
    <w:rsid w:val="0063616C"/>
    <w:rsid w:val="006538B0"/>
    <w:rsid w:val="00657DD9"/>
    <w:rsid w:val="006844AB"/>
    <w:rsid w:val="006E2DD2"/>
    <w:rsid w:val="006E6651"/>
    <w:rsid w:val="007639DF"/>
    <w:rsid w:val="00775CCA"/>
    <w:rsid w:val="007A4104"/>
    <w:rsid w:val="007A42D5"/>
    <w:rsid w:val="007C1605"/>
    <w:rsid w:val="007E0DE5"/>
    <w:rsid w:val="007E1C8E"/>
    <w:rsid w:val="007F3D4B"/>
    <w:rsid w:val="008328AB"/>
    <w:rsid w:val="008339A8"/>
    <w:rsid w:val="0083419E"/>
    <w:rsid w:val="00837704"/>
    <w:rsid w:val="008462EB"/>
    <w:rsid w:val="008838CE"/>
    <w:rsid w:val="00890062"/>
    <w:rsid w:val="0089718A"/>
    <w:rsid w:val="008D1EF2"/>
    <w:rsid w:val="00922717"/>
    <w:rsid w:val="00934FC1"/>
    <w:rsid w:val="009526AA"/>
    <w:rsid w:val="0095526C"/>
    <w:rsid w:val="00984553"/>
    <w:rsid w:val="009B70DE"/>
    <w:rsid w:val="00A177D1"/>
    <w:rsid w:val="00A67082"/>
    <w:rsid w:val="00A85AE2"/>
    <w:rsid w:val="00AA0A9E"/>
    <w:rsid w:val="00AB0A91"/>
    <w:rsid w:val="00AB311D"/>
    <w:rsid w:val="00AD0FD6"/>
    <w:rsid w:val="00AE047B"/>
    <w:rsid w:val="00AE1F13"/>
    <w:rsid w:val="00B039E1"/>
    <w:rsid w:val="00B051A2"/>
    <w:rsid w:val="00B0774A"/>
    <w:rsid w:val="00B11E51"/>
    <w:rsid w:val="00B15CA6"/>
    <w:rsid w:val="00B22205"/>
    <w:rsid w:val="00B42B6C"/>
    <w:rsid w:val="00B5003C"/>
    <w:rsid w:val="00B54C87"/>
    <w:rsid w:val="00B565D6"/>
    <w:rsid w:val="00B577A0"/>
    <w:rsid w:val="00B710CF"/>
    <w:rsid w:val="00B81E7F"/>
    <w:rsid w:val="00B83E5E"/>
    <w:rsid w:val="00B919BB"/>
    <w:rsid w:val="00BB3E75"/>
    <w:rsid w:val="00BC3853"/>
    <w:rsid w:val="00BF07E4"/>
    <w:rsid w:val="00BF2F5C"/>
    <w:rsid w:val="00BF7EA0"/>
    <w:rsid w:val="00C11506"/>
    <w:rsid w:val="00C119EA"/>
    <w:rsid w:val="00C17704"/>
    <w:rsid w:val="00C214B6"/>
    <w:rsid w:val="00C45E5F"/>
    <w:rsid w:val="00C7148D"/>
    <w:rsid w:val="00C84787"/>
    <w:rsid w:val="00C9177F"/>
    <w:rsid w:val="00C93DC8"/>
    <w:rsid w:val="00CC16D7"/>
    <w:rsid w:val="00CE3BA1"/>
    <w:rsid w:val="00CF677B"/>
    <w:rsid w:val="00D22942"/>
    <w:rsid w:val="00D2306A"/>
    <w:rsid w:val="00D5367C"/>
    <w:rsid w:val="00D8475C"/>
    <w:rsid w:val="00D8701A"/>
    <w:rsid w:val="00DC3190"/>
    <w:rsid w:val="00DE1012"/>
    <w:rsid w:val="00E118F9"/>
    <w:rsid w:val="00E131BC"/>
    <w:rsid w:val="00E13DE6"/>
    <w:rsid w:val="00E14558"/>
    <w:rsid w:val="00E22547"/>
    <w:rsid w:val="00E45A6C"/>
    <w:rsid w:val="00E67AF5"/>
    <w:rsid w:val="00E85BC2"/>
    <w:rsid w:val="00ED139D"/>
    <w:rsid w:val="00EE0965"/>
    <w:rsid w:val="00EE24E2"/>
    <w:rsid w:val="00EF506E"/>
    <w:rsid w:val="00F00F56"/>
    <w:rsid w:val="00F10BA1"/>
    <w:rsid w:val="00F33662"/>
    <w:rsid w:val="00F35885"/>
    <w:rsid w:val="00F37B51"/>
    <w:rsid w:val="00F462E6"/>
    <w:rsid w:val="00F528BA"/>
    <w:rsid w:val="00F67D25"/>
    <w:rsid w:val="00FA5992"/>
    <w:rsid w:val="00FE3EE4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7E6"/>
  </w:style>
  <w:style w:type="paragraph" w:styleId="a5">
    <w:name w:val="footer"/>
    <w:basedOn w:val="a"/>
    <w:link w:val="a6"/>
    <w:uiPriority w:val="99"/>
    <w:unhideWhenUsed/>
    <w:rsid w:val="0050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7E6"/>
  </w:style>
  <w:style w:type="character" w:styleId="a7">
    <w:name w:val="Hyperlink"/>
    <w:basedOn w:val="a0"/>
    <w:uiPriority w:val="99"/>
    <w:semiHidden/>
    <w:unhideWhenUsed/>
    <w:rsid w:val="00E2254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2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2254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7E6"/>
  </w:style>
  <w:style w:type="paragraph" w:styleId="a5">
    <w:name w:val="footer"/>
    <w:basedOn w:val="a"/>
    <w:link w:val="a6"/>
    <w:uiPriority w:val="99"/>
    <w:unhideWhenUsed/>
    <w:rsid w:val="0050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7E6"/>
  </w:style>
  <w:style w:type="character" w:styleId="a7">
    <w:name w:val="Hyperlink"/>
    <w:basedOn w:val="a0"/>
    <w:uiPriority w:val="99"/>
    <w:semiHidden/>
    <w:unhideWhenUsed/>
    <w:rsid w:val="00E2254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2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2254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1</cp:revision>
  <dcterms:created xsi:type="dcterms:W3CDTF">2021-10-22T04:19:00Z</dcterms:created>
  <dcterms:modified xsi:type="dcterms:W3CDTF">2022-10-16T04:00:00Z</dcterms:modified>
</cp:coreProperties>
</file>