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22" w:rsidRPr="00C90AF8" w:rsidRDefault="00DA3B1A" w:rsidP="001E1C22">
      <w:pPr>
        <w:pStyle w:val="a0"/>
        <w:spacing w:after="0" w:line="34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Краткосрочный проект в</w:t>
      </w:r>
      <w:bookmarkStart w:id="0" w:name="_GoBack"/>
      <w:bookmarkEnd w:id="0"/>
      <w:r w:rsidR="001E1C22" w:rsidRPr="00C90AF8">
        <w:rPr>
          <w:rFonts w:ascii="Times New Roman" w:hAnsi="Times New Roman" w:cs="Times New Roman"/>
          <w:sz w:val="24"/>
          <w:szCs w:val="24"/>
        </w:rPr>
        <w:t xml:space="preserve"> младшей группе</w:t>
      </w:r>
    </w:p>
    <w:p w:rsidR="001E1C22" w:rsidRPr="00C90AF8" w:rsidRDefault="001E1C22" w:rsidP="00C90AF8">
      <w:pPr>
        <w:pStyle w:val="a0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AF8">
        <w:rPr>
          <w:rFonts w:ascii="Times New Roman" w:hAnsi="Times New Roman" w:cs="Times New Roman"/>
          <w:sz w:val="24"/>
          <w:szCs w:val="24"/>
        </w:rPr>
        <w:t>Тема: «Я и моя семья»</w:t>
      </w:r>
      <w:r w:rsidRPr="00C90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</w:t>
      </w:r>
    </w:p>
    <w:p w:rsidR="001E1C22" w:rsidRPr="00C90AF8" w:rsidRDefault="001E1C22" w:rsidP="001E1C22">
      <w:pPr>
        <w:pStyle w:val="a0"/>
        <w:spacing w:after="0" w:line="34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1E1C22" w:rsidRPr="00C90AF8" w:rsidRDefault="001E1C22" w:rsidP="001E1C22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Тип проекта: </w:t>
      </w:r>
      <w:r w:rsidRPr="00C90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краткосрочный, творческий.</w:t>
      </w:r>
    </w:p>
    <w:p w:rsidR="00973496" w:rsidRPr="00C90AF8" w:rsidRDefault="001E1C22" w:rsidP="0097349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Цель проекта</w:t>
      </w:r>
      <w:r w:rsidR="00C90A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973496" w:rsidRPr="00C90AF8" w:rsidRDefault="00C90AF8" w:rsidP="0097349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-ф</w:t>
      </w:r>
      <w:r w:rsidR="00973496" w:rsidRPr="00C90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ормировать образ «Я», умение называть своё имя, фамилию, имена членов семьи,</w:t>
      </w:r>
    </w:p>
    <w:p w:rsidR="00973496" w:rsidRPr="00C90AF8" w:rsidRDefault="00973496" w:rsidP="00973496">
      <w:pPr>
        <w:tabs>
          <w:tab w:val="clear" w:pos="708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A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формировать у детей понятие «семья»; представление детей о семье, семейных и родственных отношениях;</w:t>
      </w:r>
    </w:p>
    <w:p w:rsidR="00973496" w:rsidRPr="00C90AF8" w:rsidRDefault="00973496" w:rsidP="00973496">
      <w:pPr>
        <w:tabs>
          <w:tab w:val="clear" w:pos="708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A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расширять представления детей о своей семье, </w:t>
      </w:r>
    </w:p>
    <w:p w:rsidR="00973496" w:rsidRPr="00C90AF8" w:rsidRDefault="00973496" w:rsidP="00973496">
      <w:pPr>
        <w:tabs>
          <w:tab w:val="clear" w:pos="708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AF8">
        <w:rPr>
          <w:rFonts w:ascii="Times New Roman" w:eastAsiaTheme="minorHAnsi" w:hAnsi="Times New Roman" w:cs="Times New Roman"/>
          <w:sz w:val="24"/>
          <w:szCs w:val="24"/>
          <w:lang w:eastAsia="en-US"/>
        </w:rPr>
        <w:t>- воспитывать любовь и уважительное отношение к родителям и предкам, развивать партнерские отношения с семьёй.</w:t>
      </w:r>
    </w:p>
    <w:p w:rsidR="001E1C22" w:rsidRPr="00C90AF8" w:rsidRDefault="001E1C22" w:rsidP="001E1C22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проекта:</w:t>
      </w:r>
    </w:p>
    <w:p w:rsidR="001E1C22" w:rsidRPr="00C90AF8" w:rsidRDefault="001E1C22" w:rsidP="001E1C22">
      <w:pPr>
        <w:pStyle w:val="a0"/>
        <w:shd w:val="clear" w:color="auto" w:fill="FFFFFF"/>
        <w:spacing w:before="225" w:after="225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Вызвать положительные эмоции в беседе о семье, развивать умение выражать свои чувства (радость, нежность) ;</w:t>
      </w:r>
    </w:p>
    <w:p w:rsidR="001E1C22" w:rsidRPr="00C90AF8" w:rsidRDefault="001E1C22" w:rsidP="001E1C22">
      <w:pPr>
        <w:pStyle w:val="a0"/>
        <w:shd w:val="clear" w:color="auto" w:fill="FFFFFF"/>
        <w:spacing w:before="225" w:after="225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Познакомить детей с понятиями «семья», «имя» и «фамилия»;</w:t>
      </w:r>
    </w:p>
    <w:p w:rsidR="001E1C22" w:rsidRPr="00C90AF8" w:rsidRDefault="001E1C22" w:rsidP="001E1C22">
      <w:pPr>
        <w:pStyle w:val="a0"/>
        <w:shd w:val="clear" w:color="auto" w:fill="FFFFFF"/>
        <w:spacing w:before="225" w:after="225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Воспитывать у детей любовь и уважение к членам семьи, учит проявлять заботу о родных людях.</w:t>
      </w:r>
    </w:p>
    <w:p w:rsidR="001E1C22" w:rsidRPr="00C90AF8" w:rsidRDefault="001E1C22" w:rsidP="001E1C22">
      <w:pPr>
        <w:pStyle w:val="a0"/>
        <w:shd w:val="clear" w:color="auto" w:fill="FFFFFF"/>
        <w:spacing w:before="225" w:after="225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Способствовать активному вовлечению родителей в совместную деятельность с ребёнком в условиях семьи и детского сада.</w:t>
      </w:r>
    </w:p>
    <w:p w:rsidR="00F27EB5" w:rsidRPr="00C90AF8" w:rsidRDefault="00C90AF8" w:rsidP="00F27EB5">
      <w:pPr>
        <w:tabs>
          <w:tab w:val="clear" w:pos="708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*</w:t>
      </w:r>
      <w:r w:rsidR="00F27EB5" w:rsidRPr="00C90A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Формировать представления о семейных праздниках.</w:t>
      </w:r>
    </w:p>
    <w:p w:rsidR="00F27EB5" w:rsidRPr="00C90AF8" w:rsidRDefault="00C90AF8" w:rsidP="00F27EB5">
      <w:pPr>
        <w:tabs>
          <w:tab w:val="clear" w:pos="708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*</w:t>
      </w:r>
      <w:r w:rsidR="00F27EB5" w:rsidRPr="00C90A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Воспитывать уважительное отношение и любовь к родным и близким.</w:t>
      </w:r>
    </w:p>
    <w:p w:rsidR="00F27EB5" w:rsidRPr="00C90AF8" w:rsidRDefault="00F27EB5" w:rsidP="001E1C22">
      <w:pPr>
        <w:pStyle w:val="a0"/>
        <w:shd w:val="clear" w:color="auto" w:fill="FFFFFF"/>
        <w:spacing w:before="225" w:after="225" w:line="100" w:lineRule="atLeast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hd w:val="clear" w:color="auto" w:fill="FFFFFF"/>
        <w:spacing w:before="225" w:after="225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Ожидаемые результаты реализации проекта:</w:t>
      </w:r>
      <w:r w:rsidRPr="00C90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узнают больше о своей семье: о членах семьи, традициях. Проявление уважение и забот ко всем членам семьи. Умение организовывать сюжетно-ролевые игры на основе имеющихся знаний о семье. Понимание значимости семьи в жизни каждого человека.</w:t>
      </w:r>
    </w:p>
    <w:p w:rsidR="001E1C22" w:rsidRPr="00C90AF8" w:rsidRDefault="001E1C22" w:rsidP="001E1C22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Целевая группа:</w:t>
      </w:r>
    </w:p>
    <w:p w:rsidR="001E1C22" w:rsidRPr="00C90AF8" w:rsidRDefault="001E1C22" w:rsidP="001E1C22">
      <w:pPr>
        <w:pStyle w:val="a0"/>
        <w:shd w:val="clear" w:color="auto" w:fill="FFFFFF"/>
        <w:spacing w:before="225" w:after="225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Воспитатель.</w:t>
      </w:r>
    </w:p>
    <w:p w:rsidR="001E1C22" w:rsidRPr="00C90AF8" w:rsidRDefault="001E1C22" w:rsidP="001E1C22">
      <w:pPr>
        <w:pStyle w:val="a0"/>
        <w:shd w:val="clear" w:color="auto" w:fill="FFFFFF"/>
        <w:spacing w:before="225" w:after="225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второй младшей группы.</w:t>
      </w:r>
    </w:p>
    <w:p w:rsidR="001E1C22" w:rsidRPr="00C90AF8" w:rsidRDefault="00973496" w:rsidP="001E1C22">
      <w:pPr>
        <w:pStyle w:val="a0"/>
        <w:shd w:val="clear" w:color="auto" w:fill="FFFFFF"/>
        <w:spacing w:before="225" w:after="225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воспитанников</w:t>
      </w:r>
    </w:p>
    <w:p w:rsidR="001E1C22" w:rsidRPr="00C90AF8" w:rsidRDefault="001E1C22" w:rsidP="001E1C22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Возраст детей: </w:t>
      </w:r>
      <w:r w:rsidRPr="00C90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3-4 года.</w:t>
      </w:r>
    </w:p>
    <w:p w:rsidR="001E1C22" w:rsidRPr="00C90AF8" w:rsidRDefault="001E1C22" w:rsidP="001E1C22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Сроки проведения: </w:t>
      </w:r>
      <w:r w:rsidR="00C90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месяц</w:t>
      </w:r>
    </w:p>
    <w:p w:rsidR="00E32A02" w:rsidRPr="00E32A02" w:rsidRDefault="00E32A02" w:rsidP="004C73A2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32A02" w:rsidRPr="00DA3B1A" w:rsidRDefault="00E32A02" w:rsidP="004C73A2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32A02" w:rsidRPr="00DA3B1A" w:rsidRDefault="00E32A02" w:rsidP="004C73A2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32A02" w:rsidRPr="00DA3B1A" w:rsidRDefault="00E32A02" w:rsidP="004C73A2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C73A2" w:rsidRDefault="001E1C22" w:rsidP="004C73A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Актуальность темы:</w:t>
      </w:r>
      <w:r w:rsidR="00973496" w:rsidRPr="00C90A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«Счастлив</w:t>
      </w:r>
      <w:r w:rsidR="004C7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тот, кто счастлив у себя дома».</w:t>
      </w:r>
    </w:p>
    <w:p w:rsidR="00973496" w:rsidRPr="00C90AF8" w:rsidRDefault="004C73A2" w:rsidP="004C73A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 w:rsidR="00973496" w:rsidRPr="00C90A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973496" w:rsidRPr="00C90AF8">
        <w:rPr>
          <w:rFonts w:ascii="Times New Roman" w:eastAsiaTheme="minorHAnsi" w:hAnsi="Times New Roman" w:cs="Times New Roman"/>
          <w:sz w:val="24"/>
          <w:szCs w:val="24"/>
          <w:lang w:eastAsia="en-US"/>
        </w:rPr>
        <w:t>Л. Н. Толстой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973496" w:rsidRPr="00C90AF8" w:rsidRDefault="00973496" w:rsidP="00973496">
      <w:pPr>
        <w:tabs>
          <w:tab w:val="clear" w:pos="708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AF8">
        <w:rPr>
          <w:rFonts w:ascii="Times New Roman" w:eastAsiaTheme="minorHAnsi" w:hAnsi="Times New Roman" w:cs="Times New Roman"/>
          <w:sz w:val="24"/>
          <w:szCs w:val="24"/>
          <w:lang w:eastAsia="en-US"/>
        </w:rPr>
        <w:t>Нужно помнить, что будущее создается сегодня! С семьи начинается всё. От ее благополучия, успехов и развития зависит развитие города, региона, страны. 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</w:t>
      </w:r>
    </w:p>
    <w:p w:rsidR="00973496" w:rsidRPr="00C90AF8" w:rsidRDefault="00973496" w:rsidP="00973496">
      <w:pPr>
        <w:tabs>
          <w:tab w:val="clear" w:pos="708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A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Семья делает нашу жизнь счастливее, ярче и богаче. </w:t>
      </w:r>
    </w:p>
    <w:p w:rsidR="00973496" w:rsidRPr="00C90AF8" w:rsidRDefault="00973496" w:rsidP="00973496">
      <w:pPr>
        <w:tabs>
          <w:tab w:val="clear" w:pos="708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A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Семья для ребёнка – источник общественного опыта. Здесь он находит примеры для подражания, здесь происходит его социальное рождение и становление. И задача воспитателя детского сада - донести эту мысль до родителей.</w:t>
      </w:r>
    </w:p>
    <w:p w:rsidR="00973496" w:rsidRPr="00C90AF8" w:rsidRDefault="00973496" w:rsidP="00973496">
      <w:pPr>
        <w:tabs>
          <w:tab w:val="clear" w:pos="708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A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Между тем, именно в дошкольном возрасте закладываются основы для успешного в будущем человека. Процесс социализации крайне важен и необходим каждому ребенку. Семья и детский сад – два общественных института, которые стоят у истоков нашего будущего, будущих взрослых граждан нашей страны. И от того какими вырастут наши дети, будет зависеть и будущее нашего государства.</w:t>
      </w:r>
    </w:p>
    <w:p w:rsidR="001E1C22" w:rsidRPr="00C90AF8" w:rsidRDefault="001E1C22" w:rsidP="001E1C22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90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</w:t>
      </w:r>
    </w:p>
    <w:p w:rsidR="00E32A02" w:rsidRDefault="00E32A02" w:rsidP="001E1C22">
      <w:pPr>
        <w:pStyle w:val="a0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1E1C22" w:rsidRPr="00C90AF8" w:rsidRDefault="00973496" w:rsidP="001E1C22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Мой</w:t>
      </w:r>
      <w:r w:rsidR="001E1C22" w:rsidRPr="00C90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проект </w:t>
      </w:r>
      <w:r w:rsidR="001E1C22" w:rsidRPr="00C90A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детско – 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1E1C22" w:rsidRPr="00C90AF8" w:rsidRDefault="001E1C22" w:rsidP="001E1C22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1E1C22" w:rsidP="001E1C22">
      <w:pPr>
        <w:pStyle w:val="a0"/>
        <w:spacing w:after="0" w:line="100" w:lineRule="atLeast"/>
        <w:ind w:left="-1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311C0C" w:rsidRPr="00C90AF8" w:rsidRDefault="00311C0C" w:rsidP="001E1C22">
      <w:pPr>
        <w:pStyle w:val="a0"/>
        <w:spacing w:after="0" w:line="100" w:lineRule="atLeast"/>
        <w:ind w:left="-1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7EB5" w:rsidRDefault="00F27EB5" w:rsidP="00F27EB5">
      <w:pPr>
        <w:tabs>
          <w:tab w:val="clear" w:pos="708"/>
        </w:tabs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E32A02" w:rsidRDefault="00E32A02" w:rsidP="00F27EB5">
      <w:pPr>
        <w:tabs>
          <w:tab w:val="clear" w:pos="708"/>
        </w:tabs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E32A02" w:rsidRPr="00E32A02" w:rsidRDefault="00E32A02" w:rsidP="00ED418A">
      <w:pPr>
        <w:tabs>
          <w:tab w:val="clear" w:pos="708"/>
        </w:tabs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F27EB5" w:rsidRPr="00C90AF8" w:rsidRDefault="00F27EB5" w:rsidP="00ED418A">
      <w:pPr>
        <w:tabs>
          <w:tab w:val="clear" w:pos="708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90AF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Перспективное планирование работы с детьми 3-4 лет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F27EB5" w:rsidRPr="00C90AF8" w:rsidTr="00C41F62">
        <w:tc>
          <w:tcPr>
            <w:tcW w:w="4503" w:type="dxa"/>
          </w:tcPr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5068" w:type="dxa"/>
          </w:tcPr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Формы работы с детьми</w:t>
            </w:r>
          </w:p>
        </w:tc>
      </w:tr>
      <w:tr w:rsidR="00F27EB5" w:rsidRPr="00C90AF8" w:rsidTr="00C41F62">
        <w:tc>
          <w:tcPr>
            <w:tcW w:w="4503" w:type="dxa"/>
          </w:tcPr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развитие: Конструирование</w:t>
            </w:r>
          </w:p>
        </w:tc>
        <w:tc>
          <w:tcPr>
            <w:tcW w:w="5068" w:type="dxa"/>
          </w:tcPr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Рассматривание иллюстраций, картинок с членами семьи. Беседа на тему « Как мы проводим выходные»</w:t>
            </w:r>
          </w:p>
          <w:p w:rsidR="00F27EB5" w:rsidRPr="00C90AF8" w:rsidRDefault="00F27EB5" w:rsidP="00F27EB5">
            <w:pPr>
              <w:pStyle w:val="a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</w:rPr>
              <w:t xml:space="preserve">ОД: </w:t>
            </w: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дружная семья»;</w:t>
            </w:r>
          </w:p>
          <w:p w:rsidR="00F27EB5" w:rsidRPr="00C90AF8" w:rsidRDefault="00F27EB5" w:rsidP="00F27EB5">
            <w:pPr>
              <w:pStyle w:val="a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«Кошка и котёнок»</w:t>
            </w:r>
          </w:p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</w:t>
            </w:r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Катя и ее семья гуляют по парку»</w:t>
            </w:r>
          </w:p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EB5" w:rsidRPr="00C90AF8" w:rsidTr="00C41F62">
        <w:tc>
          <w:tcPr>
            <w:tcW w:w="4503" w:type="dxa"/>
          </w:tcPr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 – коммуникативное развитие</w:t>
            </w:r>
          </w:p>
        </w:tc>
        <w:tc>
          <w:tcPr>
            <w:tcW w:w="5068" w:type="dxa"/>
          </w:tcPr>
          <w:p w:rsidR="00C87F41" w:rsidRPr="00C90AF8" w:rsidRDefault="00F27EB5" w:rsidP="00C87F41">
            <w:pPr>
              <w:pStyle w:val="a0"/>
              <w:spacing w:line="100" w:lineRule="atLeast"/>
              <w:ind w:left="-824" w:firstLine="1532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Беседы</w:t>
            </w:r>
            <w:r w:rsidR="00C87F41" w:rsidRPr="00C90A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тему: «</w:t>
            </w:r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«На кого ты хочешь быть похож»; «Организация быта в нашей семье в будни»;  « Как я могу помочь маме» «Семейный праздник – День рождение».</w:t>
            </w:r>
            <w:r w:rsidR="00C87F41"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«Кто, где работает?»</w:t>
            </w:r>
          </w:p>
          <w:p w:rsidR="00C87F41" w:rsidRPr="00C90AF8" w:rsidRDefault="00C87F41" w:rsidP="00C87F41">
            <w:pPr>
              <w:pStyle w:val="a0"/>
              <w:spacing w:line="100" w:lineRule="atLeast"/>
              <w:ind w:left="-824" w:firstLine="1532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ты помогаешь маме?»</w:t>
            </w:r>
          </w:p>
          <w:p w:rsidR="00C87F41" w:rsidRPr="00C90AF8" w:rsidRDefault="00C87F41" w:rsidP="00C87F41">
            <w:pPr>
              <w:pStyle w:val="a0"/>
              <w:spacing w:line="100" w:lineRule="atLeast"/>
              <w:ind w:left="-824" w:firstLine="1532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меня есть брат (сестра)</w:t>
            </w:r>
          </w:p>
          <w:p w:rsidR="00C87F41" w:rsidRPr="00C90AF8" w:rsidRDefault="00C87F41" w:rsidP="00C87F41">
            <w:pPr>
              <w:pStyle w:val="a0"/>
              <w:spacing w:line="100" w:lineRule="atLeast"/>
              <w:ind w:left="-824" w:firstLine="1532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«Дом, в котором я живу»</w:t>
            </w:r>
          </w:p>
          <w:p w:rsidR="00C87F41" w:rsidRPr="00C90AF8" w:rsidRDefault="00C87F41" w:rsidP="00C87F41">
            <w:pPr>
              <w:pStyle w:val="a0"/>
              <w:spacing w:line="100" w:lineRule="atLeast"/>
              <w:ind w:left="-824" w:firstLine="1532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</w:t>
            </w:r>
          </w:p>
          <w:p w:rsidR="00F27EB5" w:rsidRPr="00C90AF8" w:rsidRDefault="00C87F41" w:rsidP="00C87F41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и поговорки о семье</w:t>
            </w:r>
            <w:r w:rsidR="00F27EB5"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Дидактические игры: «Мой дом, моя семья» «Домашний труд»</w:t>
            </w:r>
          </w:p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ОД:</w:t>
            </w:r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Составление рассказа  на тему: «Расскажи про маму (папу, </w:t>
            </w:r>
            <w:proofErr w:type="spellStart"/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бабушку</w:t>
            </w:r>
            <w:r w:rsidRPr="00C90AF8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,</w:t>
            </w:r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дедушку</w:t>
            </w:r>
            <w:proofErr w:type="spellEnd"/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«Моя семья»</w:t>
            </w:r>
          </w:p>
          <w:p w:rsidR="00C87F41" w:rsidRPr="00C90AF8" w:rsidRDefault="00C87F41" w:rsidP="00C87F41">
            <w:pPr>
              <w:pStyle w:val="a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 - ролевые игры:</w:t>
            </w: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 принимает гостей», «День рожденья куклы», «Дочка заболела», «Семья переезжает на новую квартиру (Новоселье)», «Поездка на автобусе», «Семья», «Дочки - -матери», «Детский сад», «Поездка в магазин, зоопарк», «Больница», «Пешеходы», «В театр»</w:t>
            </w:r>
          </w:p>
          <w:p w:rsidR="00C87F41" w:rsidRPr="00C90AF8" w:rsidRDefault="00C87F41" w:rsidP="00C87F41">
            <w:pPr>
              <w:pStyle w:val="a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</w:t>
            </w:r>
          </w:p>
          <w:p w:rsidR="00C87F41" w:rsidRPr="00C90AF8" w:rsidRDefault="00C87F41" w:rsidP="00C87F41">
            <w:pPr>
              <w:pStyle w:val="a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Настольные игры</w:t>
            </w:r>
          </w:p>
          <w:p w:rsidR="00C87F41" w:rsidRPr="00C90AF8" w:rsidRDefault="00C87F41" w:rsidP="00C87F41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«Большие и маленькие», «Собери семью», «Ассоциации», лото «Продукты»,</w:t>
            </w:r>
          </w:p>
        </w:tc>
      </w:tr>
      <w:tr w:rsidR="00F27EB5" w:rsidRPr="00C90AF8" w:rsidTr="00C41F62">
        <w:tc>
          <w:tcPr>
            <w:tcW w:w="4503" w:type="dxa"/>
          </w:tcPr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Художественное – эстетическое развитие</w:t>
            </w:r>
          </w:p>
        </w:tc>
        <w:tc>
          <w:tcPr>
            <w:tcW w:w="5068" w:type="dxa"/>
          </w:tcPr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ОД: </w:t>
            </w:r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рисование с аппликацией -      « Цветы для любимой мамочки»;</w:t>
            </w:r>
          </w:p>
          <w:p w:rsidR="00C87F41" w:rsidRPr="00C90AF8" w:rsidRDefault="00C87F41" w:rsidP="00C87F41">
            <w:pPr>
              <w:pStyle w:val="a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Лепка</w:t>
            </w: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«Испечём оладушки»</w:t>
            </w:r>
          </w:p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EB5" w:rsidRPr="00C90AF8" w:rsidTr="00C41F62">
        <w:tc>
          <w:tcPr>
            <w:tcW w:w="4503" w:type="dxa"/>
          </w:tcPr>
          <w:p w:rsidR="00C87F41" w:rsidRPr="00C90AF8" w:rsidRDefault="00C87F41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Художественная литература</w:t>
            </w:r>
          </w:p>
        </w:tc>
        <w:tc>
          <w:tcPr>
            <w:tcW w:w="5068" w:type="dxa"/>
          </w:tcPr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и разыгрывание по ролям сказки с семейным содержанием       « Три медведя»; « Волк и семеро козлят»</w:t>
            </w:r>
          </w:p>
          <w:p w:rsidR="00C87F41" w:rsidRPr="00C90AF8" w:rsidRDefault="00C87F41" w:rsidP="00C87F41">
            <w:pPr>
              <w:pStyle w:val="a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«Из-за леса из-за гор, едет дедушка Егор»</w:t>
            </w:r>
          </w:p>
          <w:p w:rsidR="00C87F41" w:rsidRPr="00C90AF8" w:rsidRDefault="00C87F41" w:rsidP="00C87F41">
            <w:pPr>
              <w:pStyle w:val="a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: колыбельные песни</w:t>
            </w:r>
          </w:p>
          <w:p w:rsidR="00C87F41" w:rsidRPr="00C90AF8" w:rsidRDefault="00C87F41" w:rsidP="00C87F41">
            <w:pPr>
              <w:pStyle w:val="a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Сказки: «Волк и козлята», «Маша и медведь», «Три медведя»</w:t>
            </w:r>
          </w:p>
          <w:p w:rsidR="00C87F41" w:rsidRPr="00C90AF8" w:rsidRDefault="00C87F41" w:rsidP="00C87F41">
            <w:pPr>
              <w:pStyle w:val="a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Габе</w:t>
            </w:r>
            <w:proofErr w:type="spellEnd"/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семья»</w:t>
            </w:r>
          </w:p>
          <w:p w:rsidR="00C87F41" w:rsidRPr="00C90AF8" w:rsidRDefault="00C87F41" w:rsidP="00C87F41">
            <w:pPr>
              <w:pStyle w:val="a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Ушинский «Петушок с семьёй»</w:t>
            </w:r>
          </w:p>
          <w:p w:rsidR="00C87F41" w:rsidRPr="00C90AF8" w:rsidRDefault="00C87F41" w:rsidP="00C87F41">
            <w:pPr>
              <w:pStyle w:val="a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«Посидим в тишине»</w:t>
            </w:r>
          </w:p>
          <w:p w:rsidR="00C87F41" w:rsidRPr="00C90AF8" w:rsidRDefault="00C87F41" w:rsidP="00C87F41">
            <w:pPr>
              <w:pStyle w:val="a0"/>
              <w:ind w:left="-4964" w:firstLine="4964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«Ладушки – ладушки»</w:t>
            </w:r>
          </w:p>
          <w:p w:rsidR="00C87F41" w:rsidRPr="00C90AF8" w:rsidRDefault="00C87F41" w:rsidP="00C87F41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Стихотворения: Ю. Жуковой «Про нас»,  </w:t>
            </w:r>
            <w:proofErr w:type="spellStart"/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Н.Майданник</w:t>
            </w:r>
            <w:proofErr w:type="spellEnd"/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«Моя семья»,</w:t>
            </w:r>
          </w:p>
        </w:tc>
      </w:tr>
      <w:tr w:rsidR="00C87F41" w:rsidRPr="00C90AF8" w:rsidTr="00C41F62">
        <w:tc>
          <w:tcPr>
            <w:tcW w:w="4503" w:type="dxa"/>
            <w:tcBorders>
              <w:top w:val="nil"/>
              <w:bottom w:val="nil"/>
            </w:tcBorders>
          </w:tcPr>
          <w:p w:rsidR="00C87F41" w:rsidRPr="00C90AF8" w:rsidRDefault="00C87F41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ab/>
            </w:r>
          </w:p>
        </w:tc>
        <w:tc>
          <w:tcPr>
            <w:tcW w:w="5068" w:type="dxa"/>
            <w:tcBorders>
              <w:top w:val="nil"/>
              <w:bottom w:val="nil"/>
            </w:tcBorders>
          </w:tcPr>
          <w:p w:rsidR="00C87F41" w:rsidRPr="00C90AF8" w:rsidRDefault="00C87F41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7F41" w:rsidRPr="00C90AF8" w:rsidRDefault="00C87F41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7F41" w:rsidRPr="00C90AF8" w:rsidRDefault="00C87F41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7F41" w:rsidRPr="00C90AF8" w:rsidRDefault="00C87F41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7F41" w:rsidRPr="00C90AF8" w:rsidRDefault="00C87F41" w:rsidP="00C87F41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EB5" w:rsidRPr="00C90AF8" w:rsidTr="00C41F62">
        <w:tc>
          <w:tcPr>
            <w:tcW w:w="4503" w:type="dxa"/>
            <w:tcBorders>
              <w:top w:val="nil"/>
            </w:tcBorders>
          </w:tcPr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Музыкально-эстетическое развитие</w:t>
            </w:r>
          </w:p>
        </w:tc>
        <w:tc>
          <w:tcPr>
            <w:tcW w:w="5068" w:type="dxa"/>
            <w:tcBorders>
              <w:top w:val="nil"/>
            </w:tcBorders>
          </w:tcPr>
          <w:p w:rsidR="00F27EB5" w:rsidRPr="00C90AF8" w:rsidRDefault="00F27EB5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музыкального праздника, посвященного  «Дню мамы»</w:t>
            </w:r>
          </w:p>
          <w:p w:rsidR="00C87F41" w:rsidRPr="00C90AF8" w:rsidRDefault="00C87F41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7F41" w:rsidRPr="00C90AF8" w:rsidRDefault="00C87F41" w:rsidP="00F27EB5">
            <w:pPr>
              <w:tabs>
                <w:tab w:val="clear" w:pos="70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Пение колыбельных песен; «Вышла курочка гулять» муз. А. Филиппенко; «Серенькая кошечка» муз. М. </w:t>
            </w:r>
            <w:proofErr w:type="spellStart"/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r w:rsidRPr="00C9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рус. нар. песенка «Ладушки»; муз. ритмические движения «Пляска с платочками»; муз. игра «Кошка с котятами»; слушание «Болезнь куклы»,  «Новая кукла» П. И. Чайковского</w:t>
            </w:r>
          </w:p>
        </w:tc>
      </w:tr>
    </w:tbl>
    <w:p w:rsidR="00F27EB5" w:rsidRPr="00C90AF8" w:rsidRDefault="00F27EB5" w:rsidP="00F27EB5">
      <w:pPr>
        <w:tabs>
          <w:tab w:val="clear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Результативность проекта:</w:t>
      </w:r>
    </w:p>
    <w:p w:rsidR="00F27EB5" w:rsidRPr="00C90AF8" w:rsidRDefault="00F27EB5" w:rsidP="00F27EB5">
      <w:pPr>
        <w:tabs>
          <w:tab w:val="clear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- Понимание детьми смысла  стихов о семье</w:t>
      </w:r>
    </w:p>
    <w:p w:rsidR="00F27EB5" w:rsidRPr="00C90AF8" w:rsidRDefault="00F27EB5" w:rsidP="00F27EB5">
      <w:pPr>
        <w:tabs>
          <w:tab w:val="clear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- Отличать добро от зла, хорошо или плохо, можно или нельзя</w:t>
      </w:r>
    </w:p>
    <w:p w:rsidR="00F27EB5" w:rsidRPr="00C90AF8" w:rsidRDefault="00F27EB5" w:rsidP="00F27EB5">
      <w:pPr>
        <w:tabs>
          <w:tab w:val="clear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 xml:space="preserve">-  Привить  детям чувство собственного достоинства, </w:t>
      </w:r>
    </w:p>
    <w:p w:rsidR="00F27EB5" w:rsidRPr="00C90AF8" w:rsidRDefault="00F27EB5" w:rsidP="00F27EB5">
      <w:pPr>
        <w:tabs>
          <w:tab w:val="clear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-  Развлечение с родителями.</w:t>
      </w:r>
    </w:p>
    <w:p w:rsidR="00F27EB5" w:rsidRPr="00ED418A" w:rsidRDefault="00F27EB5" w:rsidP="00F27EB5">
      <w:pPr>
        <w:tabs>
          <w:tab w:val="clear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418A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целенаправленная, систематическая деятельность, разработка проекта позволяет реализовать понимание самого необходимого для ребенка право « Право жить и воспитываться в семье», а также  возможности воспитания патриотизма у детей.</w:t>
      </w:r>
    </w:p>
    <w:p w:rsidR="001E1C22" w:rsidRPr="00C90AF8" w:rsidRDefault="00C90AF8" w:rsidP="001E1C22">
      <w:pPr>
        <w:pStyle w:val="a0"/>
        <w:spacing w:after="0" w:line="100" w:lineRule="atLeast"/>
        <w:ind w:left="1224" w:firstLine="1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1E1C22"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абота с родителями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1.Беседы с родителями и детьми о прошедших выходных днях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2.Сбор фотографий в фотоальбом: «Это я и моя семья»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«День добрых дел»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4.Ширмы: 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 и компьютеры»,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«Растим здорового ребёнка»,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«Еда без вреда»,</w:t>
      </w:r>
    </w:p>
    <w:p w:rsidR="001E1C22" w:rsidRPr="00C90AF8" w:rsidRDefault="004C73A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D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E1C22"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«Пальчиковые игры на тему «Семья»</w:t>
      </w:r>
    </w:p>
    <w:p w:rsidR="001E1C22" w:rsidRPr="00C90AF8" w:rsidRDefault="004C73A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E1C22"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.Консультации: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«Воспитание собственным примером» ПДД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реагировать на детские истерики»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«Пример для родителей: «Спокойной ночи»</w:t>
      </w:r>
    </w:p>
    <w:p w:rsidR="001E1C22" w:rsidRPr="00C90AF8" w:rsidRDefault="004C73A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E1C22"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.Памятка для родителей на тему: «Авторитет – основа воспитания»</w:t>
      </w:r>
    </w:p>
    <w:p w:rsidR="001E1C22" w:rsidRPr="004C73A2" w:rsidRDefault="004C73A2" w:rsidP="001E1C22">
      <w:pPr>
        <w:pStyle w:val="a0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E1C22"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.Совместное создание предметно – развивающей среды.</w:t>
      </w:r>
    </w:p>
    <w:p w:rsidR="001E1C22" w:rsidRPr="00C90AF8" w:rsidRDefault="004C73A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E1C22"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.Фотовыставка  «Я и моя семья»</w:t>
      </w:r>
    </w:p>
    <w:p w:rsidR="00E32A02" w:rsidRDefault="00E32A02" w:rsidP="001E1C22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1E1C22" w:rsidRPr="00C90AF8" w:rsidRDefault="001E1C22" w:rsidP="001E1C22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Коллективное творческое дело (</w:t>
      </w:r>
      <w:proofErr w:type="spellStart"/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КТД</w:t>
      </w:r>
      <w:proofErr w:type="spellEnd"/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 и детей по созданию поделок</w:t>
      </w:r>
      <w:r w:rsidR="0026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рисунков 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выставки «</w:t>
      </w:r>
      <w:r w:rsidR="0026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 техника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F4B1A" w:rsidRPr="00C90AF8" w:rsidRDefault="00DF4B1A" w:rsidP="00DF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C90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проекта: </w:t>
      </w:r>
    </w:p>
    <w:p w:rsidR="00DF4B1A" w:rsidRPr="00C90AF8" w:rsidRDefault="00DF4B1A" w:rsidP="00DF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познавательно-игровые занятия, игры – сказки, беседы, наблюдения, совместные игры.</w:t>
      </w:r>
    </w:p>
    <w:p w:rsidR="00DF4B1A" w:rsidRPr="00ED418A" w:rsidRDefault="00DF4B1A" w:rsidP="00DF4B1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418A">
        <w:rPr>
          <w:rFonts w:ascii="Times New Roman" w:hAnsi="Times New Roman" w:cs="Times New Roman"/>
          <w:sz w:val="24"/>
          <w:szCs w:val="24"/>
          <w:u w:val="single"/>
        </w:rPr>
        <w:t>Ожидаемый результат.</w:t>
      </w:r>
    </w:p>
    <w:p w:rsidR="00DF4B1A" w:rsidRPr="00C90AF8" w:rsidRDefault="00DF4B1A" w:rsidP="00DF4B1A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>За время ре</w:t>
      </w:r>
      <w:r w:rsidR="00C41F62">
        <w:rPr>
          <w:rFonts w:ascii="Times New Roman" w:hAnsi="Times New Roman" w:cs="Times New Roman"/>
          <w:sz w:val="24"/>
          <w:szCs w:val="24"/>
        </w:rPr>
        <w:t xml:space="preserve">ализации проекта « Моя семья» я планирую </w:t>
      </w:r>
      <w:r w:rsidRPr="00C90AF8">
        <w:rPr>
          <w:rFonts w:ascii="Times New Roman" w:hAnsi="Times New Roman" w:cs="Times New Roman"/>
          <w:sz w:val="24"/>
          <w:szCs w:val="24"/>
        </w:rPr>
        <w:t xml:space="preserve"> повысить уровень знаний детей о семье. Дети узнают больше о своей семье, о родственных отношениях, о том, что такое семья, что у семьи есть истории и традиции, усвоят имена своих бабушек и дедушек.</w:t>
      </w:r>
    </w:p>
    <w:p w:rsidR="00DF4B1A" w:rsidRPr="00C90AF8" w:rsidRDefault="00DF4B1A" w:rsidP="00DF4B1A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>Особенность проекта заключается  в том, что вместе с семьей мы не только познаем, осваиваем новое, но и трудимся и активно отдыхаем. Работаем в одной команде «Воспитатели-дети-родители», где родители становятся активными участниками жизни детей в детском саду.</w:t>
      </w:r>
    </w:p>
    <w:p w:rsidR="00DF4B1A" w:rsidRPr="00C90AF8" w:rsidRDefault="00DF4B1A" w:rsidP="001E1C22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45F" w:rsidRPr="00C90AF8" w:rsidRDefault="0071745F" w:rsidP="00ED418A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0AF8">
        <w:rPr>
          <w:rFonts w:ascii="Times New Roman" w:hAnsi="Times New Roman" w:cs="Times New Roman"/>
          <w:sz w:val="24"/>
          <w:szCs w:val="24"/>
          <w:u w:val="single"/>
        </w:rPr>
        <w:t>Работа по реализации проекта.</w:t>
      </w:r>
    </w:p>
    <w:p w:rsidR="0071745F" w:rsidRPr="00C90AF8" w:rsidRDefault="0071745F" w:rsidP="00ED418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90AF8">
        <w:rPr>
          <w:rFonts w:ascii="Times New Roman" w:hAnsi="Times New Roman" w:cs="Times New Roman"/>
          <w:b/>
          <w:sz w:val="24"/>
          <w:szCs w:val="24"/>
        </w:rPr>
        <w:t>1 этап (постановка проблемы</w:t>
      </w:r>
      <w:r w:rsidRPr="00C90AF8">
        <w:rPr>
          <w:rFonts w:ascii="Times New Roman" w:hAnsi="Times New Roman" w:cs="Times New Roman"/>
          <w:sz w:val="24"/>
          <w:szCs w:val="24"/>
        </w:rPr>
        <w:t xml:space="preserve">): педагог предлагает детям рассмотреть </w:t>
      </w:r>
      <w:r w:rsidRPr="00C90AF8">
        <w:rPr>
          <w:rFonts w:ascii="Times New Roman" w:hAnsi="Times New Roman" w:cs="Times New Roman"/>
          <w:i/>
          <w:sz w:val="24"/>
          <w:szCs w:val="24"/>
        </w:rPr>
        <w:t>картинки с членами семьи и в игровой форме ответить на вопросы.</w:t>
      </w:r>
    </w:p>
    <w:p w:rsidR="0071745F" w:rsidRPr="00C90AF8" w:rsidRDefault="0071745F" w:rsidP="00ED41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- Самые родные для ребенка люди?</w:t>
      </w:r>
    </w:p>
    <w:p w:rsidR="0071745F" w:rsidRPr="00C90AF8" w:rsidRDefault="0071745F" w:rsidP="00ED41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>- Сколько у  вас братьев (сестер)?</w:t>
      </w:r>
    </w:p>
    <w:p w:rsidR="0071745F" w:rsidRPr="00C90AF8" w:rsidRDefault="0071745F" w:rsidP="00ED41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- Кем вы приходитесь бабушке?</w:t>
      </w:r>
    </w:p>
    <w:p w:rsidR="0071745F" w:rsidRPr="00C90AF8" w:rsidRDefault="0071745F" w:rsidP="00ED41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- Как зовут маму, папу, бабушку, дедушку ?</w:t>
      </w:r>
    </w:p>
    <w:p w:rsidR="0071745F" w:rsidRPr="00C90AF8" w:rsidRDefault="0071745F" w:rsidP="00ED41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- Как вы думаете, это чужие люди или родные?</w:t>
      </w:r>
    </w:p>
    <w:p w:rsidR="0071745F" w:rsidRPr="00C90AF8" w:rsidRDefault="0071745F" w:rsidP="00ED41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- Как можно назвать одним словом этих людей?</w:t>
      </w:r>
    </w:p>
    <w:p w:rsidR="0071745F" w:rsidRPr="00C90AF8" w:rsidRDefault="0071745F" w:rsidP="00ED41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- Самый радостный для каждого человека день, который бывает только раз в году и у каждого он свой?</w:t>
      </w:r>
    </w:p>
    <w:p w:rsidR="0071745F" w:rsidRPr="00C90AF8" w:rsidRDefault="0071745F" w:rsidP="00ED41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- Что такое семья?</w:t>
      </w:r>
    </w:p>
    <w:p w:rsidR="0071745F" w:rsidRPr="00C90AF8" w:rsidRDefault="0071745F" w:rsidP="00ED41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- Как ты думаешь, хорошо иметь много родственников? Почему?</w:t>
      </w:r>
    </w:p>
    <w:p w:rsidR="0071745F" w:rsidRPr="00C90AF8" w:rsidRDefault="0071745F" w:rsidP="00ED41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На первом этапе работы по проекту была выявлена проблема, цель проекта и его основные задачи, содержание. Были определены участники проекта, разработано перспективное планирование по работе с детьми, составлен план взаимодействия с родителями.</w:t>
      </w:r>
    </w:p>
    <w:p w:rsidR="00ED418A" w:rsidRDefault="00ED418A" w:rsidP="00ED418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D418A" w:rsidRDefault="00ED418A" w:rsidP="00ED418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745F" w:rsidRPr="00C90AF8" w:rsidRDefault="0071745F" w:rsidP="00ED418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F8">
        <w:rPr>
          <w:rFonts w:ascii="Times New Roman" w:hAnsi="Times New Roman" w:cs="Times New Roman"/>
          <w:b/>
          <w:sz w:val="24"/>
          <w:szCs w:val="24"/>
        </w:rPr>
        <w:lastRenderedPageBreak/>
        <w:t>2 этап (подготовительный).</w:t>
      </w:r>
    </w:p>
    <w:p w:rsidR="0071745F" w:rsidRPr="00C90AF8" w:rsidRDefault="0071745F" w:rsidP="00ED41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>Было разработано перспективное планирование по разным областям образовательной деятельности.  Детям дали задание на дом: вместе с родителями посмотреть познавательные передачи, книги по теме «Моя семья».</w:t>
      </w:r>
    </w:p>
    <w:p w:rsidR="0071745F" w:rsidRPr="00C90AF8" w:rsidRDefault="0071745F" w:rsidP="00ED41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В группе, в процессе самостоятельной деятельности, воспитанники рассматривали фотоальбомы; слушали книги о семье, о семейных и родственных отношениях, рассматривали картинки о семье</w:t>
      </w:r>
      <w:r w:rsidR="004C73A2">
        <w:rPr>
          <w:rFonts w:ascii="Times New Roman" w:hAnsi="Times New Roman" w:cs="Times New Roman"/>
          <w:sz w:val="24"/>
          <w:szCs w:val="24"/>
        </w:rPr>
        <w:t>.</w:t>
      </w:r>
    </w:p>
    <w:p w:rsidR="0071745F" w:rsidRPr="00C90AF8" w:rsidRDefault="0071745F" w:rsidP="00ED418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F8">
        <w:rPr>
          <w:rFonts w:ascii="Times New Roman" w:hAnsi="Times New Roman" w:cs="Times New Roman"/>
          <w:b/>
          <w:sz w:val="24"/>
          <w:szCs w:val="24"/>
        </w:rPr>
        <w:t>3 этап (основной).</w:t>
      </w:r>
    </w:p>
    <w:p w:rsidR="0071745F" w:rsidRPr="00C90AF8" w:rsidRDefault="0071745F" w:rsidP="00ED41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В ходе работы над проектом с детьми были проведены беседа тему, «Моя семья»; «Никого роднее мамы и папы в целом мире нет»; «На кого ты хочешь быть похож»; «Организация быта в нашей семье в будни»; «Семейный праздник – День рождение»; викторина «В какой сказке встречаются семьи». Дети составляли рассказ на тему «Расскажи про маму (папу, бабушку, дедушку)». Заучивали стихотворение О. </w:t>
      </w:r>
      <w:proofErr w:type="spellStart"/>
      <w:r w:rsidRPr="00C90AF8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C90AF8">
        <w:rPr>
          <w:rFonts w:ascii="Times New Roman" w:hAnsi="Times New Roman" w:cs="Times New Roman"/>
          <w:sz w:val="24"/>
          <w:szCs w:val="24"/>
        </w:rPr>
        <w:t xml:space="preserve"> «Моя семья». Обсуждали с детьми поговорки и пословицы о семье. Прошло обсуждение рассказов </w:t>
      </w:r>
      <w:proofErr w:type="spellStart"/>
      <w:r w:rsidRPr="00C90AF8">
        <w:rPr>
          <w:rFonts w:ascii="Times New Roman" w:hAnsi="Times New Roman" w:cs="Times New Roman"/>
          <w:sz w:val="24"/>
          <w:szCs w:val="24"/>
        </w:rPr>
        <w:t>В.Осеевой</w:t>
      </w:r>
      <w:proofErr w:type="spellEnd"/>
      <w:r w:rsidRPr="00C90AF8">
        <w:rPr>
          <w:rFonts w:ascii="Times New Roman" w:hAnsi="Times New Roman" w:cs="Times New Roman"/>
          <w:sz w:val="24"/>
          <w:szCs w:val="24"/>
        </w:rPr>
        <w:t xml:space="preserve"> «Волшебное слово» и «Хорошее»; чтение стихотворений </w:t>
      </w:r>
      <w:proofErr w:type="spellStart"/>
      <w:r w:rsidRPr="00C90AF8">
        <w:rPr>
          <w:rFonts w:ascii="Times New Roman" w:hAnsi="Times New Roman" w:cs="Times New Roman"/>
          <w:sz w:val="24"/>
          <w:szCs w:val="24"/>
        </w:rPr>
        <w:t>Р.Гамзатова</w:t>
      </w:r>
      <w:proofErr w:type="spellEnd"/>
      <w:r w:rsidRPr="00C90AF8">
        <w:rPr>
          <w:rFonts w:ascii="Times New Roman" w:hAnsi="Times New Roman" w:cs="Times New Roman"/>
          <w:sz w:val="24"/>
          <w:szCs w:val="24"/>
        </w:rPr>
        <w:t xml:space="preserve"> «Про дедушку», </w:t>
      </w:r>
      <w:proofErr w:type="spellStart"/>
      <w:r w:rsidRPr="00C90AF8">
        <w:rPr>
          <w:rFonts w:ascii="Times New Roman" w:hAnsi="Times New Roman" w:cs="Times New Roman"/>
          <w:sz w:val="24"/>
          <w:szCs w:val="24"/>
        </w:rPr>
        <w:t>Н.Майданик</w:t>
      </w:r>
      <w:proofErr w:type="spellEnd"/>
      <w:r w:rsidRPr="00C90AF8">
        <w:rPr>
          <w:rFonts w:ascii="Times New Roman" w:hAnsi="Times New Roman" w:cs="Times New Roman"/>
          <w:sz w:val="24"/>
          <w:szCs w:val="24"/>
        </w:rPr>
        <w:t xml:space="preserve"> «Вместе с бабушкой». На занятиях по изобразительной деятельности дети отражали свои впечатления о семье в рисунках, аппликациях. Готов</w:t>
      </w:r>
      <w:r w:rsidR="0009547C">
        <w:rPr>
          <w:rFonts w:ascii="Times New Roman" w:hAnsi="Times New Roman" w:cs="Times New Roman"/>
          <w:sz w:val="24"/>
          <w:szCs w:val="24"/>
        </w:rPr>
        <w:t xml:space="preserve">или подарки маме </w:t>
      </w:r>
      <w:r w:rsidRPr="00C90AF8">
        <w:rPr>
          <w:rFonts w:ascii="Times New Roman" w:hAnsi="Times New Roman" w:cs="Times New Roman"/>
          <w:sz w:val="24"/>
          <w:szCs w:val="24"/>
        </w:rPr>
        <w:t xml:space="preserve"> своими руками. Как итог музыкального развития был проведен праздник, посвяще</w:t>
      </w:r>
      <w:r w:rsidR="0009547C">
        <w:rPr>
          <w:rFonts w:ascii="Times New Roman" w:hAnsi="Times New Roman" w:cs="Times New Roman"/>
          <w:sz w:val="24"/>
          <w:szCs w:val="24"/>
        </w:rPr>
        <w:t xml:space="preserve">нный </w:t>
      </w:r>
      <w:r w:rsidR="00267E75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="00267E75">
        <w:rPr>
          <w:rFonts w:ascii="Times New Roman" w:hAnsi="Times New Roman" w:cs="Times New Roman"/>
          <w:sz w:val="24"/>
          <w:szCs w:val="24"/>
        </w:rPr>
        <w:t>Марта</w:t>
      </w:r>
      <w:r w:rsidRPr="00C90AF8">
        <w:rPr>
          <w:rFonts w:ascii="Times New Roman" w:hAnsi="Times New Roman" w:cs="Times New Roman"/>
          <w:sz w:val="24"/>
          <w:szCs w:val="24"/>
        </w:rPr>
        <w:t>. Полученные знания закреплялись в игровой деятельности: путем проведения речевых и дидактических игры. Дети и родители участвовали в конкурсе рисунков по теме «</w:t>
      </w:r>
      <w:r w:rsidR="00267E75">
        <w:rPr>
          <w:rFonts w:ascii="Times New Roman" w:hAnsi="Times New Roman" w:cs="Times New Roman"/>
          <w:sz w:val="24"/>
          <w:szCs w:val="24"/>
        </w:rPr>
        <w:t>Военная техника</w:t>
      </w:r>
      <w:r w:rsidRPr="00C90AF8">
        <w:rPr>
          <w:rFonts w:ascii="Times New Roman" w:hAnsi="Times New Roman" w:cs="Times New Roman"/>
          <w:sz w:val="24"/>
          <w:szCs w:val="24"/>
        </w:rPr>
        <w:t>».</w:t>
      </w:r>
    </w:p>
    <w:p w:rsidR="0071745F" w:rsidRPr="00C90AF8" w:rsidRDefault="0071745F" w:rsidP="00ED418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F8">
        <w:rPr>
          <w:rFonts w:ascii="Times New Roman" w:hAnsi="Times New Roman" w:cs="Times New Roman"/>
          <w:b/>
          <w:sz w:val="24"/>
          <w:szCs w:val="24"/>
        </w:rPr>
        <w:t>4 этап (заключительный).</w:t>
      </w:r>
    </w:p>
    <w:p w:rsidR="0071745F" w:rsidRPr="00C90AF8" w:rsidRDefault="0071745F" w:rsidP="00ED41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В конце нашего проекта была устроена выставка </w:t>
      </w:r>
      <w:r w:rsidR="00267E75">
        <w:rPr>
          <w:rFonts w:ascii="Times New Roman" w:hAnsi="Times New Roman" w:cs="Times New Roman"/>
          <w:sz w:val="24"/>
          <w:szCs w:val="24"/>
        </w:rPr>
        <w:t xml:space="preserve">совместной работы с родителями «Моя семья» </w:t>
      </w:r>
      <w:r w:rsidR="00267E75" w:rsidRPr="00267E75">
        <w:rPr>
          <w:rFonts w:ascii="Times New Roman" w:hAnsi="Times New Roman" w:cs="Times New Roman"/>
          <w:sz w:val="24"/>
          <w:szCs w:val="24"/>
        </w:rPr>
        <w:t>и также посадка лука на тему: «Помогаем маме»</w:t>
      </w:r>
      <w:r w:rsidR="00267E75">
        <w:rPr>
          <w:rFonts w:ascii="Times New Roman" w:hAnsi="Times New Roman" w:cs="Times New Roman"/>
          <w:sz w:val="24"/>
          <w:szCs w:val="24"/>
        </w:rPr>
        <w:t>.</w:t>
      </w:r>
    </w:p>
    <w:p w:rsidR="0071745F" w:rsidRPr="00C90AF8" w:rsidRDefault="0071745F" w:rsidP="00ED41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>Таким образом, в результате проектной деятельности дети обобщают и систематизируют свои знания о семье. За время реализации проекта « Моя семья» уровень знаний детей о семье зн</w:t>
      </w:r>
      <w:r w:rsidR="0009547C">
        <w:rPr>
          <w:rFonts w:ascii="Times New Roman" w:hAnsi="Times New Roman" w:cs="Times New Roman"/>
          <w:sz w:val="24"/>
          <w:szCs w:val="24"/>
        </w:rPr>
        <w:t>ачительно повысится. Дети узнают</w:t>
      </w:r>
      <w:r w:rsidRPr="00C90AF8">
        <w:rPr>
          <w:rFonts w:ascii="Times New Roman" w:hAnsi="Times New Roman" w:cs="Times New Roman"/>
          <w:sz w:val="24"/>
          <w:szCs w:val="24"/>
        </w:rPr>
        <w:t xml:space="preserve"> больше о своей семье, о членах семьи, традициях, о жизни бабушек и дедушек. Я верю, что благодаря этому проекту укрепятся детско-родительские отношения, расширится кругозор и обогатится словарный запас детей. Особенность этого проекта, на мой взгляд, в том, что вместе с семьей мы не только будем познавать и осваивать новое, но и будем активно трудиться и отдыхать в одной </w:t>
      </w:r>
      <w:r w:rsidRPr="00C90A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команде «Воспитатели – дети – родители», </w:t>
      </w:r>
      <w:r w:rsidRPr="00C90AF8">
        <w:rPr>
          <w:rFonts w:ascii="Times New Roman" w:hAnsi="Times New Roman" w:cs="Times New Roman"/>
          <w:sz w:val="24"/>
          <w:szCs w:val="24"/>
        </w:rPr>
        <w:t>где родители превратятся из наблюдателей в активных участников жизни детей в детском саду.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Достигнутые результаты позволяют сделать вывод о том что в результате  мероприятий,  которые были проведены в ходе проекта: беседы, выставки, тематические занятия, совместная деятельность детей и родителей, мы получили  положительный результат. У детей повысились знания в области нравственно – патриотического воспитания в вопросах касающихся своей семьи, родители стали активней участвовать в мероприятиях проходимых в детском саду.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Пробуждение чувства причастности к своей семье, любви к своим родственникам проводилось с детьми младшего возраста на основе наглядности - оформление портретных галерей, фотогазет, а также на основе живого общения с родителями и старшим поколением семьи на совместных праздниках.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творческой работы самых активных семей в группе появился альбом «Моя семья»,  который пользуется особой популярностью у всех детей. Каждый день неоднократно просматривается и каждый  «автор» с гордостью рассказывает о своей замечательной семье. После просмотра сказки «Колобок», наши дети тоже попробовали себя в роли артистов. Появились новые игры для самостоятельной деятельности детей:  «Дом, который построили мы», «Мебель для комнаты», «Поликлиника», «День рождения», «Гости».  </w:t>
      </w:r>
    </w:p>
    <w:p w:rsidR="001E1C22" w:rsidRPr="00C90AF8" w:rsidRDefault="00985FE0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мой</w:t>
      </w:r>
      <w:r w:rsidR="001E1C22"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взгляд, проект «Я и моя семья» является первым шагом в нравственно-патриотическом воспитании ребенка дошкольного возраста, так как формирует первоначальное прочувствованное восприятие детьми ближайшей социокультурной среды, которой является его семья.</w:t>
      </w:r>
    </w:p>
    <w:p w:rsidR="001E1C22" w:rsidRPr="00C90AF8" w:rsidRDefault="001E1C22" w:rsidP="001E1C22">
      <w:pPr>
        <w:pStyle w:val="a0"/>
        <w:spacing w:after="0" w:line="100" w:lineRule="atLeast"/>
        <w:ind w:left="-1620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C41F62" w:rsidRPr="00E32A02" w:rsidRDefault="00C41F62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val="en-US" w:eastAsia="ru-RU"/>
        </w:rPr>
      </w:pPr>
    </w:p>
    <w:p w:rsidR="00C41F62" w:rsidRDefault="00C41F62" w:rsidP="001E1C22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1E1C22" w:rsidRPr="00C90AF8" w:rsidRDefault="001E1C22" w:rsidP="001E1C22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Пословицы и поговорки о семье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дружат – живут не тужат.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семье разлад – так и дому не рад.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 сильна, когда над ней крыша одна.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солнышки – тепло, при матушки – добро.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Добрый сын – отцу радость, а худой – печаль.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что и клад, когда дети идут в лад.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родителей – нет покровителей.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родителей почитает, тот век счастливым живет.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лучше дружка, чем родная матушка.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любовь да совет, там и горя нет.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недружной семье добра не бывает.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хорошей семье хорошие дети растут.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Птица рада весне, а дитя – матери.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Сердце матери лучше солнца греет.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родителям не судьи.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Добрые дети – дому венец, а злые – конец.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трудолюбивы – дети не ленивы.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Жалей отца с матерью, других не найдешь.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Согласие да лад – в семье клад.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Изба детьми весела.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Вся семья вместе, так и душа на месте.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Загадки о семье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загадки отгадает,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своих родных узнает: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Кто-то маму, кто-то папу,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сестренку или брата,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узнать вам деда с бабой —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Вовсе думать-то не надо!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родные, с кем живете,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дядя или тетя,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Непременно вам друзья,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вы — одна…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(Семья!)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нежнее всех на свете?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готовит нам обед?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кого так любят дети?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кого прекрасней нет?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читает на ночь книжки?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Разгребая горы хлама,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ругает нас с братишкой.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же это? Наша …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(Мама)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шагаю по дорожке,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устали мои ножки.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Перепрыгнуть через яму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поможет? Знаю –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(Мама)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Не боюсь грозы ни грамма,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со мною рядом…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(Мама)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в квартире грязи, хлама,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Убрала всё чисто…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(Мама)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милее всех на свете?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Кого любят очень дети?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вопрос отвечу прямо: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Всех милее наша...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(Мама)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 в шутку, а всерьёз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забить научит гвоздь?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научит смелым быть?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велика упав, не ныть,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коленку расцарапав,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реветь? Конечно, …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(Папа)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любимей всех на свете?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 всю семью в ответе?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зарплаты до зарплаты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 мы делали без...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(Папы)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трудную работу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делать по субботам? —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топором, пилой, лопатой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Строит, трудится наш...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(Папа)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научит гвоздь забить,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Даст машину порулить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подскажет, как быть смелым,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Сильным, ловким и умелым?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вы знаете, ребята, —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наш любимый...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(Папа)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не хожу я в детский сад,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дома ем оладушки.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Пенсионерка, я и рад,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Моя родная …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(Бабушка.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любить не устает,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Пироги для нас печет,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Вкусные оладушки?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наша...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(Бабушка)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носки внучатам свяжет,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Сказку старую расскажет,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медом даст оладушки? –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наша…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(Бабушка)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Угостит всегда вареньем,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 накроет с угощеньем,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Лада наша ладушка,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Кто? — Родная...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(Бабушка)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— мужчина, и он сед,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Папе — папа, мне он — …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(Дед)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всю жизнь работал,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Окружал заботой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Внуков, бабушку, детей,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Уважал простых людей?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пенсии уж много лет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Нестареющий наш...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(Дед)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трудился не от скуки,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него в мозолях руки,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он стар и сед —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родной, любимый...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(Дед)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Мамы старшая сестра —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виду вовсе не стара,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улыбкой спросит: «Как живете?»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в гости к нам приехал?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(Тетя)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же с маминой сестрой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Приезжает к нам порой?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меня с улыбкой глядя,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«Здравствуй!» — говорит мне...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(Дядя)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чего на белом свете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Взрослым не прожить и детям?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поддержит вас, друзья?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Ваша дружная...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(Семья)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 каждый знает,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на что не променяет!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цифре «семь» добавлю «я» —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получится?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(Семья)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ведь дело-то какое…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не семеро, а трое: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Папа, Мамочка и я,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все вместе мы — …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                                                       (Семья.) 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1E1C22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lastRenderedPageBreak/>
        <w:t>Игр</w:t>
      </w:r>
      <w:r w:rsidR="001E1C22" w:rsidRPr="00C90AF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ы про семью: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«Кто, что делает?»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Бабушка – печет пироги, вяжет носки, варежки, ухаживает за внуками …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Мама  - готовит обед, стирает, гладит, ходит по магазинам, воспитывает детей ...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Папа – ремонтирует, ездит на машине, зарабатывает деньги, помогает маме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Дедушка - работает на даче, помогает папе, бабушке …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Сестра  - помогает маме и бабушке по хозяйству, играет с младшими …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Брат – помогает папе, дедушке, выносит мусор …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«Назови ласково каждого члена семьи».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 – сынок – сыночек;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 – дочка – доченька;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– братик;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 – сестричка – сестренка;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мамочка – мамуля;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– папочка – папуля;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– бабуля – </w:t>
      </w:r>
      <w:proofErr w:type="spellStart"/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бабуличка</w:t>
      </w:r>
      <w:proofErr w:type="spellEnd"/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Дедушка – дедуля – </w:t>
      </w:r>
      <w:proofErr w:type="spellStart"/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дедуличка</w:t>
      </w:r>
      <w:proofErr w:type="spellEnd"/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1. «Что мы делаем?»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Играют 2-4 чел-ка.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Большие карточки с родственниками раздаются между игроками по 2 шт. маленькие карточки с предметами перемешиваются и выкладываются картинками вниз. Игроки по очереди берут по 1 маленькой карточке и говорят, что будет делать тот родственник, большая карточка с которым лежит у него. Например: «Бабушка сегодня будет играть со мной в хоккей!». Если такого в жизни никогда не было, карточка возвращается в стопку, если было – выкладывают на карточку с изображением бабушки. Затем берет маленькую карточку след-й игрок и т.д. во время второго круга игры, игроки выкладывают маленькую карточку на вторую большую карточку. Игра заканчивается если закончились маленькие карточки или у кого-то из игроков на одной большой карточке оказалось 3 маленьких. Он – победитель!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2. «Как мы помогаем родным?».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Играют 2 – 8 человек.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Раздают по 1 карточке с родственниками. Маленькие карточки с предметами переворачиваются рисунком вниз и перемешиваются. Игроки по очереди берут по 1 карточке с предметом и отвечают на вопрос в соответствии с ней: «Как я помогаю своей бабушке?» (маме, тете и т.д.). например: «Я помогаю своей бабушке варить суп», если ребенок сказал правильно, он оставляет себе карточку, если нет – возвращает в стопку. Игра ведется до тех пор, пока у кого-то из игроков не окажется 5 карточек или не закончатся карточки в стопке. Победит тот, у кого будет 5 карточек или больше всех карточек.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3. «Родство».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по очереди задает игрокам вопросы, например: «Кто такая внучка?», если тот, кто должен отвечать дает неправильный ответ – отвечает след-й игрок, тот, кто ответил правильно, получает маленькую карточку. Игра заканчивается, когда у одного из игроков будет 6 карточек. Он победитель.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4. «Запоминаем имена близких родственников». (для игроков с 4 лет )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берет одну из больших карточек (например с дедушкой), игроки по очереди называют имена своих дедушек . тому кто назвал: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*имя – дают 1 мал-ю карточку;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*имя и отчество или имя и фамилию – 2 карточки;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*имя, отчество и фамилию – 3 карточки.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карточек не хватает, можно использовать любые другие. Игра заканчивается, когда </w:t>
      </w:r>
      <w:r w:rsidR="000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едущий показал все карточки с родственниками. Победитель тот, у кого больше всех карточек.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1E1C22" w:rsidRPr="00C90AF8" w:rsidRDefault="0009547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Ф</w:t>
      </w:r>
      <w:r w:rsidR="001E1C22" w:rsidRPr="00C90AF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изкультминутки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«Семья»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два, три, четыре                        (хлопки в ладоши) 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живет у нас в квартире?                (повороты в стороны с подниманием плеч)</w:t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Раз, два, три, четыре, пять                (Хлопки в ладоши)</w:t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Всех могу пересчитать;                        (указательным пальцем пересчитывают)</w:t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Папа, мама, брат, сестренка,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Кошка Мурка, два котенка,</w:t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Мой щегол, сверчок и я-</w:t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Вот и вся наша семья!                        (загибают поочередно пальцы на руке)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Ладушки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«Ладушки, ладушки,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были?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бабушки!                </w:t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(Хлопают в ладоши)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бабушки ладони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 морщинах собраны.         </w:t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(Показывают руки ладонями вверх)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бабушки ладони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Добрые-предобрые.                </w:t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(Поглаживают ладони друг о друга)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работали ладони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Долгими годами.                </w:t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(Постукивает кулаками о ладони)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Пахнут добрые ладони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Щами с пирогами.                </w:t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(Подносят ладони к лицу, словно принюхиваются)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кудрям тебя погладят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Добрые ладони.                </w:t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(Имитируют поглаживания)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любой печалью сладят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Теплые ладони.                </w:t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(Складывают ладони, подносят к лицу, дуют на них)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Ладушки, ладушки,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были?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бабушки!                </w:t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(Хлопают в ладоши)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мамочка, 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– папочка,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– дедушка,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– бабушка,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я,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вся моя семья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у бабушки Наташи»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у бабушки Наташи (держать за концы воображаемый платочек, надетый на голову).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Ели вкусную мы кашу! (соединить ладони перед собой – сделать тарелку, показывать ее всем стоящим слева и справа)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Каша пшенная, с дымком (над раскрытой ладонью левой руки – «тарелки» указательным пальцем правой руки рисовать дымок).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 хлебом (правая рука перед грудью, локоть в сторону, внутренняя сторона ладони вниз 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«ломоть хлеба»).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маслом! (левую ладонь положить на правую сверху – «слой масла»).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молоком! (соединить запястья, кончики пальцев рук и поднятые вверх большие пальцы – «кружка»).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Взяли мы большие ложки. (сжать кулаки, большие пальцы подняты вверх).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Съели все до самой крошки! (попеременно то правой, то левой «ложкой» есть «кашу», поднося «ложки» ко рту).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Вот какая каша! (снова сделать «тарелку» и показывать всем: справа и слева).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 бабушки Наташи!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ответ «да» — хлопайте в ладоши, на ответ «нет» — топай те ногами, руки на пояс.)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выручим всегда? (Да!)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обманывать не будем никогда? (Да!)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Кинуть камень кошке вслед? (Нет!)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в автобусе билет? (Нет!)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 ай, ай, как это нет?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брать билет всегда? (Да!)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робеть, когда беда? (Да!)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жалеть для дел труда? (Да!)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 не мыть, когда обед? (Нет!)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это не мыть? Мыть обязательно! (Да!)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воздух и вода? (Да!)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лентяям шлем привет? (Нет!)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тем, кто делает добро? (Да! Да! Да!)</w:t>
      </w: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lastRenderedPageBreak/>
        <w:t>Фольклор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бабы Фроси пяток внучат.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Все каши просят. Все криком кричат.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Акулька в люльке, Аленка в пеленке,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Аринка</w:t>
      </w:r>
      <w:proofErr w:type="spellEnd"/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перинке, Степан на печке,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Иван на крылечке.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Баба тесто месила, кашу варила,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Молоко топила, внучат кормила.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Как каши наелись, молока напились,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Бабе поклонились, угомонились!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Ой, ладушки, ладушки,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Где были?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– У бабушки.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– Чего ели?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– Кашку.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– Чего пили?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– Бражку.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Кашка сладенька,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Бабушка добренька.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Еду-еду к бабе, к деду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Еду-еду к бабе, к деду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лошадке, в красной шапке,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ровной дороженьке,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одной ноженьке,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В старом </w:t>
      </w:r>
      <w:proofErr w:type="spellStart"/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лапоточке</w:t>
      </w:r>
      <w:proofErr w:type="spellEnd"/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рытвинам, по кочкам,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Всё прямо и прямо,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 потом вдруг… в яму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Бух!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Оладушки</w:t>
      </w:r>
    </w:p>
    <w:p w:rsidR="001E1C22" w:rsidRPr="00C90AF8" w:rsidRDefault="001E1C22" w:rsidP="001E1C2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Ладушки, ладушки!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Пекла бабка оладушки,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Маслом поливала,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Детушкам давала.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Даше – два,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Паше – два,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Ване – два,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Тане – два,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Саше – два,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Маше – два,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Хороши оладушки</w:t>
      </w: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 нашей доброй бабушки!</w:t>
      </w:r>
    </w:p>
    <w:p w:rsidR="00311C0C" w:rsidRPr="00C90AF8" w:rsidRDefault="00311C0C" w:rsidP="001E1C22">
      <w:pPr>
        <w:pStyle w:val="a0"/>
        <w:spacing w:after="0" w:line="100" w:lineRule="atLeast"/>
        <w:ind w:left="1416" w:firstLine="708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ind w:left="1416" w:firstLine="708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ind w:left="1416" w:firstLine="708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ind w:left="1416" w:firstLine="708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311C0C" w:rsidRPr="00C90AF8" w:rsidRDefault="00311C0C" w:rsidP="001E1C22">
      <w:pPr>
        <w:pStyle w:val="a0"/>
        <w:spacing w:after="0" w:line="100" w:lineRule="atLeast"/>
        <w:ind w:left="1416" w:firstLine="708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1416" w:firstLine="708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1416" w:firstLine="708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1416" w:firstLine="708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1416" w:firstLine="708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09547C" w:rsidRDefault="0009547C" w:rsidP="001E1C22">
      <w:pPr>
        <w:pStyle w:val="a0"/>
        <w:spacing w:after="0" w:line="100" w:lineRule="atLeast"/>
        <w:ind w:left="1416" w:firstLine="708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1E1C22" w:rsidRPr="00C90AF8" w:rsidRDefault="001E1C22" w:rsidP="001E1C22">
      <w:pPr>
        <w:pStyle w:val="a0"/>
        <w:spacing w:after="0" w:line="10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lastRenderedPageBreak/>
        <w:t>Стихотворения о семье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МОЯ СЕМЬЯ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семья большая: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Нина, баба Рая,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Папу Александром звать,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бабуле просто — зять!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я бабуле — внучка.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собачка Жучка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нами вместе проживает,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Дом </w:t>
      </w:r>
      <w:proofErr w:type="spellStart"/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бабулин</w:t>
      </w:r>
      <w:proofErr w:type="spellEnd"/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охраняет!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большой семье хозяин?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конечно, баба Рая —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сомненья быть не может: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подскажет и поможет,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нее большой талант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Завязать красивый бант,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Маму с папой помирить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красиво стол накрыть,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Приласкать, поцеловать,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ночь сказку рассказать!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Жучка понимает,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Чьи приказы выполняет,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Благодарно лижет руки —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любви, а не от скуки!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Н.Майданик</w:t>
      </w:r>
      <w:proofErr w:type="spellEnd"/>
    </w:p>
    <w:p w:rsidR="001E1C22" w:rsidRPr="00C90AF8" w:rsidRDefault="001E1C22" w:rsidP="001E1C22">
      <w:pPr>
        <w:pStyle w:val="a0"/>
        <w:spacing w:after="0" w:line="10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тянет нас домой,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 любимою семьей,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все свято, справедливо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живется так счастливо.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семье у нас на лад,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и счастьем дом богат,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Заботой, нежностью, теплом –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наша вся заслуга в том!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9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Д.Яманаев</w:t>
      </w:r>
      <w:proofErr w:type="spellEnd"/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ПРО НАС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вкусно приготовит,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Уберется, постирает.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если я балуюсь,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и поругает.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все починит в доме,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исправит, все наладит,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если он свободен,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машине покатает.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мне все прощает,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 в цирк, в кино, в театры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игрушки и конфеты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покупает.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что у меня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дружная семья.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spellStart"/>
      <w:r w:rsidRPr="00C9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Ю.Жукова</w:t>
      </w:r>
      <w:proofErr w:type="spellEnd"/>
    </w:p>
    <w:p w:rsidR="001E1C22" w:rsidRPr="00C90AF8" w:rsidRDefault="001E1C22" w:rsidP="001E1C22">
      <w:pPr>
        <w:pStyle w:val="a0"/>
        <w:spacing w:after="0" w:line="10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МОЯ ДРУЖНАЯ СЕМЬЯ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дружная семья: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Папа, мама, бабушка и я.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мой большой, как слон,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ласковый, родной.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мамочка моя,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добрая она.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без милой бабушки,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Бабулечки</w:t>
      </w:r>
      <w:proofErr w:type="spellEnd"/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родной,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представляю жизни я,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просто никакой!</w:t>
      </w:r>
    </w:p>
    <w:p w:rsidR="001E1C22" w:rsidRPr="00C90AF8" w:rsidRDefault="001E1C22" w:rsidP="001E1C22">
      <w:pPr>
        <w:pStyle w:val="a0"/>
        <w:spacing w:after="0" w:line="10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семью я уважаю,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Сестру оберегаю,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ней гуляю,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квартире убираю.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друг другу помогаем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счастья всем желаем.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я, сестра моя –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дружная семья.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А.Буев</w:t>
      </w:r>
      <w:proofErr w:type="spellEnd"/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C0C" w:rsidRPr="00C90AF8" w:rsidRDefault="00311C0C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Консультация для родителей</w:t>
      </w:r>
    </w:p>
    <w:p w:rsidR="001E1C22" w:rsidRPr="00C90AF8" w:rsidRDefault="001E1C22" w:rsidP="001E1C2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преодолеть рассеянность у ребенка?»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Рассеянность - </w:t>
      </w:r>
      <w:proofErr w:type="spellStart"/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этo</w:t>
      </w:r>
      <w:proofErr w:type="spellEnd"/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психическое состояние, для которого характерно отсутствие сосредоточенности, внимания.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Рассеянный ребенок не умеет выделять главное при наблюдении в деятельности, следовать четкому порядку, быть организованным и исполнительным.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рассеянность - результат неправильного воспитания.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приучен к порядку, усвоил навыки дисциплины и организованности, привык заканчивать начатое дело, он не может быть рассеянным. И наоборот, если родители позволяют нарушать режим, а беспорядок в уголке ребенка и его забывчивость расценивают как мелочи, то незаметно в поведения дошкольника появляются неорганизованность и рассеянность.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качества особенно отрицательно скажутся в школьном возрасте. Рассеянному школьнику трудно учиться, он отвлекается, не слушает объяснения учителя, может не выполнить задания. Рассеянный ученик часто попадает в смешные и досадные положения.</w:t>
      </w:r>
    </w:p>
    <w:p w:rsidR="001E1C22" w:rsidRPr="00C90AF8" w:rsidRDefault="001E1C22" w:rsidP="001E1C22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сделать, чтобы воспитать внимание, сосредоточенность у ребенка, преодолеть его рассеянность?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недостатки. Для этого должен строго соблюдаться четкий режим дня. Режим не позволяет менять занятия по настроению, требует сосредоточивать внимание и волю на начатом деле и доводить его до конца. Приучая ребенка к выполнению режима, ему напоминают, что нужно сделать, контролируют его действия. Постепенно соблюдение режима войдет в привычку, ребенок научится ответственно относиться к различным обязанностям.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воспитания сосредоточенности, внимания важно создать некоторые внешние условия и устранить то, что может отвлечь ребенка. Родители порой сами виноваты детской рассеянности. Например, делают замечания ребенку за то, что он часто отвлекается от занятий. Но в это же время в соседней комнате они включают магнитофон, и ребенок мысленно тоже с ними, временами оставляет свое занятие и заглядывает к ним. Важно не отвлекать, детей от дела, уважать их работу. Конечно, не всегда можно устранить то, что мешает. Иногда к помехам приходятся приспосабливаться. Необходимо воспитывать в детях то, что в науке называется «помехоустойчивостью», то есть приучить сохранять сосредоточенность в любых обстоятельствах.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Проявить сосредоточенность, внимание ребенок может только в том, что его захватило, увлекло. Он любят мастерить, ухаживать за комнатными растениями и животными, следить за своим аквариумом и. т. д. Поощряя такие занятия, родители внушают ребенку, что растения, если их не поливать, или рыбки, если их не обеспечить кормом, могут погибнуть. Так у ребенка появляется чувство ответственности. Постепенно ребенок усваивает, что не все дела только приятны и увлекательны, что необходимо делать и то, что не очень интересно, но полезно семье и ему самому, что для достижения цели нужно приложить усилия. Но нельзя перегружать детей длительными, монотонными занятиями.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Внимательность, сосредоточенность ребенка лучше всего тренируется в игре. Например, возьмите много мелких предметов </w:t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(пуговицы, гвоздики, орехи, камешки)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рассыпьте их по столу. Пусть ребенок постарается запомнить, какие вещи лежат на столе. Закройте предметы бумагой и предложите сыну </w:t>
      </w:r>
      <w:r w:rsidRPr="00C90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(дочери)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назвать все, что лежит под ней. Каждый правильно названный предмет вынимайте. Игра будет интереснее, если в ней примут участие папа, сестренка, братишка или сверстники ребенка.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еще одну игру. Поставьте рядом 5 - 6 игрушек.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закрывает глаза, а в это время с игрушками происходят какие-то изменения: исчезает одна из игрушек, меняется их расположение, добавляется новая </w:t>
      </w: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игрушка. Открыв глаза, ребенок должен сказать, что изменилось. Постепенно количество игрушек увеличивается до 10. Еще сложнее заметить, какие изменения произошли с куклой: появился бант, исчезла туфелька, изменилась прическа и т. д.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игры не требуют много времени, но велико их значение в преодоления у дошкольника рассеянности и воспитании внимательности.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рассеянность ребенка вызывается болезнью, временным ослаблением всего организма. В таком случае укрепить здоровье ребенка, наладить его питание и отдых. Рассеянность вызывается также подавленностью, плохим настроением ребенка. Здесь уже все зависит от обстановки в семье, от взаимоотношений между родителями.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Например, рассеянность в учении часто связана с леностью, рассеянность в общении в людьми – с нетактичностью и эгоизмом, </w:t>
      </w:r>
      <w:proofErr w:type="spellStart"/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рассенность</w:t>
      </w:r>
      <w:proofErr w:type="spellEnd"/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быту – с неорганизованностью, неаккуратностью. Чтобы этого не произошло, следует внимательно относится к психическим состояниям своих детей и правильно их оценивать. Если ребенок надолго сосредоточился на своих мыслях и чувствах, его от этого отвлекают. Воспитывая сосредоточенность, внимание, родители следят, на что они направлены.</w:t>
      </w:r>
    </w:p>
    <w:p w:rsidR="001E1C22" w:rsidRPr="00C90AF8" w:rsidRDefault="001E1C22" w:rsidP="001E1C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воли, чувства ответственности и долга развивает сосредоточенность и предупреждает рассеянность.</w:t>
      </w:r>
    </w:p>
    <w:p w:rsidR="001E1C22" w:rsidRPr="00C90AF8" w:rsidRDefault="001E1C22" w:rsidP="001E1C22">
      <w:pPr>
        <w:pStyle w:val="a0"/>
        <w:spacing w:after="0" w:line="100" w:lineRule="atLeast"/>
        <w:ind w:left="-1620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</w:p>
    <w:p w:rsidR="001E1C22" w:rsidRPr="00C90AF8" w:rsidRDefault="001E1C22" w:rsidP="001E1C22">
      <w:pPr>
        <w:pStyle w:val="a0"/>
        <w:spacing w:after="0" w:line="100" w:lineRule="atLeast"/>
        <w:ind w:left="-1620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1E1C22" w:rsidRPr="00C90AF8" w:rsidRDefault="001E1C22" w:rsidP="001E1C22">
      <w:pPr>
        <w:pStyle w:val="a0"/>
        <w:spacing w:after="0" w:line="100" w:lineRule="atLeast"/>
        <w:ind w:left="-1620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1E1C22" w:rsidRPr="00C90AF8" w:rsidRDefault="001E1C22" w:rsidP="001E1C22">
      <w:pPr>
        <w:pStyle w:val="a0"/>
        <w:spacing w:after="0" w:line="100" w:lineRule="atLeast"/>
        <w:ind w:firstLine="912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E1C22" w:rsidRPr="00C90AF8" w:rsidRDefault="001E1C22" w:rsidP="001E1C22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09547C" w:rsidRDefault="0009547C" w:rsidP="001E1C22">
      <w:pPr>
        <w:pStyle w:val="1"/>
        <w:shd w:val="clear" w:color="auto" w:fill="FFFFFF"/>
        <w:spacing w:line="360" w:lineRule="atLeast"/>
        <w:rPr>
          <w:b w:val="0"/>
          <w:bCs w:val="0"/>
          <w:color w:val="371D10"/>
          <w:sz w:val="24"/>
          <w:szCs w:val="24"/>
        </w:rPr>
      </w:pPr>
    </w:p>
    <w:p w:rsidR="001E1C22" w:rsidRPr="00C90AF8" w:rsidRDefault="0009547C" w:rsidP="001E1C22">
      <w:pPr>
        <w:pStyle w:val="1"/>
        <w:shd w:val="clear" w:color="auto" w:fill="FFFFFF"/>
        <w:spacing w:line="360" w:lineRule="atLeast"/>
        <w:rPr>
          <w:sz w:val="24"/>
          <w:szCs w:val="24"/>
        </w:rPr>
      </w:pPr>
      <w:r>
        <w:rPr>
          <w:b w:val="0"/>
          <w:bCs w:val="0"/>
          <w:color w:val="371D10"/>
          <w:sz w:val="24"/>
          <w:szCs w:val="24"/>
        </w:rPr>
        <w:lastRenderedPageBreak/>
        <w:t>Ко</w:t>
      </w:r>
      <w:r w:rsidR="00311C0C" w:rsidRPr="00C90AF8">
        <w:rPr>
          <w:b w:val="0"/>
          <w:bCs w:val="0"/>
          <w:color w:val="371D10"/>
          <w:sz w:val="24"/>
          <w:szCs w:val="24"/>
        </w:rPr>
        <w:t xml:space="preserve">нспект </w:t>
      </w:r>
      <w:r w:rsidR="001E1C22" w:rsidRPr="00C90AF8">
        <w:rPr>
          <w:b w:val="0"/>
          <w:bCs w:val="0"/>
          <w:color w:val="371D10"/>
          <w:sz w:val="24"/>
          <w:szCs w:val="24"/>
        </w:rPr>
        <w:t>ОД в младшей группе по теме «Моя дружная семья»</w:t>
      </w:r>
    </w:p>
    <w:p w:rsidR="001E1C22" w:rsidRPr="00C90AF8" w:rsidRDefault="001E1C22" w:rsidP="001E1C22">
      <w:pPr>
        <w:pStyle w:val="2"/>
        <w:spacing w:before="105" w:after="75" w:line="315" w:lineRule="atLeast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color w:val="833713"/>
          <w:sz w:val="24"/>
          <w:szCs w:val="24"/>
        </w:rPr>
        <w:t>Тема: Моя дружная семья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Интеграция обр</w:t>
      </w:r>
      <w:r w:rsidR="00311C0C" w:rsidRPr="00C90AF8">
        <w:rPr>
          <w:color w:val="000000"/>
        </w:rPr>
        <w:t>азовательных областей: «Познавательное развитие</w:t>
      </w:r>
      <w:r w:rsidRPr="00C90AF8">
        <w:rPr>
          <w:color w:val="000000"/>
        </w:rPr>
        <w:t>» (формирование цело</w:t>
      </w:r>
      <w:r w:rsidR="00311C0C" w:rsidRPr="00C90AF8">
        <w:rPr>
          <w:color w:val="000000"/>
        </w:rPr>
        <w:t>стной картины мира), Художественно- эстетическое развитие (аппликация), речевое развитие</w:t>
      </w:r>
      <w:r w:rsidRPr="00C90AF8">
        <w:rPr>
          <w:color w:val="000000"/>
        </w:rPr>
        <w:t>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Виды детской деятельности:</w:t>
      </w:r>
      <w:r w:rsidRPr="00C90AF8">
        <w:rPr>
          <w:rStyle w:val="apple-converted-space"/>
          <w:color w:val="000000"/>
        </w:rPr>
        <w:t> </w:t>
      </w:r>
      <w:r w:rsidRPr="00C90AF8">
        <w:rPr>
          <w:color w:val="000000"/>
        </w:rPr>
        <w:t>игровая, коммуникативная, продуктивная, чтение.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Цель деятельности педагога: формировать представления о семье и её членах, о доброжелательных отношениях родных людей; об эмоциональном состоянии членов семьи; воспитывать любовь и уважение к своим родным; формировать понятие: мой дом, моя семья; вызвать у детей радость от созданного ими изображения; формировать навык аккуратной работы.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Планируемые результаты развития интегративных качеств дошкольника: эмоционально-заинтересованно следит за развитием действия в играх-драматизациях (встреча ёжика), отвечает на вопросы педагога во время беседы о членах семьи, активен при создании  коллективной композиции в аппликации «Красивый дом».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Материал и оборудование:  картинки с изображением членов семьи, картинка с изображением всей семьи, ладошка двусторонняя с лицами грустными и весёлыми, бумажный белый дом, вырезанные из цветной бумаги разные фигурки.</w:t>
      </w:r>
    </w:p>
    <w:p w:rsidR="001E1C22" w:rsidRPr="00C90AF8" w:rsidRDefault="001E1C22" w:rsidP="001E1C22">
      <w:pPr>
        <w:pStyle w:val="3"/>
        <w:spacing w:before="150" w:after="30"/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color w:val="601802"/>
          <w:sz w:val="24"/>
          <w:szCs w:val="24"/>
        </w:rPr>
        <w:t>Содержание организованной деятельности детей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1. Организационный момент.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Воспитатель: Ребята, слышите, кто-то стучится. Кто же это пришёл к нам в гости?  (Входит ёжик)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Ёжик: Здравствуйте, ребята! Я принёс вам письмо, тут написан ваш адрес. Вот возьмите. (Передаёт воспитателю)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Воспитатель: Здравствуй, ёжик! Большое тебе спасибо, проходи, будь наше гостем.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Ёжик: Не когда мне, у меня ещё много дел. В следующий раз обязательно погощу у вас, ребята!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Все: До свиданье,  ёжик. Приходи к нам ещё.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2. Загадки. Беседа о членах семьи.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Воспитатель: Дети, а давайте посмотрим, что же за письмо принёс нам ёжик. Ребята, да тут загадки. А вот послушайте загадку: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Излучает она свет,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От улыбки ямочка…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Никого дороже нет,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Чем родная…   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Дети: Мамочка.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Воспитатель: Молодцы, ребята, правильно!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 xml:space="preserve">(Выставляет на </w:t>
      </w:r>
      <w:proofErr w:type="spellStart"/>
      <w:r w:rsidRPr="00C90AF8">
        <w:rPr>
          <w:color w:val="000000"/>
        </w:rPr>
        <w:t>фланелеграф</w:t>
      </w:r>
      <w:proofErr w:type="spellEnd"/>
      <w:r w:rsidRPr="00C90AF8">
        <w:rPr>
          <w:color w:val="000000"/>
        </w:rPr>
        <w:t xml:space="preserve"> картинку с изображением мамы).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Беседа (опрос 2-3 детей):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- Как зовут твою маму?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-  Кто ты для мамы?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 -  Как мама называет тебя ласково?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Воспитатель: Замечательно! А теперь послушайте следующую загадку: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Угадайте, кто же это?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Добрый, сильный, ловкий, смелый.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lastRenderedPageBreak/>
        <w:t>Жду ответа я, ребята,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Молодцы! Конечно…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Дети:   Папа.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Воспитатель: Молодцы, ребята, правильно!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(Выставляет картинку с изображением папы).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Беседа (опрос 2-3 детей):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- Как зовут твоего папу?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- Кто ты для папы?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Воспитатель: Замечательно, ребята! Читаем следующую загадку: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Всё хозяйство: лебеда,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Да хохлатка Рябушка,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Но ватрушками всегда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Нас накормит…  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Дети: Бабушка.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Воспитатель: Молодцы, ребятки, правильно!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 (Выставляет картинку с изображением бабушки).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Беседа (опрос 2-3 детей):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- Кто ты для бабушки?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Воспитатель: Молодцы! А вот ещё загадка: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Мочит в тёплом молоке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Он кусочек хлебушка,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Ходит с палочкой в руке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Наш любимый… 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Дети: Дедушка.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Воспитатель: Да, ребятки, правильно!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(Выставляет картинку с изображением дедушки).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Беседа (опрос 2-3 детей):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- Кто ты для дедушки?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Воспитатель: Замечательно, ребята! Вы все  просто умницы.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(Выставляет картинку с изображением всей семьи).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А все эти люди вместе называются одним словом – Семья. Ребята, а давайте покажем свою семью на ладошке.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3.  Пальчиковая гимнастика «Семья».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Этот пальчик – дедушка,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Этот пальчик – бабушка,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Этот пальчик – папа,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Этот пальчик – мама,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А этот пальчик – Я,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Вот и вся моя семья.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(Выставляется ладошка с грустными лицами).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Воспитатель: Ой, ребята. Что-то произошло в этой семье. Посмотрите, какие они грустные. Как вы думаете, что же могло произойти?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Дети: Они поссорились.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Воспитатель: А как вы думаете, что мы можем  сделать?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lastRenderedPageBreak/>
        <w:t>Дети: Надо семью помирить.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Воспитатель: Конечно, ребята, семью надо помирить!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4. Подвижная игра «Помирились»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Плохое настроение у нас в семье с утра,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И потому в семье у нас не ладятся дела.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rStyle w:val="a6"/>
          <w:rFonts w:eastAsiaTheme="minorEastAsia"/>
          <w:color w:val="000000"/>
        </w:rPr>
        <w:t>(голова опущена вниз, руки вдоль туловища, повороты вправо, влево)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У дедушки у нашего весь день болит спина,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rStyle w:val="a6"/>
          <w:rFonts w:eastAsiaTheme="minorEastAsia"/>
          <w:color w:val="000000"/>
        </w:rPr>
        <w:t>(наклониться вперёд, руки за спину)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У бабушки у старенькой кружится голова,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rStyle w:val="a6"/>
          <w:rFonts w:eastAsiaTheme="minorEastAsia"/>
          <w:color w:val="000000"/>
        </w:rPr>
        <w:t>(круговые движения головой)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Папуля гвоздь хотел забить, по пальцу вдруг попал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rStyle w:val="a6"/>
          <w:rFonts w:eastAsiaTheme="minorEastAsia"/>
          <w:color w:val="000000"/>
        </w:rPr>
        <w:t>(стучим кулачками друг о друга)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У мамы ужин подгорел, в семье у нас скандал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rStyle w:val="a6"/>
          <w:rFonts w:eastAsiaTheme="minorEastAsia"/>
          <w:color w:val="000000"/>
        </w:rPr>
        <w:t>(смотрим на раскрытые ладони)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Давайте будем их мирить, семью свою нужно любить.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Друг другу улыбнёмся и за руки возьмёмся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rStyle w:val="a6"/>
          <w:rFonts w:eastAsiaTheme="minorEastAsia"/>
          <w:color w:val="000000"/>
        </w:rPr>
        <w:t>(взяться за руки и улыбнуться друг другу)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Дружно все обнимемся и тогда помиримся!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rStyle w:val="a6"/>
          <w:rFonts w:eastAsiaTheme="minorEastAsia"/>
          <w:color w:val="000000"/>
        </w:rPr>
        <w:t>(Семью помирили, ладошку переворачиваем, семья улыбается).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Воспитатель: Ребята, посмотрите, вся семья снова улыбается, всё у них хорошо, они помирились. А как, вы думаете, где же живёт семья?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Дети: В своём доме.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rStyle w:val="a6"/>
          <w:rFonts w:eastAsiaTheme="minorEastAsia"/>
          <w:color w:val="000000"/>
        </w:rPr>
        <w:t>(На ладошку накладывается бумажный белый дом, с окошками для каждого пальчика).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5. Аппликация «Красивый дом».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Воспитатель: Ребятки, посмотрите, какой дом грустный. Как вы думаете, что нужно сделать, чтобы дом стал весёлым и красивым? (Дети высказывают свои предположения.) Давайте украсим его и  сделаем красивым. Дети и воспитатель украшают дом.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 xml:space="preserve">Воспитатель: Молодцы, ребята! Посмотрите, какой красивый и </w:t>
      </w:r>
      <w:proofErr w:type="spellStart"/>
      <w:r w:rsidRPr="00C90AF8">
        <w:rPr>
          <w:color w:val="000000"/>
        </w:rPr>
        <w:t>празднечный</w:t>
      </w:r>
      <w:proofErr w:type="spellEnd"/>
      <w:r w:rsidRPr="00C90AF8">
        <w:rPr>
          <w:color w:val="000000"/>
        </w:rPr>
        <w:t xml:space="preserve"> получился дом для семьи. Давайте для всех расскажем стихотворение о доме.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Дети и воспитатель: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Дома бывают разные-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Кирпичные, каркасные.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С балконами железными;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Бывают даже снежные,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Совсем как настоящие.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Но самый лучший – это мой,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Я в нём живу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С моей семьёй.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5. Рефлексия.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- Ребята, кто к нам приходил в гости?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</w:pPr>
      <w:r w:rsidRPr="00C90AF8">
        <w:rPr>
          <w:color w:val="000000"/>
        </w:rPr>
        <w:t>- Кого, мы с вами мирили?</w:t>
      </w:r>
    </w:p>
    <w:p w:rsidR="001E1C22" w:rsidRPr="00C90AF8" w:rsidRDefault="001E1C22" w:rsidP="001E1C22">
      <w:pPr>
        <w:pStyle w:val="a5"/>
        <w:spacing w:line="293" w:lineRule="atLeast"/>
        <w:ind w:firstLine="300"/>
        <w:jc w:val="both"/>
        <w:rPr>
          <w:color w:val="000000"/>
        </w:rPr>
      </w:pPr>
      <w:r w:rsidRPr="00C90AF8">
        <w:rPr>
          <w:color w:val="000000"/>
        </w:rPr>
        <w:t>- А для, кого мы так красиво украсили дом?</w:t>
      </w:r>
    </w:p>
    <w:p w:rsidR="001E6888" w:rsidRPr="00C90AF8" w:rsidRDefault="004C73A2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Конспект</w:t>
      </w:r>
      <w:r w:rsidR="001E6888" w:rsidRPr="00C90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по теме «Моя семья». 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Pr="00C90AF8">
        <w:rPr>
          <w:rFonts w:ascii="Times New Roman" w:eastAsia="Times New Roman" w:hAnsi="Times New Roman" w:cs="Times New Roman"/>
          <w:sz w:val="24"/>
          <w:szCs w:val="24"/>
        </w:rPr>
        <w:t xml:space="preserve"> обогащать духовный мир детей; воспитывать у детей любовь и уважение ко всем членам семьи, желание и потребность проявлять заботу о близких и внимание к ним;  развивать общительность и коммуникабельность; упражнять детей в умении рассказывать о своих впечатлениях связно, последовательно, грамотно, используя простые предложения;  обогащать словарный запас детей.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 занятия.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Воспитатель: Ребята, сегодня я с вами поиграю в необычную игру. Я буду задавать вопросы, а вы отвечать на них. С вашей помощью я смогу заселить жильцов в этот замечательный домик. ( показывает картинку с высоким домом)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Как вы думаете кто может жить в этом доме? ( ответы детей)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 xml:space="preserve"> 1. Назовите самых родных для ребенка людей? (Папа и мама).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 xml:space="preserve"> 2. Кто самый младший член семьи? (Ребенок).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 xml:space="preserve"> 3. А самые старшие члены семьи? (Бабушка и дедушка).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 xml:space="preserve">  5. Как вы думаете, это чужие люди или родственники? (Родные люди).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 xml:space="preserve"> 6. Как можно назвать одним словом этих людей? (Родственники)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 xml:space="preserve"> 7. Самый радостный для каждого человека день, который бывает только раз в году и у каждого он свой? (День рождение).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 xml:space="preserve"> 8.Как ты думаешь, хорошо иметь много родственников? Почему? (Ответы детей).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 xml:space="preserve"> 9.Что такое семья?(Ответы детей).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Воспитатель. Как вы думаете, кто спрятался в этом доме? (Воспитатель показывает картинку с  изображением семьи.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 xml:space="preserve">Дети: мама ,папа, бабушка и </w:t>
      </w:r>
      <w:proofErr w:type="spellStart"/>
      <w:r w:rsidRPr="00C90AF8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0AF8">
        <w:rPr>
          <w:rFonts w:ascii="Times New Roman" w:eastAsia="Times New Roman" w:hAnsi="Times New Roman" w:cs="Times New Roman"/>
          <w:sz w:val="24"/>
          <w:szCs w:val="24"/>
        </w:rPr>
        <w:t>Воститатель</w:t>
      </w:r>
      <w:proofErr w:type="spellEnd"/>
      <w:r w:rsidRPr="00C90AF8">
        <w:rPr>
          <w:rFonts w:ascii="Times New Roman" w:eastAsia="Times New Roman" w:hAnsi="Times New Roman" w:cs="Times New Roman"/>
          <w:sz w:val="24"/>
          <w:szCs w:val="24"/>
        </w:rPr>
        <w:t>: А как можно назвать их одним словом? (семья)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Воспитатель: Приглядитесь внимательнее к своим родным. Ваша улыбка напоминает улыбку мамы, походка - походку папы, цвет глаз такой же, как у бабушки, овал лица и родинка - как у дедушки. Вы похожи на своих братьев и сестёр. Но сходство проявляется не только во внешности, вы унаследовали от родителей, бабушек и дедушек многие черты характера.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C90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C90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«Семья».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Раз, два, три, четыре (хлопки в ладоши)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lastRenderedPageBreak/>
        <w:t>Кто живет у нас в квартире? (повороты в стороны с подниманием плеч)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 (хлопки в ладоши)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Всех могу пересчитать: (указательным пальцем пересчитывают и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Папа, мама, брат, сестренка, загибают поочередно пальцы на руке)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Кошка Мурка, два котенка,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Мой щегол, сверчок и я-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Вот и вся наша семья!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Воспитатель. Недаром в народе говорится: «Не нужен и клад, коли в семье лад», «Согласная семья - самая счастливая!» Ребята, кто из вас хочет рассказать о своей семье?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(Рассказы детей о своей семье).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Воспитатель. Спасибо ребята, очень хорошо рассказали о своей семье. У каждого человека есть близкие люди: мама, папа, бабушка, дедушка, сестры и братья, дяди и тёти. Близкие люди – это те люди, которые всегда рядом: и в радости и в печали, их мы любим, ими дорожим, их не хочется огорчить, а хочется только радовать. Подумайте и скажите, за что вы любите своих близких?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(Ответы детей.)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Воспитатель.  А  вы уже знаете, что такое домашний труд, что значит помогать по дому? Давайте поиграем: надо передать мячик и называть действия, которые можно отнести к домашнему труду. Старайтесь не повторяться.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Дети: приготовление пищи, уборка комнаты, глаженье белья, мытье посуды, , вынос мусора, чистка паласа, покупка продуктов, стирка белья……..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Воспитатель. Ребята, как мы замечательно провели время, узнали много интересного о вашей семье ,о домашней работе и главное, что её надо выполнять всем вместе.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А самое главное надо помнить ,что семья должна быть дружной!!!! 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Дидактическая игра.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sz w:val="24"/>
          <w:szCs w:val="24"/>
        </w:rPr>
        <w:t>«Домашний труд».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Pr="00C90AF8"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развитию у ребенка памяти, логического мышления, учить называть действия, которые можно отнести к домашнему труду, совершенствовать диалогическую форму речи.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Материал:</w:t>
      </w:r>
      <w:r w:rsidRPr="00C90AF8">
        <w:rPr>
          <w:rFonts w:ascii="Times New Roman" w:eastAsia="Times New Roman" w:hAnsi="Times New Roman" w:cs="Times New Roman"/>
          <w:sz w:val="24"/>
          <w:szCs w:val="24"/>
        </w:rPr>
        <w:t xml:space="preserve"> мячик, картинки с изображением различных действий человека во время выполнения домашнего труда.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 игры</w:t>
      </w:r>
      <w:r w:rsidRPr="00C90AF8">
        <w:rPr>
          <w:rFonts w:ascii="Times New Roman" w:eastAsia="Times New Roman" w:hAnsi="Times New Roman" w:cs="Times New Roman"/>
          <w:sz w:val="24"/>
          <w:szCs w:val="24"/>
        </w:rPr>
        <w:t>. Воспитатель. Вы уже знаете, что такое домашний труд. Давайте поиграем: я передаю мячик и называю действия, которые можно отнести к домашнему труду. Каждый из вас должен будет назвать действие и передать мячик другому. Старайтесь не повторяться.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Дети.</w:t>
      </w:r>
      <w:r w:rsidRPr="00C90AF8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Приготовление пищи, уборка комнаты, глаженье белья, мытье посуды, ремонт крана, вынос мусора, чистка паласа, покупка продуктов, стирка белья и т.д.</w:t>
      </w: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688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547C" w:rsidRDefault="0009547C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547C" w:rsidRDefault="0009547C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547C" w:rsidRDefault="0009547C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547C" w:rsidRPr="00C90AF8" w:rsidRDefault="0009547C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6888" w:rsidRPr="00C90AF8" w:rsidRDefault="001E6888" w:rsidP="001E6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Конспект </w:t>
      </w:r>
      <w:r w:rsidRPr="00C90AF8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развитие: Конструирование</w:t>
      </w:r>
      <w:r w:rsidRPr="00C90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по теме «Моя семья». </w:t>
      </w:r>
    </w:p>
    <w:p w:rsidR="001E6888" w:rsidRPr="00C90AF8" w:rsidRDefault="001E6888" w:rsidP="001E6888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90AF8">
        <w:rPr>
          <w:rFonts w:ascii="Times New Roman" w:hAnsi="Times New Roman" w:cs="Times New Roman"/>
          <w:b/>
          <w:sz w:val="24"/>
          <w:szCs w:val="24"/>
          <w:u w:val="single"/>
        </w:rPr>
        <w:t>ОД:  « Катя и ее семья гуляют по парку»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  <w:r w:rsidRPr="00C90AF8">
        <w:rPr>
          <w:rFonts w:ascii="Times New Roman" w:hAnsi="Times New Roman" w:cs="Times New Roman"/>
          <w:sz w:val="24"/>
          <w:szCs w:val="24"/>
        </w:rPr>
        <w:t xml:space="preserve"> Развивать понятие детей об отдельных параметрах объектов, различать и правильно обозначать признаки величины. Учить строить по словесной инструкции и частичному показу( качели, дорожку,  ворота, скамеечку) из пластин и кирпичиков, достраивая или заменяя детали. Обогащать словарь детей. Повторять понятия « длинный-короткий»; «низкий-высокий».</w:t>
      </w:r>
    </w:p>
    <w:p w:rsidR="001E6888" w:rsidRPr="00C90AF8" w:rsidRDefault="001E6888" w:rsidP="001E68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AF8">
        <w:rPr>
          <w:rFonts w:ascii="Times New Roman" w:hAnsi="Times New Roman" w:cs="Times New Roman"/>
          <w:b/>
          <w:sz w:val="24"/>
          <w:szCs w:val="24"/>
          <w:u w:val="single"/>
        </w:rPr>
        <w:t>Материал</w:t>
      </w:r>
      <w:r w:rsidRPr="00C90AF8">
        <w:rPr>
          <w:rFonts w:ascii="Times New Roman" w:hAnsi="Times New Roman" w:cs="Times New Roman"/>
          <w:sz w:val="24"/>
          <w:szCs w:val="24"/>
        </w:rPr>
        <w:t>: Строительный материал- кирпичики, пластины, кубики разного цвета, матрешки</w:t>
      </w:r>
      <w:r w:rsidRPr="00C90A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E6888" w:rsidRPr="00C90AF8" w:rsidRDefault="001E6888" w:rsidP="001E68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AF8">
        <w:rPr>
          <w:rFonts w:ascii="Times New Roman" w:hAnsi="Times New Roman" w:cs="Times New Roman"/>
          <w:b/>
          <w:sz w:val="24"/>
          <w:szCs w:val="24"/>
          <w:u w:val="single"/>
        </w:rPr>
        <w:t>Ход занятия.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>Дети расхаживают вокруг стола. Воспитатель ставит на стол деревья и приглашает детей вместе с Катей и ее семьей погулять по парку. Но сначала нужно  построить ворота высокие из  кирпичиков , а другие низкие из кубиков.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>- Входит вся семья в парк через ворота и идут по дорожке, А где же дорожка?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>Дети давайте построим дорожку! Салават  возьми кирпичик, какого цвета кирпичик? А теперь ты Рената возьми  кирпичик другого цвета. Какого цвета твой кирпичик. Положи его рядышком. Получилась короткая дорожка!! А теперь мы построим длинную дорожку, помогайте мне ребята.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>Все ребята в парке качаются на каруселях и качелях. А вы хотите прокатиться на карусели? ( ответы детей)</w:t>
      </w:r>
    </w:p>
    <w:p w:rsidR="001E6888" w:rsidRPr="00C90AF8" w:rsidRDefault="001E6888" w:rsidP="001E688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Физкультминутка « Карусель»</w:t>
      </w:r>
    </w:p>
    <w:p w:rsidR="001E6888" w:rsidRPr="00C90AF8" w:rsidRDefault="001E6888" w:rsidP="001E688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AF8">
        <w:rPr>
          <w:rFonts w:ascii="Times New Roman" w:hAnsi="Times New Roman" w:cs="Times New Roman"/>
          <w:sz w:val="24"/>
          <w:szCs w:val="24"/>
        </w:rPr>
        <w:t>Еле, еле, еле, еле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Завертелись карусели, (Руки на поясе, наклоны туловища влево-вправо.)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А потом кругом, кругом,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Все бегом, бегом, бегом, (Бег на месте.)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Тише, тише, не спешите! (Прыжки на месте.)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Карусель остановите, (Шагаем на месте.)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Раз, два, раз, два! (Хлопаем в ладоши.)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 Вот и кончилась игра!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>Воспитатель:   А теперь давайте мы построим качели. Посмотрите, я взяла кубик и положила на него пластинку. На одну сторону мы посадим Катю          ( берет одну матрешку), а на другую сторону посадим Катиного братика            ( сажает другую матрешку). Вот как катаются дети ( имитирует качели).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lastRenderedPageBreak/>
        <w:t>А теперь как вы построите? Дети строят качели по показу.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Воспитатель: Катя маленькая она устала качаться на качели, хочет отдохнуть. Давайте мы для нее построим скамеечку. Возьмем два кубика и положим на них дочечку. Покажи </w:t>
      </w:r>
      <w:proofErr w:type="spellStart"/>
      <w:r w:rsidRPr="00C90AF8">
        <w:rPr>
          <w:rFonts w:ascii="Times New Roman" w:hAnsi="Times New Roman" w:cs="Times New Roman"/>
          <w:sz w:val="24"/>
          <w:szCs w:val="24"/>
        </w:rPr>
        <w:t>Матве</w:t>
      </w:r>
      <w:proofErr w:type="spellEnd"/>
      <w:r w:rsidRPr="00C90AF8">
        <w:rPr>
          <w:rFonts w:ascii="Times New Roman" w:hAnsi="Times New Roman" w:cs="Times New Roman"/>
          <w:sz w:val="24"/>
          <w:szCs w:val="24"/>
        </w:rPr>
        <w:t xml:space="preserve"> й как ты построишь скамейку ( ребенок по словесному указанию строит) А теперь и вы ребята постойте скамеечки для Катиной мамы и  папы. (дети строя, воспитатель выкладывает других матрешек).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 xml:space="preserve">Воспитатель: Нагулялась в парке вся семья и по дорожке через  высокие ворота пошли домой. 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  <w:r w:rsidRPr="00C90AF8">
        <w:rPr>
          <w:rFonts w:ascii="Times New Roman" w:hAnsi="Times New Roman" w:cs="Times New Roman"/>
          <w:sz w:val="24"/>
          <w:szCs w:val="24"/>
        </w:rPr>
        <w:t>Далее дети складывают по словесному указанию весь строительный материал.</w:t>
      </w: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</w:p>
    <w:p w:rsidR="001E6888" w:rsidRDefault="001E6888" w:rsidP="001E6888">
      <w:pPr>
        <w:rPr>
          <w:rFonts w:ascii="Times New Roman" w:hAnsi="Times New Roman" w:cs="Times New Roman"/>
          <w:sz w:val="24"/>
          <w:szCs w:val="24"/>
        </w:rPr>
      </w:pPr>
    </w:p>
    <w:p w:rsidR="0009547C" w:rsidRDefault="0009547C" w:rsidP="001E6888">
      <w:pPr>
        <w:rPr>
          <w:rFonts w:ascii="Times New Roman" w:hAnsi="Times New Roman" w:cs="Times New Roman"/>
          <w:sz w:val="24"/>
          <w:szCs w:val="24"/>
        </w:rPr>
      </w:pPr>
    </w:p>
    <w:p w:rsidR="0009547C" w:rsidRDefault="0009547C" w:rsidP="001E6888">
      <w:pPr>
        <w:rPr>
          <w:rFonts w:ascii="Times New Roman" w:hAnsi="Times New Roman" w:cs="Times New Roman"/>
          <w:sz w:val="24"/>
          <w:szCs w:val="24"/>
        </w:rPr>
      </w:pPr>
    </w:p>
    <w:p w:rsidR="0009547C" w:rsidRDefault="0009547C" w:rsidP="001E6888">
      <w:pPr>
        <w:rPr>
          <w:rFonts w:ascii="Times New Roman" w:hAnsi="Times New Roman" w:cs="Times New Roman"/>
          <w:sz w:val="24"/>
          <w:szCs w:val="24"/>
        </w:rPr>
      </w:pPr>
    </w:p>
    <w:p w:rsidR="0009547C" w:rsidRDefault="0009547C" w:rsidP="001E6888">
      <w:pPr>
        <w:rPr>
          <w:rFonts w:ascii="Times New Roman" w:hAnsi="Times New Roman" w:cs="Times New Roman"/>
          <w:sz w:val="24"/>
          <w:szCs w:val="24"/>
        </w:rPr>
      </w:pPr>
    </w:p>
    <w:p w:rsidR="0009547C" w:rsidRDefault="0009547C" w:rsidP="001E6888">
      <w:pPr>
        <w:rPr>
          <w:rFonts w:ascii="Times New Roman" w:hAnsi="Times New Roman" w:cs="Times New Roman"/>
          <w:sz w:val="24"/>
          <w:szCs w:val="24"/>
        </w:rPr>
      </w:pPr>
    </w:p>
    <w:p w:rsidR="0009547C" w:rsidRDefault="0009547C" w:rsidP="001E6888">
      <w:pPr>
        <w:rPr>
          <w:rFonts w:ascii="Times New Roman" w:hAnsi="Times New Roman" w:cs="Times New Roman"/>
          <w:sz w:val="24"/>
          <w:szCs w:val="24"/>
        </w:rPr>
      </w:pPr>
    </w:p>
    <w:p w:rsidR="0009547C" w:rsidRDefault="0009547C" w:rsidP="001E6888">
      <w:pPr>
        <w:rPr>
          <w:rFonts w:ascii="Times New Roman" w:hAnsi="Times New Roman" w:cs="Times New Roman"/>
          <w:sz w:val="24"/>
          <w:szCs w:val="24"/>
        </w:rPr>
      </w:pPr>
    </w:p>
    <w:p w:rsidR="0009547C" w:rsidRDefault="0009547C" w:rsidP="001E6888">
      <w:pPr>
        <w:rPr>
          <w:rFonts w:ascii="Times New Roman" w:hAnsi="Times New Roman" w:cs="Times New Roman"/>
          <w:sz w:val="24"/>
          <w:szCs w:val="24"/>
        </w:rPr>
      </w:pPr>
    </w:p>
    <w:p w:rsidR="0009547C" w:rsidRDefault="0009547C" w:rsidP="001E6888">
      <w:pPr>
        <w:rPr>
          <w:rFonts w:ascii="Times New Roman" w:hAnsi="Times New Roman" w:cs="Times New Roman"/>
          <w:sz w:val="24"/>
          <w:szCs w:val="24"/>
        </w:rPr>
      </w:pPr>
    </w:p>
    <w:p w:rsidR="0009547C" w:rsidRPr="00C90AF8" w:rsidRDefault="0009547C" w:rsidP="001E6888">
      <w:pPr>
        <w:rPr>
          <w:rFonts w:ascii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rPr>
          <w:rFonts w:ascii="Times New Roman" w:hAnsi="Times New Roman" w:cs="Times New Roman"/>
          <w:sz w:val="24"/>
          <w:szCs w:val="24"/>
        </w:rPr>
      </w:pPr>
    </w:p>
    <w:p w:rsidR="001E6888" w:rsidRPr="00C90AF8" w:rsidRDefault="001E6888" w:rsidP="001E6888">
      <w:pPr>
        <w:rPr>
          <w:rFonts w:ascii="Times New Roman" w:hAnsi="Times New Roman" w:cs="Times New Roman"/>
          <w:b/>
          <w:bCs/>
          <w:color w:val="833713"/>
          <w:sz w:val="24"/>
          <w:szCs w:val="24"/>
        </w:rPr>
      </w:pPr>
    </w:p>
    <w:p w:rsidR="001E6888" w:rsidRPr="00C90AF8" w:rsidRDefault="001E6888" w:rsidP="001E68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A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Конспект занятия по художественно-эстетическому развитию (рисование с аппликацией) по теме « Моя семья»</w:t>
      </w:r>
    </w:p>
    <w:p w:rsidR="001E6888" w:rsidRPr="00C90AF8" w:rsidRDefault="001E6888" w:rsidP="001E688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0AF8">
        <w:rPr>
          <w:rFonts w:ascii="Times New Roman" w:hAnsi="Times New Roman" w:cs="Times New Roman"/>
          <w:b/>
          <w:bCs/>
          <w:sz w:val="24"/>
          <w:szCs w:val="24"/>
          <w:u w:val="single"/>
        </w:rPr>
        <w:t>ОД: « Цветы для любимой мамочки»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C90AF8">
        <w:rPr>
          <w:rFonts w:ascii="Times New Roman" w:hAnsi="Times New Roman" w:cs="Times New Roman"/>
          <w:bCs/>
          <w:sz w:val="24"/>
          <w:szCs w:val="24"/>
        </w:rPr>
        <w:t>: Воспитывать доброжелательное отношение к родным людям. Вызвать у детей желание поздравить мамочку .Учить выбирать готовые формы цветов   для аппликации,  дорисовать ,используя нетрадиционную технику рисования ватными палочками, стебельки, узоры на цветках.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C90AF8">
        <w:rPr>
          <w:rFonts w:ascii="Times New Roman" w:hAnsi="Times New Roman" w:cs="Times New Roman"/>
          <w:bCs/>
          <w:sz w:val="24"/>
          <w:szCs w:val="24"/>
        </w:rPr>
        <w:t xml:space="preserve"> Тонированные листы бумаги, готовые формы цветов, клеенка на столы, клей карандаш, гуашь, ватные палочки, готовая модель, салфетки для рук.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C90AF8">
        <w:rPr>
          <w:rFonts w:ascii="Times New Roman" w:hAnsi="Times New Roman" w:cs="Times New Roman"/>
          <w:bCs/>
          <w:sz w:val="24"/>
          <w:szCs w:val="24"/>
        </w:rPr>
        <w:t>: Рассматривание поздравительных открыток с изображением цветов. Чтение стихов , пение песенок для мамы.</w:t>
      </w:r>
    </w:p>
    <w:p w:rsidR="001E6888" w:rsidRPr="00C90AF8" w:rsidRDefault="001E6888" w:rsidP="001E68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AF8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Воспитатель Ребята а какое сейчас время года?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А самый красивый весенний праздник, чей он?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Мы с вами будем поздравлять наших мам?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 xml:space="preserve"> А давай подарим ей цветы!!!( показывает открытки с цветами)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 xml:space="preserve">Посмотрите, на этих тонких зеленых стебельках растут красивые цветы  красные, и желтые, и оранжевые ,и  голубые. 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А теперь вы сами, для мамочки сделаете подарок.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А с чего мы ребята начнем нашу работу? ( ответ детей)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 xml:space="preserve">Правильно сначала мы нарисуем тоненькие </w:t>
      </w:r>
      <w:proofErr w:type="spellStart"/>
      <w:r w:rsidRPr="00C90AF8">
        <w:rPr>
          <w:rFonts w:ascii="Times New Roman" w:hAnsi="Times New Roman" w:cs="Times New Roman"/>
          <w:bCs/>
          <w:sz w:val="24"/>
          <w:szCs w:val="24"/>
        </w:rPr>
        <w:t>стебелечки</w:t>
      </w:r>
      <w:proofErr w:type="spellEnd"/>
      <w:r w:rsidRPr="00C90AF8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 xml:space="preserve">Какого цвета </w:t>
      </w:r>
      <w:proofErr w:type="spellStart"/>
      <w:r w:rsidRPr="00C90AF8">
        <w:rPr>
          <w:rFonts w:ascii="Times New Roman" w:hAnsi="Times New Roman" w:cs="Times New Roman"/>
          <w:bCs/>
          <w:sz w:val="24"/>
          <w:szCs w:val="24"/>
        </w:rPr>
        <w:t>стебелечки</w:t>
      </w:r>
      <w:proofErr w:type="spellEnd"/>
      <w:r w:rsidRPr="00C90AF8">
        <w:rPr>
          <w:rFonts w:ascii="Times New Roman" w:hAnsi="Times New Roman" w:cs="Times New Roman"/>
          <w:bCs/>
          <w:sz w:val="24"/>
          <w:szCs w:val="24"/>
        </w:rPr>
        <w:t>?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 xml:space="preserve">А как мы их будем рисовать, правильно с низу вверх тянуть к солнышку!!. И не забудем оставить место  для наших цветов. Воспитатель показывает как ватными палочками рисуются </w:t>
      </w:r>
      <w:proofErr w:type="spellStart"/>
      <w:r w:rsidRPr="00C90AF8">
        <w:rPr>
          <w:rFonts w:ascii="Times New Roman" w:hAnsi="Times New Roman" w:cs="Times New Roman"/>
          <w:bCs/>
          <w:sz w:val="24"/>
          <w:szCs w:val="24"/>
        </w:rPr>
        <w:t>стебелечки</w:t>
      </w:r>
      <w:proofErr w:type="spellEnd"/>
      <w:r w:rsidRPr="00C90AF8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Воспитатель приглашает взять тонированные листы бумаги и приступить к работе.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Какие тоненькие и ровные стебельки у вас получились, молодцы.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Пока гуашь сохнет воспитатель приглашает детей на физкультминутку:</w:t>
      </w:r>
    </w:p>
    <w:p w:rsidR="001E6888" w:rsidRPr="00C90AF8" w:rsidRDefault="001E6888" w:rsidP="001E68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AF8">
        <w:rPr>
          <w:rFonts w:ascii="Times New Roman" w:hAnsi="Times New Roman" w:cs="Times New Roman"/>
          <w:b/>
          <w:bCs/>
          <w:sz w:val="24"/>
          <w:szCs w:val="24"/>
        </w:rPr>
        <w:t>Наша семья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(По очереди разгибайте пальчики, начиная с большого)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 xml:space="preserve"> Этот пальчик большой -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Это папа дорогой.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 xml:space="preserve"> Рядом с папой - наша мама.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 xml:space="preserve"> Рядом с мамой - брат старшой.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 xml:space="preserve"> Вслед за ним сестренка -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 xml:space="preserve"> Милая девчонка.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 xml:space="preserve"> И самый маленький крепыш -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 xml:space="preserve"> Это славный наш малыш.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 xml:space="preserve"> Затем воспитатель предлагает  выбрать заготовленные формы цветов и  расположить цветок на бумаге так, что бы каждый нашел свое место. 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 xml:space="preserve">А лепестки у цветочков поднимаются и колышутся на ветру ( дует и лепестки колышутся.) А чтобы у нас так получилось, мы намажем клеем только кружочки в серединке цветка. 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Понравились вам цветочки? Посмотрите как я приклею свой ( показывает)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Конечный результат зависит от умения ребенка ориентироваться на листе бумаги. В процессе занятия воспитатель учитывает индивидуальные особенности ребенка, помогает тем кто плохо умеет наклеивать, подбадривает словами тех кто справляется самостоятельно.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После наклеивания воспитатель предлагает украсить цветочек гуашью предоставляя выбор детям.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 xml:space="preserve"> Вовремя занятия воспитатель не устает напоминать детям, что это подарок для мамы ,поэтому нужно делать все аккуратно. В конце занятия воспитатель с детьми рассматривают получившиеся открытки и хвалит детей, читая стихи </w:t>
      </w:r>
      <w:proofErr w:type="spellStart"/>
      <w:r w:rsidRPr="00C90AF8">
        <w:rPr>
          <w:rFonts w:ascii="Times New Roman" w:hAnsi="Times New Roman" w:cs="Times New Roman"/>
          <w:bCs/>
          <w:sz w:val="24"/>
          <w:szCs w:val="24"/>
        </w:rPr>
        <w:t>Т.Казаковой</w:t>
      </w:r>
      <w:proofErr w:type="spellEnd"/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Мы старались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Мы трудились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И букеты получились.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Цветы такие разные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  <w:r w:rsidRPr="00C90AF8">
        <w:rPr>
          <w:rFonts w:ascii="Times New Roman" w:hAnsi="Times New Roman" w:cs="Times New Roman"/>
          <w:bCs/>
          <w:sz w:val="24"/>
          <w:szCs w:val="24"/>
        </w:rPr>
        <w:t>И все они прекрасные.</w:t>
      </w: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</w:p>
    <w:p w:rsidR="001E6888" w:rsidRPr="00C90AF8" w:rsidRDefault="001E6888" w:rsidP="001E6888">
      <w:pPr>
        <w:rPr>
          <w:rFonts w:ascii="Times New Roman" w:hAnsi="Times New Roman" w:cs="Times New Roman"/>
          <w:bCs/>
          <w:sz w:val="24"/>
          <w:szCs w:val="24"/>
        </w:rPr>
      </w:pPr>
    </w:p>
    <w:p w:rsidR="00334003" w:rsidRPr="00C90AF8" w:rsidRDefault="00334003">
      <w:pPr>
        <w:rPr>
          <w:rFonts w:ascii="Times New Roman" w:hAnsi="Times New Roman" w:cs="Times New Roman"/>
          <w:sz w:val="24"/>
          <w:szCs w:val="24"/>
        </w:rPr>
      </w:pPr>
    </w:p>
    <w:sectPr w:rsidR="00334003" w:rsidRPr="00C90AF8" w:rsidSect="00C90AF8"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D7" w:rsidRDefault="00077FD7" w:rsidP="00077FD7">
      <w:pPr>
        <w:spacing w:after="0" w:line="240" w:lineRule="auto"/>
      </w:pPr>
      <w:r>
        <w:separator/>
      </w:r>
    </w:p>
  </w:endnote>
  <w:endnote w:type="continuationSeparator" w:id="0">
    <w:p w:rsidR="00077FD7" w:rsidRDefault="00077FD7" w:rsidP="0007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11009"/>
      <w:docPartObj>
        <w:docPartGallery w:val="Page Numbers (Bottom of Page)"/>
        <w:docPartUnique/>
      </w:docPartObj>
    </w:sdtPr>
    <w:sdtEndPr/>
    <w:sdtContent>
      <w:p w:rsidR="00077FD7" w:rsidRDefault="00077FD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B1A">
          <w:rPr>
            <w:noProof/>
          </w:rPr>
          <w:t>1</w:t>
        </w:r>
        <w:r>
          <w:fldChar w:fldCharType="end"/>
        </w:r>
      </w:p>
    </w:sdtContent>
  </w:sdt>
  <w:p w:rsidR="00077FD7" w:rsidRDefault="00077F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D7" w:rsidRDefault="00077FD7" w:rsidP="00077FD7">
      <w:pPr>
        <w:spacing w:after="0" w:line="240" w:lineRule="auto"/>
      </w:pPr>
      <w:r>
        <w:separator/>
      </w:r>
    </w:p>
  </w:footnote>
  <w:footnote w:type="continuationSeparator" w:id="0">
    <w:p w:rsidR="00077FD7" w:rsidRDefault="00077FD7" w:rsidP="0007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2D3"/>
    <w:multiLevelType w:val="hybridMultilevel"/>
    <w:tmpl w:val="6FC44E36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5BB27BE9"/>
    <w:multiLevelType w:val="multilevel"/>
    <w:tmpl w:val="FA0C68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22"/>
    <w:rsid w:val="00077FD7"/>
    <w:rsid w:val="0009547C"/>
    <w:rsid w:val="001E1C22"/>
    <w:rsid w:val="001E6888"/>
    <w:rsid w:val="00267E75"/>
    <w:rsid w:val="00311C0C"/>
    <w:rsid w:val="00334003"/>
    <w:rsid w:val="004C73A2"/>
    <w:rsid w:val="005E38F0"/>
    <w:rsid w:val="0071745F"/>
    <w:rsid w:val="00973496"/>
    <w:rsid w:val="00985FE0"/>
    <w:rsid w:val="00C41F62"/>
    <w:rsid w:val="00C87F41"/>
    <w:rsid w:val="00C90AF8"/>
    <w:rsid w:val="00DA3B1A"/>
    <w:rsid w:val="00DF4B1A"/>
    <w:rsid w:val="00E32A02"/>
    <w:rsid w:val="00ED418A"/>
    <w:rsid w:val="00F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22"/>
    <w:pPr>
      <w:tabs>
        <w:tab w:val="left" w:pos="708"/>
      </w:tabs>
    </w:pPr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qFormat/>
    <w:rsid w:val="001E1C22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1"/>
    <w:link w:val="20"/>
    <w:semiHidden/>
    <w:unhideWhenUsed/>
    <w:qFormat/>
    <w:rsid w:val="001E1C2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semiHidden/>
    <w:unhideWhenUsed/>
    <w:qFormat/>
    <w:rsid w:val="001E1C2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E1C2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semiHidden/>
    <w:rsid w:val="001E1C22"/>
    <w:rPr>
      <w:rFonts w:ascii="Cambria" w:eastAsia="SimSun" w:hAnsi="Cambria" w:cs="Calibr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semiHidden/>
    <w:rsid w:val="001E1C22"/>
    <w:rPr>
      <w:rFonts w:ascii="Cambria" w:eastAsia="SimSun" w:hAnsi="Cambria" w:cs="Calibri"/>
      <w:b/>
      <w:bCs/>
      <w:color w:val="4F81BD"/>
    </w:rPr>
  </w:style>
  <w:style w:type="paragraph" w:customStyle="1" w:styleId="a0">
    <w:name w:val="Базовый"/>
    <w:rsid w:val="001E1C22"/>
    <w:pPr>
      <w:tabs>
        <w:tab w:val="left" w:pos="708"/>
      </w:tabs>
      <w:suppressAutoHyphens/>
    </w:pPr>
    <w:rPr>
      <w:rFonts w:ascii="Calibri" w:eastAsia="SimSun" w:hAnsi="Calibri" w:cs="Calibri"/>
    </w:rPr>
  </w:style>
  <w:style w:type="character" w:customStyle="1" w:styleId="apple-converted-space">
    <w:name w:val="apple-converted-space"/>
    <w:basedOn w:val="a2"/>
    <w:rsid w:val="001E1C22"/>
  </w:style>
  <w:style w:type="paragraph" w:styleId="a5">
    <w:name w:val="Normal (Web)"/>
    <w:basedOn w:val="a0"/>
    <w:semiHidden/>
    <w:unhideWhenUsed/>
    <w:rsid w:val="001E1C2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2"/>
    <w:qFormat/>
    <w:rsid w:val="001E1C22"/>
    <w:rPr>
      <w:i/>
      <w:iCs/>
    </w:rPr>
  </w:style>
  <w:style w:type="paragraph" w:styleId="a1">
    <w:name w:val="Body Text"/>
    <w:basedOn w:val="a"/>
    <w:link w:val="a7"/>
    <w:uiPriority w:val="99"/>
    <w:semiHidden/>
    <w:unhideWhenUsed/>
    <w:rsid w:val="001E1C22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1E1C2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1E1C22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3"/>
    <w:uiPriority w:val="59"/>
    <w:rsid w:val="00F27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E6888"/>
    <w:pPr>
      <w:tabs>
        <w:tab w:val="clear" w:pos="708"/>
      </w:tabs>
      <w:ind w:left="720"/>
      <w:contextualSpacing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077FD7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077FD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77FD7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077FD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22"/>
    <w:pPr>
      <w:tabs>
        <w:tab w:val="left" w:pos="708"/>
      </w:tabs>
    </w:pPr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qFormat/>
    <w:rsid w:val="001E1C22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1"/>
    <w:link w:val="20"/>
    <w:semiHidden/>
    <w:unhideWhenUsed/>
    <w:qFormat/>
    <w:rsid w:val="001E1C2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semiHidden/>
    <w:unhideWhenUsed/>
    <w:qFormat/>
    <w:rsid w:val="001E1C2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E1C2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semiHidden/>
    <w:rsid w:val="001E1C22"/>
    <w:rPr>
      <w:rFonts w:ascii="Cambria" w:eastAsia="SimSun" w:hAnsi="Cambria" w:cs="Calibr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semiHidden/>
    <w:rsid w:val="001E1C22"/>
    <w:rPr>
      <w:rFonts w:ascii="Cambria" w:eastAsia="SimSun" w:hAnsi="Cambria" w:cs="Calibri"/>
      <w:b/>
      <w:bCs/>
      <w:color w:val="4F81BD"/>
    </w:rPr>
  </w:style>
  <w:style w:type="paragraph" w:customStyle="1" w:styleId="a0">
    <w:name w:val="Базовый"/>
    <w:rsid w:val="001E1C22"/>
    <w:pPr>
      <w:tabs>
        <w:tab w:val="left" w:pos="708"/>
      </w:tabs>
      <w:suppressAutoHyphens/>
    </w:pPr>
    <w:rPr>
      <w:rFonts w:ascii="Calibri" w:eastAsia="SimSun" w:hAnsi="Calibri" w:cs="Calibri"/>
    </w:rPr>
  </w:style>
  <w:style w:type="character" w:customStyle="1" w:styleId="apple-converted-space">
    <w:name w:val="apple-converted-space"/>
    <w:basedOn w:val="a2"/>
    <w:rsid w:val="001E1C22"/>
  </w:style>
  <w:style w:type="paragraph" w:styleId="a5">
    <w:name w:val="Normal (Web)"/>
    <w:basedOn w:val="a0"/>
    <w:semiHidden/>
    <w:unhideWhenUsed/>
    <w:rsid w:val="001E1C2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2"/>
    <w:qFormat/>
    <w:rsid w:val="001E1C22"/>
    <w:rPr>
      <w:i/>
      <w:iCs/>
    </w:rPr>
  </w:style>
  <w:style w:type="paragraph" w:styleId="a1">
    <w:name w:val="Body Text"/>
    <w:basedOn w:val="a"/>
    <w:link w:val="a7"/>
    <w:uiPriority w:val="99"/>
    <w:semiHidden/>
    <w:unhideWhenUsed/>
    <w:rsid w:val="001E1C22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1E1C2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1E1C22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3"/>
    <w:uiPriority w:val="59"/>
    <w:rsid w:val="00F27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E6888"/>
    <w:pPr>
      <w:tabs>
        <w:tab w:val="clear" w:pos="708"/>
      </w:tabs>
      <w:ind w:left="720"/>
      <w:contextualSpacing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077FD7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077FD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77FD7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077F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EACF-475B-44BB-8552-A612E9D1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6671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Линар</dc:creator>
  <cp:lastModifiedBy>Вова</cp:lastModifiedBy>
  <cp:revision>4</cp:revision>
  <dcterms:created xsi:type="dcterms:W3CDTF">2020-05-28T18:10:00Z</dcterms:created>
  <dcterms:modified xsi:type="dcterms:W3CDTF">2020-05-28T18:11:00Z</dcterms:modified>
</cp:coreProperties>
</file>