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57" w:rsidRPr="008C78A8" w:rsidRDefault="00BA7A57" w:rsidP="008C78A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C78A8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</w:t>
      </w:r>
      <w:r w:rsidR="008C78A8" w:rsidRPr="008C78A8">
        <w:rPr>
          <w:rFonts w:ascii="Times New Roman" w:hAnsi="Times New Roman" w:cs="Times New Roman"/>
          <w:sz w:val="20"/>
          <w:szCs w:val="20"/>
        </w:rPr>
        <w:t xml:space="preserve">АВТОНОМНОЕ УЧРЕЖДЕНИЕ </w:t>
      </w:r>
      <w:r w:rsidR="00C4102B">
        <w:rPr>
          <w:rFonts w:ascii="Times New Roman" w:hAnsi="Times New Roman" w:cs="Times New Roman"/>
          <w:sz w:val="20"/>
          <w:szCs w:val="20"/>
        </w:rPr>
        <w:t>«</w:t>
      </w:r>
      <w:r w:rsidR="008C78A8" w:rsidRPr="008C78A8">
        <w:rPr>
          <w:rFonts w:ascii="Times New Roman" w:hAnsi="Times New Roman" w:cs="Times New Roman"/>
          <w:sz w:val="20"/>
          <w:szCs w:val="20"/>
        </w:rPr>
        <w:t>ДЕТСКИЙ САД № 35</w:t>
      </w:r>
      <w:r w:rsidR="00C4102B">
        <w:rPr>
          <w:rFonts w:ascii="Times New Roman" w:hAnsi="Times New Roman" w:cs="Times New Roman"/>
          <w:sz w:val="20"/>
          <w:szCs w:val="20"/>
        </w:rPr>
        <w:t>»</w:t>
      </w:r>
      <w:r w:rsidR="008C78A8" w:rsidRPr="008C78A8">
        <w:rPr>
          <w:rFonts w:ascii="Times New Roman" w:hAnsi="Times New Roman" w:cs="Times New Roman"/>
          <w:sz w:val="20"/>
          <w:szCs w:val="20"/>
        </w:rPr>
        <w:t>.</w:t>
      </w:r>
    </w:p>
    <w:p w:rsidR="00BA7A57" w:rsidRDefault="00BA7A57" w:rsidP="00BA7A5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7A57" w:rsidRDefault="00BA7A57" w:rsidP="00BA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8A8" w:rsidRDefault="008C78A8" w:rsidP="00BA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8A8" w:rsidRDefault="008C78A8" w:rsidP="00BA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8A8" w:rsidRDefault="008C78A8" w:rsidP="00BA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8A8" w:rsidRPr="00B95CAB" w:rsidRDefault="008C78A8" w:rsidP="00BA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A57" w:rsidRPr="00B95CAB" w:rsidRDefault="00B92CD6" w:rsidP="00433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Тематическая беседа</w:t>
      </w:r>
      <w:r w:rsidR="00BA7A57"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4333E1"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 элементами эстафеты</w:t>
      </w:r>
    </w:p>
    <w:p w:rsidR="00BA7A57" w:rsidRPr="00B95CAB" w:rsidRDefault="00BA7A57" w:rsidP="00433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тему «</w:t>
      </w:r>
      <w:r w:rsidR="00B92CD6"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День памяти и скорби</w:t>
      </w:r>
      <w:r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</w:p>
    <w:p w:rsidR="008C78A8" w:rsidRDefault="004333E1" w:rsidP="00433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группе комбинированной направленности в возрасте</w:t>
      </w:r>
    </w:p>
    <w:p w:rsidR="00BA7A57" w:rsidRPr="00B95CAB" w:rsidRDefault="004333E1" w:rsidP="004333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95C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от 6 до 7 лет № 14.</w:t>
      </w:r>
    </w:p>
    <w:p w:rsidR="004333E1" w:rsidRDefault="004333E1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4333E1" w:rsidRDefault="004333E1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4333E1" w:rsidRDefault="004333E1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C78A8" w:rsidRDefault="008C78A8" w:rsidP="00BA7A5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A7A57" w:rsidRPr="004333E1" w:rsidRDefault="00DD4304" w:rsidP="00DD4304">
      <w:pPr>
        <w:spacing w:after="0" w:line="240" w:lineRule="auto"/>
        <w:ind w:right="2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Подготовил</w:t>
      </w:r>
      <w:r w:rsidR="00BA7A57" w:rsidRPr="00433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3E1" w:rsidRPr="004333E1" w:rsidRDefault="00B95CAB" w:rsidP="00B9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7A57" w:rsidRPr="004333E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4333E1" w:rsidRPr="004333E1">
        <w:rPr>
          <w:rFonts w:ascii="Times New Roman" w:hAnsi="Times New Roman" w:cs="Times New Roman"/>
          <w:sz w:val="24"/>
          <w:szCs w:val="24"/>
        </w:rPr>
        <w:t>высшей</w:t>
      </w:r>
      <w:r w:rsidR="00DD4304">
        <w:rPr>
          <w:rFonts w:ascii="Times New Roman" w:hAnsi="Times New Roman" w:cs="Times New Roman"/>
          <w:sz w:val="24"/>
          <w:szCs w:val="24"/>
        </w:rPr>
        <w:t xml:space="preserve"> кв.</w:t>
      </w:r>
      <w:r w:rsidR="004333E1" w:rsidRPr="004333E1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E3EFF" w:rsidRDefault="00B95CAB" w:rsidP="006E3EFF">
      <w:pPr>
        <w:spacing w:after="0" w:line="240" w:lineRule="auto"/>
        <w:ind w:right="224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D43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4333E1" w:rsidRPr="004333E1">
        <w:rPr>
          <w:rFonts w:ascii="Times New Roman" w:hAnsi="Times New Roman" w:cs="Times New Roman"/>
          <w:sz w:val="24"/>
          <w:szCs w:val="24"/>
        </w:rPr>
        <w:t>Масакова С.А.</w:t>
      </w:r>
      <w:r w:rsidR="006E3EFF" w:rsidRPr="006E3EFF">
        <w:t xml:space="preserve"> </w:t>
      </w:r>
      <w:r w:rsidR="006E3EFF">
        <w:t xml:space="preserve">                 </w:t>
      </w:r>
    </w:p>
    <w:p w:rsidR="00E67413" w:rsidRPr="00E67413" w:rsidRDefault="006E3EFF" w:rsidP="00DD4304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E67413">
        <w:t xml:space="preserve">                                                                                     </w:t>
      </w:r>
      <w:r>
        <w:t xml:space="preserve">   </w:t>
      </w:r>
    </w:p>
    <w:p w:rsidR="006E3EFF" w:rsidRPr="004333E1" w:rsidRDefault="006E3EFF" w:rsidP="00B95CAB">
      <w:pPr>
        <w:spacing w:after="0" w:line="240" w:lineRule="auto"/>
        <w:ind w:right="2244"/>
        <w:jc w:val="center"/>
        <w:rPr>
          <w:rFonts w:ascii="Times New Roman" w:hAnsi="Times New Roman" w:cs="Times New Roman"/>
          <w:sz w:val="24"/>
          <w:szCs w:val="24"/>
        </w:rPr>
      </w:pPr>
    </w:p>
    <w:p w:rsidR="00BA7A57" w:rsidRDefault="00BA7A57" w:rsidP="00BA7A5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7A57" w:rsidRDefault="00BA7A57" w:rsidP="00BA7A5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5CAB" w:rsidRDefault="00B95CAB" w:rsidP="00BA7A5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5CAB" w:rsidRDefault="00B95CAB" w:rsidP="00BA7A5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7A57" w:rsidRDefault="004333E1" w:rsidP="00BA7A5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BA7A57">
        <w:rPr>
          <w:rFonts w:ascii="Times New Roman" w:hAnsi="Times New Roman" w:cs="Times New Roman"/>
          <w:sz w:val="28"/>
          <w:szCs w:val="24"/>
        </w:rPr>
        <w:t>г.</w:t>
      </w:r>
    </w:p>
    <w:p w:rsidR="006225DE" w:rsidRPr="00521FB4" w:rsidRDefault="006D4159" w:rsidP="00521FB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FB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D4159" w:rsidRPr="00521FB4" w:rsidRDefault="006D4159" w:rsidP="00521F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Воспитывать чувство патриотизма у детей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старшего дошкольного возраста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4159" w:rsidRPr="00521FB4" w:rsidRDefault="006D4159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6D4159" w:rsidRPr="00521FB4" w:rsidRDefault="006D4159" w:rsidP="00521FB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</w:t>
      </w:r>
      <w:r w:rsidRPr="00521FB4">
        <w:rPr>
          <w:rFonts w:ascii="Times New Roman" w:hAnsi="Times New Roman" w:cs="Times New Roman"/>
          <w:b/>
          <w:sz w:val="24"/>
          <w:szCs w:val="24"/>
        </w:rPr>
        <w:t>:</w:t>
      </w:r>
      <w:r w:rsidRPr="005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59" w:rsidRPr="00521FB4" w:rsidRDefault="006D4159" w:rsidP="00521F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значении победы нашего народа в битве при освобождении нашей станицы;</w:t>
      </w:r>
    </w:p>
    <w:p w:rsidR="006D4159" w:rsidRPr="00521FB4" w:rsidRDefault="006D4159" w:rsidP="00521F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гражданскую позицию, чувство любви к Родине;</w:t>
      </w:r>
    </w:p>
    <w:p w:rsidR="006D4159" w:rsidRPr="00521FB4" w:rsidRDefault="006D4159" w:rsidP="00521F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кругозор детей и способность сопереживать другим людям;</w:t>
      </w:r>
    </w:p>
    <w:p w:rsidR="006D4159" w:rsidRPr="00521FB4" w:rsidRDefault="006D4159" w:rsidP="00521F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Побуждать уважительно относиться к подвигу солдат освобождавших нашу станицу и Родину от врагов;</w:t>
      </w:r>
    </w:p>
    <w:p w:rsidR="006D4159" w:rsidRPr="00521FB4" w:rsidRDefault="006D4159" w:rsidP="00521FB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</w:t>
      </w:r>
      <w:r w:rsidRPr="00521FB4">
        <w:rPr>
          <w:rFonts w:ascii="Times New Roman" w:hAnsi="Times New Roman" w:cs="Times New Roman"/>
          <w:b/>
          <w:sz w:val="24"/>
          <w:szCs w:val="24"/>
        </w:rPr>
        <w:t>:</w:t>
      </w:r>
      <w:r w:rsidRPr="005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59" w:rsidRPr="00521FB4" w:rsidRDefault="006D4159" w:rsidP="00521F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воображение, наблюдательность, любознательность, стремление узнать больше нового, полезного, интересного;</w:t>
      </w:r>
    </w:p>
    <w:p w:rsidR="006D4159" w:rsidRPr="00521FB4" w:rsidRDefault="006D4159" w:rsidP="00521F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повышению двигательной активности; </w:t>
      </w:r>
    </w:p>
    <w:p w:rsidR="006D4159" w:rsidRPr="00521FB4" w:rsidRDefault="006D4159" w:rsidP="00521F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музыкальные способности детей через пение, музыкально-ритмические движения,</w:t>
      </w:r>
    </w:p>
    <w:p w:rsidR="006D4159" w:rsidRPr="00521FB4" w:rsidRDefault="00730C11" w:rsidP="00521FB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Воспитывающие</w:t>
      </w:r>
      <w:r w:rsidR="006D4159" w:rsidRPr="00521FB4">
        <w:rPr>
          <w:rFonts w:ascii="Times New Roman" w:hAnsi="Times New Roman" w:cs="Times New Roman"/>
          <w:i/>
          <w:sz w:val="24"/>
          <w:szCs w:val="24"/>
        </w:rPr>
        <w:t>:</w:t>
      </w:r>
      <w:r w:rsidR="006D4159" w:rsidRPr="005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59" w:rsidRPr="00521FB4" w:rsidRDefault="006D4159" w:rsidP="00521F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будущих защитников Отечества;</w:t>
      </w:r>
    </w:p>
    <w:p w:rsidR="006D4159" w:rsidRPr="00521FB4" w:rsidRDefault="006D4159" w:rsidP="00521F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 детях чувство долга, ответственности, гордости, уважения и любви к своей Родине, к своему Отечеству;</w:t>
      </w:r>
    </w:p>
    <w:p w:rsidR="006D4159" w:rsidRPr="00521FB4" w:rsidRDefault="006D4159" w:rsidP="00521F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уважение к героизму русских солдат, отдавших свои жизни при освобождении от врагов;</w:t>
      </w:r>
    </w:p>
    <w:p w:rsidR="006D4159" w:rsidRPr="00521FB4" w:rsidRDefault="006D4159" w:rsidP="00521FB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уважение и любовь к своим предкам — прапрадедам, участвовавшим при освобождении нашей Родины от врагов.</w:t>
      </w:r>
    </w:p>
    <w:p w:rsidR="006D4159" w:rsidRPr="00521FB4" w:rsidRDefault="006D4159" w:rsidP="0052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Методы обучения: </w:t>
      </w:r>
    </w:p>
    <w:p w:rsidR="006D4159" w:rsidRPr="00521FB4" w:rsidRDefault="006D4159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Наглядный, словесный, музыкальное сопровождение, закрепление </w:t>
      </w:r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 деятельностью</w:t>
      </w:r>
      <w:proofErr w:type="gram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4159" w:rsidRPr="00521FB4" w:rsidRDefault="006D4159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Материалы к занятию: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4159" w:rsidRPr="00521FB4" w:rsidRDefault="006D4159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hAnsi="Times New Roman" w:cs="Times New Roman"/>
          <w:sz w:val="24"/>
          <w:szCs w:val="24"/>
        </w:rPr>
        <w:t xml:space="preserve">Речь Левитана, 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А. Александров 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В. Лебедев-Кумач, песня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«Пусть всегда будет солнце»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Слова Л. </w:t>
      </w:r>
      <w:proofErr w:type="spell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Ошанина</w:t>
      </w:r>
      <w:proofErr w:type="spell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 Аркадия Островского, изображения вечного огня, братских могил, Аллеи Памяти, </w:t>
      </w:r>
      <w:r w:rsidR="006225D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Обелиски, Плакат «Родина </w:t>
      </w:r>
      <w:r w:rsidR="00CD6477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225D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Зовёт».</w:t>
      </w:r>
    </w:p>
    <w:p w:rsidR="006225DE" w:rsidRPr="00521FB4" w:rsidRDefault="006225DE" w:rsidP="00521FB4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444444"/>
        </w:rPr>
      </w:pPr>
    </w:p>
    <w:p w:rsidR="006225DE" w:rsidRPr="00521FB4" w:rsidRDefault="006225DE" w:rsidP="00521FB4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444444"/>
        </w:rPr>
      </w:pPr>
    </w:p>
    <w:p w:rsidR="006D4159" w:rsidRPr="00521FB4" w:rsidRDefault="00730C11" w:rsidP="00521FB4">
      <w:pPr>
        <w:pStyle w:val="c6"/>
        <w:spacing w:before="0" w:beforeAutospacing="0" w:after="0" w:afterAutospacing="0"/>
        <w:jc w:val="center"/>
        <w:rPr>
          <w:color w:val="444444"/>
        </w:rPr>
      </w:pPr>
      <w:r w:rsidRPr="00521FB4">
        <w:rPr>
          <w:rStyle w:val="c0"/>
          <w:b/>
          <w:bCs/>
          <w:color w:val="444444"/>
        </w:rPr>
        <w:t>Ход беседы</w:t>
      </w:r>
      <w:r w:rsidR="006D4159" w:rsidRPr="00521FB4">
        <w:rPr>
          <w:rStyle w:val="c0"/>
          <w:b/>
          <w:bCs/>
          <w:color w:val="444444"/>
        </w:rPr>
        <w:t>:</w:t>
      </w:r>
    </w:p>
    <w:p w:rsidR="006D4159" w:rsidRPr="00521FB4" w:rsidRDefault="006D4159" w:rsidP="00521FB4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444444"/>
        </w:rPr>
      </w:pPr>
      <w:r w:rsidRPr="00521FB4">
        <w:rPr>
          <w:rStyle w:val="c0"/>
          <w:b/>
          <w:bCs/>
          <w:color w:val="444444"/>
        </w:rPr>
        <w:t>(Дети сидят полукругом)</w:t>
      </w:r>
    </w:p>
    <w:p w:rsidR="006D4159" w:rsidRPr="00521FB4" w:rsidRDefault="006D4159" w:rsidP="00521FB4">
      <w:pPr>
        <w:pStyle w:val="c6"/>
        <w:spacing w:before="0" w:beforeAutospacing="0" w:after="0" w:afterAutospacing="0"/>
        <w:jc w:val="center"/>
        <w:rPr>
          <w:color w:val="444444"/>
        </w:rPr>
      </w:pPr>
    </w:p>
    <w:p w:rsidR="006225DE" w:rsidRPr="00521FB4" w:rsidRDefault="006225D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июня </w:t>
      </w:r>
      <w:r w:rsidR="006D4159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159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памяти и скорби</w:t>
      </w:r>
      <w:r w:rsidR="006D4159"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»,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отмечается в день начала Великой Отечественной войны советского народа против немецко-фашистских захватчиков. На рассвете 22 июня 1941 года фашистская Германия без объявления войны напала на Советский Союз, положив начало долгой и кровопролитной войне. Этот день напоминает нам о всех погибших, замученных в фашистской неволе, умерших в тылу от голода и лишений. Мы </w:t>
      </w:r>
      <w:r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скорбим по всем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 ценой своей жизни выполнил свой долг по защите Родины.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Мудрый афоризм гласит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"Народ, не помнящий своего прошлого, не имеет будущего".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…Ночь…Тишина… Спят взрослые и дети, практически на всей планете, но вдруг поднялся ветер, тот непонятный шум и треск, то началась война, страшнейшая война…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страна поднялась на борьбу с фашизмом. В далеком 1941 году на улицах городов собралось много людей оттого, что изо всех уголков доносилось …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речь Левитана.)</w:t>
      </w:r>
    </w:p>
    <w:p w:rsidR="006225DE" w:rsidRPr="00E904B2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слушают музыку песни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А. Александров 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В. Лебедев-Кумач)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победе шли четыре года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Солдат, солдатка, фронт и тыл.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волей нашего народа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Коварный враг повержен был.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сколько сил и сколько жизней,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Страданий, горя, вдовьих слёз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 стоила Отчизне?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Народ всё это перенёс.</w:t>
      </w:r>
    </w:p>
    <w:p w:rsidR="006225DE" w:rsidRPr="00E904B2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перенёс и спас Россию</w:t>
      </w:r>
    </w:p>
    <w:p w:rsidR="006225DE" w:rsidRPr="00521FB4" w:rsidRDefault="006225D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героев не назвать поименно, но их помнят, в их честь называют дома, улицы, зажигают вечный огонь. Война затронула каждую семью, и в каждой семье есть свои герои.</w:t>
      </w:r>
    </w:p>
    <w:p w:rsidR="00252216" w:rsidRPr="00521FB4" w:rsidRDefault="006225D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изображений на экране: вечного огня, братских могил, Аллеи Памяти, Обелисков, Плаката и памятников «Родина</w:t>
      </w:r>
      <w:r w:rsidR="00CD6477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Мать Зовёт». </w:t>
      </w:r>
      <w:r w:rsidR="00252216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очень повезло,</w:t>
      </w:r>
    </w:p>
    <w:p w:rsidR="00252216" w:rsidRPr="00521FB4" w:rsidRDefault="00252216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мы живем в мирное время. И очень хочется быть уверенными в мире и в будущим. Бойцы К. </w:t>
      </w:r>
      <w:proofErr w:type="spell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А.проявляли</w:t>
      </w:r>
      <w:proofErr w:type="spell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мужество, силу, отвагу во время сражений с врагом. И хочется быть уверенным что и вы всегда сможете защитить свою Родину. И я предлагаю сегодня проверить вашу готовность. Мы проведем </w:t>
      </w:r>
      <w:proofErr w:type="spell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эстафету.Вы</w:t>
      </w:r>
      <w:proofErr w:type="spell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соревноваться?</w:t>
      </w:r>
    </w:p>
    <w:p w:rsidR="00252216" w:rsidRPr="00521FB4" w:rsidRDefault="00252216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Да!</w:t>
      </w:r>
    </w:p>
    <w:p w:rsidR="00252216" w:rsidRPr="00521FB4" w:rsidRDefault="00252216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Эстафета "Минное поле"</w:t>
      </w:r>
    </w:p>
    <w:p w:rsidR="006225DE" w:rsidRPr="00521FB4" w:rsidRDefault="00252216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игрок обегает стойки так чтобы их не задеть, возвращается к своей команде, передаёт</w:t>
      </w:r>
      <w:r w:rsidR="001F668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эстафете </w:t>
      </w:r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следующему</w:t>
      </w:r>
      <w:r w:rsidR="006225D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668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мы немного отдохнем</w:t>
      </w:r>
    </w:p>
    <w:p w:rsidR="00244885" w:rsidRPr="00521FB4" w:rsidRDefault="006225DE" w:rsidP="0052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244885" w:rsidRPr="00521FB4" w:rsidSect="00244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521F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сделаем вразлет -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Получился самолет.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 крылом туда-сюда,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 раз и делай два.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 стороны держи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друга посмотри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с вами, дети,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Полетаем на ракете.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носочки поднимись -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Полетит ракета ввысь.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 — стоит ракета,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3,4 — самолет.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 — хлопок в ладоши,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на каждый счет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1,2,3,4 — руки выше, плечи шире,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1,2,3,4 — и на месте походили.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1,2,3,4,5 — будем слушать мы опять!</w:t>
      </w:r>
    </w:p>
    <w:p w:rsidR="00244885" w:rsidRPr="00521FB4" w:rsidRDefault="00244885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44885" w:rsidRPr="00521FB4" w:rsidSect="00244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25DE" w:rsidRPr="00521FB4" w:rsidRDefault="006225D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6225DE" w:rsidRPr="00521FB4" w:rsidRDefault="006225D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Дни воинской славы России, - особенные дни. Поэтому в эти дни мы </w:t>
      </w:r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только гордимся</w:t>
      </w:r>
      <w:proofErr w:type="gram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вспоминая славные победы русских войск, но и склоняем головы, чтобы с грустью и благодарностью почтить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память всех тех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 погиб на полях сражений, отдал свою жизнь Отчизне.</w:t>
      </w:r>
    </w:p>
    <w:p w:rsidR="00CD6477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всех встать и минутой молчания почтить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память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защитников Отечества!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Неугасима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память поколений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память тех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кого так свято чтим,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люди, встанем на мгновенье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 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скорби постоим и помолчим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Минута молчания.</w:t>
      </w:r>
      <w:r w:rsidR="00CD6477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встают)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Думаю, что у каждого из вас зародится чувство ответственности и гордости за свою Родину, и каждый из вас будет с большим уважение относиться к тем, кто внес свой вклад в нашу Великую победу.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лет прошло со дня окончания Великой отечественной войны. Уходят от нас в мир иной люди, видевшие страшное лицо войны. А вы можете узнать о тех событиях только из рассказов ветеранов, из книг, художественных фильмов. Мы не должны забывать этот страшный урок истории. Как только люди забудут ужасы войны, война снова начнется на нашей земле.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в каждом доме, в каждой стране!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– это жизнь на планете!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– это солнце на нашей Земле!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- нужен взрослым и детям!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все люди мира 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видят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помним и любим погибших!</w:t>
      </w:r>
    </w:p>
    <w:p w:rsidR="00A76AB1" w:rsidRPr="00521FB4" w:rsidRDefault="00A76AB1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теперь хочется услышать </w:t>
      </w:r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знания</w:t>
      </w:r>
      <w:proofErr w:type="gram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связанные с армией в целом.</w:t>
      </w:r>
    </w:p>
    <w:p w:rsidR="00A76AB1" w:rsidRPr="00521FB4" w:rsidRDefault="00A76AB1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Эстафета «Словесная перепалка»</w:t>
      </w:r>
    </w:p>
    <w:p w:rsidR="00A76AB1" w:rsidRPr="00521FB4" w:rsidRDefault="00A76AB1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по очереди из каждой команды выходят на середину и говорят любое </w:t>
      </w:r>
      <w:proofErr w:type="spellStart"/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слово,связанное</w:t>
      </w:r>
      <w:proofErr w:type="spellEnd"/>
      <w:proofErr w:type="gram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армией. Повторять слова нельзя, говорить нужно громко, чтобы ваши противники слышали ваши слова. Команда проигрывает, если такого с</w:t>
      </w:r>
      <w:r w:rsidR="00E90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лова подобрать больше не может.</w:t>
      </w:r>
    </w:p>
    <w:p w:rsidR="006E0F24" w:rsidRPr="00521FB4" w:rsidRDefault="006E0F24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0F24" w:rsidRPr="00521FB4" w:rsidRDefault="006E0F24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Демонстрация Плаката «РОДИНА – МАТЬ ЗОВЁТ!»</w:t>
      </w:r>
      <w:r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 экране и краткий рассказ его создания:</w:t>
      </w:r>
    </w:p>
    <w:p w:rsidR="00222A1E" w:rsidRPr="00521FB4" w:rsidRDefault="006E0F24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Знаменитый</w:t>
      </w:r>
      <w:r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22A1E"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CD6477"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лакат </w:t>
      </w:r>
      <w:r w:rsidRPr="00521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«РОДИНА – МАТЬ ЗОВЁТ!» </w:t>
      </w: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времен Великой Отечественной войны, создан художником Ираклием </w:t>
      </w:r>
      <w:proofErr w:type="spellStart"/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Тоидзе</w:t>
      </w:r>
      <w:proofErr w:type="spellEnd"/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конце июня 1941 года.</w:t>
      </w:r>
    </w:p>
    <w:p w:rsidR="006E0F24" w:rsidRPr="00E904B2" w:rsidRDefault="006E0F24" w:rsidP="00E9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 признанию художника, идея создания собирательного образа матери, призывающей на помощь своих сыновей, пришла ему в голову совершенно случайно. Услышав первое сообщение о нападении фашистской Германии на СССР, супруга </w:t>
      </w:r>
      <w:proofErr w:type="spellStart"/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Тоидзе</w:t>
      </w:r>
      <w:proofErr w:type="spellEnd"/>
      <w:r w:rsidRPr="00521F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вбежала к нему в мастерскую с криком «Война!». Пораженный выражением её лица, художник приказал жене замереть и тут же принялся делать наброски будущего шедевра.</w:t>
      </w:r>
    </w:p>
    <w:p w:rsidR="006E0F24" w:rsidRPr="00521FB4" w:rsidRDefault="006E0F24" w:rsidP="0052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C30BE" w:rsidRPr="00521FB4" w:rsidRDefault="00DC30BE" w:rsidP="0052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Подведение итога:</w:t>
      </w:r>
    </w:p>
    <w:p w:rsidR="00CD6477" w:rsidRPr="00521FB4" w:rsidRDefault="00CD6477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сейчас, давайте сделаем сво</w:t>
      </w:r>
      <w:r w:rsidR="00521FB4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плакат</w:t>
      </w:r>
      <w:r w:rsidR="00CA4785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голосуем за МИР!»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A1E" w:rsidRPr="00521FB4" w:rsidRDefault="00CA4785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на </w:t>
      </w:r>
      <w:r w:rsidR="00E90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столе лежат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карандаши, краски</w:t>
      </w:r>
      <w:r w:rsidR="00222A1E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Нарисуйте, то что вам запомнилось больше всего из увиденного и услышанного. (Дети рисуют)</w:t>
      </w:r>
    </w:p>
    <w:p w:rsidR="00CA4785" w:rsidRPr="00521FB4" w:rsidRDefault="00CA4785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F24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заключении, все вместе споем песню </w:t>
      </w:r>
      <w:r w:rsidRPr="00521F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«Пусть всегда будет солнце»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Слова Л. </w:t>
      </w:r>
      <w:proofErr w:type="spell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Ошанина</w:t>
      </w:r>
      <w:proofErr w:type="spell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 Аркадия </w:t>
      </w:r>
      <w:proofErr w:type="gramStart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Островского.</w:t>
      </w:r>
      <w:r w:rsidR="006E0F24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исполняют песню</w:t>
      </w:r>
      <w:r w:rsidR="006E0F24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E0F24" w:rsidRPr="00521FB4" w:rsidRDefault="006E0F24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6E0F24" w:rsidRPr="00521FB4" w:rsidRDefault="006E0F24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0F24" w:rsidRPr="00521FB4" w:rsidRDefault="00CA4785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521FB4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 во время прогулки раскрасим нашу площадку солнцем и мирным небом? </w:t>
      </w:r>
    </w:p>
    <w:p w:rsidR="00222A1E" w:rsidRPr="00521FB4" w:rsidRDefault="00CA4785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E0F24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люди хотят, чтобы был мир на планете,</w:t>
      </w:r>
      <w:r w:rsidR="00CA4785"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всегда светило солнце! </w:t>
      </w:r>
    </w:p>
    <w:p w:rsidR="00222A1E" w:rsidRPr="00521FB4" w:rsidRDefault="00222A1E" w:rsidP="0052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 хотят и взрослые, и дети!</w:t>
      </w:r>
    </w:p>
    <w:p w:rsidR="00067B6A" w:rsidRPr="006D4159" w:rsidRDefault="00067B6A" w:rsidP="0062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B6A" w:rsidRPr="006D4159" w:rsidSect="002448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13F"/>
    <w:multiLevelType w:val="hybridMultilevel"/>
    <w:tmpl w:val="557C0E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AD60282"/>
    <w:multiLevelType w:val="hybridMultilevel"/>
    <w:tmpl w:val="C8D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5B7"/>
    <w:multiLevelType w:val="hybridMultilevel"/>
    <w:tmpl w:val="77D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5031"/>
    <w:multiLevelType w:val="hybridMultilevel"/>
    <w:tmpl w:val="5494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7"/>
    <w:rsid w:val="00067B6A"/>
    <w:rsid w:val="001F668E"/>
    <w:rsid w:val="00222A1E"/>
    <w:rsid w:val="00244885"/>
    <w:rsid w:val="00252216"/>
    <w:rsid w:val="004333E1"/>
    <w:rsid w:val="00521FB4"/>
    <w:rsid w:val="006225DE"/>
    <w:rsid w:val="006D4159"/>
    <w:rsid w:val="006E0F24"/>
    <w:rsid w:val="006E3EFF"/>
    <w:rsid w:val="00730C11"/>
    <w:rsid w:val="0074480B"/>
    <w:rsid w:val="008C78A8"/>
    <w:rsid w:val="00A05317"/>
    <w:rsid w:val="00A76AB1"/>
    <w:rsid w:val="00B92CD6"/>
    <w:rsid w:val="00B95CAB"/>
    <w:rsid w:val="00BA7A57"/>
    <w:rsid w:val="00C4102B"/>
    <w:rsid w:val="00C43E18"/>
    <w:rsid w:val="00CA4785"/>
    <w:rsid w:val="00CD6477"/>
    <w:rsid w:val="00DC30BE"/>
    <w:rsid w:val="00DD4304"/>
    <w:rsid w:val="00E3650D"/>
    <w:rsid w:val="00E67413"/>
    <w:rsid w:val="00E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4D72-6380-403E-B647-8B3FBE9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A1E"/>
  </w:style>
  <w:style w:type="paragraph" w:styleId="a3">
    <w:name w:val="Normal (Web)"/>
    <w:basedOn w:val="a"/>
    <w:uiPriority w:val="99"/>
    <w:semiHidden/>
    <w:unhideWhenUsed/>
    <w:rsid w:val="002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4159"/>
    <w:pPr>
      <w:ind w:left="720"/>
      <w:contextualSpacing/>
    </w:pPr>
  </w:style>
  <w:style w:type="character" w:customStyle="1" w:styleId="c0">
    <w:name w:val="c0"/>
    <w:basedOn w:val="a0"/>
    <w:rsid w:val="006D4159"/>
  </w:style>
  <w:style w:type="paragraph" w:customStyle="1" w:styleId="c6">
    <w:name w:val="c6"/>
    <w:basedOn w:val="a"/>
    <w:rsid w:val="006D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Android 10</cp:lastModifiedBy>
  <cp:revision>14</cp:revision>
  <cp:lastPrinted>2023-06-21T18:18:00Z</cp:lastPrinted>
  <dcterms:created xsi:type="dcterms:W3CDTF">2017-06-25T16:28:00Z</dcterms:created>
  <dcterms:modified xsi:type="dcterms:W3CDTF">2023-06-21T18:21:00Z</dcterms:modified>
</cp:coreProperties>
</file>