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КОМИТЕТ ОБРАЗОВАНИЯ И НАУКИ (</w:t>
      </w:r>
      <w:proofErr w:type="spellStart"/>
      <w:r w:rsidRPr="000F6806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0F6806">
        <w:rPr>
          <w:rFonts w:ascii="Times New Roman" w:hAnsi="Times New Roman" w:cs="Times New Roman"/>
          <w:sz w:val="24"/>
          <w:szCs w:val="24"/>
        </w:rPr>
        <w:t>)</w:t>
      </w:r>
    </w:p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АДМИНИСТРАЦИИ ГОРОДА НОВОКУЗНЕЦКА</w:t>
      </w:r>
    </w:p>
    <w:p w:rsidR="008453DD" w:rsidRPr="000F6806" w:rsidRDefault="008453DD" w:rsidP="008453DD">
      <w:pPr>
        <w:rPr>
          <w:rFonts w:ascii="Times New Roman" w:hAnsi="Times New Roman" w:cs="Times New Roman"/>
          <w:b/>
          <w:sz w:val="24"/>
          <w:szCs w:val="24"/>
        </w:rPr>
      </w:pPr>
      <w:r w:rsidRPr="000F680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№ 147» </w:t>
      </w:r>
    </w:p>
    <w:p w:rsidR="008453DD" w:rsidRPr="000F6806" w:rsidRDefault="008453DD" w:rsidP="008453DD">
      <w:pPr>
        <w:rPr>
          <w:rFonts w:ascii="Times New Roman" w:hAnsi="Times New Roman" w:cs="Times New Roman"/>
          <w:b/>
          <w:sz w:val="24"/>
          <w:szCs w:val="24"/>
        </w:rPr>
      </w:pPr>
      <w:r w:rsidRPr="000F6806">
        <w:rPr>
          <w:rFonts w:ascii="Times New Roman" w:hAnsi="Times New Roman" w:cs="Times New Roman"/>
          <w:b/>
          <w:sz w:val="24"/>
          <w:szCs w:val="24"/>
        </w:rPr>
        <w:t>(МБ ДОУ «Детский сад № 147»)</w:t>
      </w:r>
    </w:p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Default="008453DD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6" w:rsidRDefault="000F6806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6" w:rsidRDefault="000F6806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6" w:rsidRDefault="000F6806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6" w:rsidRDefault="000F6806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6" w:rsidRPr="000F6806" w:rsidRDefault="000F6806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0F68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Методическая разработка по теме:</w:t>
      </w:r>
    </w:p>
    <w:p w:rsidR="008453DD" w:rsidRPr="000F6806" w:rsidRDefault="008453DD" w:rsidP="008453DD">
      <w:pPr>
        <w:rPr>
          <w:rFonts w:ascii="Times New Roman" w:hAnsi="Times New Roman" w:cs="Times New Roman"/>
          <w:b/>
          <w:i/>
          <w:sz w:val="32"/>
          <w:szCs w:val="24"/>
          <w:shd w:val="clear" w:color="auto" w:fill="FFFFFF"/>
        </w:rPr>
      </w:pPr>
      <w:r w:rsidRPr="000F6806">
        <w:rPr>
          <w:rFonts w:ascii="Times New Roman" w:hAnsi="Times New Roman" w:cs="Times New Roman"/>
          <w:b/>
          <w:i/>
          <w:sz w:val="32"/>
          <w:szCs w:val="24"/>
        </w:rPr>
        <w:t>«</w:t>
      </w:r>
      <w:r w:rsidR="000F6806" w:rsidRPr="000F6806">
        <w:rPr>
          <w:rFonts w:ascii="Times New Roman" w:eastAsia="Calibri" w:hAnsi="Times New Roman" w:cs="Times New Roman"/>
          <w:b/>
          <w:i/>
          <w:sz w:val="32"/>
          <w:szCs w:val="24"/>
          <w:lang w:eastAsia="en-US"/>
        </w:rPr>
        <w:t>Новые ф</w:t>
      </w:r>
      <w:r w:rsidRPr="000F6806">
        <w:rPr>
          <w:rFonts w:ascii="Times New Roman" w:eastAsia="Calibri" w:hAnsi="Times New Roman" w:cs="Times New Roman"/>
          <w:b/>
          <w:i/>
          <w:sz w:val="32"/>
          <w:szCs w:val="24"/>
          <w:lang w:eastAsia="en-US"/>
        </w:rPr>
        <w:t>ормы взаимодействия педагогов логопедической группы с родителями в условиях ДОО</w:t>
      </w:r>
      <w:r w:rsidRPr="000F6806">
        <w:rPr>
          <w:rFonts w:ascii="Times New Roman" w:hAnsi="Times New Roman" w:cs="Times New Roman"/>
          <w:b/>
          <w:i/>
          <w:sz w:val="32"/>
          <w:szCs w:val="24"/>
        </w:rPr>
        <w:t>»</w:t>
      </w:r>
      <w:r w:rsidRPr="000F6806">
        <w:rPr>
          <w:rFonts w:ascii="Times New Roman" w:hAnsi="Times New Roman" w:cs="Times New Roman"/>
          <w:b/>
          <w:i/>
          <w:sz w:val="32"/>
          <w:szCs w:val="24"/>
          <w:shd w:val="clear" w:color="auto" w:fill="FFFFFF"/>
        </w:rPr>
        <w:t xml:space="preserve"> </w:t>
      </w: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6" w:rsidRDefault="000F6806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06" w:rsidRPr="000F6806" w:rsidRDefault="000F6806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Автор-составитель: Феденых Н.В. </w:t>
      </w:r>
    </w:p>
    <w:p w:rsidR="008453DD" w:rsidRPr="000F6806" w:rsidRDefault="008453DD" w:rsidP="008453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06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учитель-логопед высшей категории</w:t>
      </w: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0F6806" w:rsidRDefault="000F6806" w:rsidP="008453DD">
      <w:pPr>
        <w:rPr>
          <w:color w:val="2D2D2D"/>
          <w:sz w:val="24"/>
          <w:szCs w:val="24"/>
          <w:shd w:val="clear" w:color="auto" w:fill="FFFFFF"/>
        </w:rPr>
      </w:pPr>
    </w:p>
    <w:p w:rsidR="000F6806" w:rsidRDefault="000F6806" w:rsidP="008453DD">
      <w:pPr>
        <w:rPr>
          <w:color w:val="2D2D2D"/>
          <w:sz w:val="24"/>
          <w:szCs w:val="24"/>
          <w:shd w:val="clear" w:color="auto" w:fill="FFFFFF"/>
        </w:rPr>
      </w:pPr>
    </w:p>
    <w:p w:rsidR="000F6806" w:rsidRPr="000F6806" w:rsidRDefault="000F6806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845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06">
        <w:rPr>
          <w:rFonts w:ascii="Times New Roman" w:hAnsi="Times New Roman" w:cs="Times New Roman"/>
          <w:sz w:val="24"/>
          <w:szCs w:val="24"/>
          <w:shd w:val="clear" w:color="auto" w:fill="FFFFFF"/>
        </w:rPr>
        <w:t>Новокузнецкий городской округ</w:t>
      </w:r>
    </w:p>
    <w:p w:rsidR="008453DD" w:rsidRPr="000F6806" w:rsidRDefault="008453DD" w:rsidP="008453DD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8453DD" w:rsidRPr="000F6806" w:rsidRDefault="008453DD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  <w:r w:rsidRPr="000F6806">
        <w:rPr>
          <w:b/>
        </w:rPr>
        <w:lastRenderedPageBreak/>
        <w:t xml:space="preserve">Содержание: </w:t>
      </w:r>
    </w:p>
    <w:p w:rsidR="006D5406" w:rsidRPr="000F6806" w:rsidRDefault="006D5406" w:rsidP="00284C3F">
      <w:pPr>
        <w:pStyle w:val="a3"/>
        <w:spacing w:line="276" w:lineRule="auto"/>
        <w:ind w:left="720"/>
        <w:rPr>
          <w:b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"/>
        <w:gridCol w:w="4820"/>
        <w:gridCol w:w="2942"/>
      </w:tblGrid>
      <w:tr w:rsidR="00B22685" w:rsidRPr="000F6806" w:rsidTr="006D5406">
        <w:tc>
          <w:tcPr>
            <w:tcW w:w="1089" w:type="dxa"/>
          </w:tcPr>
          <w:p w:rsidR="00B22685" w:rsidRPr="000F6806" w:rsidRDefault="00B22685" w:rsidP="00284C3F">
            <w:pPr>
              <w:pStyle w:val="a3"/>
              <w:spacing w:line="276" w:lineRule="auto"/>
              <w:rPr>
                <w:b/>
                <w:lang w:val="en-US"/>
              </w:rPr>
            </w:pPr>
            <w:r w:rsidRPr="000F6806">
              <w:rPr>
                <w:b/>
                <w:lang w:val="en-US"/>
              </w:rPr>
              <w:t>I</w:t>
            </w:r>
          </w:p>
        </w:tc>
        <w:tc>
          <w:tcPr>
            <w:tcW w:w="4820" w:type="dxa"/>
          </w:tcPr>
          <w:p w:rsidR="00B22685" w:rsidRPr="000F6806" w:rsidRDefault="00B22685" w:rsidP="006D5406">
            <w:pPr>
              <w:pStyle w:val="a3"/>
              <w:spacing w:line="276" w:lineRule="auto"/>
              <w:jc w:val="left"/>
              <w:rPr>
                <w:b/>
              </w:rPr>
            </w:pPr>
            <w:r w:rsidRPr="000F6806">
              <w:rPr>
                <w:b/>
              </w:rPr>
              <w:t>Введение</w:t>
            </w:r>
          </w:p>
          <w:p w:rsidR="006D5406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</w:p>
        </w:tc>
        <w:tc>
          <w:tcPr>
            <w:tcW w:w="2942" w:type="dxa"/>
          </w:tcPr>
          <w:p w:rsidR="00B22685" w:rsidRPr="000F6806" w:rsidRDefault="006D5406" w:rsidP="00284C3F">
            <w:pPr>
              <w:pStyle w:val="a3"/>
              <w:spacing w:line="276" w:lineRule="auto"/>
              <w:rPr>
                <w:b/>
              </w:rPr>
            </w:pPr>
            <w:r w:rsidRPr="000F6806">
              <w:rPr>
                <w:b/>
              </w:rPr>
              <w:t>3</w:t>
            </w:r>
          </w:p>
        </w:tc>
      </w:tr>
      <w:tr w:rsidR="00B22685" w:rsidRPr="000F6806" w:rsidTr="006D5406">
        <w:tc>
          <w:tcPr>
            <w:tcW w:w="1089" w:type="dxa"/>
          </w:tcPr>
          <w:p w:rsidR="00B22685" w:rsidRPr="000F6806" w:rsidRDefault="00B22685" w:rsidP="00B22685">
            <w:pPr>
              <w:pStyle w:val="a3"/>
              <w:spacing w:line="276" w:lineRule="auto"/>
              <w:rPr>
                <w:b/>
                <w:lang w:val="en-US"/>
              </w:rPr>
            </w:pPr>
            <w:r w:rsidRPr="000F6806">
              <w:rPr>
                <w:b/>
                <w:lang w:val="en-US"/>
              </w:rPr>
              <w:t>II</w:t>
            </w:r>
          </w:p>
        </w:tc>
        <w:tc>
          <w:tcPr>
            <w:tcW w:w="4820" w:type="dxa"/>
          </w:tcPr>
          <w:p w:rsidR="00B22685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  <w:r w:rsidRPr="000F6806">
              <w:rPr>
                <w:b/>
              </w:rPr>
              <w:t>Основная часть</w:t>
            </w:r>
          </w:p>
          <w:p w:rsidR="006D5406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</w:p>
        </w:tc>
        <w:tc>
          <w:tcPr>
            <w:tcW w:w="2942" w:type="dxa"/>
          </w:tcPr>
          <w:p w:rsidR="00B22685" w:rsidRPr="000F6806" w:rsidRDefault="006D5406" w:rsidP="00284C3F">
            <w:pPr>
              <w:pStyle w:val="a3"/>
              <w:spacing w:line="276" w:lineRule="auto"/>
              <w:rPr>
                <w:b/>
              </w:rPr>
            </w:pPr>
            <w:r w:rsidRPr="000F6806">
              <w:rPr>
                <w:b/>
              </w:rPr>
              <w:t>5</w:t>
            </w:r>
          </w:p>
        </w:tc>
      </w:tr>
      <w:tr w:rsidR="00B22685" w:rsidRPr="000F6806" w:rsidTr="006D5406">
        <w:tc>
          <w:tcPr>
            <w:tcW w:w="1089" w:type="dxa"/>
          </w:tcPr>
          <w:p w:rsidR="00B22685" w:rsidRPr="000F6806" w:rsidRDefault="00B22685" w:rsidP="00284C3F">
            <w:pPr>
              <w:pStyle w:val="a3"/>
              <w:spacing w:line="276" w:lineRule="auto"/>
              <w:rPr>
                <w:b/>
              </w:rPr>
            </w:pPr>
            <w:r w:rsidRPr="000F6806">
              <w:rPr>
                <w:b/>
              </w:rPr>
              <w:t>2.1</w:t>
            </w:r>
          </w:p>
        </w:tc>
        <w:tc>
          <w:tcPr>
            <w:tcW w:w="4820" w:type="dxa"/>
          </w:tcPr>
          <w:p w:rsidR="00B22685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  <w:r w:rsidRPr="000F6806">
              <w:rPr>
                <w:b/>
              </w:rPr>
              <w:t>Формы работы с родителями</w:t>
            </w:r>
          </w:p>
          <w:p w:rsidR="006D5406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</w:p>
        </w:tc>
        <w:tc>
          <w:tcPr>
            <w:tcW w:w="2942" w:type="dxa"/>
          </w:tcPr>
          <w:p w:rsidR="00B22685" w:rsidRPr="000F6806" w:rsidRDefault="006D5406" w:rsidP="00284C3F">
            <w:pPr>
              <w:pStyle w:val="a3"/>
              <w:spacing w:line="276" w:lineRule="auto"/>
              <w:rPr>
                <w:b/>
              </w:rPr>
            </w:pPr>
            <w:r w:rsidRPr="000F6806">
              <w:rPr>
                <w:b/>
              </w:rPr>
              <w:t>5</w:t>
            </w:r>
          </w:p>
        </w:tc>
      </w:tr>
      <w:tr w:rsidR="00B22685" w:rsidRPr="000F6806" w:rsidTr="006D5406">
        <w:tc>
          <w:tcPr>
            <w:tcW w:w="1089" w:type="dxa"/>
          </w:tcPr>
          <w:p w:rsidR="00B22685" w:rsidRPr="000F6806" w:rsidRDefault="00B22685" w:rsidP="00284C3F">
            <w:pPr>
              <w:pStyle w:val="a3"/>
              <w:spacing w:line="276" w:lineRule="auto"/>
              <w:rPr>
                <w:b/>
              </w:rPr>
            </w:pPr>
            <w:r w:rsidRPr="000F6806">
              <w:rPr>
                <w:b/>
              </w:rPr>
              <w:t>2.2</w:t>
            </w:r>
          </w:p>
        </w:tc>
        <w:tc>
          <w:tcPr>
            <w:tcW w:w="4820" w:type="dxa"/>
          </w:tcPr>
          <w:p w:rsidR="00B22685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  <w:r w:rsidRPr="000F6806">
              <w:rPr>
                <w:b/>
              </w:rPr>
              <w:t>Условия для реализации</w:t>
            </w:r>
          </w:p>
          <w:p w:rsidR="006D5406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</w:p>
        </w:tc>
        <w:tc>
          <w:tcPr>
            <w:tcW w:w="2942" w:type="dxa"/>
          </w:tcPr>
          <w:p w:rsidR="00B22685" w:rsidRPr="000F6806" w:rsidRDefault="000F6806" w:rsidP="00284C3F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2685" w:rsidRPr="000F6806" w:rsidTr="006D5406">
        <w:tc>
          <w:tcPr>
            <w:tcW w:w="1089" w:type="dxa"/>
          </w:tcPr>
          <w:p w:rsidR="00B22685" w:rsidRPr="000F6806" w:rsidRDefault="00B22685" w:rsidP="00284C3F">
            <w:pPr>
              <w:pStyle w:val="a3"/>
              <w:spacing w:line="276" w:lineRule="auto"/>
              <w:rPr>
                <w:b/>
              </w:rPr>
            </w:pPr>
            <w:r w:rsidRPr="000F6806">
              <w:rPr>
                <w:b/>
                <w:lang w:val="en-US"/>
              </w:rPr>
              <w:t>III</w:t>
            </w:r>
          </w:p>
        </w:tc>
        <w:tc>
          <w:tcPr>
            <w:tcW w:w="4820" w:type="dxa"/>
          </w:tcPr>
          <w:p w:rsidR="00B22685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  <w:r w:rsidRPr="000F6806">
              <w:rPr>
                <w:b/>
              </w:rPr>
              <w:t xml:space="preserve">Заключение </w:t>
            </w:r>
          </w:p>
          <w:p w:rsidR="006D5406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</w:p>
        </w:tc>
        <w:tc>
          <w:tcPr>
            <w:tcW w:w="2942" w:type="dxa"/>
          </w:tcPr>
          <w:p w:rsidR="00B22685" w:rsidRPr="000F6806" w:rsidRDefault="006D5406" w:rsidP="00284C3F">
            <w:pPr>
              <w:pStyle w:val="a3"/>
              <w:spacing w:line="276" w:lineRule="auto"/>
              <w:rPr>
                <w:b/>
              </w:rPr>
            </w:pPr>
            <w:r w:rsidRPr="000F6806">
              <w:rPr>
                <w:b/>
              </w:rPr>
              <w:t>1</w:t>
            </w:r>
            <w:r w:rsidR="000F6806">
              <w:rPr>
                <w:b/>
              </w:rPr>
              <w:t>6</w:t>
            </w:r>
          </w:p>
        </w:tc>
      </w:tr>
      <w:tr w:rsidR="00B22685" w:rsidRPr="000F6806" w:rsidTr="006D5406">
        <w:tc>
          <w:tcPr>
            <w:tcW w:w="1089" w:type="dxa"/>
          </w:tcPr>
          <w:p w:rsidR="00B22685" w:rsidRPr="000F6806" w:rsidRDefault="00B22685" w:rsidP="00284C3F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B22685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  <w:r w:rsidRPr="000F6806">
              <w:rPr>
                <w:b/>
              </w:rPr>
              <w:t xml:space="preserve">Литература </w:t>
            </w:r>
          </w:p>
          <w:p w:rsidR="006D5406" w:rsidRPr="000F6806" w:rsidRDefault="006D5406" w:rsidP="006D5406">
            <w:pPr>
              <w:pStyle w:val="a3"/>
              <w:spacing w:line="276" w:lineRule="auto"/>
              <w:jc w:val="left"/>
              <w:rPr>
                <w:b/>
              </w:rPr>
            </w:pPr>
          </w:p>
        </w:tc>
        <w:tc>
          <w:tcPr>
            <w:tcW w:w="2942" w:type="dxa"/>
          </w:tcPr>
          <w:p w:rsidR="00B22685" w:rsidRPr="000F6806" w:rsidRDefault="000F6806" w:rsidP="00284C3F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22685" w:rsidRPr="000F6806" w:rsidRDefault="00B22685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284C3F" w:rsidP="00284C3F">
      <w:pPr>
        <w:pStyle w:val="a3"/>
        <w:spacing w:line="276" w:lineRule="auto"/>
        <w:ind w:left="720"/>
        <w:rPr>
          <w:b/>
        </w:rPr>
      </w:pPr>
    </w:p>
    <w:p w:rsidR="00284C3F" w:rsidRDefault="00284C3F" w:rsidP="00284C3F">
      <w:pPr>
        <w:pStyle w:val="a3"/>
        <w:spacing w:line="276" w:lineRule="auto"/>
        <w:ind w:left="720"/>
        <w:rPr>
          <w:b/>
        </w:rPr>
      </w:pPr>
    </w:p>
    <w:p w:rsidR="000F6806" w:rsidRDefault="000F6806" w:rsidP="00284C3F">
      <w:pPr>
        <w:pStyle w:val="a3"/>
        <w:spacing w:line="276" w:lineRule="auto"/>
        <w:ind w:left="720"/>
        <w:rPr>
          <w:b/>
        </w:rPr>
      </w:pPr>
    </w:p>
    <w:p w:rsidR="000F6806" w:rsidRDefault="000F6806" w:rsidP="00284C3F">
      <w:pPr>
        <w:pStyle w:val="a3"/>
        <w:spacing w:line="276" w:lineRule="auto"/>
        <w:ind w:left="720"/>
        <w:rPr>
          <w:b/>
        </w:rPr>
      </w:pPr>
    </w:p>
    <w:p w:rsidR="000F6806" w:rsidRPr="000F6806" w:rsidRDefault="000F6806" w:rsidP="00284C3F">
      <w:pPr>
        <w:pStyle w:val="a3"/>
        <w:spacing w:line="276" w:lineRule="auto"/>
        <w:ind w:left="720"/>
        <w:rPr>
          <w:b/>
        </w:rPr>
      </w:pPr>
    </w:p>
    <w:p w:rsidR="00284C3F" w:rsidRPr="000F6806" w:rsidRDefault="00836BF4" w:rsidP="00CF288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 w:rsidRPr="000F6806">
        <w:rPr>
          <w:b/>
        </w:rPr>
        <w:lastRenderedPageBreak/>
        <w:t>Введение</w:t>
      </w:r>
    </w:p>
    <w:p w:rsidR="00CF288F" w:rsidRPr="000F6806" w:rsidRDefault="00CF288F" w:rsidP="00CF288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F288F" w:rsidRPr="000F6806" w:rsidRDefault="00CF288F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направлений в деятельности  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группы, является работа с родителями, как одно из условий оптимизации педагогического процесса и социализации ребёнка, имеющего речевые нарушения. Вовлечения семей непосредственно в образовательную деятельность является важным психолого-педагогическим условием успешной реализации адаптированно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ДОУ.</w:t>
      </w:r>
    </w:p>
    <w:p w:rsidR="00CF288F" w:rsidRPr="000F6806" w:rsidRDefault="00CF288F" w:rsidP="00CF28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Сегодня права, обязанности и ответственность родителей регламентированы Декларацией прав ребенка и Конвенцией о правах ребенка, Федеральным законом «Об образовании в Российской федерации». Большое внимание должно уделяться обязательному включению родителей в процесс обучения ребенка, консультированию членов семьи, имеющих детей с нарушениями речи.</w:t>
      </w:r>
    </w:p>
    <w:p w:rsidR="00CF288F" w:rsidRPr="000F6806" w:rsidRDefault="00CF288F" w:rsidP="00CF28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Для того что бы образование родителей осуществлялось конструктивно, необходимо их самих привлекать к активному участию в этом процессе, что бы они выступали в нем не только объектами воздействия, но и субъектами содействия.</w:t>
      </w:r>
    </w:p>
    <w:p w:rsidR="00417A82" w:rsidRPr="000F6806" w:rsidRDefault="00CF288F" w:rsidP="00417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t>Про</w:t>
      </w:r>
      <w:r w:rsidR="008453DD" w:rsidRPr="000F6806">
        <w:t>блема взаимодействия педагогов</w:t>
      </w:r>
      <w:r w:rsidRPr="000F6806">
        <w:t xml:space="preserve"> логопедической группы с семьей очень актуальна. </w:t>
      </w:r>
      <w:r w:rsidR="00F66172" w:rsidRPr="000F6806">
        <w:rPr>
          <w:color w:val="000000"/>
        </w:rPr>
        <w:t>Работая над пробл</w:t>
      </w:r>
      <w:r w:rsidR="008453DD" w:rsidRPr="000F6806">
        <w:rPr>
          <w:color w:val="000000"/>
        </w:rPr>
        <w:t>емой организации работы</w:t>
      </w:r>
      <w:r w:rsidR="006F0220" w:rsidRPr="000F6806">
        <w:rPr>
          <w:color w:val="000000"/>
        </w:rPr>
        <w:t xml:space="preserve"> с семьей, можно прийти</w:t>
      </w:r>
      <w:r w:rsidR="00F66172" w:rsidRPr="000F6806">
        <w:rPr>
          <w:color w:val="000000"/>
        </w:rPr>
        <w:t xml:space="preserve"> к выводу, что взаимодействие с семьей ребенка является одной из сложных стор</w:t>
      </w:r>
      <w:r w:rsidR="004C277A" w:rsidRPr="000F6806">
        <w:rPr>
          <w:color w:val="000000"/>
        </w:rPr>
        <w:t>он педагогической д</w:t>
      </w:r>
      <w:r w:rsidR="008453DD" w:rsidRPr="000F6806">
        <w:rPr>
          <w:color w:val="000000"/>
        </w:rPr>
        <w:t>еятельности. Нередко педагоги</w:t>
      </w:r>
      <w:r w:rsidR="004C277A" w:rsidRPr="000F6806">
        <w:rPr>
          <w:color w:val="000000"/>
        </w:rPr>
        <w:t xml:space="preserve"> логопедических групп</w:t>
      </w:r>
      <w:r w:rsidR="00F66172" w:rsidRPr="000F6806">
        <w:rPr>
          <w:color w:val="000000"/>
        </w:rPr>
        <w:t xml:space="preserve"> испытывают трудности в установлении контакта с родителями воспитанников. </w:t>
      </w:r>
      <w:r w:rsidR="00417A82" w:rsidRPr="000F6806">
        <w:t>Непонимание родителями важности заниматься развитием и воспитанием своих детей, недостаточная компетентность – основные причины создавшейся ситуации.</w:t>
      </w:r>
    </w:p>
    <w:p w:rsidR="00F66172" w:rsidRPr="000F6806" w:rsidRDefault="00F66172" w:rsidP="004C277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F6806">
        <w:rPr>
          <w:color w:val="000000"/>
        </w:rPr>
        <w:t>В современных образовательных условиях, в рамках реализации ФГОС, родители являются непосредственными полноправными участниками образовательного процесса</w:t>
      </w:r>
      <w:r w:rsidR="004C277A" w:rsidRPr="000F6806">
        <w:rPr>
          <w:color w:val="000000"/>
        </w:rPr>
        <w:t>, но важно</w:t>
      </w:r>
      <w:r w:rsidR="004C277A" w:rsidRPr="000F6806">
        <w:t xml:space="preserve"> сделать родителей активными участниками педагогического процесса, научить их адекватно оценивать и развивать своего ребёнка. Задача педагога рассказать, объяснить, научить и при этом не отпугнуть, а увлечь, заинтересовать.</w:t>
      </w:r>
    </w:p>
    <w:p w:rsidR="00417A82" w:rsidRPr="000F6806" w:rsidRDefault="00417A82" w:rsidP="00417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rPr>
          <w:color w:val="000000"/>
        </w:rPr>
        <w:t>Традиционные формы работы с родителями (беседы, консультации, родительские собрания) не позволяют им стать полноценными участниками обучающего процесса. Как правило, они выступают в роли пассивных наблюдателей или слушателей. Такие формы взаимодействия не позволяют учитывать особенность ребёнка и семьи. Родители не могут влиять на коррекционный процесс. В свою очередь педагог не может привлечь на свою сторону родителей как непосредственных помощников.      Проведенный анализ традиционных форм работы педагогов с семьей в детском саду показал, что:</w:t>
      </w:r>
    </w:p>
    <w:p w:rsidR="00417A82" w:rsidRPr="000F6806" w:rsidRDefault="006F0220" w:rsidP="00417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rPr>
          <w:color w:val="000000"/>
        </w:rPr>
        <w:t>- работа с родителями ведется</w:t>
      </w:r>
      <w:r w:rsidR="00417A82" w:rsidRPr="000F6806">
        <w:rPr>
          <w:color w:val="000000"/>
        </w:rPr>
        <w:t xml:space="preserve"> не </w:t>
      </w:r>
      <w:r w:rsidRPr="000F6806">
        <w:rPr>
          <w:color w:val="000000"/>
        </w:rPr>
        <w:t>дифференцированно, не учитываются</w:t>
      </w:r>
      <w:r w:rsidR="00417A82" w:rsidRPr="000F6806">
        <w:rPr>
          <w:color w:val="000000"/>
        </w:rPr>
        <w:t>  особенности ребенка и семьи;</w:t>
      </w:r>
    </w:p>
    <w:p w:rsidR="006F0220" w:rsidRPr="000F6806" w:rsidRDefault="006F0220" w:rsidP="006F0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rPr>
          <w:color w:val="000000"/>
        </w:rPr>
        <w:t>- родители не могут</w:t>
      </w:r>
      <w:r w:rsidR="00417A82" w:rsidRPr="000F6806">
        <w:rPr>
          <w:color w:val="000000"/>
        </w:rPr>
        <w:t xml:space="preserve"> влиять на педагоги</w:t>
      </w:r>
      <w:r w:rsidRPr="000F6806">
        <w:rPr>
          <w:color w:val="000000"/>
        </w:rPr>
        <w:t>ческий процесс. Они привлекаются</w:t>
      </w:r>
      <w:r w:rsidR="00417A82" w:rsidRPr="000F6806">
        <w:rPr>
          <w:color w:val="000000"/>
        </w:rPr>
        <w:t xml:space="preserve"> только к осуществлению организационных моментов.</w:t>
      </w:r>
    </w:p>
    <w:p w:rsidR="00417A82" w:rsidRPr="000F6806" w:rsidRDefault="00417A82" w:rsidP="006F0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rPr>
          <w:color w:val="000000"/>
        </w:rPr>
        <w:t>Традиционные формы при качественном их выполнении, несомненно, достигают своей цели. Многие из них полезны, интересны и необходимы, так как были направлены на взаимодействие с широким кругом родителей, со всем родительским коллективом группы.</w:t>
      </w:r>
    </w:p>
    <w:p w:rsidR="00417A82" w:rsidRPr="000F6806" w:rsidRDefault="00417A82" w:rsidP="00417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rPr>
          <w:color w:val="000000"/>
        </w:rPr>
        <w:t>В современных же условиях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417A82" w:rsidRPr="000F6806" w:rsidRDefault="00417A82" w:rsidP="00417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rPr>
          <w:color w:val="000000"/>
        </w:rPr>
        <w:t>Именно поэтому в настоящее время востребованным является такое активное взаимодействие специалистов с родителями, которое повышало бы педагогическую культуру родителей, формировало у них необходимые педагогические умения и навыки.</w:t>
      </w:r>
    </w:p>
    <w:p w:rsidR="00417A82" w:rsidRPr="000F6806" w:rsidRDefault="00417A82" w:rsidP="00417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806">
        <w:rPr>
          <w:color w:val="000000"/>
        </w:rPr>
        <w:t xml:space="preserve">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 с нарушениями речи к школьному обучению. Многолетний опыт работы показывает то, что успех коррекционного обучения во многом определяется </w:t>
      </w:r>
      <w:r w:rsidRPr="000F6806">
        <w:rPr>
          <w:color w:val="000000"/>
        </w:rPr>
        <w:lastRenderedPageBreak/>
        <w:t>тем, насколько четко организуется прее</w:t>
      </w:r>
      <w:r w:rsidR="008453DD" w:rsidRPr="000F6806">
        <w:rPr>
          <w:color w:val="000000"/>
        </w:rPr>
        <w:t>мственность в работе педагогов</w:t>
      </w:r>
      <w:r w:rsidRPr="000F6806">
        <w:rPr>
          <w:color w:val="000000"/>
        </w:rPr>
        <w:t xml:space="preserve"> и родителей. Ни одна педагогическая система не может быть в полной мере эффективной, если в ней не задействована семья. Родители часто не компетентны в вопросах психического и речевого развития детей. </w:t>
      </w:r>
      <w:r w:rsidR="008453DD" w:rsidRPr="000F6806">
        <w:rPr>
          <w:color w:val="000000"/>
        </w:rPr>
        <w:t>Для педагогов</w:t>
      </w:r>
      <w:r w:rsidRPr="000F6806">
        <w:rPr>
          <w:color w:val="000000"/>
        </w:rPr>
        <w:t xml:space="preserve"> логопедической группы важно приобщить родителей к коррекционной работе, ознакомить с приемами обучения и развития речи. Помочь родителям увидеть актуальную проблему ребенка, или наоборот, убедить в успешности освоения им определенных знаний и умений. Убедить родителей в том, что необходимо закреплять изученный материал в домашних условиях.</w:t>
      </w:r>
    </w:p>
    <w:p w:rsidR="00CF288F" w:rsidRPr="000F6806" w:rsidRDefault="004C277A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0F6806">
        <w:rPr>
          <w:rFonts w:ascii="Times New Roman" w:eastAsia="Times New Roman" w:hAnsi="Times New Roman" w:cs="Times New Roman"/>
          <w:b/>
          <w:sz w:val="24"/>
          <w:szCs w:val="24"/>
        </w:rPr>
        <w:t xml:space="preserve"> ц</w:t>
      </w:r>
      <w:r w:rsidR="00CF288F" w:rsidRPr="000F6806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417A82" w:rsidRPr="000F6806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CF288F" w:rsidRPr="000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50C" w:rsidRPr="000F6806">
        <w:rPr>
          <w:rFonts w:ascii="Times New Roman" w:eastAsia="Times New Roman" w:hAnsi="Times New Roman" w:cs="Times New Roman"/>
          <w:sz w:val="24"/>
          <w:szCs w:val="24"/>
        </w:rPr>
        <w:t>нашей работы является организация совместной</w:t>
      </w:r>
      <w:r w:rsidR="00CF288F" w:rsidRPr="000F6806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417A82" w:rsidRPr="000F6806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группы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и родителей</w:t>
      </w:r>
      <w:r w:rsidR="004A550C" w:rsidRPr="000F6806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CF288F" w:rsidRPr="000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A82" w:rsidRPr="000F6806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4A550C" w:rsidRPr="000F680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F288F" w:rsidRPr="000F6806">
        <w:rPr>
          <w:rFonts w:ascii="Times New Roman" w:eastAsia="Times New Roman" w:hAnsi="Times New Roman" w:cs="Times New Roman"/>
          <w:sz w:val="24"/>
          <w:szCs w:val="24"/>
        </w:rPr>
        <w:t xml:space="preserve"> качества коррекционно-образовательного процесса по преодолению речевых нарушений у дошкольников.</w:t>
      </w:r>
    </w:p>
    <w:p w:rsidR="00417A82" w:rsidRPr="000F6806" w:rsidRDefault="00417A82" w:rsidP="004C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F6806">
        <w:rPr>
          <w:b/>
          <w:color w:val="000000"/>
        </w:rPr>
        <w:t>Задачи:</w:t>
      </w:r>
    </w:p>
    <w:p w:rsidR="004A550C" w:rsidRPr="000F6806" w:rsidRDefault="00417A82" w:rsidP="00417A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6806">
        <w:rPr>
          <w:color w:val="000000"/>
        </w:rPr>
        <w:t>найти и использовать инновационные формы работы для продуктивного сотрудничества</w:t>
      </w:r>
      <w:r w:rsidR="004A550C" w:rsidRPr="000F6806">
        <w:rPr>
          <w:color w:val="000000"/>
        </w:rPr>
        <w:t>;</w:t>
      </w:r>
    </w:p>
    <w:p w:rsidR="004C277A" w:rsidRPr="000F6806" w:rsidRDefault="004A550C" w:rsidP="004A55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6806">
        <w:rPr>
          <w:color w:val="000000"/>
        </w:rPr>
        <w:t>создать условия для эффективного включения семьи в коррекционно-педагогический процесс.</w:t>
      </w:r>
      <w:r w:rsidR="00417A82" w:rsidRPr="000F6806">
        <w:rPr>
          <w:color w:val="000000"/>
        </w:rPr>
        <w:t xml:space="preserve"> </w:t>
      </w:r>
      <w:r w:rsidR="004C277A" w:rsidRPr="000F6806">
        <w:rPr>
          <w:color w:val="000000"/>
        </w:rPr>
        <w:t xml:space="preserve"> </w:t>
      </w:r>
    </w:p>
    <w:p w:rsidR="00CF288F" w:rsidRPr="000F6806" w:rsidRDefault="00CF288F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172" w:rsidRPr="000F6806" w:rsidRDefault="00F66172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172" w:rsidRPr="000F6806" w:rsidRDefault="00F66172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A82" w:rsidRPr="000F6806" w:rsidRDefault="00417A82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A82" w:rsidRPr="000F6806" w:rsidRDefault="00417A82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A82" w:rsidRPr="000F6806" w:rsidRDefault="00417A82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A82" w:rsidRPr="000F6806" w:rsidRDefault="00417A82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0C" w:rsidRDefault="004A550C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Pr="000F6806" w:rsidRDefault="000F6806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0C" w:rsidRPr="000F6806" w:rsidRDefault="004A550C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0C" w:rsidRPr="000F6806" w:rsidRDefault="004A550C" w:rsidP="004A550C">
      <w:pPr>
        <w:pStyle w:val="a6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4A550C" w:rsidRPr="000F6806" w:rsidRDefault="00836BF4" w:rsidP="00836BF4">
      <w:pPr>
        <w:pStyle w:val="a6"/>
        <w:numPr>
          <w:ilvl w:val="1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="006D5406" w:rsidRPr="000F680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 родителями</w:t>
      </w:r>
    </w:p>
    <w:p w:rsidR="00CF288F" w:rsidRPr="000F6806" w:rsidRDefault="006F0220" w:rsidP="00CF28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В настоящее время появилось достаточное количество новых форм взаимодействия педагогов с семьей, поэтому в</w:t>
      </w:r>
      <w:r w:rsidR="00CF288F" w:rsidRPr="000F680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рос поиска и применения таковых</w:t>
      </w:r>
      <w:r w:rsidR="00CF288F" w:rsidRPr="000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CF288F" w:rsidRPr="000F6806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является одним из самых актуальных. Мир постоянно усложняется, не хватает времени для «живого» общения. Поэтому педагогам необходимо организовывать такие виды мероприятий с родителями, чтобы они были интересней и важней повседневных дел.</w:t>
      </w:r>
    </w:p>
    <w:p w:rsidR="004A550C" w:rsidRPr="000F6806" w:rsidRDefault="004A550C" w:rsidP="008453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Новые формы работы</w:t>
      </w:r>
      <w:r w:rsidRPr="000F6806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8453DD" w:rsidRPr="000F68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педагогов</w:t>
      </w:r>
      <w:r w:rsidR="00836BF4" w:rsidRPr="000F68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логопедической группы с</w:t>
      </w:r>
      <w:r w:rsidR="008453DD" w:rsidRPr="000F68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F68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родителями.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6F0220" w:rsidRPr="000F6806">
        <w:rPr>
          <w:rFonts w:ascii="Times New Roman" w:eastAsia="Times New Roman" w:hAnsi="Times New Roman" w:cs="Times New Roman"/>
          <w:sz w:val="24"/>
          <w:szCs w:val="24"/>
        </w:rPr>
        <w:t>практикой накоплено множество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(нетрадиционных) форм, но они ещё недостаточно изучены и обобщены. Неформальный подход к организации и проведению этих форм общения ставит педагогов перед необходимостью использования разнообразных методов активизации родителей. Классификацию нетрадиционных форм предлагает Т.В. Кротова. Автором выделяет следующие нетрадиционные формы:</w:t>
      </w:r>
    </w:p>
    <w:p w:rsidR="004A550C" w:rsidRPr="000F6806" w:rsidRDefault="004A550C" w:rsidP="004A550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информационно-аналитические;</w:t>
      </w:r>
    </w:p>
    <w:p w:rsidR="004A550C" w:rsidRPr="000F6806" w:rsidRDefault="004A550C" w:rsidP="004A550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>, познавательные;</w:t>
      </w:r>
    </w:p>
    <w:p w:rsidR="004A550C" w:rsidRPr="000F6806" w:rsidRDefault="004A550C" w:rsidP="004A550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наглядно-информационные.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Информационно-аналитические формы</w:t>
      </w:r>
      <w:r w:rsidRPr="000F68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направлены на выявление интересов, запросов родителей, установление эмоционального контакта между педагогами, родителями и детьми. Сюда относятся опрос, тесты, анкетирование, «почтовый ящик», «дерево вопросов» куда родители могут помещать волнующие их вопросы.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Досуговые</w:t>
      </w:r>
      <w:proofErr w:type="spellEnd"/>
      <w:r w:rsidRPr="000F6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формы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 – совместные досуги, праздники, выставки –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позволят создать эмоциональный комфорт, благодаря </w:t>
      </w:r>
      <w:proofErr w:type="gramStart"/>
      <w:r w:rsidRPr="000F6806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родители становятся более открытыми для общения. К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досуговым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формам относятся: тематические праздник</w:t>
      </w:r>
      <w:r w:rsidR="00913C18" w:rsidRPr="000F6806">
        <w:rPr>
          <w:rFonts w:ascii="Times New Roman" w:eastAsia="Times New Roman" w:hAnsi="Times New Roman" w:cs="Times New Roman"/>
          <w:sz w:val="24"/>
          <w:szCs w:val="24"/>
        </w:rPr>
        <w:t>и «Праздник правильной речи», «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Новогодняя ёлка», «Праздник мам», «Праздник урожая» и др.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Познавательные формы</w:t>
      </w:r>
      <w:r w:rsidRPr="000F6806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 культуры родителей. Их суть – ознакомление родителей с возрастными особенностями детей дошкольного возраста, формирование практических навыков воспитания детей.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Наглядно-информационные формы</w:t>
      </w:r>
      <w:r w:rsidRPr="000F68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в нетрадиционном звучании позволяют правильно оценить деятельность педагогов, пересмотреть методы и приемы семейного </w:t>
      </w:r>
      <w:r w:rsidR="00913C18" w:rsidRPr="000F6806">
        <w:rPr>
          <w:rFonts w:ascii="Times New Roman" w:eastAsia="Times New Roman" w:hAnsi="Times New Roman" w:cs="Times New Roman"/>
          <w:sz w:val="24"/>
          <w:szCs w:val="24"/>
        </w:rPr>
        <w:t>воспитания. Например, открытые занятия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родителей, просмотр видеороликов, фотографий, презентаций, выставки детских работ. Используя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средства, педагоги могут показать несколько фрагментов занятий с детьми, организации режимных моментов в ДОУ и таким образом сочетать разные формы взаимодействия.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Новые формы проведения родительских собраний.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Только тесный контакт в работе педагога и родителей может способствовать устранению речевых дефектов в дошкольном возрасте и дальнейшему полноценному школьному обучению.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Одной из основных форм работы по педагогическому просвещению семьи является родительское собрание – это важный элемент стратегии общения с семьей, на нем закладываются основы сотрудничества и взаимопонимания, обеспечивается единство взглядов на воспитание и обучение дошкольников.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На совр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>еменном этапе педагоги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логопедических групп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всё чаще используют разнообразные формы родительских собраний такие как: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педагогическая мастерская;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конференция;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консилиум;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диспут;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диалог;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дискуссия;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практикум;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тренинг;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«круглый стол»;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вечер-встреча;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КВН, «Поле чудес» и др.</w:t>
      </w:r>
    </w:p>
    <w:p w:rsidR="004A550C" w:rsidRPr="000F6806" w:rsidRDefault="004A550C" w:rsidP="004A550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совместно с детьми.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Родительские тренинги.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Очень важными в коррекционной работе с детьми-логопатами являются систематизация и непрерывность, постоянное закрепление полученных зн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аний и навыков на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занятиях. И в этом случае родители - не сторонние наблюдатели, а а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ктивные помощники педагога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. Родители вполне могут стать для с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воих детей «домашними педагогами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» при наличии соответствующего обучения их методам игровой терапии в коррекции речевых нарушений и развития речи.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Тем не менее, как показывает опыт работы, родители не всегда умеют создавать необходимые условия для постоянной тренировки речи ребенка. Вследствие этого дети нередко теряют речевые навыки, приобретённые во время пребывания в дошкольном учр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еждении. Это побуждает педагогов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искать такие формы работы с родителями, в результате которых они смогли бы в дальнейшем создать условия для постоянной тренировки речи своего ребенка. По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>му совместная работа педагогов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группы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становится необходимой и неотъемлемой частью коррекционного процесса.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детей, осуществляется в разных формах, среди них особым успехом пользуются тренинги.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Тренинг – это интенсивное обучение, направленное на развитие определённых навыков. Главное его отличие от других форм работы – в том, что на тренинге каждому участнику становятся доступны не только опыт и знания педагога, ведущего эти занятия, но и знания и опыт других участников. Представления родителей о речевой проблеме своего ребенка, о путях выхода из нее многократно расширяются. Часто само присутствие в группе уже способствует снятию остроты проблемы. Родители, посетившие тренинг, убеждаются в том, что не только их ребенок имеет нарушения речи. Они видят, что с аналогичными трудностями сталкиваются родители многих семей. А это значит, что никакой катастрофы во всем этом нет и речевые проблемы можно решить.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Тренинг является активной формой работы с родителями, которые хотят изменить свое отношение к речевому нарушению и взаимодействию с собственным ребенком, сделать его более открытым и доверительным. Участники тренинга получают теоретические знания и участвуют в упражнениях, дающих им возможность применить полученные знания к конкретной ситуации с их детьми.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Интернет и специализированные издания, как средства логопедического просвещения родителей.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Зачастую современным родителям бывает трудно найти время для посещения дошкольного учреждения, школы, для общения с педагогом, особенно если они не видят в это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м н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>еобходимости. Задача педагогов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в работе с родителями состоит не только в том, чтобы помочь осознать свою роль в процессе развития ребенка, но и в том, чтобы убедить родителей в необ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ходимости совместной с педагогами группы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ежедневной кропотливой работы по преодолению речевых нарушений у ребенка. Поэтому современный педагог наряду с традиционными формами работы с родителями должен использовать и нестандартные формы – компьютерные технологии. Компьютерные технологии становятся неотъемлемой частью жизни современных людей, они внедряются в различные сферы жизни, в том числе и в сферу образования.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Внедрение современных компьюте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рных технологий в педагогическую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практику позволяют сделать просвет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ительскую работу воспитателя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более продуктивной и 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эффективной. Связь с родителями может осуществляться при помощи интернета посредством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>, сайтов, электронной почты.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Блог</w:t>
      </w:r>
      <w:proofErr w:type="spellEnd"/>
      <w:r w:rsidRPr="000F68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– это сетевой журнал или дневник событий. Это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, основное содержимое которого составляют регулярно добавляемые записи, изображения или мультимедиа. Для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характерны недлинные записи временной значимости, отсортированные в обратном хронологическом порядке (последняя запись сверху). Особенности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лога</w:t>
      </w:r>
      <w:proofErr w:type="spellEnd"/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, которые позволяют педагогу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его в практике:</w:t>
      </w:r>
    </w:p>
    <w:p w:rsidR="004A550C" w:rsidRPr="000F6806" w:rsidRDefault="004A550C" w:rsidP="004A550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публичность, которая отличает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от простого дневника, делает материалы доступными для чтения родителями;</w:t>
      </w:r>
    </w:p>
    <w:p w:rsidR="004A550C" w:rsidRPr="000F6806" w:rsidRDefault="004A550C" w:rsidP="004A550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оставлять к записям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комментарии, которые доступны для чтения, получать обратную связь от родителей, отвечая на комментарии;</w:t>
      </w:r>
    </w:p>
    <w:p w:rsidR="004A550C" w:rsidRPr="000F6806" w:rsidRDefault="004A550C" w:rsidP="004A550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размещения ссылок, фото, видео позволяет логопеду создать электронное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>, методическую копилку;</w:t>
      </w:r>
    </w:p>
    <w:p w:rsidR="004A550C" w:rsidRPr="000F6806" w:rsidRDefault="004A550C" w:rsidP="004A550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возможность пополнять, расширять и обогащать материал;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блоге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родители получают информацию и практические советы о том, как грамотно проводить упражнения, игры, задания для детей.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Сайт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 - это страница или группа страниц, объединенных по смыслу, по месту расположения и имеющая единый стиль оформления. Это определенное место в интернете, где можно расположить любую информацию, сделав ее доступной из любой точки мира.</w:t>
      </w:r>
    </w:p>
    <w:p w:rsidR="004A550C" w:rsidRPr="000F6806" w:rsidRDefault="00F601C8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Современный педагог</w:t>
      </w:r>
      <w:r w:rsidR="004A550C"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может широко использовать данные возможности интернета в повышении эффективности коррекционного процесса и сотрудничестве с родителями. Целесообразно на сайте размещать ознакомительную и обучающую информацию.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Таким образом, при помощи сайта образовательного учреждения родители имеют возможность получать информацию о мероприятиях, ответы на волнующие их вопросы, оставлять отзывы и комментарии о деятельности специалистов.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Благодаря интернету открыт доступ к разнообразным источникам информации, таким как сайты логопедической направленн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>. На своей страничке педагоги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группы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размещать ссылки полезных для родителей сайтов.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Электронная почта</w:t>
      </w:r>
      <w:r w:rsidRPr="000F6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технология и предоставляемые ею услуги по пересылке и получению электронных сообщений по распределенной компьютерной сети.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помощи электронной почты педагог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может без визуального контакта консультировать родителей, отвечать на вопросы, касающиеся коррекционного процесса, давать рекомендации, рассылать приглашения на со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брания, тренинги, консультации. Педагог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может отправлять 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 xml:space="preserve">родителям и 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етям задания для совместной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домашней работы: тесты, карточки с заданиями, картинные диктанты, памятки и др.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Особенно актуальны задания, когда ребенок болен и не может посещать занятия. Обмен различными интересными материалами, ссылками на тематические сайты как между педагогом и семьей, так и между родителями может происходить через электронную почту. Таким образом, родители становятся активными участниками процесса воспитания и обучения детей.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Специализированные издания (книги, </w:t>
      </w:r>
      <w:proofErr w:type="spellStart"/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медиапособия</w:t>
      </w:r>
      <w:proofErr w:type="spellEnd"/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).</w:t>
      </w:r>
    </w:p>
    <w:p w:rsidR="004A550C" w:rsidRPr="000F6806" w:rsidRDefault="00F601C8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Для осуществления педагогической</w:t>
      </w:r>
      <w:r w:rsidR="004A550C" w:rsidRPr="000F6806">
        <w:rPr>
          <w:rFonts w:ascii="Times New Roman" w:eastAsia="Times New Roman" w:hAnsi="Times New Roman" w:cs="Times New Roman"/>
          <w:sz w:val="24"/>
          <w:szCs w:val="24"/>
        </w:rPr>
        <w:t xml:space="preserve"> пропаганды среди родителей можно использовать специализиро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ванные издания, такие как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="00493118" w:rsidRPr="000F68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пособия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и книги коррекционной</w:t>
      </w:r>
      <w:r w:rsidR="004A550C" w:rsidRPr="000F680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Медиатека</w:t>
      </w:r>
      <w:proofErr w:type="spellEnd"/>
      <w:r w:rsidRPr="000F6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 это фонд книг, учебных и методических пособий, видеофильмов, звукозаписей, к</w:t>
      </w:r>
      <w:r w:rsidR="00F601C8" w:rsidRPr="000F6806">
        <w:rPr>
          <w:rFonts w:ascii="Times New Roman" w:eastAsia="Times New Roman" w:hAnsi="Times New Roman" w:cs="Times New Roman"/>
          <w:sz w:val="24"/>
          <w:szCs w:val="24"/>
        </w:rPr>
        <w:t>омпь</w:t>
      </w:r>
      <w:r w:rsidR="008453DD" w:rsidRPr="000F6806">
        <w:rPr>
          <w:rFonts w:ascii="Times New Roman" w:eastAsia="Times New Roman" w:hAnsi="Times New Roman" w:cs="Times New Roman"/>
          <w:sz w:val="24"/>
          <w:szCs w:val="24"/>
        </w:rPr>
        <w:t>ютерных презентаций. Педагоги</w:t>
      </w:r>
      <w:r w:rsidR="00AB4630"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помочь родителям подобрать обучающие программы, игры для занятий в домашних условиях, что позволяет в игровой форме закрепить полученные знания.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Данные сведения доводятся до родителей в форме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или тематической выставки, на которой представляются различные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медиа-объекты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>, упомин</w:t>
      </w:r>
      <w:r w:rsidR="00493118" w:rsidRPr="000F6806">
        <w:rPr>
          <w:rFonts w:ascii="Times New Roman" w:eastAsia="Times New Roman" w:hAnsi="Times New Roman" w:cs="Times New Roman"/>
          <w:sz w:val="24"/>
          <w:szCs w:val="24"/>
        </w:rPr>
        <w:t>аются специальные коррекционные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порталы и сайты в интернете.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lastRenderedPageBreak/>
        <w:t>Для эффективного усвоения родите</w:t>
      </w:r>
      <w:r w:rsidR="00493118" w:rsidRPr="000F6806">
        <w:rPr>
          <w:rFonts w:ascii="Times New Roman" w:eastAsia="Times New Roman" w:hAnsi="Times New Roman" w:cs="Times New Roman"/>
          <w:sz w:val="24"/>
          <w:szCs w:val="24"/>
        </w:rPr>
        <w:t>лями определенных педагогических знаний и умений воспитатель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может самостоятельно записать на электронные носители видео консультации по различным темам, картотеки с заданиями для закрепления материала и предлагать их родителям на собраниях, консультациях.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Родительская почта.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Все родители хотят, чтобы их детям было комфортно и интересно в детском саду, чтобы ребенок полноценно развивался и общался. Именно поэтому у родителей возникают разнообразные предложения, пожелания, замечания или вопросы. Некоторые предложения являются весьма дельными и требуют тщательного рассмотрения. Именно для этих целей используется «родительская почта».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Родительская почта - одна из нетрадиционных форм работы, предполагает сбор и анализ информации</w:t>
      </w:r>
      <w:r w:rsidR="00493118" w:rsidRPr="000F6806">
        <w:rPr>
          <w:rFonts w:ascii="Times New Roman" w:eastAsia="Times New Roman" w:hAnsi="Times New Roman" w:cs="Times New Roman"/>
          <w:sz w:val="24"/>
          <w:szCs w:val="24"/>
        </w:rPr>
        <w:t>. Позволяет воспитателю логопедической группы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обратную связь с родителями. Родитель имеет возможность анонимно задать</w:t>
      </w:r>
      <w:r w:rsidR="00493118" w:rsidRPr="000F6806">
        <w:rPr>
          <w:rFonts w:ascii="Times New Roman" w:eastAsia="Times New Roman" w:hAnsi="Times New Roman" w:cs="Times New Roman"/>
          <w:sz w:val="24"/>
          <w:szCs w:val="24"/>
        </w:rPr>
        <w:t xml:space="preserve"> интересующий вопрос педагогу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. Данный вид взаимодействия необходим для семей сильно занятых, которые не имеют возмож</w:t>
      </w:r>
      <w:r w:rsidR="00493118" w:rsidRPr="000F6806">
        <w:rPr>
          <w:rFonts w:ascii="Times New Roman" w:eastAsia="Times New Roman" w:hAnsi="Times New Roman" w:cs="Times New Roman"/>
          <w:sz w:val="24"/>
          <w:szCs w:val="24"/>
        </w:rPr>
        <w:t>ности лично встретиться с педагогами группы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, а также, которые в силу разных причин боятся или стесняются задать тот или иной вопрос.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Презентация родительской почты возможна на родительском собрании или встрече с родителями педагог</w:t>
      </w:r>
      <w:r w:rsidR="00493118" w:rsidRPr="000F6806">
        <w:rPr>
          <w:rFonts w:ascii="Times New Roman" w:eastAsia="Times New Roman" w:hAnsi="Times New Roman" w:cs="Times New Roman"/>
          <w:sz w:val="24"/>
          <w:szCs w:val="24"/>
        </w:rPr>
        <w:t>и объясняю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т механизм действия почты; необходимо провести обучение - предложить родителям в режиме реального времени наполнить ящик, после чего ответить на заданные вопросы. То есть почта - это своеобразная оперативная и адекватная обратная связь между участниками воспитательного процесса: родителями и педагогами.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Электронная газета для родителей.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Одной из интересных и эффективных форм взаимодействия с семьей воспитанников ДОУ является выпуск электронной газеты для родителей. Электронные средства взаимодействия постепенно становятся инструментом, способным существенно повысить качество образования, позволяющим сделать процесс обучения интересным, многогранным.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Электронная газета - это способ психолого-педагогического просвещения семьи, развития практических навыков родителей в формировании правильной речи ребенка, информирования о жизни детского сада.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Проектная деятельность.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Проектный метод наиболее эффективен в работе с семьей, так как он позволяет родителям, детям, педагогам не только принять участие в совместной деятельности, но и увидеть результат совместного труда, способствует эмоциональному сближению детей, педагогов, родителей в процессе совместной деятельности, формированию целостного чувственного опыта. Формой повышения воспитательной культуры родителей и модернизацией информационно-просветительской функции сотрудничества может считаться один из методов активного обучения – метод проектов.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В ходе решения поставленных задач, компетентный взрослый помогает найти ребенку необходимые для этого средства и способы, организуя беседы, совместные походы в библиотеку, чтение детских познавательных и справочных изданий; наблюдения и экскурсии, занятия в кружках и студиях по интересам.</w:t>
      </w:r>
    </w:p>
    <w:p w:rsidR="004A550C" w:rsidRPr="000F6806" w:rsidRDefault="004A550C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Совместно с родителями дети занимаются продуктивными видами деятельности: собирают коллекции, оформляют семейные альбомы, рисуют, лепят, шьют, мастерят, экспериментируют, изобретают и сочиняют. При этом очень важно, чтобы взрослые ничего не делали за детей, не мешали их возможности проявлять максимум способностей, самостоятельности, инициативы и творчества.</w:t>
      </w:r>
    </w:p>
    <w:p w:rsidR="00836BF4" w:rsidRDefault="00836BF4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Pr="000F6806" w:rsidRDefault="000F6806" w:rsidP="004A550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BF4" w:rsidRPr="000F6806" w:rsidRDefault="006D5406" w:rsidP="006936D9">
      <w:pPr>
        <w:pStyle w:val="a6"/>
        <w:numPr>
          <w:ilvl w:val="1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для реализации</w:t>
      </w:r>
    </w:p>
    <w:p w:rsidR="00F601C8" w:rsidRPr="000F6806" w:rsidRDefault="00F601C8" w:rsidP="00CF28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7DF" w:rsidRPr="000F6806" w:rsidRDefault="00A207DF" w:rsidP="00A20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Для успешного внедрения инновационных форм работы с семьей необходимо создать условия реализации. В нашей группе была создана программа дополнительного образования для дошкольников с нарушениями речи «Детская журналистика». Одними из важнейших задач этой программы являются:</w:t>
      </w:r>
    </w:p>
    <w:p w:rsidR="00A207DF" w:rsidRPr="000F6806" w:rsidRDefault="00A207DF" w:rsidP="00A207D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Способствовать активному вовлечению родителей воспитанников в образовательное пространство детского сада.</w:t>
      </w:r>
    </w:p>
    <w:p w:rsidR="006936D9" w:rsidRPr="000F6806" w:rsidRDefault="00A207DF" w:rsidP="00A207D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Формировать у родителей компетентную педагогическую позицию по отношению к собственному ребенку.</w:t>
      </w:r>
    </w:p>
    <w:p w:rsidR="00083259" w:rsidRPr="000F6806" w:rsidRDefault="00083259" w:rsidP="000832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806">
        <w:rPr>
          <w:rFonts w:ascii="Times New Roman" w:hAnsi="Times New Roman" w:cs="Times New Roman"/>
          <w:color w:val="000000"/>
          <w:sz w:val="24"/>
          <w:szCs w:val="24"/>
        </w:rPr>
        <w:t xml:space="preserve">В группе организованы мероприятия по вовлечению родителей в образовательный процесс, как полноправных участников. </w:t>
      </w:r>
    </w:p>
    <w:p w:rsidR="00913C18" w:rsidRPr="000F6806" w:rsidRDefault="00913C18" w:rsidP="000F680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C18" w:rsidRPr="000F6806" w:rsidRDefault="00913C18" w:rsidP="00083259">
      <w:pPr>
        <w:tabs>
          <w:tab w:val="left" w:pos="14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83259" w:rsidRPr="000F6806" w:rsidRDefault="00083259" w:rsidP="00083259">
      <w:pPr>
        <w:tabs>
          <w:tab w:val="left" w:pos="14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6806">
        <w:rPr>
          <w:rFonts w:ascii="Times New Roman" w:hAnsi="Times New Roman" w:cs="Times New Roman"/>
          <w:i/>
          <w:sz w:val="24"/>
          <w:szCs w:val="24"/>
        </w:rPr>
        <w:t>Перспективный план мероприятий по программе</w:t>
      </w:r>
    </w:p>
    <w:p w:rsidR="00083259" w:rsidRPr="000F6806" w:rsidRDefault="00083259" w:rsidP="00083259">
      <w:pPr>
        <w:tabs>
          <w:tab w:val="left" w:pos="14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F6806">
        <w:rPr>
          <w:rFonts w:ascii="Times New Roman" w:hAnsi="Times New Roman" w:cs="Times New Roman"/>
          <w:i/>
          <w:sz w:val="24"/>
          <w:szCs w:val="24"/>
        </w:rPr>
        <w:t>«Детская журналистика»</w:t>
      </w:r>
    </w:p>
    <w:p w:rsidR="00083259" w:rsidRPr="000F6806" w:rsidRDefault="00083259" w:rsidP="00083259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56" w:type="dxa"/>
        <w:tblInd w:w="-885" w:type="dxa"/>
        <w:tblLayout w:type="fixed"/>
        <w:tblLook w:val="01E0"/>
      </w:tblPr>
      <w:tblGrid>
        <w:gridCol w:w="674"/>
        <w:gridCol w:w="745"/>
        <w:gridCol w:w="956"/>
        <w:gridCol w:w="2446"/>
        <w:gridCol w:w="674"/>
        <w:gridCol w:w="2161"/>
        <w:gridCol w:w="2800"/>
      </w:tblGrid>
      <w:tr w:rsidR="00083259" w:rsidRPr="000F6806" w:rsidTr="00913C18">
        <w:trPr>
          <w:cantSplit/>
          <w:trHeight w:val="2441"/>
        </w:trPr>
        <w:tc>
          <w:tcPr>
            <w:tcW w:w="674" w:type="dxa"/>
          </w:tcPr>
          <w:p w:rsidR="00083259" w:rsidRPr="000F6806" w:rsidRDefault="00083259" w:rsidP="00913C18">
            <w:pPr>
              <w:tabs>
                <w:tab w:val="left" w:pos="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45" w:type="dxa"/>
            <w:textDirection w:val="btLr"/>
          </w:tcPr>
          <w:p w:rsidR="00083259" w:rsidRPr="000F6806" w:rsidRDefault="00083259" w:rsidP="00913C18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083259" w:rsidRPr="000F6806" w:rsidTr="00913C18">
        <w:trPr>
          <w:cantSplit/>
          <w:trHeight w:val="2234"/>
        </w:trPr>
        <w:tc>
          <w:tcPr>
            <w:tcW w:w="674" w:type="dxa"/>
            <w:textDirection w:val="btLr"/>
          </w:tcPr>
          <w:p w:rsidR="00083259" w:rsidRPr="000F6806" w:rsidRDefault="00083259" w:rsidP="00913C1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1-2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59" w:rsidRPr="000F6806" w:rsidTr="00083259">
        <w:trPr>
          <w:trHeight w:val="3105"/>
        </w:trPr>
        <w:tc>
          <w:tcPr>
            <w:tcW w:w="674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3</w:t>
            </w:r>
          </w:p>
        </w:tc>
        <w:tc>
          <w:tcPr>
            <w:tcW w:w="745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 – шоу «Встреча с интересными людьми»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Мы – журналисты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«Редакция»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Интервью с заведующей, воспитателем, муз. Руководителем, поваром, мед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естрой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предметы делают жизнь журналиста удобной?»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913C18"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фотографий: «Август урожайный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259" w:rsidRPr="000F6806" w:rsidTr="00083259">
        <w:trPr>
          <w:trHeight w:val="332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Составление Азбуки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Придумать и иллюстрировать сказку о букве…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59" w:rsidRPr="000F6806" w:rsidTr="00083259">
        <w:tc>
          <w:tcPr>
            <w:tcW w:w="674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4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6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6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тябрь</w:t>
            </w:r>
            <w:proofErr w:type="spellEnd"/>
            <w:r w:rsidRPr="000F68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745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9037" w:type="dxa"/>
            <w:gridSpan w:val="5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083259" w:rsidRPr="000F6806" w:rsidTr="00083259">
        <w:trPr>
          <w:trHeight w:val="1407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Беседа о видах печатной продукции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выпуску стенгазеты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-74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погоды. </w:t>
            </w:r>
          </w:p>
          <w:p w:rsidR="00083259" w:rsidRPr="000F6806" w:rsidRDefault="00083259" w:rsidP="00083259">
            <w:pPr>
              <w:tabs>
                <w:tab w:val="left" w:pos="-74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-74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 сюжетам сказки «Огурчик»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(интервью-зарисовка с библиотекарем)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книги»</w:t>
            </w:r>
          </w:p>
          <w:p w:rsidR="00913C18" w:rsidRPr="000F6806" w:rsidRDefault="00913C18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Изготовление библиотечных кармашков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Работа  детской студии ТВ «</w:t>
            </w:r>
            <w:proofErr w:type="spell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Ух-тышка</w:t>
            </w:r>
            <w:proofErr w:type="spellEnd"/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83259" w:rsidRPr="000F6806" w:rsidTr="00083259">
        <w:trPr>
          <w:trHeight w:val="419"/>
        </w:trPr>
        <w:tc>
          <w:tcPr>
            <w:tcW w:w="674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1</w:t>
            </w:r>
          </w:p>
        </w:tc>
        <w:tc>
          <w:tcPr>
            <w:tcW w:w="745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Фрукты. Ягоды.</w:t>
            </w:r>
          </w:p>
        </w:tc>
        <w:tc>
          <w:tcPr>
            <w:tcW w:w="9037" w:type="dxa"/>
            <w:gridSpan w:val="5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083259" w:rsidRPr="000F6806" w:rsidTr="00083259">
        <w:trPr>
          <w:trHeight w:val="1555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рассказывание 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Потому и почему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Заметка - размышление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иллюстраций к сюжетам сказки «Ягодная полянка» 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Работа  детской студии ТВ «УХ - </w:t>
            </w:r>
            <w:proofErr w:type="spell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тышка</w:t>
            </w:r>
            <w:proofErr w:type="spell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Интервью «Рецепты от бабушки»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59" w:rsidRPr="000F6806" w:rsidTr="00083259">
        <w:trPr>
          <w:cantSplit/>
          <w:trHeight w:val="1407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«Журналистское расследование – Деревья рассказывают»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Игра «Гость в детской телестудии»</w:t>
            </w: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«Дерево осенью»</w:t>
            </w: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913C18" w:rsidRPr="000F6806" w:rsidRDefault="00913C18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Придумать и иллюстрировать загадку о конкретном дереве</w:t>
            </w:r>
          </w:p>
        </w:tc>
      </w:tr>
      <w:tr w:rsidR="00083259" w:rsidRPr="000F6806" w:rsidTr="00083259">
        <w:trPr>
          <w:cantSplit/>
          <w:trHeight w:val="415"/>
        </w:trPr>
        <w:tc>
          <w:tcPr>
            <w:tcW w:w="674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3</w:t>
            </w:r>
          </w:p>
        </w:tc>
        <w:tc>
          <w:tcPr>
            <w:tcW w:w="745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</w:t>
            </w:r>
          </w:p>
        </w:tc>
        <w:tc>
          <w:tcPr>
            <w:tcW w:w="9037" w:type="dxa"/>
            <w:gridSpan w:val="5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</w:tr>
      <w:tr w:rsidR="00083259" w:rsidRPr="000F6806" w:rsidTr="00083259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Интервью у осеннего леса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зарисовка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я – в эфире». </w:t>
            </w: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Работа в кадре.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с выставки «Чудо с грядки!»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Рассмотреть осеннее явление – дождь с помощью игры «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Хорошо–плохо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овощей и фруктов</w:t>
            </w: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8" w:rsidRPr="000F6806" w:rsidRDefault="00913C18" w:rsidP="00913C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59" w:rsidRPr="000F6806" w:rsidTr="00083259">
        <w:trPr>
          <w:cantSplit/>
          <w:trHeight w:val="581"/>
        </w:trPr>
        <w:tc>
          <w:tcPr>
            <w:tcW w:w="674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4</w:t>
            </w:r>
          </w:p>
        </w:tc>
        <w:tc>
          <w:tcPr>
            <w:tcW w:w="745" w:type="dxa"/>
            <w:vMerge w:val="restart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Человек; гигиена.</w:t>
            </w:r>
          </w:p>
        </w:tc>
        <w:tc>
          <w:tcPr>
            <w:tcW w:w="9037" w:type="dxa"/>
            <w:gridSpan w:val="5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083259" w:rsidRPr="000F6806" w:rsidTr="00241E6A">
        <w:trPr>
          <w:cantSplit/>
          <w:trHeight w:val="3675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Текст – поздравление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Газетный жанр – репортаж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Комментатор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Игра «Расскажи мне о себе»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Командировка в медицинский блок, интервью у мед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Лента новостей одного дня в детском саду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6A" w:rsidRPr="000F6806" w:rsidRDefault="00241E6A" w:rsidP="00241E6A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«Мы спортсмены!» </w:t>
            </w:r>
          </w:p>
        </w:tc>
      </w:tr>
      <w:tr w:rsidR="00241E6A" w:rsidRPr="000F6806" w:rsidTr="006F0220">
        <w:trPr>
          <w:cantSplit/>
          <w:trHeight w:val="305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5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Сказка о букве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083259" w:rsidRPr="000F6806" w:rsidTr="00083259">
        <w:trPr>
          <w:cantSplit/>
          <w:trHeight w:val="1118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Зарисовка о домашних птицах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Работа с жанрами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«Почемучки». Как придумать интересный вопрос.</w:t>
            </w: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241E6A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913C18" w:rsidRPr="000F6806" w:rsidRDefault="00913C18" w:rsidP="00241E6A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Зарисовка «Птичий двор»</w:t>
            </w:r>
          </w:p>
        </w:tc>
      </w:tr>
      <w:tr w:rsidR="00241E6A" w:rsidRPr="000F6806" w:rsidTr="006F0220">
        <w:trPr>
          <w:cantSplit/>
          <w:trHeight w:val="283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Start"/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83259" w:rsidRPr="000F6806" w:rsidTr="00083259">
        <w:trPr>
          <w:cantSplit/>
          <w:trHeight w:val="968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«Как мы на бал собирались»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913C18" w:rsidRPr="000F6806" w:rsidRDefault="00913C18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Телепередача «Модный приговор»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Мини-музей «Мануфактура»</w:t>
            </w:r>
          </w:p>
        </w:tc>
      </w:tr>
      <w:tr w:rsidR="00241E6A" w:rsidRPr="000F6806" w:rsidTr="006F0220">
        <w:trPr>
          <w:cantSplit/>
          <w:trHeight w:val="430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Ноябрь 2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083259" w:rsidRPr="000F6806" w:rsidTr="00083259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913C1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«</w:t>
            </w:r>
            <w:proofErr w:type="spell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деревне»</w:t>
            </w:r>
          </w:p>
          <w:p w:rsidR="00083259" w:rsidRPr="000F6806" w:rsidRDefault="00083259" w:rsidP="00913C1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913C1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Игры-объяснялки</w:t>
            </w:r>
            <w:proofErr w:type="spellEnd"/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«Кто, что ест?»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«Кто, где живет</w:t>
            </w:r>
            <w:r w:rsidRPr="000F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 «Домашние животные дальних стран»</w:t>
            </w:r>
          </w:p>
        </w:tc>
      </w:tr>
      <w:tr w:rsidR="00083259" w:rsidRPr="000F6806" w:rsidTr="00083259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913C1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Ноябрь 3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Иллюстрации к новостям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A" w:rsidRPr="000F6806" w:rsidTr="006F0220">
        <w:trPr>
          <w:cantSplit/>
          <w:trHeight w:val="573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Ноябрь 4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083259" w:rsidRPr="000F6806" w:rsidTr="00083259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Игровая ситуация: «Этикет телефонного разговора»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Телепередача «Пока все дома»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Ток-шоу «Кто главный?»</w:t>
            </w:r>
          </w:p>
        </w:tc>
      </w:tr>
      <w:tr w:rsidR="00083259" w:rsidRPr="000F6806" w:rsidTr="00083259">
        <w:trPr>
          <w:cantSplit/>
          <w:trHeight w:val="553"/>
        </w:trPr>
        <w:tc>
          <w:tcPr>
            <w:tcW w:w="10456" w:type="dxa"/>
            <w:gridSpan w:val="7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 «Чудеса из-за забора»</w:t>
            </w:r>
          </w:p>
        </w:tc>
      </w:tr>
      <w:tr w:rsidR="00241E6A" w:rsidRPr="000F6806" w:rsidTr="006F0220"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1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083259" w:rsidRPr="000F6806" w:rsidTr="00241E6A"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«Здравствуй зимушка-зима»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Зарисовка «Музыка Зимы»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иллюстраций «Зимушка – зима»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«Большая пресс-конференция»</w:t>
            </w:r>
          </w:p>
        </w:tc>
      </w:tr>
      <w:tr w:rsidR="00241E6A" w:rsidRPr="000F6806" w:rsidTr="006F0220">
        <w:trPr>
          <w:cantSplit/>
          <w:trHeight w:val="551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083259" w:rsidRPr="000F6806" w:rsidTr="00241E6A">
        <w:trPr>
          <w:cantSplit/>
          <w:trHeight w:val="1138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Текст-рассуждение «Дискуссия»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Ток-шоу «Кто большой, а кто маленький»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 «Путешествие на Северный полюс».</w:t>
            </w: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shd w:val="clear" w:color="auto" w:fill="FFFFFF"/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Работа </w:t>
            </w:r>
            <w:r w:rsidR="00913C18" w:rsidRPr="000F6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студии ТВ «УХ - </w:t>
            </w:r>
            <w:proofErr w:type="spell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тышка</w:t>
            </w:r>
            <w:proofErr w:type="spell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A" w:rsidRPr="000F6806" w:rsidTr="006F0220">
        <w:trPr>
          <w:cantSplit/>
          <w:trHeight w:val="449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3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83259" w:rsidRPr="000F6806" w:rsidTr="00241E6A">
        <w:trPr>
          <w:cantSplit/>
          <w:trHeight w:val="935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Интервью у зимующих птиц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«Слово - главный помощник журналиста»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A" w:rsidRPr="000F6806" w:rsidTr="006F0220">
        <w:trPr>
          <w:cantSplit/>
          <w:trHeight w:val="553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4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6237" w:type="dxa"/>
            <w:gridSpan w:val="4"/>
          </w:tcPr>
          <w:p w:rsidR="00241E6A" w:rsidRPr="000F6806" w:rsidRDefault="00241E6A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00" w:type="dxa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Сочинение метафорических загадок о зиме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об интересном событии «Традиции»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Напиши на ладошках ёлки новогодние слова-пожелания</w:t>
            </w:r>
          </w:p>
        </w:tc>
      </w:tr>
      <w:tr w:rsidR="00083259" w:rsidRPr="000F6806" w:rsidTr="00083259">
        <w:trPr>
          <w:cantSplit/>
          <w:trHeight w:val="553"/>
        </w:trPr>
        <w:tc>
          <w:tcPr>
            <w:tcW w:w="10456" w:type="dxa"/>
            <w:gridSpan w:val="7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 «Зимушка – зима»: интервью, ёлка из новогодних слов-пожеланий</w:t>
            </w: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A" w:rsidRPr="000F6806" w:rsidTr="00241E6A">
        <w:trPr>
          <w:cantSplit/>
          <w:trHeight w:val="515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Январь 3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 Ф</w:t>
            </w: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Беседа «О чем рассказал автобус»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Гость в детской телестудии.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Интервью с сотрудником ГИБДД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11" w:rsidRPr="000F6806" w:rsidRDefault="00083259" w:rsidP="00E00B11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Оформление фото – выставки «Воскресное фото»</w:t>
            </w:r>
          </w:p>
        </w:tc>
      </w:tr>
      <w:tr w:rsidR="00241E6A" w:rsidRPr="000F6806" w:rsidTr="00241E6A">
        <w:trPr>
          <w:cantSplit/>
          <w:trHeight w:val="553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Январь 4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  <w:tab w:val="left" w:pos="10831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 Г</w:t>
            </w: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  <w:tab w:val="left" w:pos="10831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Редакция газеты «УХ-ТЫШКА»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Поэзия и поэты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Интервью с родителями «Профессия – учитель»</w:t>
            </w:r>
          </w:p>
          <w:p w:rsidR="00083259" w:rsidRPr="000F6806" w:rsidRDefault="00083259" w:rsidP="00241E6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E00B11" w:rsidRPr="000F6806" w:rsidRDefault="00E00B11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11" w:rsidRPr="000F6806" w:rsidRDefault="00E00B11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Литературные встречи.</w:t>
            </w:r>
          </w:p>
        </w:tc>
      </w:tr>
      <w:tr w:rsidR="00241E6A" w:rsidRPr="000F6806" w:rsidTr="00241E6A">
        <w:trPr>
          <w:trHeight w:val="463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1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Инструменты. Материалы: знакомство с разными видами бумаги и ее свойствами.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</w:p>
        </w:tc>
      </w:tr>
      <w:tr w:rsidR="00083259" w:rsidRPr="000F6806" w:rsidTr="00241E6A">
        <w:trPr>
          <w:trHeight w:val="5091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Ток-шоу «Ваши ровесники в журналах и газетах».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Заметка – размышление «Книга – друг человека»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Обзор: журнал «Веселые картинки»; журнал «Колобок».  Какие рубрики больше всего понравились в журналах и почему?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E00B1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E00B1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</w:p>
          <w:p w:rsidR="00083259" w:rsidRPr="000F6806" w:rsidRDefault="00083259" w:rsidP="00E00B1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«Подари книге вторую жизнь»</w:t>
            </w:r>
          </w:p>
        </w:tc>
      </w:tr>
      <w:tr w:rsidR="00241E6A" w:rsidRPr="000F6806" w:rsidTr="00241E6A"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83259" w:rsidRPr="000F6806" w:rsidTr="00241E6A"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о стране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 – шоу «Дар В. Даля»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 «История моего города»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о достопримечательностях нашего города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Подготовка к репортажу</w:t>
            </w:r>
          </w:p>
        </w:tc>
      </w:tr>
      <w:tr w:rsidR="00241E6A" w:rsidRPr="000F6806" w:rsidTr="00241E6A"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3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букве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83259" w:rsidRPr="000F6806" w:rsidTr="00241E6A"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о папе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Ток-шоу «Мой папа – самый лучший»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Выпуск праздничной газеты ко Дню защитников Отечества.</w:t>
            </w:r>
          </w:p>
        </w:tc>
      </w:tr>
      <w:tr w:rsidR="00241E6A" w:rsidRPr="000F6806" w:rsidTr="00241E6A"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4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букве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083259" w:rsidRPr="000F6806" w:rsidTr="00241E6A">
        <w:tc>
          <w:tcPr>
            <w:tcW w:w="674" w:type="dxa"/>
            <w:vMerge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 «Как хлеб на стол пришел?»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E00B11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</w:t>
            </w:r>
            <w:r w:rsidR="00083259" w:rsidRPr="000F68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083259"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«Хлеб – всему голова»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«Мое любимое блюдо», «Самое необычное блюдо, какое я пробовал» - оформление газеты</w:t>
            </w:r>
          </w:p>
        </w:tc>
      </w:tr>
      <w:tr w:rsidR="00241E6A" w:rsidRPr="000F6806" w:rsidTr="00241E6A">
        <w:trPr>
          <w:trHeight w:val="479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 1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Весна. 8 Марта.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букве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83259" w:rsidRPr="000F6806" w:rsidTr="00241E6A">
        <w:trPr>
          <w:trHeight w:val="1266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о маме «Моя мама лучше всех»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с весеннего праздника «Мамочку поздравим»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Портреты мам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E00B11" w:rsidRPr="000F6806" w:rsidRDefault="00E00B11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Создание книги «Наша милая мамочка»</w:t>
            </w:r>
          </w:p>
        </w:tc>
      </w:tr>
      <w:tr w:rsidR="00241E6A" w:rsidRPr="000F6806" w:rsidTr="00241E6A"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Март 2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083259" w:rsidRPr="000F6806" w:rsidTr="00241E6A"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 «Птичья столовая»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 «Откуда птицы прилетают?»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E00B11" w:rsidRPr="000F6806" w:rsidRDefault="00E00B11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Зарисовка «Перелетные птицы»</w:t>
            </w:r>
          </w:p>
        </w:tc>
      </w:tr>
      <w:tr w:rsidR="00241E6A" w:rsidRPr="000F6806" w:rsidTr="00241E6A"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Март 3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 Ч</w:t>
            </w:r>
          </w:p>
        </w:tc>
      </w:tr>
      <w:tr w:rsidR="00083259" w:rsidRPr="000F6806" w:rsidTr="00241E6A">
        <w:trPr>
          <w:trHeight w:val="220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 «Прошлое посуды»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«В кафе у Мухи-Цокотухи».</w:t>
            </w: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Мини-музей «Посуда старины».</w:t>
            </w:r>
          </w:p>
        </w:tc>
      </w:tr>
      <w:tr w:rsidR="00241E6A" w:rsidRPr="000F6806" w:rsidTr="00241E6A"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Март 4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букве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</w:tr>
      <w:tr w:rsidR="00083259" w:rsidRPr="000F6806" w:rsidTr="00241E6A">
        <w:tc>
          <w:tcPr>
            <w:tcW w:w="674" w:type="dxa"/>
            <w:vMerge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Игра «Мастерская»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59" w:rsidRPr="000F6806" w:rsidTr="00083259">
        <w:trPr>
          <w:cantSplit/>
          <w:trHeight w:val="790"/>
        </w:trPr>
        <w:tc>
          <w:tcPr>
            <w:tcW w:w="10456" w:type="dxa"/>
            <w:gridSpan w:val="7"/>
          </w:tcPr>
          <w:p w:rsidR="00241E6A" w:rsidRPr="000F6806" w:rsidRDefault="00241E6A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 «Мой дом, моя семья». Интервью, репортажи с праздников, расследования.</w:t>
            </w:r>
          </w:p>
        </w:tc>
      </w:tr>
      <w:tr w:rsidR="00241E6A" w:rsidRPr="000F6806" w:rsidTr="00241E6A">
        <w:trPr>
          <w:cantSplit/>
          <w:trHeight w:val="457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Апрель 1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букве Л</w:t>
            </w:r>
          </w:p>
        </w:tc>
      </w:tr>
      <w:tr w:rsidR="00083259" w:rsidRPr="000F6806" w:rsidTr="00241E6A">
        <w:trPr>
          <w:cantSplit/>
          <w:trHeight w:val="1018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Ток-шоу «Черепаха и заяц»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Сказка о времени</w:t>
            </w: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Выставка «Необычные часы»</w:t>
            </w:r>
          </w:p>
        </w:tc>
      </w:tr>
      <w:tr w:rsidR="00241E6A" w:rsidRPr="000F6806" w:rsidTr="00241E6A">
        <w:trPr>
          <w:cantSplit/>
          <w:trHeight w:val="423"/>
        </w:trPr>
        <w:tc>
          <w:tcPr>
            <w:tcW w:w="674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</w:t>
            </w:r>
          </w:p>
        </w:tc>
        <w:tc>
          <w:tcPr>
            <w:tcW w:w="745" w:type="dxa"/>
            <w:vMerge w:val="restart"/>
            <w:textDirection w:val="btLr"/>
          </w:tcPr>
          <w:p w:rsidR="00241E6A" w:rsidRPr="000F6806" w:rsidRDefault="00241E6A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9037" w:type="dxa"/>
            <w:gridSpan w:val="5"/>
          </w:tcPr>
          <w:p w:rsidR="00241E6A" w:rsidRPr="000F6806" w:rsidRDefault="00241E6A" w:rsidP="00241E6A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букве 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Телепередача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сюжету «Солнечная система»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Апрель 3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«Веселые загадки»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Сюжетные игры: «Больница», «Моряки», «Зоопарк» и т.д.</w:t>
            </w: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игрушка».</w:t>
            </w: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Май 1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ети войны»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Интервью с ветеранами для создания газеты «По дорогам войны».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Мини-музей «Великая Отечественная война»</w:t>
            </w: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Май 2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Насекомые, цветы.</w:t>
            </w: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Художественная заметка «Бабочка и гусеница»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Рисование к сюжетам сказки «Путешествие муравья»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  Зарисовка «Мой любимый цветок»</w:t>
            </w:r>
          </w:p>
        </w:tc>
      </w:tr>
      <w:tr w:rsidR="00083259" w:rsidRPr="000F6806" w:rsidTr="00241E6A">
        <w:trPr>
          <w:cantSplit/>
          <w:trHeight w:val="1134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Май 3</w:t>
            </w:r>
          </w:p>
        </w:tc>
        <w:tc>
          <w:tcPr>
            <w:tcW w:w="745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</w:t>
            </w:r>
          </w:p>
        </w:tc>
        <w:tc>
          <w:tcPr>
            <w:tcW w:w="4076" w:type="dxa"/>
            <w:gridSpan w:val="3"/>
          </w:tcPr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Круглый стол «Скоро в школу».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Ток – шоу «Встреча с интересными людьми»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Телестудия «Круглый год»</w:t>
            </w:r>
          </w:p>
        </w:tc>
        <w:tc>
          <w:tcPr>
            <w:tcW w:w="2161" w:type="dxa"/>
          </w:tcPr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proofErr w:type="gram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школы». Награждение </w:t>
            </w:r>
            <w:proofErr w:type="gram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="00E00B11" w:rsidRPr="000F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9" w:rsidRPr="000F6806" w:rsidRDefault="00083259" w:rsidP="00241E6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Интервью «Школьные годы…»</w:t>
            </w:r>
          </w:p>
        </w:tc>
      </w:tr>
      <w:tr w:rsidR="00083259" w:rsidRPr="000F6806" w:rsidTr="00083259">
        <w:trPr>
          <w:cantSplit/>
          <w:trHeight w:val="262"/>
        </w:trPr>
        <w:tc>
          <w:tcPr>
            <w:tcW w:w="10456" w:type="dxa"/>
            <w:gridSpan w:val="7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 «Скоро в школу!».</w:t>
            </w:r>
          </w:p>
        </w:tc>
      </w:tr>
      <w:tr w:rsidR="00083259" w:rsidRPr="000F6806" w:rsidTr="00241E6A">
        <w:trPr>
          <w:cantSplit/>
          <w:trHeight w:val="1258"/>
        </w:trPr>
        <w:tc>
          <w:tcPr>
            <w:tcW w:w="674" w:type="dxa"/>
            <w:textDirection w:val="btLr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b/>
                <w:sz w:val="24"/>
                <w:szCs w:val="24"/>
              </w:rPr>
              <w:t>Май 4</w:t>
            </w:r>
          </w:p>
        </w:tc>
        <w:tc>
          <w:tcPr>
            <w:tcW w:w="1701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80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083259" w:rsidRPr="000F6806" w:rsidRDefault="00083259" w:rsidP="000832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259" w:rsidRPr="000F6806" w:rsidRDefault="00083259" w:rsidP="00083259">
            <w:pPr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59" w:rsidRPr="000F6806" w:rsidRDefault="00083259" w:rsidP="000832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B11" w:rsidRPr="000F6806" w:rsidRDefault="00E00B11" w:rsidP="00E00B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B11" w:rsidRPr="000F6806" w:rsidRDefault="00E00B11" w:rsidP="00E00B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B11" w:rsidRPr="000F6806" w:rsidRDefault="00E00B11" w:rsidP="00E00B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B11" w:rsidRDefault="00E00B11" w:rsidP="000F68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806" w:rsidRPr="000F6806" w:rsidRDefault="000F6806" w:rsidP="000F68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B11" w:rsidRPr="000F6806" w:rsidRDefault="00E00B11" w:rsidP="00E00B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B11" w:rsidRPr="000F6806" w:rsidRDefault="00E00B11" w:rsidP="00E00B11">
      <w:pPr>
        <w:pStyle w:val="a6"/>
        <w:numPr>
          <w:ilvl w:val="0"/>
          <w:numId w:val="1"/>
        </w:num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68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Заключение</w:t>
      </w:r>
    </w:p>
    <w:p w:rsidR="00E00B11" w:rsidRPr="000F6806" w:rsidRDefault="003359CB" w:rsidP="00E00B1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Таким образом, мы видим, что в</w:t>
      </w:r>
      <w:r w:rsidR="00E00B11" w:rsidRPr="000F6806">
        <w:rPr>
          <w:rFonts w:ascii="Times New Roman" w:eastAsia="Times New Roman" w:hAnsi="Times New Roman" w:cs="Times New Roman"/>
          <w:sz w:val="24"/>
          <w:szCs w:val="24"/>
        </w:rPr>
        <w:t xml:space="preserve"> результате внедрения новых форм работы, позиция родителей меняется. Систематическое 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применение в работе с семьей</w:t>
      </w:r>
      <w:r w:rsidR="00E00B11" w:rsidRPr="000F6806">
        <w:rPr>
          <w:rFonts w:ascii="Times New Roman" w:eastAsia="Times New Roman" w:hAnsi="Times New Roman" w:cs="Times New Roman"/>
          <w:sz w:val="24"/>
          <w:szCs w:val="24"/>
        </w:rPr>
        <w:t xml:space="preserve"> нетрадиционных форм ведёт к привлечению внимания родителей к проблемам воспитания и обучения детей, получению необходимого м</w:t>
      </w:r>
      <w:r w:rsidRPr="000F6806">
        <w:rPr>
          <w:rFonts w:ascii="Times New Roman" w:eastAsia="Times New Roman" w:hAnsi="Times New Roman" w:cs="Times New Roman"/>
          <w:sz w:val="24"/>
          <w:szCs w:val="24"/>
        </w:rPr>
        <w:t>инимума знаний и</w:t>
      </w:r>
      <w:r w:rsidR="00E00B11" w:rsidRPr="000F6806">
        <w:rPr>
          <w:rFonts w:ascii="Times New Roman" w:eastAsia="Times New Roman" w:hAnsi="Times New Roman" w:cs="Times New Roman"/>
          <w:sz w:val="24"/>
          <w:szCs w:val="24"/>
        </w:rPr>
        <w:t xml:space="preserve"> повышению педагогической культуры. Большинство родителей начинают целенаправленно заниматься проблемами воспитания дошкольников с речевыми проблемами.</w:t>
      </w:r>
    </w:p>
    <w:p w:rsidR="00E00B11" w:rsidRPr="000F6806" w:rsidRDefault="003359CB" w:rsidP="003359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Тесное в</w:t>
      </w:r>
      <w:r w:rsidR="00E00B11" w:rsidRPr="000F6806">
        <w:rPr>
          <w:rFonts w:ascii="Times New Roman" w:hAnsi="Times New Roman" w:cs="Times New Roman"/>
          <w:sz w:val="24"/>
          <w:szCs w:val="24"/>
        </w:rPr>
        <w:t xml:space="preserve">заимодействие  детского  сада  и  семьи  направлено  на  совместное  с родителями  воспитание  и  развитие  дошкольников,  духовное  сближение родителей  с  детьми  и  педагогов  с  родителями,  вовлечение  родителей  в образовательный процесс детского сада. </w:t>
      </w:r>
    </w:p>
    <w:p w:rsidR="004B2D01" w:rsidRPr="000F6806" w:rsidRDefault="00E00B1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Проанализи</w:t>
      </w:r>
      <w:r w:rsidR="003359CB" w:rsidRPr="000F6806">
        <w:rPr>
          <w:rFonts w:ascii="Times New Roman" w:hAnsi="Times New Roman" w:cs="Times New Roman"/>
          <w:sz w:val="24"/>
          <w:szCs w:val="24"/>
        </w:rPr>
        <w:t>ровав  опыт  работы  педагогов логопедической группы</w:t>
      </w:r>
      <w:r w:rsidRPr="000F6806">
        <w:rPr>
          <w:rFonts w:ascii="Times New Roman" w:hAnsi="Times New Roman" w:cs="Times New Roman"/>
          <w:sz w:val="24"/>
          <w:szCs w:val="24"/>
        </w:rPr>
        <w:t xml:space="preserve">  с  родителями</w:t>
      </w:r>
      <w:r w:rsidR="003359CB" w:rsidRPr="000F6806">
        <w:rPr>
          <w:rFonts w:ascii="Times New Roman" w:hAnsi="Times New Roman" w:cs="Times New Roman"/>
          <w:sz w:val="24"/>
          <w:szCs w:val="24"/>
        </w:rPr>
        <w:t>,  можно</w:t>
      </w:r>
      <w:r w:rsidRPr="000F6806">
        <w:rPr>
          <w:rFonts w:ascii="Times New Roman" w:hAnsi="Times New Roman" w:cs="Times New Roman"/>
          <w:sz w:val="24"/>
          <w:szCs w:val="24"/>
        </w:rPr>
        <w:t xml:space="preserve"> </w:t>
      </w:r>
      <w:r w:rsidR="003359CB" w:rsidRPr="000F6806">
        <w:rPr>
          <w:rFonts w:ascii="Times New Roman" w:hAnsi="Times New Roman" w:cs="Times New Roman"/>
          <w:sz w:val="24"/>
          <w:szCs w:val="24"/>
        </w:rPr>
        <w:t>утверждать</w:t>
      </w:r>
      <w:r w:rsidRPr="000F6806">
        <w:rPr>
          <w:rFonts w:ascii="Times New Roman" w:hAnsi="Times New Roman" w:cs="Times New Roman"/>
          <w:sz w:val="24"/>
          <w:szCs w:val="24"/>
        </w:rPr>
        <w:t xml:space="preserve">, что взаимодействие детского сада с родителями воспитанников </w:t>
      </w:r>
      <w:r w:rsidR="003359CB" w:rsidRPr="000F6806">
        <w:rPr>
          <w:rFonts w:ascii="Times New Roman" w:hAnsi="Times New Roman" w:cs="Times New Roman"/>
          <w:sz w:val="24"/>
          <w:szCs w:val="24"/>
        </w:rPr>
        <w:t>является</w:t>
      </w:r>
      <w:r w:rsidRPr="000F6806">
        <w:rPr>
          <w:rFonts w:ascii="Times New Roman" w:hAnsi="Times New Roman" w:cs="Times New Roman"/>
          <w:sz w:val="24"/>
          <w:szCs w:val="24"/>
        </w:rPr>
        <w:t xml:space="preserve"> эффективным, но при ус</w:t>
      </w:r>
      <w:r w:rsidR="003359CB" w:rsidRPr="000F6806">
        <w:rPr>
          <w:rFonts w:ascii="Times New Roman" w:hAnsi="Times New Roman" w:cs="Times New Roman"/>
          <w:sz w:val="24"/>
          <w:szCs w:val="24"/>
        </w:rPr>
        <w:t>ловии внедрения</w:t>
      </w:r>
      <w:r w:rsidRPr="000F6806">
        <w:rPr>
          <w:rFonts w:ascii="Times New Roman" w:hAnsi="Times New Roman" w:cs="Times New Roman"/>
          <w:sz w:val="24"/>
          <w:szCs w:val="24"/>
        </w:rPr>
        <w:t xml:space="preserve"> современных форм </w:t>
      </w:r>
      <w:r w:rsidR="003359CB" w:rsidRPr="000F6806">
        <w:rPr>
          <w:rFonts w:ascii="Times New Roman" w:hAnsi="Times New Roman" w:cs="Times New Roman"/>
          <w:sz w:val="24"/>
          <w:szCs w:val="24"/>
        </w:rPr>
        <w:t>сотрудничества. Результатом  внедрения  данных форм явля</w:t>
      </w:r>
      <w:r w:rsidR="004B2D01" w:rsidRPr="000F6806">
        <w:rPr>
          <w:rFonts w:ascii="Times New Roman" w:hAnsi="Times New Roman" w:cs="Times New Roman"/>
          <w:sz w:val="24"/>
          <w:szCs w:val="24"/>
        </w:rPr>
        <w:t>е</w:t>
      </w:r>
      <w:r w:rsidR="003359CB" w:rsidRPr="000F6806">
        <w:rPr>
          <w:rFonts w:ascii="Times New Roman" w:hAnsi="Times New Roman" w:cs="Times New Roman"/>
          <w:sz w:val="24"/>
          <w:szCs w:val="24"/>
        </w:rPr>
        <w:t>тся:</w:t>
      </w:r>
    </w:p>
    <w:p w:rsidR="004B2D01" w:rsidRPr="000F6806" w:rsidRDefault="004B2D01" w:rsidP="004B2D01">
      <w:pPr>
        <w:pStyle w:val="a6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Позиционные отношения</w:t>
      </w:r>
      <w:r w:rsidR="00E00B11" w:rsidRPr="000F6806">
        <w:rPr>
          <w:rFonts w:ascii="Times New Roman" w:hAnsi="Times New Roman" w:cs="Times New Roman"/>
          <w:sz w:val="24"/>
          <w:szCs w:val="24"/>
        </w:rPr>
        <w:t xml:space="preserve">  родителей  и </w:t>
      </w:r>
      <w:r w:rsidRPr="000F6806">
        <w:rPr>
          <w:rFonts w:ascii="Times New Roman" w:hAnsi="Times New Roman" w:cs="Times New Roman"/>
          <w:sz w:val="24"/>
          <w:szCs w:val="24"/>
        </w:rPr>
        <w:t>воспитателей стали более теплыми и гибкими.</w:t>
      </w:r>
      <w:r w:rsidR="00E00B11" w:rsidRPr="000F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01" w:rsidRPr="000F6806" w:rsidRDefault="004B2D01" w:rsidP="004B2D01">
      <w:pPr>
        <w:pStyle w:val="a6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Родители</w:t>
      </w:r>
      <w:r w:rsidR="00E00B11" w:rsidRPr="000F6806">
        <w:rPr>
          <w:rFonts w:ascii="Times New Roman" w:hAnsi="Times New Roman" w:cs="Times New Roman"/>
          <w:sz w:val="24"/>
          <w:szCs w:val="24"/>
        </w:rPr>
        <w:t xml:space="preserve"> активно участвуют в </w:t>
      </w:r>
      <w:r w:rsidRPr="000F6806">
        <w:rPr>
          <w:rFonts w:ascii="Times New Roman" w:hAnsi="Times New Roman" w:cs="Times New Roman"/>
          <w:sz w:val="24"/>
          <w:szCs w:val="24"/>
        </w:rPr>
        <w:t>разных  мероприятиях.</w:t>
      </w:r>
    </w:p>
    <w:p w:rsidR="004B2D01" w:rsidRPr="000F6806" w:rsidRDefault="004B2D01" w:rsidP="004B2D01">
      <w:pPr>
        <w:pStyle w:val="a6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Современные формы работы с родителями способствуют повышению их компетентности и значительно сказываются на эффективности всей коррекционной  работы по устранению речевых нарушений у дошкольников.</w:t>
      </w: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Таким образом, на основании вышеизложенного можно  прийти к  главному выводу: взаимодействие  всех  участников  воспитательно-образовательного проц</w:t>
      </w:r>
      <w:r w:rsidR="00AB4630" w:rsidRPr="000F6806">
        <w:rPr>
          <w:rFonts w:ascii="Times New Roman" w:hAnsi="Times New Roman" w:cs="Times New Roman"/>
          <w:sz w:val="24"/>
          <w:szCs w:val="24"/>
        </w:rPr>
        <w:t>есса (педагогов</w:t>
      </w:r>
      <w:r w:rsidRPr="000F6806">
        <w:rPr>
          <w:rFonts w:ascii="Times New Roman" w:hAnsi="Times New Roman" w:cs="Times New Roman"/>
          <w:sz w:val="24"/>
          <w:szCs w:val="24"/>
        </w:rPr>
        <w:t xml:space="preserve"> ДОУ и семей воспитанников) является обязательным условием  успешного  решения  педагогических  задач, способствует всестороннему развитию психических и физических качеств ребенка, готовят ребенка к жизни в современном обществе.  </w:t>
      </w: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 xml:space="preserve">Следовательно, задачи, стоящие перед нами, были выполнены, а цель – достигнута. </w:t>
      </w:r>
      <w:r w:rsidRPr="000F6806">
        <w:rPr>
          <w:rFonts w:ascii="Times New Roman" w:hAnsi="Times New Roman" w:cs="Times New Roman"/>
          <w:sz w:val="24"/>
          <w:szCs w:val="24"/>
        </w:rPr>
        <w:cr/>
      </w: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Default="004B2D01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06" w:rsidRPr="000F6806" w:rsidRDefault="000F6806" w:rsidP="004B2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01" w:rsidRPr="000F6806" w:rsidRDefault="004B2D01" w:rsidP="004B2D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80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B2D01" w:rsidRPr="000F6806" w:rsidRDefault="004B2D01" w:rsidP="004B2D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2D01" w:rsidRPr="000F6806" w:rsidRDefault="00E347F0" w:rsidP="00E347F0">
      <w:pPr>
        <w:pStyle w:val="a6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 w:rsidR="004B2D01" w:rsidRPr="000F6806">
        <w:rPr>
          <w:rFonts w:ascii="Times New Roman" w:hAnsi="Times New Roman" w:cs="Times New Roman"/>
          <w:sz w:val="24"/>
          <w:szCs w:val="24"/>
        </w:rPr>
        <w:t xml:space="preserve">  О.В.</w:t>
      </w:r>
      <w:r w:rsidRPr="000F6806">
        <w:rPr>
          <w:rFonts w:ascii="Times New Roman" w:hAnsi="Times New Roman" w:cs="Times New Roman"/>
          <w:sz w:val="24"/>
          <w:szCs w:val="24"/>
        </w:rPr>
        <w:t>,</w:t>
      </w:r>
      <w:r w:rsidR="004B2D01" w:rsidRPr="000F6806">
        <w:rPr>
          <w:rFonts w:ascii="Times New Roman" w:hAnsi="Times New Roman" w:cs="Times New Roman"/>
          <w:sz w:val="24"/>
          <w:szCs w:val="24"/>
        </w:rPr>
        <w:t xml:space="preserve">  Взаимодействие  детского  сада  с  семьей  и </w:t>
      </w:r>
    </w:p>
    <w:p w:rsidR="004B2D01" w:rsidRPr="000F6806" w:rsidRDefault="004B2D01" w:rsidP="00E347F0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 xml:space="preserve">школой по воспитанию дошкольников: учебно-методическое пособие [Текст]/ О. В. </w:t>
      </w:r>
      <w:proofErr w:type="spellStart"/>
      <w:r w:rsidRPr="000F6806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 w:rsidRPr="000F6806">
        <w:rPr>
          <w:rFonts w:ascii="Times New Roman" w:hAnsi="Times New Roman" w:cs="Times New Roman"/>
          <w:sz w:val="24"/>
          <w:szCs w:val="24"/>
        </w:rPr>
        <w:t>. – Елец: Е</w:t>
      </w:r>
      <w:r w:rsidR="00E347F0" w:rsidRPr="000F6806">
        <w:rPr>
          <w:rFonts w:ascii="Times New Roman" w:hAnsi="Times New Roman" w:cs="Times New Roman"/>
          <w:sz w:val="24"/>
          <w:szCs w:val="24"/>
        </w:rPr>
        <w:t xml:space="preserve">ГУ им. И.А.Бунина, 2014. </w:t>
      </w:r>
      <w:r w:rsidRPr="000F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806">
        <w:rPr>
          <w:rFonts w:ascii="Times New Roman" w:hAnsi="Times New Roman" w:cs="Times New Roman"/>
          <w:sz w:val="24"/>
          <w:szCs w:val="24"/>
        </w:rPr>
        <w:t>Алиева</w:t>
      </w:r>
      <w:r w:rsidR="004B2D01" w:rsidRPr="000F6806">
        <w:rPr>
          <w:rFonts w:ascii="Times New Roman" w:hAnsi="Times New Roman" w:cs="Times New Roman"/>
          <w:sz w:val="24"/>
          <w:szCs w:val="24"/>
        </w:rPr>
        <w:t xml:space="preserve"> Ш. Г.</w:t>
      </w:r>
      <w:r w:rsidRPr="000F6806">
        <w:rPr>
          <w:rFonts w:ascii="Times New Roman" w:hAnsi="Times New Roman" w:cs="Times New Roman"/>
          <w:sz w:val="24"/>
          <w:szCs w:val="24"/>
        </w:rPr>
        <w:t>,</w:t>
      </w:r>
      <w:r w:rsidR="004B2D01" w:rsidRPr="000F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2D01" w:rsidRPr="000F680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B2D01" w:rsidRPr="000F6806">
        <w:rPr>
          <w:rFonts w:ascii="Times New Roman" w:hAnsi="Times New Roman" w:cs="Times New Roman"/>
          <w:sz w:val="24"/>
          <w:szCs w:val="24"/>
        </w:rPr>
        <w:t>оциальное</w:t>
      </w:r>
      <w:proofErr w:type="spellEnd"/>
      <w:r w:rsidR="004B2D01" w:rsidRPr="000F6806">
        <w:rPr>
          <w:rFonts w:ascii="Times New Roman" w:hAnsi="Times New Roman" w:cs="Times New Roman"/>
          <w:sz w:val="24"/>
          <w:szCs w:val="24"/>
        </w:rPr>
        <w:t xml:space="preserve"> развитие дошкольников [Текст] / Ш. Г. Алиева. – Молодой уче</w:t>
      </w:r>
      <w:r w:rsidRPr="000F6806">
        <w:rPr>
          <w:rFonts w:ascii="Times New Roman" w:hAnsi="Times New Roman" w:cs="Times New Roman"/>
          <w:sz w:val="24"/>
          <w:szCs w:val="24"/>
        </w:rPr>
        <w:t xml:space="preserve">ный. – 2014. – №2. 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Е.А., «Тематические дни и недели в детском саду» М.:2012г.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0F6806">
        <w:rPr>
          <w:rFonts w:ascii="Times New Roman" w:hAnsi="Times New Roman" w:cs="Times New Roman"/>
          <w:sz w:val="24"/>
          <w:szCs w:val="24"/>
        </w:rPr>
        <w:t xml:space="preserve">  Е.П.,  Педагог  и  семья  [Текст]  / Е.П.  </w:t>
      </w:r>
      <w:proofErr w:type="spellStart"/>
      <w:r w:rsidRPr="000F6806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0F6806">
        <w:rPr>
          <w:rFonts w:ascii="Times New Roman" w:hAnsi="Times New Roman" w:cs="Times New Roman"/>
          <w:sz w:val="24"/>
          <w:szCs w:val="24"/>
        </w:rPr>
        <w:t xml:space="preserve">  –  М., 2001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Бачина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Самородова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Л.Н. Взаимодействие логопеда и семьи ребенка с недостатками речи — М.: ТЦ Сфера, 2009. — 64 </w:t>
      </w:r>
      <w:proofErr w:type="gramStart"/>
      <w:r w:rsidRPr="000F680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F6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Вакуленко Л.С. Работа учителя-логопеда с семьями: традиционные и инновационные подходы / под ред. – СПб, 2012 г 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806">
        <w:rPr>
          <w:rFonts w:ascii="Times New Roman" w:eastAsia="Times New Roman" w:hAnsi="Times New Roman" w:cs="Times New Roman"/>
          <w:sz w:val="24"/>
          <w:szCs w:val="24"/>
        </w:rPr>
        <w:t>Гайнуллова</w:t>
      </w:r>
      <w:proofErr w:type="spellEnd"/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В.С., Зотова Е.М. «Детский сад и Школа Будущего: основы сотрудничества и партнерства». Издательство «Творческий центр Сфера » - Москва, 2011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Дронова Т.Н. Взаимодействие дошкольного учреждения с родителями, - М, Сфера 2002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>Зверева О.Л., Кротова Т.В. Общение педагога с родителями в ДОУ: Методический аспект.- М.: ТЦ Сфера, 2010. – 80с.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Зверева О.Л. Родительские собрания в ДОУ: Методическое пособие/О.Л.Зверева, Т.В.Кротова. – 4-е изд. – М.: Айрис-пресс, 2009. – 128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Майер А.А., О.И. Давыдова «555 идей для вовлечения родителей в жизнь детского сада». Издательство «Творческий центр Сфера » - Москва, 2011г.</w:t>
      </w:r>
    </w:p>
    <w:p w:rsidR="00E347F0" w:rsidRPr="000F6806" w:rsidRDefault="00E347F0" w:rsidP="00E347F0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6">
        <w:rPr>
          <w:rFonts w:ascii="Times New Roman" w:eastAsia="Times New Roman" w:hAnsi="Times New Roman" w:cs="Times New Roman"/>
          <w:sz w:val="24"/>
          <w:szCs w:val="24"/>
        </w:rPr>
        <w:t xml:space="preserve"> Морозова Л.Д. «Педагогическое проектирование в ДОУ: от теории к практике». Издательство «Творческий центр Сфера» - Москва, 2010г.</w:t>
      </w:r>
    </w:p>
    <w:p w:rsidR="004B2D01" w:rsidRPr="00E347F0" w:rsidRDefault="004B2D01" w:rsidP="00E347F0">
      <w:pPr>
        <w:pStyle w:val="a6"/>
        <w:shd w:val="clear" w:color="auto" w:fill="FFFFFF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2D01" w:rsidRPr="00E347F0" w:rsidSect="00F601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F9" w:rsidRDefault="002833F9" w:rsidP="00B35E93">
      <w:r>
        <w:separator/>
      </w:r>
    </w:p>
  </w:endnote>
  <w:endnote w:type="continuationSeparator" w:id="0">
    <w:p w:rsidR="002833F9" w:rsidRDefault="002833F9" w:rsidP="00B3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521450"/>
      <w:docPartObj>
        <w:docPartGallery w:val="Page Numbers (Bottom of Page)"/>
        <w:docPartUnique/>
      </w:docPartObj>
    </w:sdtPr>
    <w:sdtContent>
      <w:p w:rsidR="008453DD" w:rsidRDefault="00A925CE">
        <w:pPr>
          <w:pStyle w:val="a4"/>
        </w:pPr>
        <w:fldSimple w:instr=" PAGE   \* MERGEFORMAT ">
          <w:r w:rsidR="000F6806">
            <w:rPr>
              <w:noProof/>
            </w:rPr>
            <w:t>3</w:t>
          </w:r>
        </w:fldSimple>
      </w:p>
    </w:sdtContent>
  </w:sdt>
  <w:p w:rsidR="008453DD" w:rsidRDefault="008453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F9" w:rsidRDefault="002833F9" w:rsidP="00B35E93">
      <w:r>
        <w:separator/>
      </w:r>
    </w:p>
  </w:footnote>
  <w:footnote w:type="continuationSeparator" w:id="0">
    <w:p w:rsidR="002833F9" w:rsidRDefault="002833F9" w:rsidP="00B35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14B1"/>
    <w:multiLevelType w:val="multilevel"/>
    <w:tmpl w:val="0972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C2666"/>
    <w:multiLevelType w:val="hybridMultilevel"/>
    <w:tmpl w:val="C5A6E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9554C8"/>
    <w:multiLevelType w:val="hybridMultilevel"/>
    <w:tmpl w:val="859A0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171BF"/>
    <w:multiLevelType w:val="multilevel"/>
    <w:tmpl w:val="10C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6548E"/>
    <w:multiLevelType w:val="multilevel"/>
    <w:tmpl w:val="B62AE69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3CFF474D"/>
    <w:multiLevelType w:val="multilevel"/>
    <w:tmpl w:val="3CE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25504"/>
    <w:multiLevelType w:val="hybridMultilevel"/>
    <w:tmpl w:val="5BAE7936"/>
    <w:lvl w:ilvl="0" w:tplc="8F202C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E5794"/>
    <w:multiLevelType w:val="hybridMultilevel"/>
    <w:tmpl w:val="1DAA7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E11704"/>
    <w:multiLevelType w:val="multilevel"/>
    <w:tmpl w:val="78A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14B93"/>
    <w:multiLevelType w:val="multilevel"/>
    <w:tmpl w:val="04B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85606"/>
    <w:multiLevelType w:val="hybridMultilevel"/>
    <w:tmpl w:val="D2828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C3F"/>
    <w:rsid w:val="00083259"/>
    <w:rsid w:val="000F6806"/>
    <w:rsid w:val="00241E6A"/>
    <w:rsid w:val="00273C11"/>
    <w:rsid w:val="002833F9"/>
    <w:rsid w:val="00284C3F"/>
    <w:rsid w:val="003359CB"/>
    <w:rsid w:val="00417A82"/>
    <w:rsid w:val="00493118"/>
    <w:rsid w:val="004A550C"/>
    <w:rsid w:val="004B2D01"/>
    <w:rsid w:val="004C277A"/>
    <w:rsid w:val="006936D9"/>
    <w:rsid w:val="006D5406"/>
    <w:rsid w:val="006F0220"/>
    <w:rsid w:val="00836BF4"/>
    <w:rsid w:val="008453DD"/>
    <w:rsid w:val="00913C18"/>
    <w:rsid w:val="009D682F"/>
    <w:rsid w:val="00A207DF"/>
    <w:rsid w:val="00A925CE"/>
    <w:rsid w:val="00AB4630"/>
    <w:rsid w:val="00B22685"/>
    <w:rsid w:val="00B35E93"/>
    <w:rsid w:val="00CF288F"/>
    <w:rsid w:val="00E00B11"/>
    <w:rsid w:val="00E347F0"/>
    <w:rsid w:val="00E73B7E"/>
    <w:rsid w:val="00F601C8"/>
    <w:rsid w:val="00F6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84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C3F"/>
  </w:style>
  <w:style w:type="paragraph" w:styleId="a6">
    <w:name w:val="List Paragraph"/>
    <w:basedOn w:val="a"/>
    <w:uiPriority w:val="34"/>
    <w:qFormat/>
    <w:rsid w:val="004A550C"/>
    <w:pPr>
      <w:ind w:left="720"/>
      <w:contextualSpacing/>
    </w:pPr>
  </w:style>
  <w:style w:type="table" w:styleId="a7">
    <w:name w:val="Table Grid"/>
    <w:basedOn w:val="a1"/>
    <w:uiPriority w:val="59"/>
    <w:rsid w:val="0008325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3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3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2021-09-23T09:25:00Z</dcterms:created>
  <dcterms:modified xsi:type="dcterms:W3CDTF">2023-12-05T08:57:00Z</dcterms:modified>
</cp:coreProperties>
</file>